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102C" w14:textId="77777777" w:rsidR="00C85F87" w:rsidRDefault="00C85F87" w:rsidP="00C85F87">
      <w:r w:rsidRPr="00C85F87">
        <w:t>Con la regla corregida:</w:t>
      </w:r>
    </w:p>
    <w:p w14:paraId="7A5685D3" w14:textId="77777777" w:rsidR="00C85F87" w:rsidRPr="00C85F87" w:rsidRDefault="00C85F87" w:rsidP="00C85F87"/>
    <w:p w14:paraId="37F02A72" w14:textId="77777777" w:rsidR="00C85F87" w:rsidRPr="00C85F87" w:rsidRDefault="00C85F87" w:rsidP="00C85F87">
      <w:r w:rsidRPr="00C85F87">
        <w:t>h1 {</w:t>
      </w:r>
      <w:r w:rsidRPr="00C85F87">
        <w:br/>
        <w:t xml:space="preserve">  </w:t>
      </w:r>
      <w:proofErr w:type="spellStart"/>
      <w:r w:rsidRPr="00C85F87">
        <w:t>font-size</w:t>
      </w:r>
      <w:proofErr w:type="spellEnd"/>
      <w:r w:rsidRPr="00C85F87">
        <w:t xml:space="preserve">: </w:t>
      </w:r>
      <w:proofErr w:type="spellStart"/>
      <w:proofErr w:type="gramStart"/>
      <w:r w:rsidRPr="00C85F87">
        <w:t>clamp</w:t>
      </w:r>
      <w:proofErr w:type="spellEnd"/>
      <w:r w:rsidRPr="00C85F87">
        <w:t>(</w:t>
      </w:r>
      <w:proofErr w:type="gramEnd"/>
      <w:r w:rsidRPr="00C85F87">
        <w:t>1.5rem, 4vw + 0.5rem, 3rem);</w:t>
      </w:r>
      <w:r w:rsidRPr="00C85F87">
        <w:br/>
        <w:t>}</w:t>
      </w:r>
    </w:p>
    <w:p w14:paraId="139935AD" w14:textId="77777777" w:rsidR="00C85F87" w:rsidRPr="00C85F87" w:rsidRDefault="00C85F87" w:rsidP="00C85F87">
      <w:r w:rsidRPr="00C85F87">
        <w:t>En una pantalla de 800px:</w:t>
      </w:r>
    </w:p>
    <w:p w14:paraId="77ACF4A7" w14:textId="77777777" w:rsidR="00C85F87" w:rsidRPr="00C85F87" w:rsidRDefault="00C85F87" w:rsidP="00C85F87">
      <w:r w:rsidRPr="00C85F87">
        <w:t>4vw = 4% de 800px = 32px</w:t>
      </w:r>
      <w:r w:rsidRPr="00C85F87">
        <w:br/>
        <w:t>0.5rem = 8px   /* asumiendo 1rem = 16px */</w:t>
      </w:r>
      <w:r w:rsidRPr="00C85F87">
        <w:br/>
      </w:r>
      <w:r w:rsidRPr="00C85F87">
        <w:br/>
        <w:t>32px + 8px = 40px</w:t>
      </w:r>
    </w:p>
    <w:p w14:paraId="41329D75" w14:textId="77777777" w:rsidR="00C85F87" w:rsidRPr="00C85F87" w:rsidRDefault="00C85F87" w:rsidP="00C85F87">
      <w:r w:rsidRPr="00C85F87">
        <w:t>Ahora se compara con los límites:</w:t>
      </w:r>
    </w:p>
    <w:p w14:paraId="4DCF75D5" w14:textId="77777777" w:rsidR="00C85F87" w:rsidRPr="00C85F87" w:rsidRDefault="00C85F87" w:rsidP="00C85F87">
      <w:r w:rsidRPr="00C85F87">
        <w:t>mínimo: 1.5rem = 24px</w:t>
      </w:r>
      <w:r w:rsidRPr="00C85F87">
        <w:br/>
        <w:t>valor ideal: 40px</w:t>
      </w:r>
      <w:r w:rsidRPr="00C85F87">
        <w:br/>
        <w:t>máximo: 3rem = 48px</w:t>
      </w:r>
    </w:p>
    <w:p w14:paraId="2AE84E89" w14:textId="77777777" w:rsidR="00C85F87" w:rsidRPr="00C85F87" w:rsidRDefault="00C85F87" w:rsidP="00C85F87">
      <w:r w:rsidRPr="00C85F87">
        <w:t>Entonces el tamaño final del h1 sería:</w:t>
      </w:r>
    </w:p>
    <w:p w14:paraId="2D19B5A9" w14:textId="77777777" w:rsidR="00C85F87" w:rsidRPr="00C85F87" w:rsidRDefault="00C85F87" w:rsidP="00C85F87">
      <w:r w:rsidRPr="00C85F87">
        <w:t>40px</w:t>
      </w:r>
    </w:p>
    <w:p w14:paraId="4E5AF0B5" w14:textId="77777777" w:rsidR="00C85F87" w:rsidRPr="00C85F87" w:rsidRDefault="00C85F87" w:rsidP="00C85F87">
      <w:r w:rsidRPr="00C85F87">
        <w:t>Ojo: escrita como la pusiste:</w:t>
      </w:r>
    </w:p>
    <w:p w14:paraId="11D12134" w14:textId="77777777" w:rsidR="00C85F87" w:rsidRPr="00C85F87" w:rsidRDefault="00C85F87" w:rsidP="00C85F87">
      <w:r w:rsidRPr="00C85F87">
        <w:t xml:space="preserve">4 </w:t>
      </w:r>
      <w:proofErr w:type="spellStart"/>
      <w:r w:rsidRPr="00C85F87">
        <w:t>vw</w:t>
      </w:r>
      <w:proofErr w:type="spellEnd"/>
      <w:r w:rsidRPr="00C85F87">
        <w:t xml:space="preserve"> + 0.5</w:t>
      </w:r>
      <w:r w:rsidRPr="00C85F87">
        <w:br/>
        <w:t>3 rem</w:t>
      </w:r>
    </w:p>
    <w:p w14:paraId="57BB6D1B" w14:textId="77777777" w:rsidR="00AE17AE" w:rsidRPr="00C85F87" w:rsidRDefault="00AE17AE">
      <w:pPr>
        <w:rPr>
          <w:lang w:val="en-US"/>
        </w:rPr>
      </w:pPr>
    </w:p>
    <w:p w14:paraId="14DD02F9" w14:textId="77777777" w:rsidR="00C85F87" w:rsidRPr="00C85F87" w:rsidRDefault="00C85F87">
      <w:pPr>
        <w:rPr>
          <w:lang w:val="en-US"/>
        </w:rPr>
      </w:pPr>
    </w:p>
    <w:p w14:paraId="1D7D7E00" w14:textId="77777777" w:rsidR="00C85F87" w:rsidRPr="00C85F87" w:rsidRDefault="00C85F87" w:rsidP="00C85F87">
      <w:r w:rsidRPr="00C85F87">
        <w:t>El techo de 3rem empieza a mandar cuando el valor preferido llega a 3rem.</w:t>
      </w:r>
    </w:p>
    <w:p w14:paraId="7257908D" w14:textId="77777777" w:rsidR="00C85F87" w:rsidRPr="00C85F87" w:rsidRDefault="00C85F87" w:rsidP="00C85F87">
      <w:pPr>
        <w:rPr>
          <w:lang w:val="en-US"/>
        </w:rPr>
      </w:pPr>
      <w:r w:rsidRPr="00C85F87">
        <w:rPr>
          <w:lang w:val="en-US"/>
        </w:rPr>
        <w:t>Regla:</w:t>
      </w:r>
    </w:p>
    <w:p w14:paraId="24516729" w14:textId="77777777" w:rsidR="00C85F87" w:rsidRPr="00C85F87" w:rsidRDefault="00C85F87" w:rsidP="00C85F87">
      <w:pPr>
        <w:rPr>
          <w:lang w:val="en-US"/>
        </w:rPr>
      </w:pPr>
      <w:r w:rsidRPr="00C85F87">
        <w:rPr>
          <w:lang w:val="en-US"/>
        </w:rPr>
        <w:t xml:space="preserve">font-size: </w:t>
      </w:r>
      <w:proofErr w:type="gramStart"/>
      <w:r w:rsidRPr="00C85F87">
        <w:rPr>
          <w:lang w:val="en-US"/>
        </w:rPr>
        <w:t>clamp(</w:t>
      </w:r>
      <w:proofErr w:type="gramEnd"/>
      <w:r w:rsidRPr="00C85F87">
        <w:rPr>
          <w:lang w:val="en-US"/>
        </w:rPr>
        <w:t>1.5rem, 4vw + 0.5rem, 3rem);</w:t>
      </w:r>
    </w:p>
    <w:p w14:paraId="61EF6623" w14:textId="77777777" w:rsidR="00C85F87" w:rsidRPr="00C85F87" w:rsidRDefault="00C85F87" w:rsidP="00C85F87">
      <w:r w:rsidRPr="00C85F87">
        <w:t>Asumiendo:</w:t>
      </w:r>
    </w:p>
    <w:p w14:paraId="382E292D" w14:textId="77777777" w:rsidR="00C85F87" w:rsidRPr="00C85F87" w:rsidRDefault="00C85F87" w:rsidP="00C85F87">
      <w:r w:rsidRPr="00C85F87">
        <w:t>1rem = 16px</w:t>
      </w:r>
      <w:r w:rsidRPr="00C85F87">
        <w:br/>
        <w:t>3rem = 48px</w:t>
      </w:r>
      <w:r w:rsidRPr="00C85F87">
        <w:br/>
        <w:t>0.5rem = 8px</w:t>
      </w:r>
    </w:p>
    <w:p w14:paraId="5DEE82BB" w14:textId="77777777" w:rsidR="00C85F87" w:rsidRPr="00C85F87" w:rsidRDefault="00C85F87" w:rsidP="00C85F87">
      <w:r w:rsidRPr="00C85F87">
        <w:t>Entonces:</w:t>
      </w:r>
    </w:p>
    <w:p w14:paraId="221A228B" w14:textId="77777777" w:rsidR="00C85F87" w:rsidRPr="00C85F87" w:rsidRDefault="00C85F87" w:rsidP="00C85F87">
      <w:r w:rsidRPr="00C85F87">
        <w:lastRenderedPageBreak/>
        <w:t>4vw + 8px = 48px</w:t>
      </w:r>
      <w:r w:rsidRPr="00C85F87">
        <w:br/>
        <w:t>4vw = 40px</w:t>
      </w:r>
    </w:p>
    <w:p w14:paraId="5FABE378" w14:textId="77777777" w:rsidR="00C85F87" w:rsidRPr="00C85F87" w:rsidRDefault="00C85F87" w:rsidP="00C85F87">
      <w:r w:rsidRPr="00C85F87">
        <w:t>Si 4vw son 40px, entonces:</w:t>
      </w:r>
    </w:p>
    <w:p w14:paraId="60425C8A" w14:textId="77777777" w:rsidR="00C85F87" w:rsidRPr="00C85F87" w:rsidRDefault="00C85F87" w:rsidP="00C85F87">
      <w:r w:rsidRPr="00C85F87">
        <w:t>100vw = 1000px</w:t>
      </w:r>
    </w:p>
    <w:p w14:paraId="6CE51430" w14:textId="77777777" w:rsidR="00C85F87" w:rsidRPr="00C85F87" w:rsidRDefault="00C85F87" w:rsidP="00C85F87">
      <w:r w:rsidRPr="00C85F87">
        <w:t>Resultado:</w:t>
      </w:r>
    </w:p>
    <w:p w14:paraId="2B447185" w14:textId="77777777" w:rsidR="00C85F87" w:rsidRPr="00C85F87" w:rsidRDefault="00C85F87" w:rsidP="00C85F87">
      <w:r w:rsidRPr="00C85F87">
        <w:t>A partir de 1000px de ancho, el máximo de 3rem manda.</w:t>
      </w:r>
    </w:p>
    <w:p w14:paraId="7BC3CD5C" w14:textId="77777777" w:rsidR="00C85F87" w:rsidRPr="00C85F87" w:rsidRDefault="00C85F87" w:rsidP="00C85F87">
      <w:r w:rsidRPr="00C85F87">
        <w:t>Antes de 1000px, el tamaño crece fluidamente.</w:t>
      </w:r>
      <w:r w:rsidRPr="00C85F87">
        <w:br/>
        <w:t>Desde 1000px en adelante, el h1 se queda fijo en 48px.</w:t>
      </w:r>
    </w:p>
    <w:p w14:paraId="71589C4E" w14:textId="77777777" w:rsidR="00C85F87" w:rsidRPr="00C85F87" w:rsidRDefault="00C85F87"/>
    <w:sectPr w:rsidR="00C85F87" w:rsidRPr="00C85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E"/>
    <w:rsid w:val="006068DD"/>
    <w:rsid w:val="00AE17AE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1E72"/>
  <w15:chartTrackingRefBased/>
  <w15:docId w15:val="{71744127-7581-4038-9ADD-B5634703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2026-06-16T16:52:00Z</dcterms:created>
  <dcterms:modified xsi:type="dcterms:W3CDTF">2026-06-16T16:52:00Z</dcterms:modified>
</cp:coreProperties>
</file>