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Azər Abdullayev, tibb elmləri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Ortoped-cərrah konsultant və şöbə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Kral Fahad xəstəxanası və Sabya xəstəxanası, Cizan, Səudiyyə Ərəbistanı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 Abdullayev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Abdullayev Azər Cəfər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Səudiyyə Ərəbistanı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(travmatologiya və ortopediya)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Azər Abdullayev 2004-cü ildən Səudiyyə Ərəbistanının Cizan şəhərindəki Kral Fahad və Sabya xəstəxanalarında ortoped-cərrah konsultant və şöbə müdiridir. 1972-ci ildə Azərbaycan Tibb Universitetinə daxil olub, 1979-cu ildə cərrahiyyə ixtisası üzrə internaturanı bitirib. 1989-cu ildə tibb elmləri namizədi, 2012-ci ildə tibb elmləri doktoru dərəcəsi alıb. 1979–1989-cu illərdə Şərur Mərkəzi Xəstəxanasında travmatoloq-ortoped, 1989–2004-cü illərdə Azərbaycan Tibb Universitetinin travmatologiya və ortopediya kafedrasında çalışıb. CV-də altı patent və ya müəllif şəhadətnaməsi, o cümlədən xarici fiksasiya aparatı, kompressiyaedici ştift və məlhəm təsvir olunur.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elmləri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Tibb elmləri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Tibb Universiteti, Travmatologiya və ortopediya kafedrası (1982-ci ildən qiyabi aspirantura)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1972–1979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Müalicə-profilaktika; cərrahiyyə internaturası 1979-cu ildə bitib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Tibb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Ortoped-cərrah konsultant və şöbə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Kral Fahad xəstəxanası və Sabya xəstəxanası, Cizan, Səudiyyə Ərəbistanı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1989–2004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Laborant, assistent və dosent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Travmatologiya və ortopediya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Tibb Universiteti,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1979–1989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Travmatoloq-ortoped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Şərur Mərkəzi Xəstəxanası, Şərur, Naxçıvan Muxtar Respublikası,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Patent və müəllif şəhadətnamələri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Patentlər və proqram təminatı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Abdullayev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A. External fixation apparatus in two models for gunshot fractures of the limbs. 1992. Known as the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Abdullayev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apparatus.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Abdullayev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A. Compression pin for fractures of the long bones of the limbs. Known as the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Abdullayev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pin.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Abdullayev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A. Ointment for gunshot and surgical wounds. Known as the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Abdullayev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ointment.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Abdullayev, Azər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