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6DC44" w14:textId="77777777" w:rsidR="00D34B9A" w:rsidRPr="00EC35ED" w:rsidRDefault="00C90A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</w:pPr>
      <w:r w:rsidRPr="00EC35ED">
        <w:rPr>
          <w:rFonts w:ascii="Times New Roman" w:eastAsia="Times New Roman" w:hAnsi="Times New Roman" w:cs="Times New Roman"/>
          <w:b/>
          <w:bCs/>
          <w:sz w:val="32"/>
          <w:szCs w:val="32"/>
          <w:lang w:val="es-CR"/>
        </w:rPr>
        <w:t>Formulario general de divulgación de fotos y vídeos</w:t>
      </w:r>
    </w:p>
    <w:p w14:paraId="030CDD85" w14:textId="77777777" w:rsidR="004966AB" w:rsidRPr="00EC35ED" w:rsidRDefault="004966AB" w:rsidP="0049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</w:p>
    <w:p w14:paraId="1F9AEF5D" w14:textId="2DA1DEE3" w:rsidR="00D34B9A" w:rsidRPr="00EC35ED" w:rsidRDefault="00C90AB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Yo, </w:t>
      </w:r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___________________________________, por la presente autorizo a </w:t>
      </w:r>
      <w:proofErr w:type="spellStart"/>
      <w:r w:rsidR="00EC35ED">
        <w:rPr>
          <w:rFonts w:ascii="Times New Roman" w:eastAsia="Times New Roman" w:hAnsi="Times New Roman" w:cs="Times New Roman"/>
          <w:sz w:val="24"/>
          <w:szCs w:val="24"/>
          <w:lang w:val="es-CR"/>
        </w:rPr>
        <w:t>Partners</w:t>
      </w:r>
      <w:proofErr w:type="spellEnd"/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de las </w:t>
      </w:r>
      <w:proofErr w:type="spellStart"/>
      <w:r w:rsidR="00EC35ED">
        <w:rPr>
          <w:rFonts w:ascii="Times New Roman" w:eastAsia="Times New Roman" w:hAnsi="Times New Roman" w:cs="Times New Roman"/>
          <w:sz w:val="24"/>
          <w:szCs w:val="24"/>
          <w:lang w:val="es-CR"/>
        </w:rPr>
        <w:t>Americas</w:t>
      </w:r>
      <w:proofErr w:type="spellEnd"/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>, sus designados, licenciatarios y cesionarios a entrevistarme, y/o fotografiar, grabar en audio y/o video mi imagen. Reconozco que lo anterior es/ha sido hecho con m</w:t>
      </w:r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i pleno y completo conocimiento y consentimiento. Asimismo, autorizo a </w:t>
      </w:r>
      <w:proofErr w:type="spellStart"/>
      <w:r w:rsidR="00EC35ED">
        <w:rPr>
          <w:rFonts w:ascii="Times New Roman" w:eastAsia="Times New Roman" w:hAnsi="Times New Roman" w:cs="Times New Roman"/>
          <w:sz w:val="24"/>
          <w:szCs w:val="24"/>
          <w:lang w:val="es-CR"/>
        </w:rPr>
        <w:t>Partners</w:t>
      </w:r>
      <w:proofErr w:type="spellEnd"/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de las </w:t>
      </w:r>
      <w:proofErr w:type="spellStart"/>
      <w:r w:rsidR="00EC35ED">
        <w:rPr>
          <w:rFonts w:ascii="Times New Roman" w:eastAsia="Times New Roman" w:hAnsi="Times New Roman" w:cs="Times New Roman"/>
          <w:sz w:val="24"/>
          <w:szCs w:val="24"/>
          <w:lang w:val="es-CR"/>
        </w:rPr>
        <w:t>Americas</w:t>
      </w:r>
      <w:proofErr w:type="spellEnd"/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a utilizar reproducciones totales o parciales de mi entrevista e imagen realizadas con un dispositivo de grabación fija, en movimiento o de audio, para reimpr</w:t>
      </w:r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imir, transcribir, editar, extraer o incluir de cualquier otro modo la totalidad o parte de mi entrevista e imagen en publicaciones, presentaciones, materiales impresos, publicidad y en el sitio web de </w:t>
      </w:r>
      <w:proofErr w:type="spellStart"/>
      <w:r w:rsidR="00EC35ED">
        <w:rPr>
          <w:rFonts w:ascii="Times New Roman" w:eastAsia="Times New Roman" w:hAnsi="Times New Roman" w:cs="Times New Roman"/>
          <w:sz w:val="24"/>
          <w:szCs w:val="24"/>
          <w:lang w:val="es-CR"/>
        </w:rPr>
        <w:t>Partners</w:t>
      </w:r>
      <w:proofErr w:type="spellEnd"/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de las </w:t>
      </w:r>
      <w:proofErr w:type="spellStart"/>
      <w:r w:rsidR="00EC35ED">
        <w:rPr>
          <w:rFonts w:ascii="Times New Roman" w:eastAsia="Times New Roman" w:hAnsi="Times New Roman" w:cs="Times New Roman"/>
          <w:sz w:val="24"/>
          <w:szCs w:val="24"/>
          <w:lang w:val="es-CR"/>
        </w:rPr>
        <w:t>Americas</w:t>
      </w:r>
      <w:proofErr w:type="spellEnd"/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>. Dicho uso puede incluir, p</w:t>
      </w:r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>ero no se limita a, la publicación en todos los medios (impresos, gráficos, fílmicos y electrónicos) actualmente existentes o que se desarrollen en el futuro.</w:t>
      </w:r>
    </w:p>
    <w:p w14:paraId="15DD9789" w14:textId="35A84A85" w:rsidR="00D34B9A" w:rsidRPr="00EC35ED" w:rsidRDefault="00C90AB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Cedo estos derechos libremente a </w:t>
      </w:r>
      <w:proofErr w:type="spellStart"/>
      <w:r w:rsidR="00EC35ED">
        <w:rPr>
          <w:rFonts w:ascii="Times New Roman" w:eastAsia="Times New Roman" w:hAnsi="Times New Roman" w:cs="Times New Roman"/>
          <w:sz w:val="24"/>
          <w:szCs w:val="24"/>
          <w:lang w:val="es-CR"/>
        </w:rPr>
        <w:t>Partners</w:t>
      </w:r>
      <w:proofErr w:type="spellEnd"/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de las </w:t>
      </w:r>
      <w:proofErr w:type="spellStart"/>
      <w:r w:rsidR="00EC35ED">
        <w:rPr>
          <w:rFonts w:ascii="Times New Roman" w:eastAsia="Times New Roman" w:hAnsi="Times New Roman" w:cs="Times New Roman"/>
          <w:sz w:val="24"/>
          <w:szCs w:val="24"/>
          <w:lang w:val="es-CR"/>
        </w:rPr>
        <w:t>Americas</w:t>
      </w:r>
      <w:proofErr w:type="spellEnd"/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. Entiendo que estos materiales serán </w:t>
      </w:r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alojados en </w:t>
      </w:r>
      <w:proofErr w:type="spellStart"/>
      <w:r w:rsidR="00EC35ED">
        <w:rPr>
          <w:rFonts w:ascii="Times New Roman" w:eastAsia="Times New Roman" w:hAnsi="Times New Roman" w:cs="Times New Roman"/>
          <w:sz w:val="24"/>
          <w:szCs w:val="24"/>
          <w:lang w:val="es-CR"/>
        </w:rPr>
        <w:t>Partners</w:t>
      </w:r>
      <w:proofErr w:type="spellEnd"/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 de las </w:t>
      </w:r>
      <w:proofErr w:type="spellStart"/>
      <w:r w:rsidR="00EC35ED">
        <w:rPr>
          <w:rFonts w:ascii="Times New Roman" w:eastAsia="Times New Roman" w:hAnsi="Times New Roman" w:cs="Times New Roman"/>
          <w:sz w:val="24"/>
          <w:szCs w:val="24"/>
          <w:lang w:val="es-CR"/>
        </w:rPr>
        <w:t>Americas</w:t>
      </w:r>
      <w:proofErr w:type="spellEnd"/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, y que copias pueden ser donadas a otras instituciones para ser utilizadas por académicos, investigadores, educadores y el público en general. </w:t>
      </w:r>
    </w:p>
    <w:p w14:paraId="710B1797" w14:textId="77777777" w:rsidR="004966AB" w:rsidRPr="00EC35ED" w:rsidRDefault="004966AB" w:rsidP="004966A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</w:p>
    <w:p w14:paraId="5194FE3B" w14:textId="77777777" w:rsidR="00D34B9A" w:rsidRPr="00EC35ED" w:rsidRDefault="00C90AB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Por motivos de privacidad, marque si se pueden utilizar el nombre y los </w:t>
      </w:r>
      <w:r w:rsidRPr="00EC35ED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apellidos: ____ SÍ _____ NO </w:t>
      </w:r>
    </w:p>
    <w:p w14:paraId="5BE9F95F" w14:textId="77777777" w:rsidR="00E05745" w:rsidRPr="00EC35ED" w:rsidRDefault="00E05745" w:rsidP="004966AB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  <w:lang w:val="es-CR"/>
        </w:rPr>
      </w:pPr>
    </w:p>
    <w:p w14:paraId="3A10867B" w14:textId="77777777" w:rsidR="00D34B9A" w:rsidRDefault="00C90AB0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966AB">
        <w:rPr>
          <w:rFonts w:ascii="Times New Roman" w:hAnsi="Times New Roman" w:cs="Times New Roman"/>
          <w:sz w:val="24"/>
          <w:szCs w:val="24"/>
        </w:rPr>
        <w:t>Nombre</w:t>
      </w:r>
    </w:p>
    <w:p w14:paraId="2703F5C6" w14:textId="77777777" w:rsidR="004E6C3A" w:rsidRPr="004966AB" w:rsidRDefault="004E6C3A" w:rsidP="004966AB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F885A5" w14:textId="77777777" w:rsidR="00D34B9A" w:rsidRDefault="00C90AB0">
      <w:pPr>
        <w:pStyle w:val="NoSpacing"/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966AB">
        <w:rPr>
          <w:rFonts w:ascii="Times New Roman" w:hAnsi="Times New Roman" w:cs="Times New Roman"/>
          <w:sz w:val="24"/>
          <w:szCs w:val="24"/>
        </w:rPr>
        <w:t>Firma</w:t>
      </w:r>
      <w:proofErr w:type="spellEnd"/>
      <w:r w:rsidRPr="004966AB">
        <w:rPr>
          <w:rFonts w:ascii="Times New Roman" w:hAnsi="Times New Roman" w:cs="Times New Roman"/>
          <w:sz w:val="24"/>
          <w:szCs w:val="24"/>
        </w:rPr>
        <w:tab/>
      </w:r>
      <w:r w:rsidRPr="004966AB">
        <w:rPr>
          <w:rFonts w:ascii="Times New Roman" w:hAnsi="Times New Roman" w:cs="Times New Roman"/>
          <w:sz w:val="24"/>
          <w:szCs w:val="24"/>
        </w:rPr>
        <w:tab/>
      </w:r>
      <w:r w:rsidRPr="004966AB">
        <w:rPr>
          <w:rFonts w:ascii="Times New Roman" w:hAnsi="Times New Roman" w:cs="Times New Roman"/>
          <w:sz w:val="24"/>
          <w:szCs w:val="24"/>
        </w:rPr>
        <w:tab/>
      </w:r>
      <w:r w:rsidRPr="004966AB">
        <w:rPr>
          <w:rFonts w:ascii="Times New Roman" w:hAnsi="Times New Roman" w:cs="Times New Roman"/>
          <w:sz w:val="24"/>
          <w:szCs w:val="24"/>
        </w:rPr>
        <w:tab/>
      </w:r>
      <w:r w:rsidRPr="004966AB">
        <w:rPr>
          <w:rFonts w:ascii="Times New Roman" w:hAnsi="Times New Roman" w:cs="Times New Roman"/>
          <w:sz w:val="24"/>
          <w:szCs w:val="24"/>
        </w:rPr>
        <w:tab/>
      </w:r>
      <w:r w:rsidRPr="004966AB">
        <w:rPr>
          <w:rFonts w:ascii="Times New Roman" w:hAnsi="Times New Roman" w:cs="Times New Roman"/>
          <w:sz w:val="24"/>
          <w:szCs w:val="24"/>
        </w:rPr>
        <w:tab/>
      </w:r>
      <w:r w:rsidRPr="004966AB">
        <w:rPr>
          <w:rFonts w:ascii="Times New Roman" w:hAnsi="Times New Roman" w:cs="Times New Roman"/>
          <w:sz w:val="24"/>
          <w:szCs w:val="24"/>
        </w:rPr>
        <w:tab/>
      </w:r>
      <w:r w:rsidRPr="004966A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966AB">
        <w:rPr>
          <w:rFonts w:ascii="Times New Roman" w:hAnsi="Times New Roman" w:cs="Times New Roman"/>
          <w:sz w:val="24"/>
          <w:szCs w:val="24"/>
        </w:rPr>
        <w:t>Fecha</w:t>
      </w:r>
      <w:proofErr w:type="spellEnd"/>
    </w:p>
    <w:sectPr w:rsidR="00D34B9A" w:rsidSect="004966A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6B1F3" w14:textId="77777777" w:rsidR="00C90AB0" w:rsidRDefault="00C90AB0" w:rsidP="0007684F">
      <w:pPr>
        <w:spacing w:after="0" w:line="240" w:lineRule="auto"/>
      </w:pPr>
      <w:r>
        <w:separator/>
      </w:r>
    </w:p>
  </w:endnote>
  <w:endnote w:type="continuationSeparator" w:id="0">
    <w:p w14:paraId="5E199504" w14:textId="77777777" w:rsidR="00C90AB0" w:rsidRDefault="00C90AB0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B329F" w14:textId="77777777" w:rsidR="0007684F" w:rsidRDefault="0007684F" w:rsidP="0007684F">
    <w:pPr>
      <w:pStyle w:val="Footer"/>
      <w:jc w:val="right"/>
    </w:pPr>
  </w:p>
  <w:p w14:paraId="66D1E6F6" w14:textId="77777777" w:rsidR="0007684F" w:rsidRDefault="002D3D62" w:rsidP="00DF7098">
    <w:pPr>
      <w:pStyle w:val="Footer"/>
      <w:jc w:val="right"/>
    </w:pPr>
    <w:r>
      <w:rPr>
        <w:noProof/>
      </w:rPr>
      <w:drawing>
        <wp:inline distT="0" distB="0" distL="0" distR="0" wp14:anchorId="46853A65" wp14:editId="001E1607">
          <wp:extent cx="3956050" cy="448584"/>
          <wp:effectExtent l="0" t="0" r="6350" b="889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1422" cy="4480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6148C" w14:textId="77777777" w:rsidR="00C90AB0" w:rsidRDefault="00C90AB0" w:rsidP="0007684F">
      <w:pPr>
        <w:spacing w:after="0" w:line="240" w:lineRule="auto"/>
      </w:pPr>
      <w:r>
        <w:separator/>
      </w:r>
    </w:p>
  </w:footnote>
  <w:footnote w:type="continuationSeparator" w:id="0">
    <w:p w14:paraId="090EB0AD" w14:textId="77777777" w:rsidR="00C90AB0" w:rsidRDefault="00C90AB0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31FBC" w14:textId="77777777" w:rsidR="0007684F" w:rsidRDefault="002D3D62" w:rsidP="0007684F">
    <w:pPr>
      <w:pStyle w:val="Header"/>
    </w:pPr>
    <w:r>
      <w:rPr>
        <w:noProof/>
      </w:rPr>
      <w:drawing>
        <wp:inline distT="0" distB="0" distL="0" distR="0" wp14:anchorId="58C0FB2D" wp14:editId="7E70C011">
          <wp:extent cx="1927860" cy="65278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500"/>
                  <a:stretch/>
                </pic:blipFill>
                <pic:spPr bwMode="auto">
                  <a:xfrm>
                    <a:off x="0" y="0"/>
                    <a:ext cx="1929490" cy="65333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5B75598C" w14:textId="77777777"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3877"/>
    <w:multiLevelType w:val="hybridMultilevel"/>
    <w:tmpl w:val="BC4C41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440103037">
    <w:abstractNumId w:val="3"/>
  </w:num>
  <w:num w:numId="2" w16cid:durableId="683172261">
    <w:abstractNumId w:val="2"/>
  </w:num>
  <w:num w:numId="3" w16cid:durableId="150175213">
    <w:abstractNumId w:val="1"/>
  </w:num>
  <w:num w:numId="4" w16cid:durableId="165459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4F"/>
    <w:rsid w:val="00016546"/>
    <w:rsid w:val="0007684F"/>
    <w:rsid w:val="001B18DA"/>
    <w:rsid w:val="001E0346"/>
    <w:rsid w:val="002B1900"/>
    <w:rsid w:val="002D3D62"/>
    <w:rsid w:val="003B5299"/>
    <w:rsid w:val="004966AB"/>
    <w:rsid w:val="004E6C3A"/>
    <w:rsid w:val="006A711D"/>
    <w:rsid w:val="008C3A52"/>
    <w:rsid w:val="00B41285"/>
    <w:rsid w:val="00C90AB0"/>
    <w:rsid w:val="00D34B9A"/>
    <w:rsid w:val="00D4283B"/>
    <w:rsid w:val="00D452D8"/>
    <w:rsid w:val="00DF7098"/>
    <w:rsid w:val="00E05745"/>
    <w:rsid w:val="00EC35ED"/>
    <w:rsid w:val="00F64BDB"/>
    <w:rsid w:val="00F8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1BAB9"/>
  <w15:docId w15:val="{25359221-D299-433B-AE67-37FB4EDE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link w:val="ListParagraphChar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E05745"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8C3A52"/>
    <w:rPr>
      <w:color w:val="474822" w:themeColor="text2"/>
      <w:sz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1E0346"/>
    <w:rPr>
      <w:color w:val="605E5C"/>
      <w:shd w:val="clear" w:color="auto" w:fill="E1DFDD"/>
    </w:rPr>
  </w:style>
  <w:style w:type="character" w:customStyle="1" w:styleId="styledstyledadditionalnode-sc-6ox0qd-1">
    <w:name w:val="styled__styledadditionalnode-sc-6ox0qd-1"/>
    <w:basedOn w:val="DefaultParagraphFont"/>
    <w:rsid w:val="00496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2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534074DF-7A27-41D4-9E22-13456BD403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16A6B6-C206-4796-9CA2-955AB72376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53EFCE-A02C-4FF4-B24E-4D976805CE2B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keywords>, docId:6A1F2D1A022CE14186E38EED3185EC6D</cp:keywords>
  <cp:lastModifiedBy>Danielle Martin</cp:lastModifiedBy>
  <cp:revision>9</cp:revision>
  <cp:lastPrinted>2012-08-13T15:41:00Z</cp:lastPrinted>
  <dcterms:created xsi:type="dcterms:W3CDTF">2023-08-07T19:17:00Z</dcterms:created>
  <dcterms:modified xsi:type="dcterms:W3CDTF">2024-03-12T22:19:00Z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245000</vt:r8>
  </property>
  <property fmtid="{D5CDD505-2E9C-101B-9397-08002B2CF9AE}" pid="4" name="MediaServiceImageTags">
    <vt:lpwstr/>
  </property>
</Properties>
</file>