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EF1E5" w14:textId="77777777" w:rsidR="00570AE0" w:rsidRDefault="00570AE0" w:rsidP="00F103BC">
      <w:pPr>
        <w:spacing w:before="100" w:beforeAutospacing="1" w:after="100" w:afterAutospacing="1" w:line="240" w:lineRule="auto"/>
        <w:rPr>
          <w:rFonts w:ascii="Times New Roman" w:eastAsia="Times New Roman" w:hAnsi="Times New Roman" w:cs="Times New Roman"/>
          <w:b/>
          <w:bCs/>
          <w:sz w:val="24"/>
          <w:szCs w:val="24"/>
        </w:rPr>
      </w:pPr>
    </w:p>
    <w:p w14:paraId="6302B495" w14:textId="77777777" w:rsidR="00887976" w:rsidRPr="00DE1028" w:rsidRDefault="002C4436">
      <w:pPr>
        <w:spacing w:before="100" w:beforeAutospacing="1" w:after="100" w:afterAutospacing="1" w:line="240" w:lineRule="auto"/>
        <w:rPr>
          <w:rFonts w:ascii="Times New Roman" w:eastAsia="Times New Roman" w:hAnsi="Times New Roman" w:cs="Times New Roman"/>
          <w:b/>
          <w:bCs/>
          <w:sz w:val="24"/>
          <w:szCs w:val="24"/>
          <w:lang w:val="fr-FR"/>
        </w:rPr>
      </w:pPr>
      <w:r w:rsidRPr="00DE1028">
        <w:rPr>
          <w:rFonts w:ascii="Times New Roman" w:eastAsia="Times New Roman" w:hAnsi="Times New Roman" w:cs="Times New Roman"/>
          <w:b/>
          <w:bCs/>
          <w:sz w:val="24"/>
          <w:szCs w:val="24"/>
          <w:lang w:val="fr-FR"/>
        </w:rPr>
        <w:t>TITRE DU POSTE</w:t>
      </w:r>
    </w:p>
    <w:p w14:paraId="79D6A286" w14:textId="77777777" w:rsidR="71C333F1" w:rsidRPr="00DE1028" w:rsidRDefault="71C333F1" w:rsidP="71C333F1">
      <w:pPr>
        <w:spacing w:beforeAutospacing="1" w:afterAutospacing="1" w:line="240" w:lineRule="auto"/>
        <w:rPr>
          <w:rFonts w:ascii="Times New Roman" w:eastAsia="Times New Roman" w:hAnsi="Times New Roman" w:cs="Times New Roman"/>
          <w:b/>
          <w:bCs/>
          <w:sz w:val="24"/>
          <w:szCs w:val="24"/>
          <w:lang w:val="fr-FR"/>
        </w:rPr>
      </w:pPr>
    </w:p>
    <w:p w14:paraId="3A25EC2F" w14:textId="77777777" w:rsidR="00887976" w:rsidRPr="00DE1028" w:rsidRDefault="00F103BC">
      <w:pPr>
        <w:spacing w:before="100" w:beforeAutospacing="1" w:after="100" w:afterAutospacing="1" w:line="240" w:lineRule="auto"/>
        <w:rPr>
          <w:rFonts w:ascii="Times New Roman" w:eastAsia="Times New Roman" w:hAnsi="Times New Roman" w:cs="Times New Roman"/>
          <w:b/>
          <w:bCs/>
          <w:sz w:val="24"/>
          <w:szCs w:val="24"/>
          <w:lang w:val="fr-FR"/>
        </w:rPr>
      </w:pPr>
      <w:r w:rsidRPr="00DE1028">
        <w:rPr>
          <w:rFonts w:ascii="Times New Roman" w:eastAsia="Times New Roman" w:hAnsi="Times New Roman" w:cs="Times New Roman"/>
          <w:sz w:val="24"/>
          <w:szCs w:val="24"/>
          <w:lang w:val="fr-FR"/>
        </w:rPr>
        <w:t>Partners of the Americas (</w:t>
      </w:r>
      <w:r w:rsidR="4DF99846" w:rsidRPr="00DE1028">
        <w:rPr>
          <w:rFonts w:ascii="Times New Roman" w:eastAsia="Times New Roman" w:hAnsi="Times New Roman" w:cs="Times New Roman"/>
          <w:sz w:val="24"/>
          <w:szCs w:val="24"/>
          <w:lang w:val="fr-FR"/>
        </w:rPr>
        <w:t>Partners</w:t>
      </w:r>
      <w:r w:rsidRPr="00DE1028">
        <w:rPr>
          <w:rFonts w:ascii="Times New Roman" w:eastAsia="Times New Roman" w:hAnsi="Times New Roman" w:cs="Times New Roman"/>
          <w:sz w:val="24"/>
          <w:szCs w:val="24"/>
          <w:lang w:val="fr-FR"/>
        </w:rPr>
        <w:t xml:space="preserve">) est à la recherche d'un </w:t>
      </w:r>
      <w:r w:rsidR="002C4436" w:rsidRPr="00DE1028">
        <w:rPr>
          <w:rFonts w:ascii="Times New Roman" w:eastAsia="Times New Roman" w:hAnsi="Times New Roman" w:cs="Times New Roman"/>
          <w:b/>
          <w:bCs/>
          <w:sz w:val="24"/>
          <w:szCs w:val="24"/>
          <w:lang w:val="fr-FR"/>
        </w:rPr>
        <w:t xml:space="preserve">NOM DE POSTE </w:t>
      </w:r>
      <w:r w:rsidRPr="00DE1028">
        <w:rPr>
          <w:rFonts w:ascii="Times New Roman" w:eastAsia="Times New Roman" w:hAnsi="Times New Roman" w:cs="Times New Roman"/>
          <w:sz w:val="24"/>
          <w:szCs w:val="24"/>
          <w:lang w:val="fr-FR"/>
        </w:rPr>
        <w:t xml:space="preserve">pour un </w:t>
      </w:r>
      <w:r w:rsidR="5DF4CAF2" w:rsidRPr="00DE1028">
        <w:rPr>
          <w:rFonts w:ascii="Times New Roman" w:eastAsia="Times New Roman" w:hAnsi="Times New Roman" w:cs="Times New Roman"/>
          <w:sz w:val="24"/>
          <w:szCs w:val="24"/>
          <w:lang w:val="fr-FR"/>
        </w:rPr>
        <w:t xml:space="preserve">projet </w:t>
      </w:r>
      <w:r w:rsidR="002C4436" w:rsidRPr="00DE1028">
        <w:rPr>
          <w:rFonts w:ascii="Times New Roman" w:eastAsia="Times New Roman" w:hAnsi="Times New Roman" w:cs="Times New Roman"/>
          <w:sz w:val="24"/>
          <w:szCs w:val="24"/>
          <w:lang w:val="fr-FR"/>
        </w:rPr>
        <w:t xml:space="preserve">financé par </w:t>
      </w:r>
      <w:r w:rsidR="002C4436" w:rsidRPr="00DE1028">
        <w:rPr>
          <w:rFonts w:ascii="Times New Roman" w:eastAsia="Times New Roman" w:hAnsi="Times New Roman" w:cs="Times New Roman"/>
          <w:b/>
          <w:bCs/>
          <w:sz w:val="24"/>
          <w:szCs w:val="24"/>
          <w:lang w:val="fr-FR"/>
        </w:rPr>
        <w:t>NOM DU DONATEUR</w:t>
      </w:r>
      <w:r w:rsidR="5DF4CAF2" w:rsidRPr="00DE1028">
        <w:rPr>
          <w:rFonts w:ascii="Times New Roman" w:eastAsia="Times New Roman" w:hAnsi="Times New Roman" w:cs="Times New Roman"/>
          <w:sz w:val="24"/>
          <w:szCs w:val="24"/>
          <w:lang w:val="fr-FR"/>
        </w:rPr>
        <w:t xml:space="preserve">, </w:t>
      </w:r>
      <w:r w:rsidR="002C4436" w:rsidRPr="00DE1028">
        <w:rPr>
          <w:rFonts w:ascii="Times New Roman" w:eastAsia="Times New Roman" w:hAnsi="Times New Roman" w:cs="Times New Roman"/>
          <w:b/>
          <w:bCs/>
          <w:sz w:val="24"/>
          <w:szCs w:val="24"/>
          <w:lang w:val="fr-FR"/>
        </w:rPr>
        <w:t xml:space="preserve">NOM DU </w:t>
      </w:r>
      <w:r w:rsidR="5DF4CAF2" w:rsidRPr="00DE1028">
        <w:rPr>
          <w:rFonts w:ascii="Times New Roman" w:eastAsia="Times New Roman" w:hAnsi="Times New Roman" w:cs="Times New Roman"/>
          <w:b/>
          <w:bCs/>
          <w:sz w:val="24"/>
          <w:szCs w:val="24"/>
          <w:lang w:val="fr-FR"/>
        </w:rPr>
        <w:t>PROJET</w:t>
      </w:r>
      <w:r w:rsidR="002C4436" w:rsidRPr="00DE1028">
        <w:rPr>
          <w:rFonts w:ascii="Times New Roman" w:eastAsia="Times New Roman" w:hAnsi="Times New Roman" w:cs="Times New Roman"/>
          <w:b/>
          <w:bCs/>
          <w:sz w:val="24"/>
          <w:szCs w:val="24"/>
          <w:lang w:val="fr-FR"/>
        </w:rPr>
        <w:t xml:space="preserve">, </w:t>
      </w:r>
      <w:r w:rsidR="002C4436" w:rsidRPr="00DE1028">
        <w:rPr>
          <w:rFonts w:ascii="Times New Roman" w:eastAsia="Times New Roman" w:hAnsi="Times New Roman" w:cs="Times New Roman"/>
          <w:sz w:val="24"/>
          <w:szCs w:val="24"/>
          <w:lang w:val="fr-FR"/>
        </w:rPr>
        <w:t xml:space="preserve">dans </w:t>
      </w:r>
      <w:r w:rsidR="002C4436" w:rsidRPr="00DE1028">
        <w:rPr>
          <w:rFonts w:ascii="Times New Roman" w:eastAsia="Times New Roman" w:hAnsi="Times New Roman" w:cs="Times New Roman"/>
          <w:b/>
          <w:bCs/>
          <w:sz w:val="24"/>
          <w:szCs w:val="24"/>
          <w:lang w:val="fr-FR"/>
        </w:rPr>
        <w:t>LIEU</w:t>
      </w:r>
      <w:r w:rsidRPr="00DE1028">
        <w:rPr>
          <w:rFonts w:ascii="Times New Roman" w:eastAsia="Times New Roman" w:hAnsi="Times New Roman" w:cs="Times New Roman"/>
          <w:sz w:val="24"/>
          <w:szCs w:val="24"/>
          <w:lang w:val="fr-FR"/>
        </w:rPr>
        <w:t xml:space="preserve">. Le programme prévu vise à </w:t>
      </w:r>
      <w:r w:rsidR="002C4436" w:rsidRPr="00DE1028">
        <w:rPr>
          <w:rFonts w:ascii="Times New Roman" w:eastAsia="Times New Roman" w:hAnsi="Times New Roman" w:cs="Times New Roman"/>
          <w:b/>
          <w:bCs/>
          <w:sz w:val="24"/>
          <w:szCs w:val="24"/>
          <w:lang w:val="fr-FR"/>
        </w:rPr>
        <w:t>ÉNONCER LES OBJECTIFS DU PROGRAMME ICI</w:t>
      </w:r>
      <w:r w:rsidRPr="00DE1028">
        <w:rPr>
          <w:rFonts w:ascii="Times New Roman" w:eastAsia="Times New Roman" w:hAnsi="Times New Roman" w:cs="Times New Roman"/>
          <w:sz w:val="24"/>
          <w:szCs w:val="24"/>
          <w:lang w:val="fr-FR"/>
        </w:rPr>
        <w:t xml:space="preserve">. </w:t>
      </w:r>
      <w:r w:rsidR="002C4436" w:rsidRPr="00DE1028">
        <w:rPr>
          <w:rFonts w:ascii="Times New Roman" w:eastAsia="Times New Roman" w:hAnsi="Times New Roman" w:cs="Times New Roman"/>
          <w:b/>
          <w:bCs/>
          <w:sz w:val="24"/>
          <w:szCs w:val="24"/>
          <w:lang w:val="fr-FR"/>
        </w:rPr>
        <w:t xml:space="preserve">DÉCRIRE BRIÈVEMENT LE RÉSUMÉ DES OBJECTIFS DU POSTE ICI.  </w:t>
      </w:r>
      <w:r w:rsidR="002C4436" w:rsidRPr="00DE1028">
        <w:rPr>
          <w:rFonts w:ascii="Times New Roman" w:eastAsia="Times New Roman" w:hAnsi="Times New Roman" w:cs="Times New Roman"/>
          <w:sz w:val="24"/>
          <w:szCs w:val="24"/>
          <w:lang w:val="fr-FR"/>
        </w:rPr>
        <w:t xml:space="preserve">Les candidats doivent être basés dans la </w:t>
      </w:r>
      <w:r w:rsidR="002C4436" w:rsidRPr="00DE1028">
        <w:rPr>
          <w:rFonts w:ascii="Times New Roman" w:eastAsia="Times New Roman" w:hAnsi="Times New Roman" w:cs="Times New Roman"/>
          <w:b/>
          <w:bCs/>
          <w:sz w:val="24"/>
          <w:szCs w:val="24"/>
          <w:lang w:val="fr-FR"/>
        </w:rPr>
        <w:t>LOCALISATION PRÉFÉRÉE DES CANDIDATS.</w:t>
      </w:r>
    </w:p>
    <w:p w14:paraId="5BE2AA81" w14:textId="77777777" w:rsidR="71C333F1" w:rsidRPr="00DE1028" w:rsidRDefault="71C333F1" w:rsidP="71C333F1">
      <w:pPr>
        <w:spacing w:beforeAutospacing="1" w:afterAutospacing="1" w:line="240" w:lineRule="auto"/>
        <w:rPr>
          <w:rFonts w:ascii="Times New Roman" w:eastAsia="Times New Roman" w:hAnsi="Times New Roman" w:cs="Times New Roman"/>
          <w:b/>
          <w:bCs/>
          <w:sz w:val="24"/>
          <w:szCs w:val="24"/>
          <w:lang w:val="fr-FR"/>
        </w:rPr>
      </w:pPr>
    </w:p>
    <w:p w14:paraId="21B3F221" w14:textId="77777777" w:rsidR="00887976" w:rsidRDefault="00F43B7B">
      <w:pPr>
        <w:spacing w:before="100" w:beforeAutospacing="1" w:after="100" w:afterAutospacing="1" w:line="240" w:lineRule="auto"/>
        <w:rPr>
          <w:rFonts w:ascii="Times New Roman" w:eastAsia="Times New Roman" w:hAnsi="Times New Roman" w:cs="Times New Roman"/>
          <w:sz w:val="24"/>
          <w:szCs w:val="24"/>
        </w:rPr>
      </w:pPr>
      <w:r w:rsidRPr="00F103BC">
        <w:rPr>
          <w:rFonts w:ascii="Times New Roman" w:eastAsia="Times New Roman" w:hAnsi="Times New Roman" w:cs="Times New Roman"/>
          <w:b/>
          <w:bCs/>
          <w:sz w:val="24"/>
          <w:szCs w:val="24"/>
          <w:u w:val="single"/>
        </w:rPr>
        <w:t xml:space="preserve">LES RESPONSABILITÉS </w:t>
      </w:r>
      <w:r w:rsidRPr="00F103BC">
        <w:rPr>
          <w:rFonts w:ascii="Times New Roman" w:eastAsia="Times New Roman" w:hAnsi="Times New Roman" w:cs="Times New Roman"/>
          <w:b/>
          <w:bCs/>
          <w:sz w:val="24"/>
          <w:szCs w:val="24"/>
        </w:rPr>
        <w:t>:</w:t>
      </w:r>
    </w:p>
    <w:p w14:paraId="0F5C989C" w14:textId="77777777" w:rsidR="00887976" w:rsidRPr="00DE1028" w:rsidRDefault="00F43B7B">
      <w:pPr>
        <w:pStyle w:val="ListParagraph"/>
        <w:numPr>
          <w:ilvl w:val="0"/>
          <w:numId w:val="33"/>
        </w:numPr>
        <w:spacing w:before="100" w:beforeAutospacing="1" w:after="100" w:afterAutospacing="1"/>
        <w:rPr>
          <w:rFonts w:ascii="Times New Roman" w:eastAsia="Times New Roman" w:hAnsi="Times New Roman" w:cs="Times New Roman"/>
          <w:sz w:val="24"/>
          <w:szCs w:val="24"/>
          <w:lang w:val="fr-FR"/>
        </w:rPr>
      </w:pPr>
      <w:r w:rsidRPr="00DE1028">
        <w:rPr>
          <w:rFonts w:ascii="Times New Roman" w:eastAsia="Times New Roman" w:hAnsi="Times New Roman" w:cs="Times New Roman"/>
          <w:sz w:val="24"/>
          <w:szCs w:val="24"/>
          <w:lang w:val="fr-FR"/>
        </w:rPr>
        <w:t>Énumérer les responsabilités et les fonctions principales</w:t>
      </w:r>
    </w:p>
    <w:p w14:paraId="6E574A1F" w14:textId="77777777" w:rsidR="00887976" w:rsidRPr="00DE1028" w:rsidRDefault="00F43B7B">
      <w:pPr>
        <w:pStyle w:val="ListParagraph"/>
        <w:numPr>
          <w:ilvl w:val="0"/>
          <w:numId w:val="33"/>
        </w:numPr>
        <w:spacing w:before="100" w:beforeAutospacing="1" w:after="100" w:afterAutospacing="1"/>
        <w:rPr>
          <w:rFonts w:ascii="Times New Roman" w:eastAsia="Times New Roman" w:hAnsi="Times New Roman" w:cs="Times New Roman"/>
          <w:sz w:val="24"/>
          <w:szCs w:val="24"/>
          <w:lang w:val="fr-FR"/>
        </w:rPr>
      </w:pPr>
      <w:r w:rsidRPr="00DE1028">
        <w:rPr>
          <w:rFonts w:ascii="Times New Roman" w:eastAsia="Times New Roman" w:hAnsi="Times New Roman" w:cs="Times New Roman"/>
          <w:sz w:val="24"/>
          <w:szCs w:val="24"/>
          <w:lang w:val="fr-FR"/>
        </w:rPr>
        <w:t>Énumérer les responsabilités et les fonctions principales</w:t>
      </w:r>
    </w:p>
    <w:p w14:paraId="25C382F8" w14:textId="77777777" w:rsidR="00887976" w:rsidRPr="00DE1028" w:rsidRDefault="00F43B7B">
      <w:pPr>
        <w:pStyle w:val="ListParagraph"/>
        <w:numPr>
          <w:ilvl w:val="0"/>
          <w:numId w:val="33"/>
        </w:numPr>
        <w:spacing w:before="100" w:beforeAutospacing="1" w:after="100" w:afterAutospacing="1"/>
        <w:rPr>
          <w:rFonts w:ascii="Times New Roman" w:eastAsia="Times New Roman" w:hAnsi="Times New Roman" w:cs="Times New Roman"/>
          <w:sz w:val="24"/>
          <w:szCs w:val="24"/>
          <w:lang w:val="fr-FR"/>
        </w:rPr>
      </w:pPr>
      <w:r w:rsidRPr="00DE1028">
        <w:rPr>
          <w:rFonts w:ascii="Times New Roman" w:eastAsia="Times New Roman" w:hAnsi="Times New Roman" w:cs="Times New Roman"/>
          <w:sz w:val="24"/>
          <w:szCs w:val="24"/>
          <w:lang w:val="fr-FR"/>
        </w:rPr>
        <w:t>Énumérer les responsabilités et les fonctions principales</w:t>
      </w:r>
    </w:p>
    <w:p w14:paraId="588439BC" w14:textId="77777777" w:rsidR="00887976" w:rsidRDefault="00F43B7B">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Énumérer les responsabilités et les fonctions principales</w:t>
      </w:r>
    </w:p>
    <w:p w14:paraId="63A7D2BD" w14:textId="77777777" w:rsidR="00887976" w:rsidRDefault="00F43B7B">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Énumérer les responsabilités et les fonctions principales</w:t>
      </w:r>
    </w:p>
    <w:p w14:paraId="384C76A6" w14:textId="77777777" w:rsidR="00887976" w:rsidRDefault="00F43B7B">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Énumérer les responsabilités et les fonctions principales</w:t>
      </w:r>
    </w:p>
    <w:p w14:paraId="68709DE9" w14:textId="77777777" w:rsidR="00887976" w:rsidRDefault="00F43B7B">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Énumérer les responsabilités et les fonctions principales</w:t>
      </w:r>
    </w:p>
    <w:p w14:paraId="4366EB28" w14:textId="77777777" w:rsidR="002C4436" w:rsidRPr="002C4436" w:rsidRDefault="002C4436" w:rsidP="002C4436">
      <w:pPr>
        <w:pStyle w:val="ListParagraph"/>
        <w:spacing w:before="100" w:beforeAutospacing="1" w:after="100" w:afterAutospacing="1"/>
        <w:ind w:firstLine="0"/>
        <w:rPr>
          <w:rFonts w:ascii="Times New Roman" w:eastAsia="Times New Roman" w:hAnsi="Times New Roman" w:cs="Times New Roman"/>
          <w:sz w:val="24"/>
          <w:szCs w:val="24"/>
        </w:rPr>
      </w:pPr>
    </w:p>
    <w:p w14:paraId="5E582C81" w14:textId="77777777" w:rsidR="00887976" w:rsidRDefault="00F43B7B">
      <w:pPr>
        <w:spacing w:before="100" w:beforeAutospacing="1" w:after="100" w:afterAutospacing="1" w:line="240" w:lineRule="auto"/>
        <w:rPr>
          <w:rFonts w:ascii="Times New Roman" w:eastAsia="Times New Roman" w:hAnsi="Times New Roman" w:cs="Times New Roman"/>
          <w:sz w:val="24"/>
          <w:szCs w:val="24"/>
        </w:rPr>
      </w:pPr>
      <w:r w:rsidRPr="00F103BC">
        <w:rPr>
          <w:rFonts w:ascii="Times New Roman" w:eastAsia="Times New Roman" w:hAnsi="Times New Roman" w:cs="Times New Roman"/>
          <w:b/>
          <w:bCs/>
          <w:sz w:val="24"/>
          <w:szCs w:val="24"/>
          <w:u w:val="single"/>
        </w:rPr>
        <w:t>LES QUALIFICATIONS :</w:t>
      </w:r>
    </w:p>
    <w:p w14:paraId="77B03BEF" w14:textId="77777777" w:rsidR="00887976" w:rsidRDefault="00F43B7B">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INDIQUER LE NIVEAU D'ÉDUCATION ET LE DOMAINE D'EXPERTISE REQUIS POUR CE POINT</w:t>
      </w:r>
    </w:p>
    <w:p w14:paraId="3EF82F51" w14:textId="77777777" w:rsidR="00887976" w:rsidRDefault="00F43B7B">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sidRPr="002C4436">
        <w:rPr>
          <w:rFonts w:ascii="Times New Roman" w:eastAsia="Times New Roman" w:hAnsi="Times New Roman" w:cs="Times New Roman"/>
          <w:b/>
          <w:bCs/>
          <w:sz w:val="24"/>
          <w:szCs w:val="24"/>
        </w:rPr>
        <w:t>INDIQUER LES ANNÉES D'EXPÉRIENCE REQUISES DANS DES DOMAINES CONNEXES AU RÔLE ANNONCÉ DANS LE PRÉSENT POINT</w:t>
      </w:r>
    </w:p>
    <w:p w14:paraId="523C1B0E" w14:textId="77777777" w:rsidR="00887976" w:rsidRDefault="00F43B7B">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INDIQUER LE DOMAINE D'INTÉRÊT TECHNIQUE QUE CE RÔLE ENGLOBERA.</w:t>
      </w:r>
    </w:p>
    <w:p w14:paraId="66E6BFC0" w14:textId="77777777" w:rsidR="00887976" w:rsidRDefault="00F43B7B">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DIVERSES</w:t>
      </w:r>
      <w:r>
        <w:rPr>
          <w:rFonts w:ascii="Times New Roman" w:eastAsia="Times New Roman" w:hAnsi="Times New Roman" w:cs="Times New Roman"/>
          <w:b/>
          <w:bCs/>
          <w:sz w:val="24"/>
          <w:szCs w:val="24"/>
        </w:rPr>
        <w:t xml:space="preserve"> QUALITÉS CONNEXES</w:t>
      </w:r>
    </w:p>
    <w:p w14:paraId="3D571685" w14:textId="77777777" w:rsidR="00887976" w:rsidRDefault="00F43B7B">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DIVERSES QUALITÉS CONNEXES</w:t>
      </w:r>
    </w:p>
    <w:p w14:paraId="5107CA20" w14:textId="77777777" w:rsidR="00887976" w:rsidRDefault="00F43B7B">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DIVERSES QUALITÉS CONNEXES</w:t>
      </w:r>
    </w:p>
    <w:p w14:paraId="32E2175A" w14:textId="77777777" w:rsidR="00887976" w:rsidRDefault="00F43B7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03BC">
        <w:rPr>
          <w:rFonts w:ascii="Times New Roman" w:eastAsia="Times New Roman" w:hAnsi="Times New Roman" w:cs="Times New Roman"/>
          <w:sz w:val="24"/>
          <w:szCs w:val="24"/>
        </w:rPr>
        <w:t>Compétences exceptionnelles en matière de communication, de relations interpersonnelles et de gestion.</w:t>
      </w:r>
    </w:p>
    <w:p w14:paraId="26A6967D" w14:textId="77777777" w:rsidR="71C333F1" w:rsidRPr="00DE1028" w:rsidRDefault="00F103BC" w:rsidP="71C333F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71C333F1">
        <w:rPr>
          <w:rFonts w:ascii="Times New Roman" w:eastAsia="Times New Roman" w:hAnsi="Times New Roman" w:cs="Times New Roman"/>
          <w:sz w:val="24"/>
          <w:szCs w:val="24"/>
        </w:rPr>
        <w:t xml:space="preserve">Maîtrise orale et écrite de la </w:t>
      </w:r>
      <w:r w:rsidR="002C4436" w:rsidRPr="71C333F1">
        <w:rPr>
          <w:rFonts w:ascii="Times New Roman" w:eastAsia="Times New Roman" w:hAnsi="Times New Roman" w:cs="Times New Roman"/>
          <w:b/>
          <w:bCs/>
          <w:sz w:val="24"/>
          <w:szCs w:val="24"/>
        </w:rPr>
        <w:t>langue DEFINIR LA LANGUE REQUISE</w:t>
      </w:r>
      <w:r w:rsidRPr="71C333F1">
        <w:rPr>
          <w:rFonts w:ascii="Times New Roman" w:eastAsia="Times New Roman" w:hAnsi="Times New Roman" w:cs="Times New Roman"/>
          <w:sz w:val="24"/>
          <w:szCs w:val="24"/>
        </w:rPr>
        <w:t>.</w:t>
      </w:r>
    </w:p>
    <w:p w14:paraId="5FE7F520" w14:textId="77777777" w:rsidR="00887976" w:rsidRDefault="00F103BC">
      <w:pPr>
        <w:spacing w:before="100" w:beforeAutospacing="1" w:after="100" w:afterAutospacing="1" w:line="240" w:lineRule="auto"/>
        <w:rPr>
          <w:rFonts w:ascii="Times New Roman" w:eastAsia="Times New Roman" w:hAnsi="Times New Roman" w:cs="Times New Roman"/>
          <w:sz w:val="24"/>
          <w:szCs w:val="24"/>
        </w:rPr>
      </w:pPr>
      <w:r w:rsidRPr="71C333F1">
        <w:rPr>
          <w:rFonts w:ascii="Times New Roman" w:eastAsia="Times New Roman" w:hAnsi="Times New Roman" w:cs="Times New Roman"/>
          <w:sz w:val="24"/>
          <w:szCs w:val="24"/>
        </w:rPr>
        <w:t xml:space="preserve">Les professionnels intéressés doivent envoyer une lettre de motivation et un curriculum vitae à </w:t>
      </w:r>
      <w:r w:rsidR="002C4436" w:rsidRPr="71C333F1">
        <w:rPr>
          <w:rFonts w:ascii="Times New Roman" w:eastAsia="Times New Roman" w:hAnsi="Times New Roman" w:cs="Times New Roman"/>
          <w:b/>
          <w:bCs/>
          <w:sz w:val="24"/>
          <w:szCs w:val="24"/>
        </w:rPr>
        <w:t xml:space="preserve">EMAIL </w:t>
      </w:r>
      <w:r w:rsidRPr="71C333F1">
        <w:rPr>
          <w:rFonts w:ascii="Times New Roman" w:eastAsia="Times New Roman" w:hAnsi="Times New Roman" w:cs="Times New Roman"/>
          <w:b/>
          <w:bCs/>
          <w:sz w:val="24"/>
          <w:szCs w:val="24"/>
        </w:rPr>
        <w:t xml:space="preserve">CONTACT@partners.net </w:t>
      </w:r>
      <w:r w:rsidRPr="71C333F1">
        <w:rPr>
          <w:rFonts w:ascii="Times New Roman" w:eastAsia="Times New Roman" w:hAnsi="Times New Roman" w:cs="Times New Roman"/>
          <w:sz w:val="24"/>
          <w:szCs w:val="24"/>
        </w:rPr>
        <w:t>avec pour objet "</w:t>
      </w:r>
      <w:r w:rsidR="002C4436" w:rsidRPr="71C333F1">
        <w:rPr>
          <w:rFonts w:ascii="Times New Roman" w:eastAsia="Times New Roman" w:hAnsi="Times New Roman" w:cs="Times New Roman"/>
          <w:b/>
          <w:bCs/>
          <w:sz w:val="24"/>
          <w:szCs w:val="24"/>
        </w:rPr>
        <w:t>SUJET RELATIF AU RÔLE</w:t>
      </w:r>
      <w:r w:rsidRPr="71C333F1">
        <w:rPr>
          <w:rFonts w:ascii="Times New Roman" w:eastAsia="Times New Roman" w:hAnsi="Times New Roman" w:cs="Times New Roman"/>
          <w:sz w:val="24"/>
          <w:szCs w:val="24"/>
        </w:rPr>
        <w:t xml:space="preserve">".  </w:t>
      </w:r>
      <w:r w:rsidR="002C4436" w:rsidRPr="71C333F1">
        <w:rPr>
          <w:rFonts w:ascii="Times New Roman" w:eastAsia="Times New Roman" w:hAnsi="Times New Roman" w:cs="Times New Roman"/>
          <w:b/>
          <w:bCs/>
          <w:sz w:val="24"/>
          <w:szCs w:val="24"/>
        </w:rPr>
        <w:t>LE CAS ÉCHÉANT, INDIQUEZ ICI LA DATE LIMITE DE DÉPÔT DES CANDIDATURES</w:t>
      </w:r>
      <w:r w:rsidR="652F31A2" w:rsidRPr="71C333F1">
        <w:rPr>
          <w:rFonts w:ascii="Times New Roman" w:eastAsia="Times New Roman" w:hAnsi="Times New Roman" w:cs="Times New Roman"/>
          <w:b/>
          <w:bCs/>
          <w:sz w:val="24"/>
          <w:szCs w:val="24"/>
        </w:rPr>
        <w:t xml:space="preserve">. Les candidatures </w:t>
      </w:r>
      <w:r w:rsidRPr="71C333F1">
        <w:rPr>
          <w:rFonts w:ascii="Times New Roman" w:eastAsia="Times New Roman" w:hAnsi="Times New Roman" w:cs="Times New Roman"/>
          <w:sz w:val="24"/>
          <w:szCs w:val="24"/>
        </w:rPr>
        <w:t>seront examinées au fur et à mesure, sans appel !</w:t>
      </w:r>
    </w:p>
    <w:p w14:paraId="60B3C3E9" w14:textId="77777777" w:rsidR="71C333F1" w:rsidRDefault="71C333F1" w:rsidP="71C333F1">
      <w:pPr>
        <w:spacing w:beforeAutospacing="1" w:afterAutospacing="1" w:line="240" w:lineRule="auto"/>
        <w:rPr>
          <w:rFonts w:ascii="Times New Roman" w:eastAsia="Times New Roman" w:hAnsi="Times New Roman" w:cs="Times New Roman"/>
          <w:sz w:val="24"/>
          <w:szCs w:val="24"/>
        </w:rPr>
      </w:pPr>
    </w:p>
    <w:p w14:paraId="6B6FA213" w14:textId="77777777" w:rsidR="00887976" w:rsidRDefault="2358134A">
      <w:pPr>
        <w:spacing w:before="100" w:beforeAutospacing="1" w:after="100" w:afterAutospacing="1" w:line="240" w:lineRule="auto"/>
        <w:rPr>
          <w:rFonts w:ascii="Times New Roman" w:eastAsia="Times New Roman" w:hAnsi="Times New Roman" w:cs="Times New Roman"/>
          <w:sz w:val="24"/>
          <w:szCs w:val="24"/>
        </w:rPr>
      </w:pPr>
      <w:r w:rsidRPr="521E3E39">
        <w:rPr>
          <w:rFonts w:ascii="Times New Roman" w:eastAsia="Times New Roman" w:hAnsi="Times New Roman" w:cs="Times New Roman"/>
          <w:sz w:val="24"/>
          <w:szCs w:val="24"/>
        </w:rPr>
        <w:lastRenderedPageBreak/>
        <w:t xml:space="preserve">Partners </w:t>
      </w:r>
      <w:r w:rsidR="0059488F" w:rsidRPr="521E3E39">
        <w:rPr>
          <w:rFonts w:ascii="Times New Roman" w:eastAsia="Times New Roman" w:hAnsi="Times New Roman" w:cs="Times New Roman"/>
          <w:sz w:val="24"/>
          <w:szCs w:val="24"/>
        </w:rPr>
        <w:t>est fier d'être un employeur offrant l'égalité des chances en matière d'emploi et d'action positive</w:t>
      </w:r>
      <w:r w:rsidR="00F43B7B" w:rsidRPr="521E3E39">
        <w:rPr>
          <w:rFonts w:ascii="Times New Roman" w:eastAsia="Times New Roman" w:hAnsi="Times New Roman" w:cs="Times New Roman"/>
          <w:sz w:val="24"/>
          <w:szCs w:val="24"/>
        </w:rPr>
        <w:t xml:space="preserve">. </w:t>
      </w:r>
      <w:r w:rsidR="08312BD9" w:rsidRPr="521E3E39">
        <w:rPr>
          <w:rFonts w:ascii="Times New Roman" w:eastAsia="Times New Roman" w:hAnsi="Times New Roman" w:cs="Times New Roman"/>
          <w:sz w:val="24"/>
          <w:szCs w:val="24"/>
        </w:rPr>
        <w:t xml:space="preserve">Partners </w:t>
      </w:r>
      <w:r w:rsidR="009D6969" w:rsidRPr="521E3E39">
        <w:rPr>
          <w:rFonts w:ascii="Times New Roman" w:eastAsia="Times New Roman" w:hAnsi="Times New Roman" w:cs="Times New Roman"/>
          <w:sz w:val="24"/>
          <w:szCs w:val="24"/>
        </w:rPr>
        <w:t>ne pratique aucune discrimination en matière d'emploi fondée sur la race, la couleur, la religion, le sexe (y compris la grossesse et l'identité sexuelle), l'origine nationale, l'affiliation politique, l'orientation sexuelle, l'état civil, le handicap, les informations génétiques, l'âge, l'appartenance à une organisation d'employés, les représailles, le statut parental, le service militaire ou tout autre facteur non lié au mérite.</w:t>
      </w:r>
    </w:p>
    <w:p w14:paraId="34A9AA57" w14:textId="77777777" w:rsidR="00D4283B" w:rsidRPr="00F103BC" w:rsidRDefault="00D4283B" w:rsidP="00F103BC"/>
    <w:sectPr w:rsidR="00D4283B" w:rsidRPr="00F103BC"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27C57" w14:textId="77777777" w:rsidR="00F43B7B" w:rsidRDefault="00F43B7B" w:rsidP="0007684F">
      <w:pPr>
        <w:spacing w:after="0" w:line="240" w:lineRule="auto"/>
      </w:pPr>
      <w:r>
        <w:separator/>
      </w:r>
    </w:p>
  </w:endnote>
  <w:endnote w:type="continuationSeparator" w:id="0">
    <w:p w14:paraId="13BB91A0" w14:textId="77777777" w:rsidR="00F43B7B" w:rsidRDefault="00F43B7B" w:rsidP="0007684F">
      <w:pPr>
        <w:spacing w:after="0" w:line="240" w:lineRule="auto"/>
      </w:pPr>
      <w:r>
        <w:continuationSeparator/>
      </w:r>
    </w:p>
  </w:endnote>
  <w:endnote w:type="continuationNotice" w:id="1">
    <w:p w14:paraId="138FF3ED" w14:textId="77777777" w:rsidR="00F43B7B" w:rsidRDefault="00F43B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3263A" w14:textId="77777777" w:rsidR="0007684F" w:rsidRDefault="0007684F" w:rsidP="0007684F">
    <w:pPr>
      <w:pStyle w:val="Footer"/>
      <w:jc w:val="right"/>
    </w:pPr>
  </w:p>
  <w:p w14:paraId="4ADE3252" w14:textId="77777777" w:rsidR="0007684F" w:rsidRDefault="00DF7098" w:rsidP="00DF7098">
    <w:pPr>
      <w:pStyle w:val="Footer"/>
      <w:jc w:val="right"/>
    </w:pPr>
    <w:r>
      <w:rPr>
        <w:noProof/>
      </w:rPr>
      <w:drawing>
        <wp:inline distT="0" distB="0" distL="0" distR="0" wp14:anchorId="6824C7E4" wp14:editId="66157774">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86B75" w14:textId="77777777" w:rsidR="00F43B7B" w:rsidRDefault="00F43B7B" w:rsidP="0007684F">
      <w:pPr>
        <w:spacing w:after="0" w:line="240" w:lineRule="auto"/>
      </w:pPr>
      <w:r>
        <w:separator/>
      </w:r>
    </w:p>
  </w:footnote>
  <w:footnote w:type="continuationSeparator" w:id="0">
    <w:p w14:paraId="68C5255D" w14:textId="77777777" w:rsidR="00F43B7B" w:rsidRDefault="00F43B7B" w:rsidP="0007684F">
      <w:pPr>
        <w:spacing w:after="0" w:line="240" w:lineRule="auto"/>
      </w:pPr>
      <w:r>
        <w:continuationSeparator/>
      </w:r>
    </w:p>
  </w:footnote>
  <w:footnote w:type="continuationNotice" w:id="1">
    <w:p w14:paraId="5B1DF7C6" w14:textId="77777777" w:rsidR="00F43B7B" w:rsidRDefault="00F43B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360F0" w14:textId="77777777" w:rsidR="0007684F" w:rsidRDefault="00345405" w:rsidP="0007684F">
    <w:pPr>
      <w:pStyle w:val="Header"/>
    </w:pPr>
    <w:r>
      <w:rPr>
        <w:noProof/>
      </w:rPr>
      <w:drawing>
        <wp:inline distT="0" distB="0" distL="0" distR="0" wp14:anchorId="1380A7BB" wp14:editId="49AF60E3">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2D8A8545"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184313"/>
    <w:multiLevelType w:val="multilevel"/>
    <w:tmpl w:val="D3B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25" w15:restartNumberingAfterBreak="0">
    <w:nsid w:val="682B1479"/>
    <w:multiLevelType w:val="multilevel"/>
    <w:tmpl w:val="1BA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EDC32EB"/>
    <w:multiLevelType w:val="hybridMultilevel"/>
    <w:tmpl w:val="1876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1655352">
    <w:abstractNumId w:val="19"/>
  </w:num>
  <w:num w:numId="2" w16cid:durableId="1461538538">
    <w:abstractNumId w:val="16"/>
  </w:num>
  <w:num w:numId="3" w16cid:durableId="1876232917">
    <w:abstractNumId w:val="4"/>
  </w:num>
  <w:num w:numId="4" w16cid:durableId="1985312923">
    <w:abstractNumId w:val="17"/>
  </w:num>
  <w:num w:numId="5" w16cid:durableId="699864652">
    <w:abstractNumId w:val="26"/>
  </w:num>
  <w:num w:numId="6" w16cid:durableId="1321471503">
    <w:abstractNumId w:val="5"/>
  </w:num>
  <w:num w:numId="7" w16cid:durableId="1943293812">
    <w:abstractNumId w:val="9"/>
  </w:num>
  <w:num w:numId="8" w16cid:durableId="1178274356">
    <w:abstractNumId w:val="11"/>
  </w:num>
  <w:num w:numId="9" w16cid:durableId="1231231870">
    <w:abstractNumId w:val="15"/>
  </w:num>
  <w:num w:numId="10" w16cid:durableId="1706563451">
    <w:abstractNumId w:val="27"/>
  </w:num>
  <w:num w:numId="11" w16cid:durableId="1770466275">
    <w:abstractNumId w:val="12"/>
  </w:num>
  <w:num w:numId="12" w16cid:durableId="1545603025">
    <w:abstractNumId w:val="1"/>
  </w:num>
  <w:num w:numId="13" w16cid:durableId="1151482785">
    <w:abstractNumId w:val="8"/>
  </w:num>
  <w:num w:numId="14" w16cid:durableId="154958092">
    <w:abstractNumId w:val="10"/>
  </w:num>
  <w:num w:numId="15" w16cid:durableId="1815174674">
    <w:abstractNumId w:val="31"/>
  </w:num>
  <w:num w:numId="16" w16cid:durableId="1218781560">
    <w:abstractNumId w:val="32"/>
  </w:num>
  <w:num w:numId="17" w16cid:durableId="1993097310">
    <w:abstractNumId w:val="3"/>
  </w:num>
  <w:num w:numId="18" w16cid:durableId="1429083394">
    <w:abstractNumId w:val="2"/>
  </w:num>
  <w:num w:numId="19" w16cid:durableId="1035038866">
    <w:abstractNumId w:val="13"/>
  </w:num>
  <w:num w:numId="20" w16cid:durableId="1730765966">
    <w:abstractNumId w:val="23"/>
  </w:num>
  <w:num w:numId="21" w16cid:durableId="1716420092">
    <w:abstractNumId w:val="24"/>
  </w:num>
  <w:num w:numId="22" w16cid:durableId="1707024735">
    <w:abstractNumId w:val="7"/>
    <w:lvlOverride w:ilvl="0">
      <w:lvl w:ilvl="0">
        <w:numFmt w:val="bullet"/>
        <w:lvlText w:val=""/>
        <w:lvlJc w:val="left"/>
        <w:pPr>
          <w:tabs>
            <w:tab w:val="num" w:pos="720"/>
          </w:tabs>
          <w:ind w:left="720" w:hanging="360"/>
        </w:pPr>
        <w:rPr>
          <w:rFonts w:ascii="Symbol" w:hAnsi="Symbol" w:hint="default"/>
          <w:sz w:val="20"/>
        </w:rPr>
      </w:lvl>
    </w:lvlOverride>
  </w:num>
  <w:num w:numId="23" w16cid:durableId="322784924">
    <w:abstractNumId w:val="30"/>
    <w:lvlOverride w:ilvl="0">
      <w:lvl w:ilvl="0">
        <w:numFmt w:val="bullet"/>
        <w:lvlText w:val=""/>
        <w:lvlJc w:val="left"/>
        <w:pPr>
          <w:tabs>
            <w:tab w:val="num" w:pos="720"/>
          </w:tabs>
          <w:ind w:left="720" w:hanging="360"/>
        </w:pPr>
        <w:rPr>
          <w:rFonts w:ascii="Symbol" w:hAnsi="Symbol" w:hint="default"/>
          <w:sz w:val="20"/>
        </w:rPr>
      </w:lvl>
    </w:lvlOverride>
  </w:num>
  <w:num w:numId="24" w16cid:durableId="719859634">
    <w:abstractNumId w:val="6"/>
    <w:lvlOverride w:ilvl="0">
      <w:lvl w:ilvl="0">
        <w:numFmt w:val="bullet"/>
        <w:lvlText w:val=""/>
        <w:lvlJc w:val="left"/>
        <w:pPr>
          <w:tabs>
            <w:tab w:val="num" w:pos="720"/>
          </w:tabs>
          <w:ind w:left="720" w:hanging="360"/>
        </w:pPr>
        <w:rPr>
          <w:rFonts w:ascii="Symbol" w:hAnsi="Symbol" w:hint="default"/>
          <w:sz w:val="20"/>
        </w:rPr>
      </w:lvl>
    </w:lvlOverride>
  </w:num>
  <w:num w:numId="25" w16cid:durableId="808283809">
    <w:abstractNumId w:val="29"/>
  </w:num>
  <w:num w:numId="26" w16cid:durableId="2122068306">
    <w:abstractNumId w:val="0"/>
  </w:num>
  <w:num w:numId="27" w16cid:durableId="872771793">
    <w:abstractNumId w:val="20"/>
  </w:num>
  <w:num w:numId="28" w16cid:durableId="1203055455">
    <w:abstractNumId w:val="22"/>
  </w:num>
  <w:num w:numId="29" w16cid:durableId="436827528">
    <w:abstractNumId w:val="18"/>
  </w:num>
  <w:num w:numId="30" w16cid:durableId="1243105934">
    <w:abstractNumId w:val="14"/>
  </w:num>
  <w:num w:numId="31" w16cid:durableId="1049887316">
    <w:abstractNumId w:val="25"/>
  </w:num>
  <w:num w:numId="32" w16cid:durableId="2039500998">
    <w:abstractNumId w:val="21"/>
  </w:num>
  <w:num w:numId="33" w16cid:durableId="5237911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307F"/>
    <w:rsid w:val="00005197"/>
    <w:rsid w:val="00012E26"/>
    <w:rsid w:val="00016546"/>
    <w:rsid w:val="00053632"/>
    <w:rsid w:val="0007684F"/>
    <w:rsid w:val="00094145"/>
    <w:rsid w:val="000C6322"/>
    <w:rsid w:val="00121FBC"/>
    <w:rsid w:val="00152A35"/>
    <w:rsid w:val="00157411"/>
    <w:rsid w:val="001A78CA"/>
    <w:rsid w:val="001D5BB5"/>
    <w:rsid w:val="002176FC"/>
    <w:rsid w:val="002670F8"/>
    <w:rsid w:val="002C4436"/>
    <w:rsid w:val="002E3D9D"/>
    <w:rsid w:val="002F1785"/>
    <w:rsid w:val="00327566"/>
    <w:rsid w:val="00345405"/>
    <w:rsid w:val="003536FA"/>
    <w:rsid w:val="003C5CF7"/>
    <w:rsid w:val="003D13FC"/>
    <w:rsid w:val="003E77D3"/>
    <w:rsid w:val="003F1F15"/>
    <w:rsid w:val="004176E6"/>
    <w:rsid w:val="004465A2"/>
    <w:rsid w:val="0044752D"/>
    <w:rsid w:val="0049323B"/>
    <w:rsid w:val="004A2421"/>
    <w:rsid w:val="004B1BC1"/>
    <w:rsid w:val="004F495D"/>
    <w:rsid w:val="00517198"/>
    <w:rsid w:val="00570AE0"/>
    <w:rsid w:val="005725F2"/>
    <w:rsid w:val="0059488F"/>
    <w:rsid w:val="005E308A"/>
    <w:rsid w:val="00601965"/>
    <w:rsid w:val="0060235F"/>
    <w:rsid w:val="00621E6C"/>
    <w:rsid w:val="00624D17"/>
    <w:rsid w:val="00640433"/>
    <w:rsid w:val="00652CA1"/>
    <w:rsid w:val="00681A8B"/>
    <w:rsid w:val="006A711D"/>
    <w:rsid w:val="006B3651"/>
    <w:rsid w:val="006D3472"/>
    <w:rsid w:val="00701E60"/>
    <w:rsid w:val="00703D5C"/>
    <w:rsid w:val="007213BE"/>
    <w:rsid w:val="00736D6C"/>
    <w:rsid w:val="00776635"/>
    <w:rsid w:val="00776DDC"/>
    <w:rsid w:val="00777BC9"/>
    <w:rsid w:val="00784D35"/>
    <w:rsid w:val="0079053D"/>
    <w:rsid w:val="007953EE"/>
    <w:rsid w:val="007A5C07"/>
    <w:rsid w:val="007C6CAC"/>
    <w:rsid w:val="007D63A3"/>
    <w:rsid w:val="007E0F65"/>
    <w:rsid w:val="00814A00"/>
    <w:rsid w:val="00827221"/>
    <w:rsid w:val="00844818"/>
    <w:rsid w:val="008806E3"/>
    <w:rsid w:val="00882744"/>
    <w:rsid w:val="008860EC"/>
    <w:rsid w:val="00887976"/>
    <w:rsid w:val="008A3F6F"/>
    <w:rsid w:val="008D085A"/>
    <w:rsid w:val="008D4238"/>
    <w:rsid w:val="008D7E78"/>
    <w:rsid w:val="008E2F0D"/>
    <w:rsid w:val="008E3C70"/>
    <w:rsid w:val="00940379"/>
    <w:rsid w:val="0094111B"/>
    <w:rsid w:val="00971FB6"/>
    <w:rsid w:val="00975AE2"/>
    <w:rsid w:val="009762EF"/>
    <w:rsid w:val="009A0341"/>
    <w:rsid w:val="009C2417"/>
    <w:rsid w:val="009D4D64"/>
    <w:rsid w:val="009D6969"/>
    <w:rsid w:val="00A83876"/>
    <w:rsid w:val="00AD498D"/>
    <w:rsid w:val="00AE6A44"/>
    <w:rsid w:val="00B11402"/>
    <w:rsid w:val="00B270B1"/>
    <w:rsid w:val="00B32D98"/>
    <w:rsid w:val="00B41285"/>
    <w:rsid w:val="00B46139"/>
    <w:rsid w:val="00B52D3E"/>
    <w:rsid w:val="00B5360E"/>
    <w:rsid w:val="00BC5335"/>
    <w:rsid w:val="00C1072F"/>
    <w:rsid w:val="00C16FAD"/>
    <w:rsid w:val="00C21CE2"/>
    <w:rsid w:val="00C373C3"/>
    <w:rsid w:val="00C44DA4"/>
    <w:rsid w:val="00C9683F"/>
    <w:rsid w:val="00CA68A9"/>
    <w:rsid w:val="00D4283B"/>
    <w:rsid w:val="00D44B95"/>
    <w:rsid w:val="00D636A0"/>
    <w:rsid w:val="00DC7D64"/>
    <w:rsid w:val="00DD3427"/>
    <w:rsid w:val="00DE1028"/>
    <w:rsid w:val="00DE34E7"/>
    <w:rsid w:val="00DF7098"/>
    <w:rsid w:val="00E22904"/>
    <w:rsid w:val="00E250B0"/>
    <w:rsid w:val="00E30666"/>
    <w:rsid w:val="00E30F12"/>
    <w:rsid w:val="00EA28ED"/>
    <w:rsid w:val="00EA4E88"/>
    <w:rsid w:val="00EB5085"/>
    <w:rsid w:val="00EC1054"/>
    <w:rsid w:val="00EE610A"/>
    <w:rsid w:val="00F103BC"/>
    <w:rsid w:val="00F13DFB"/>
    <w:rsid w:val="00F31197"/>
    <w:rsid w:val="00F41755"/>
    <w:rsid w:val="00F43B7B"/>
    <w:rsid w:val="00F64BDB"/>
    <w:rsid w:val="00F9158C"/>
    <w:rsid w:val="00FA449F"/>
    <w:rsid w:val="00FA716B"/>
    <w:rsid w:val="00FE2BC3"/>
    <w:rsid w:val="08312BD9"/>
    <w:rsid w:val="10444B22"/>
    <w:rsid w:val="2358134A"/>
    <w:rsid w:val="484A60B2"/>
    <w:rsid w:val="4DF99846"/>
    <w:rsid w:val="521E3E39"/>
    <w:rsid w:val="5C03D5FE"/>
    <w:rsid w:val="5DF4CAF2"/>
    <w:rsid w:val="652F31A2"/>
    <w:rsid w:val="71C33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3FD14"/>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F103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011775">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3757893E-ED90-4FB8-973C-63E4A71937C6}"/>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1846</Characters>
  <Application>Microsoft Office Word</Application>
  <DocSecurity>0</DocSecurity>
  <Lines>15</Lines>
  <Paragraphs>4</Paragraphs>
  <ScaleCrop>false</ScaleCrop>
  <Company>Partners of the Americas</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docId:215AFB775608B0120AFE31DD66797E32</cp:keywords>
  <cp:lastModifiedBy>Danielle Martin</cp:lastModifiedBy>
  <cp:revision>11</cp:revision>
  <cp:lastPrinted>2012-07-31T21:41:00Z</cp:lastPrinted>
  <dcterms:created xsi:type="dcterms:W3CDTF">2023-06-27T21:12:00Z</dcterms:created>
  <dcterms:modified xsi:type="dcterms:W3CDTF">2024-10-22T06:49:00Z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