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639" w:rsidRPr="003B0639" w:rsidRDefault="002A3C2F" w:rsidP="003B06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Lesson Plan Template</w:t>
      </w:r>
    </w:p>
    <w:p w:rsidR="003B0639" w:rsidRPr="003B0639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3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B0639" w:rsidRPr="003B0639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3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B0639" w:rsidRDefault="002A3C2F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Overview</w:t>
      </w:r>
    </w:p>
    <w:p w:rsidR="00D15F87" w:rsidRPr="003B0639" w:rsidRDefault="00D15F87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0639" w:rsidRPr="003B0639" w:rsidRDefault="002A3C2F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goal of this lesson is…</w:t>
      </w:r>
    </w:p>
    <w:p w:rsidR="003B0639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3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B0639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B063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Objectives</w:t>
      </w:r>
    </w:p>
    <w:p w:rsidR="00D15F87" w:rsidRPr="003B0639" w:rsidRDefault="00D15F87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0639" w:rsidRPr="003B0639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39">
        <w:rPr>
          <w:rFonts w:ascii="Times New Roman" w:eastAsia="Times New Roman" w:hAnsi="Times New Roman" w:cs="Times New Roman"/>
          <w:sz w:val="24"/>
          <w:szCs w:val="24"/>
        </w:rPr>
        <w:t>Learners will be able to:</w:t>
      </w:r>
    </w:p>
    <w:p w:rsidR="003B0639" w:rsidRPr="003B0639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3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B0639" w:rsidRDefault="003B0639" w:rsidP="003B0639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B0639">
        <w:rPr>
          <w:rFonts w:ascii="Times New Roman" w:eastAsia="Times New Roman" w:hAnsi="Times New Roman" w:cs="Times New Roman"/>
          <w:sz w:val="24"/>
          <w:szCs w:val="24"/>
        </w:rPr>
        <w:t>Name</w:t>
      </w:r>
      <w:r w:rsidR="002A3C2F">
        <w:rPr>
          <w:rFonts w:ascii="Times New Roman" w:eastAsia="Times New Roman" w:hAnsi="Times New Roman" w:cs="Times New Roman"/>
          <w:sz w:val="24"/>
          <w:szCs w:val="24"/>
        </w:rPr>
        <w:t>..</w:t>
      </w:r>
      <w:r w:rsidRPr="003B06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39" w:rsidRDefault="003B0639" w:rsidP="003B0639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3B0639" w:rsidRDefault="003B0639" w:rsidP="003B0639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B0639">
        <w:rPr>
          <w:rFonts w:ascii="Times New Roman" w:eastAsia="Times New Roman" w:hAnsi="Times New Roman" w:cs="Times New Roman"/>
          <w:sz w:val="24"/>
          <w:szCs w:val="24"/>
        </w:rPr>
        <w:t>Describe</w:t>
      </w:r>
      <w:r w:rsidR="002A3C2F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3B0639" w:rsidRDefault="003B0639" w:rsidP="003B0639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3B0639" w:rsidRPr="003B0639" w:rsidRDefault="003B0639" w:rsidP="003B0639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3B0639">
        <w:rPr>
          <w:rFonts w:ascii="Times New Roman" w:eastAsia="Times New Roman" w:hAnsi="Times New Roman" w:cs="Times New Roman"/>
          <w:sz w:val="24"/>
          <w:szCs w:val="24"/>
        </w:rPr>
        <w:t>Explain</w:t>
      </w:r>
      <w:r w:rsidR="002A3C2F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3B0639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0639" w:rsidRPr="003B0639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0639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B063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Learning Activities</w:t>
      </w:r>
    </w:p>
    <w:p w:rsidR="00D15F87" w:rsidRPr="003B0639" w:rsidRDefault="00D15F87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3DF7" w:rsidRPr="002A3C2F" w:rsidRDefault="00E53DF7" w:rsidP="00E53DF7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E53DF7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3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53DF7" w:rsidRDefault="00E53DF7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0639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B063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Materials/Resources (items needed to conduct the lesson; websites, handouts, etc.)</w:t>
      </w:r>
    </w:p>
    <w:p w:rsidR="00D15F87" w:rsidRPr="003B0639" w:rsidRDefault="00D15F87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0639" w:rsidRPr="002A3C2F" w:rsidRDefault="003B0639" w:rsidP="002A3C2F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3DF7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3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A3C2F" w:rsidRPr="003B0639" w:rsidRDefault="002A3C2F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0639" w:rsidRPr="003B0639" w:rsidRDefault="002A3C2F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Evaluation Instruments</w:t>
      </w:r>
    </w:p>
    <w:p w:rsidR="003B0639" w:rsidRPr="003B0639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3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B0639" w:rsidRPr="001F0A0A" w:rsidRDefault="002A3C2F" w:rsidP="003B0639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Pretest/Posttest, etc.</w:t>
      </w:r>
    </w:p>
    <w:p w:rsidR="003B0639" w:rsidRPr="001F0A0A" w:rsidRDefault="003B0639" w:rsidP="003B0639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2A3C2F" w:rsidRDefault="002A3C2F" w:rsidP="002A3C2F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2A3C2F" w:rsidRPr="00D15F87" w:rsidRDefault="002A3C2F" w:rsidP="00D15F87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3B0639" w:rsidRPr="003B0639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3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Evaluation</w:t>
      </w:r>
    </w:p>
    <w:p w:rsidR="003B0639" w:rsidRPr="003B0639" w:rsidRDefault="003B0639" w:rsidP="003B0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39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137"/>
        <w:gridCol w:w="1926"/>
        <w:gridCol w:w="2425"/>
      </w:tblGrid>
      <w:tr w:rsidR="003B0639" w:rsidRPr="003B0639" w:rsidTr="003B063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639" w:rsidRPr="003B0639" w:rsidRDefault="003B0639" w:rsidP="003B0639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Outcomes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639" w:rsidRPr="003B0639" w:rsidRDefault="003B0639" w:rsidP="003B0639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Indicators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639" w:rsidRPr="003B0639" w:rsidRDefault="003B0639" w:rsidP="003B0639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639" w:rsidRPr="003B0639" w:rsidRDefault="003B0639" w:rsidP="003B0639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Collection Method</w:t>
            </w:r>
          </w:p>
        </w:tc>
      </w:tr>
      <w:tr w:rsidR="003B0639" w:rsidRPr="003B0639" w:rsidTr="002A3C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639" w:rsidRPr="003B0639" w:rsidRDefault="002A3C2F" w:rsidP="002A3C2F">
            <w:pPr>
              <w:shd w:val="clear" w:color="auto" w:fill="FFFFFF"/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Learners can…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639" w:rsidRPr="003B0639" w:rsidRDefault="003B0639" w:rsidP="002A3C2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39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of learners who can</w:t>
            </w:r>
            <w:r w:rsidR="002A3C2F">
              <w:rPr>
                <w:rFonts w:ascii="Times New Roman" w:eastAsia="Times New Roman" w:hAnsi="Times New Roman" w:cs="Times New Roman"/>
                <w:sz w:val="24"/>
                <w:szCs w:val="24"/>
              </w:rPr>
              <w:t>….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639" w:rsidRPr="003B0639" w:rsidRDefault="002A3C2F" w:rsidP="002A3C2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XX% of learners…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639" w:rsidRPr="003B0639" w:rsidRDefault="003B0639" w:rsidP="003B0639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0639" w:rsidRPr="003B0639" w:rsidTr="002A3C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639" w:rsidRPr="003B0639" w:rsidRDefault="003B0639" w:rsidP="003B0639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639" w:rsidRPr="003B0639" w:rsidRDefault="003B0639" w:rsidP="003B0639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639" w:rsidRPr="003B0639" w:rsidRDefault="003B0639" w:rsidP="003B0639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639" w:rsidRPr="003B0639" w:rsidRDefault="003B0639" w:rsidP="003B0639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0639" w:rsidRPr="003B0639" w:rsidTr="002A3C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639" w:rsidRPr="003B0639" w:rsidRDefault="003B0639" w:rsidP="003B0639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639" w:rsidRPr="003B0639" w:rsidRDefault="003B0639" w:rsidP="003B0639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639" w:rsidRPr="003B0639" w:rsidRDefault="003B0639" w:rsidP="003B0639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639" w:rsidRPr="003B0639" w:rsidRDefault="003B0639" w:rsidP="003B0639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B0639" w:rsidRDefault="003B0639" w:rsidP="002A3C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B0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86CE4"/>
    <w:multiLevelType w:val="hybridMultilevel"/>
    <w:tmpl w:val="4F54B6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9DC641D"/>
    <w:multiLevelType w:val="multilevel"/>
    <w:tmpl w:val="E70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A05ED6"/>
    <w:multiLevelType w:val="multilevel"/>
    <w:tmpl w:val="20C0BA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467949A5"/>
    <w:multiLevelType w:val="multilevel"/>
    <w:tmpl w:val="E572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CB3B8F"/>
    <w:multiLevelType w:val="hybridMultilevel"/>
    <w:tmpl w:val="35DA3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002789"/>
    <w:multiLevelType w:val="multilevel"/>
    <w:tmpl w:val="E87CA5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1E1A92"/>
    <w:multiLevelType w:val="multilevel"/>
    <w:tmpl w:val="F42A89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>
    <w:nsid w:val="76586CBC"/>
    <w:multiLevelType w:val="multilevel"/>
    <w:tmpl w:val="52ECA2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CC2701D"/>
    <w:multiLevelType w:val="multilevel"/>
    <w:tmpl w:val="BE76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2"/>
  </w:num>
  <w:num w:numId="5">
    <w:abstractNumId w:val="1"/>
  </w:num>
  <w:num w:numId="6">
    <w:abstractNumId w:val="3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639"/>
    <w:rsid w:val="00151F87"/>
    <w:rsid w:val="001F0A0A"/>
    <w:rsid w:val="002A3C2F"/>
    <w:rsid w:val="003B0639"/>
    <w:rsid w:val="00C975B1"/>
    <w:rsid w:val="00D15F87"/>
    <w:rsid w:val="00D66BCD"/>
    <w:rsid w:val="00E53DF7"/>
    <w:rsid w:val="00E5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B0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B063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B06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B0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B063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B06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83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4884">
          <w:marLeft w:val="-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BB1104-EEE5-45C7-BAD0-7D6A34D5D79C}"/>
</file>

<file path=customXml/itemProps2.xml><?xml version="1.0" encoding="utf-8"?>
<ds:datastoreItem xmlns:ds="http://schemas.openxmlformats.org/officeDocument/2006/customXml" ds:itemID="{79614968-CE71-4A28-A635-C8609DF144DE}"/>
</file>

<file path=customXml/itemProps3.xml><?xml version="1.0" encoding="utf-8"?>
<ds:datastoreItem xmlns:ds="http://schemas.openxmlformats.org/officeDocument/2006/customXml" ds:itemID="{238760EC-BD47-480F-8B80-14A3F1F4F7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Moscarelli</dc:creator>
  <cp:lastModifiedBy>Michael Moscarelli</cp:lastModifiedBy>
  <cp:revision>8</cp:revision>
  <dcterms:created xsi:type="dcterms:W3CDTF">2017-10-27T20:33:00Z</dcterms:created>
  <dcterms:modified xsi:type="dcterms:W3CDTF">2018-09-24T15:48:00Z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