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E9D804" wp14:paraId="5C1A07E2" wp14:textId="12B44179">
      <w:pPr>
        <w:jc w:val="center"/>
        <w:rPr>
          <w:b w:val="1"/>
          <w:bCs w:val="1"/>
          <w:sz w:val="40"/>
          <w:szCs w:val="40"/>
        </w:rPr>
      </w:pPr>
      <w:r w:rsidRPr="4CE9D804" w:rsidR="4CE9D804">
        <w:rPr>
          <w:b w:val="1"/>
          <w:bCs w:val="1"/>
          <w:sz w:val="40"/>
          <w:szCs w:val="40"/>
        </w:rPr>
        <w:t>Reuniones</w:t>
      </w:r>
    </w:p>
    <w:p w:rsidR="4CE9D804" w:rsidP="4CE9D804" w:rsidRDefault="4CE9D804" w14:paraId="6E36B291" w14:textId="651F5C1B">
      <w:pPr>
        <w:pStyle w:val="Normal"/>
        <w:jc w:val="left"/>
        <w:rPr>
          <w:b w:val="0"/>
          <w:bCs w:val="0"/>
          <w:sz w:val="32"/>
          <w:szCs w:val="32"/>
        </w:rPr>
      </w:pPr>
      <w:r w:rsidRPr="4BA024A7" w:rsidR="4BA024A7">
        <w:rPr>
          <w:b w:val="0"/>
          <w:bCs w:val="0"/>
          <w:sz w:val="32"/>
          <w:szCs w:val="32"/>
        </w:rPr>
        <w:t xml:space="preserve">25 </w:t>
      </w:r>
      <w:r w:rsidRPr="4BA024A7" w:rsidR="4BA024A7">
        <w:rPr>
          <w:b w:val="0"/>
          <w:bCs w:val="0"/>
          <w:sz w:val="32"/>
          <w:szCs w:val="32"/>
        </w:rPr>
        <w:t>abril :</w:t>
      </w:r>
      <w:r w:rsidRPr="4BA024A7" w:rsidR="4BA024A7">
        <w:rPr>
          <w:b w:val="0"/>
          <w:bCs w:val="0"/>
          <w:sz w:val="32"/>
          <w:szCs w:val="32"/>
        </w:rPr>
        <w:t xml:space="preserve"> instalación </w:t>
      </w:r>
      <w:r w:rsidRPr="4BA024A7" w:rsidR="4BA024A7">
        <w:rPr>
          <w:b w:val="0"/>
          <w:bCs w:val="0"/>
          <w:sz w:val="32"/>
          <w:szCs w:val="32"/>
        </w:rPr>
        <w:t>Linux</w:t>
      </w:r>
      <w:r w:rsidRPr="4BA024A7" w:rsidR="4BA024A7">
        <w:rPr>
          <w:b w:val="0"/>
          <w:bCs w:val="0"/>
          <w:sz w:val="32"/>
          <w:szCs w:val="32"/>
        </w:rPr>
        <w:t xml:space="preserve"> </w:t>
      </w:r>
      <w:r w:rsidRPr="4BA024A7" w:rsidR="4BA024A7">
        <w:rPr>
          <w:b w:val="0"/>
          <w:bCs w:val="0"/>
          <w:sz w:val="32"/>
          <w:szCs w:val="32"/>
        </w:rPr>
        <w:t>e</w:t>
      </w:r>
      <w:r w:rsidRPr="4BA024A7" w:rsidR="4BA024A7">
        <w:rPr>
          <w:b w:val="0"/>
          <w:bCs w:val="0"/>
          <w:sz w:val="32"/>
          <w:szCs w:val="32"/>
        </w:rPr>
        <w:t xml:space="preserve"> una laptop. </w:t>
      </w:r>
    </w:p>
    <w:p w:rsidR="4BA024A7" w:rsidP="4BA024A7" w:rsidRDefault="4BA024A7" w14:paraId="2D35532B" w14:textId="0308D752">
      <w:pPr>
        <w:pStyle w:val="Normal"/>
        <w:jc w:val="left"/>
        <w:rPr>
          <w:b w:val="0"/>
          <w:bCs w:val="0"/>
          <w:sz w:val="32"/>
          <w:szCs w:val="32"/>
        </w:rPr>
      </w:pPr>
      <w:r w:rsidRPr="4BA024A7" w:rsidR="4BA024A7">
        <w:rPr>
          <w:b w:val="0"/>
          <w:bCs w:val="0"/>
          <w:sz w:val="32"/>
          <w:szCs w:val="32"/>
        </w:rPr>
        <w:t xml:space="preserve">27 abril: creación de casos de uso </w:t>
      </w:r>
      <w:r w:rsidRPr="4BA024A7" w:rsidR="4BA024A7">
        <w:rPr>
          <w:b w:val="0"/>
          <w:bCs w:val="0"/>
          <w:sz w:val="32"/>
          <w:szCs w:val="32"/>
        </w:rPr>
        <w:t>log in</w:t>
      </w:r>
      <w:r w:rsidRPr="4BA024A7" w:rsidR="4BA024A7">
        <w:rPr>
          <w:b w:val="0"/>
          <w:bCs w:val="0"/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FBD297"/>
    <w:rsid w:val="4BA024A7"/>
    <w:rsid w:val="4CE9D804"/>
    <w:rsid w:val="6BFBD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D297"/>
  <w15:chartTrackingRefBased/>
  <w15:docId w15:val="{A8D7A054-2291-4FE0-943E-62E758BC7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2024-05-14T15:16:05.5945386Z</dcterms:created>
  <dcterms:modified xsi:type="dcterms:W3CDTF">2024-05-14T17:27:44.3441029Z</dcterms:modified>
  <dc:creator>Ezequiel Duarte</dc:creator>
  <lastModifiedBy>Ezequiel Duarte</lastModifiedBy>
</coreProperties>
</file>