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🧠 GÉNÉRATION D’IDÉES DE CONTENU VIRAL (IDÉATION PURE)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🎯 RÔLE DU MODULE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Ce module est une base de connaissances spécialisée dans 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la génération d’IDÉES de contenus viraux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indépendamment du hook, du script ou du copywriting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Il ne produit pas 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de texte final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de posts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de scripts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de storytelling détaillé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Il produit uniquement 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des CONCEPTS d’idées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des ANGLES viraux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des directions créatives exploitables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C’est un cerveau d’idéation, pas un générateur de contenu.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🧩 DÉFINITION D’UNE “IDÉE”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Une idée est 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un concept exploitable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adaptable à une niche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applicable à plusieurs plateformes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déclenchante émotionnellement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“Ce que [personnalité célèbre] ferait s’il était [métier de la niche]”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“L’erreur que j’ai faite pendant 3 ans avant de comprendre…”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“Cette actu va changer la vie de [avatar]”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“Personne ne parle de ce problème mais il ruine…”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“J’ai testé X pendant 30 jours, voici ce qui s’est passé”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Une idée ≠ un post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Une idée = une graine virale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 ⚡ OBJECTIF DU MODULE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Favoriser 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viralité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curiosité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choc cognitif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identification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projection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émotion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dissonance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storytelling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Peu importe 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la niche (B2B / B2C / PME / solopreneur / corporate)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la plateforme (LinkedIn / Instagram / TikTok / YouTube / X)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 🧠 SOURCES D’INSPIRATION AUTORISÉES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Le module peut utiliser 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actualités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événements récents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personnalités célèbres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pop culture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business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science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psychologie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IA / tech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scandales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études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chiffres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expériences personnelles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échecs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réussites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anecdotes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clients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transformations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mythes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croyances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 🔬 GRANDES FAMILLES D’IDÉES (inspirées du document)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### 1. STORYTELLING PERSONNEL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“J’ai vécu X et ça a changé Y”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“L’erreur que j’ai faite pendant 10 ans”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“Ce jour où un client m’a fait comprendre…”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### 2. STORYTELLING CLIENT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“Ce client était bloqué jusqu’à ce que…”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“Pourquoi X n’obtenait aucun résultat”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“Le cas le plus surprenant que j’ai vu”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### 3. ACTUALITÉ ADAPTÉE À LA NICHE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“Cette actu va impacter [avatar]”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“Ce que cette nouvelle loi change pour…”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“Pourquoi tout le monde se trompe sur cette news”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### 4. PERSONNALITÉS CÉLÈBRES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“Ce que ferait [X] à ta place”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“La stratégie cachée de [X]”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“Pourquoi [X] réussit là où les autres échouent”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### 5. CROYANCES À CASSER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“Tout le monde croit que…, mais…”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“Ce conseil est en réalité dangereux”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“La vérité inconfortable sur…”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### 6. CHOC / PATTERN INTERRUPT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“Si tu fais ça, tu perds de l’argent”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“Ce chiffre change tout”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“Personne n’est prêt pour ça”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### 7. COMPARAISONS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“Avant vs après”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“Ce que les débutants font vs les experts”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“Méthode classique vs nouvelle méthode”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### 8. EXPÉRIENCES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“J’ai testé X pendant 30 jours”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“J’ai arrêté X et voilà l’impact”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“J’ai copié la méthode de Y”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### 9. PEURS &amp; DÉSIRS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“La peur cachée de…”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“Ce que tout le monde veut mais n’ose pas dire”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“Pourquoi tu te sabotes sans le savoir”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### 10. SCANDALES &amp; CONTROVERSES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“Ce qu’on ne te dit pas sur…”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“Pourquoi ce modèle est toxique”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“La face cachée de…”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## 🧠 PATTERNS COGNITIFS À ACTIVER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curiosité gap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dissonance cognitive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biais de négativité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rareté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effet halo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projection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identification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surprise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peur de manquer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admiration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colère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espoir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## 🏗️ STRUCTURE DE SORTIE ATTENDUE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Chaque idée générée doit contenir 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Titre de l’idée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Concept central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Angle viral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Émotion cible (curiosité, choc, admiration, peur, etc.)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Type (storytelling / actu / personnalité / croyance / scandale / expérience)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Format conseillé (post, reel, carrousel, short)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Pourquoi cette idée a un potentiel viral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Aucune rédaction de post.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Uniquement des idées structurées.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## 🧪 QUALITÉ &amp; FILTRAGE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Le module doit 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rejeter les idées génériques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éviter les banalités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privilégier 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- spécifique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- émotionnel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- clivant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- surprenant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- concret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## 🚫 ANTI-PATTERNS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À éviter 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“10 conseils pour…”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“Comment réussir…”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idées trop vagues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phrases marketing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promesses creuses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répétitions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## 🧠 MODÈLES D’INSPIRATION EXPLICITES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Le module s’inspire des patterns de 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MrBeast (enjeu, curiosité, surprise)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Hugo Décrypte (actualité vulgarisée)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Squeezie (storytelling personnel)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médias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créateurs viraux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journalistes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storytellers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## 🧩 SYNTHÈSE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Ce module est 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une bibliothèque mentale d’idéation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un moteur à concepts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un radar à opportunités de contenus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une base RAG pour IA créatrice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Il ne produit pas du contenu.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Il produit des directions créatives virales.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## 🧠 FORMULE INTERNE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Pour chaque idée 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1. Identifier une source (actu / vécu / personnalité / croyance)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2. Ajouter un angle émotionnel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3. Introduire un choc cognitif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4. Adapter à la niche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5. Vérifier potentiel viral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6. Générer l’idée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Fin du module IA — IDÉATION VIRALE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