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230C122B" w:rsidR="007E0774" w:rsidRPr="006D3693" w:rsidRDefault="00E62F60" w:rsidP="00E62F60">
      <w:pPr>
        <w:pStyle w:val="1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 w:hint="eastAsia"/>
        </w:rPr>
        <w:t>A</w:t>
      </w:r>
      <w:r w:rsidRPr="006D3693">
        <w:rPr>
          <w:rFonts w:ascii="微软雅黑" w:eastAsia="微软雅黑" w:hAnsi="微软雅黑"/>
        </w:rPr>
        <w:t>ssignment 9</w:t>
      </w:r>
    </w:p>
    <w:p w14:paraId="2121C401" w14:textId="51B48D0F" w:rsidR="00E62F60" w:rsidRPr="006D3693" w:rsidRDefault="00E62F60" w:rsidP="00E62F60">
      <w:pPr>
        <w:pStyle w:val="2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 w:hint="eastAsia"/>
        </w:rPr>
        <w:t>D</w:t>
      </w:r>
      <w:r w:rsidRPr="006D3693">
        <w:rPr>
          <w:rFonts w:ascii="微软雅黑" w:eastAsia="微软雅黑" w:hAnsi="微软雅黑"/>
        </w:rPr>
        <w:t>iscriminant Analysis</w:t>
      </w:r>
    </w:p>
    <w:p w14:paraId="08A668EB" w14:textId="77777777" w:rsidR="006D3693" w:rsidRPr="006D3693" w:rsidRDefault="006D3693" w:rsidP="006D36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 xml:space="preserve">Question 1: </w:t>
      </w:r>
    </w:p>
    <w:p w14:paraId="16944AA6" w14:textId="71F5F4D6" w:rsidR="006D3693" w:rsidRPr="00132D77" w:rsidRDefault="006D3693" w:rsidP="006D3693">
      <w:pPr>
        <w:pStyle w:val="a3"/>
        <w:ind w:left="420" w:firstLineChars="0" w:firstLine="0"/>
        <w:rPr>
          <w:rFonts w:ascii="微软雅黑" w:eastAsia="微软雅黑" w:hAnsi="微软雅黑"/>
          <w:i/>
        </w:rPr>
      </w:pPr>
      <w:r w:rsidRPr="006D3693">
        <w:rPr>
          <w:rFonts w:ascii="微软雅黑" w:eastAsia="微软雅黑" w:hAnsi="微软雅黑"/>
        </w:rPr>
        <w:t xml:space="preserve">LDA equation: </w:t>
      </w:r>
      <m:oMath>
        <m:r>
          <w:rPr>
            <w:rFonts w:ascii="Cambria Math" w:eastAsia="微软雅黑" w:hAnsi="Cambria Math"/>
          </w:rPr>
          <m:t>y=-3.72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 w:hint="eastAsia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+0.12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r>
          <w:rPr>
            <w:rFonts w:ascii="Cambria Math" w:eastAsia="微软雅黑" w:hAnsi="Cambria Math"/>
          </w:rPr>
          <m:t>+0.46</m:t>
        </m:r>
      </m:oMath>
    </w:p>
    <w:p w14:paraId="5498EDD3" w14:textId="0129260F" w:rsidR="006D3693" w:rsidRPr="006D3693" w:rsidRDefault="006D3693" w:rsidP="006D3693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 w:hint="eastAsia"/>
        </w:rPr>
        <w:t>Q</w:t>
      </w:r>
      <w:r w:rsidRPr="006D3693">
        <w:rPr>
          <w:rFonts w:ascii="微软雅黑" w:eastAsia="微软雅黑" w:hAnsi="微软雅黑"/>
        </w:rPr>
        <w:t>DA equation:</w:t>
      </w:r>
      <w:r w:rsidR="00A51F3A">
        <w:rPr>
          <w:rFonts w:ascii="微软雅黑" w:eastAsia="微软雅黑" w:hAnsi="微软雅黑"/>
        </w:rPr>
        <w:t xml:space="preserve"> doesn’t have the </w:t>
      </w:r>
      <w:proofErr w:type="spellStart"/>
      <w:r w:rsidR="00A51F3A">
        <w:rPr>
          <w:rFonts w:ascii="微软雅黑" w:eastAsia="微软雅黑" w:hAnsi="微软雅黑"/>
        </w:rPr>
        <w:t>coef</w:t>
      </w:r>
      <w:proofErr w:type="spellEnd"/>
      <w:r w:rsidR="00A51F3A">
        <w:rPr>
          <w:rFonts w:ascii="微软雅黑" w:eastAsia="微软雅黑" w:hAnsi="微软雅黑"/>
        </w:rPr>
        <w:t>_ attribute</w:t>
      </w:r>
    </w:p>
    <w:p w14:paraId="472D4DA0" w14:textId="57E14785" w:rsidR="006D3693" w:rsidRPr="006D3693" w:rsidRDefault="006D3693" w:rsidP="006D36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2:</w:t>
      </w:r>
      <w:r w:rsidR="00FD112D">
        <w:rPr>
          <w:rFonts w:ascii="微软雅黑" w:eastAsia="微软雅黑" w:hAnsi="微软雅黑"/>
        </w:rPr>
        <w:t xml:space="preserve"> LDA: 96.23%, QDA: 98.11%</w:t>
      </w:r>
    </w:p>
    <w:p w14:paraId="52FAA4FF" w14:textId="37FBDD68" w:rsidR="006D3693" w:rsidRDefault="006D3693" w:rsidP="006D36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3:</w:t>
      </w:r>
      <w:r w:rsidR="00FD112D">
        <w:rPr>
          <w:rFonts w:ascii="微软雅黑" w:eastAsia="微软雅黑" w:hAnsi="微软雅黑"/>
        </w:rPr>
        <w:t xml:space="preserve"> confusion matrix</w:t>
      </w:r>
    </w:p>
    <w:p w14:paraId="5469B420" w14:textId="688E89B9" w:rsidR="00FD112D" w:rsidRDefault="00FD112D" w:rsidP="0089716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DA</w:t>
      </w:r>
    </w:p>
    <w:p w14:paraId="1B6D0AAC" w14:textId="29B135EC" w:rsidR="00FD112D" w:rsidRPr="00897164" w:rsidRDefault="00FD112D" w:rsidP="00897164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897164">
        <w:rPr>
          <w:rFonts w:ascii="微软雅黑" w:eastAsia="微软雅黑" w:hAnsi="微软雅黑"/>
        </w:rPr>
        <w:t>[[27 2]</w:t>
      </w:r>
    </w:p>
    <w:p w14:paraId="3F466203" w14:textId="7C9E4080" w:rsidR="00FD112D" w:rsidRPr="00897164" w:rsidRDefault="00FD112D" w:rsidP="00897164">
      <w:pPr>
        <w:ind w:left="120" w:firstLine="720"/>
        <w:rPr>
          <w:rFonts w:ascii="微软雅黑" w:eastAsia="微软雅黑" w:hAnsi="微软雅黑"/>
        </w:rPr>
      </w:pPr>
      <w:r w:rsidRPr="00897164">
        <w:rPr>
          <w:rFonts w:ascii="微软雅黑" w:eastAsia="微软雅黑" w:hAnsi="微软雅黑"/>
        </w:rPr>
        <w:t>[ 0 24]]</w:t>
      </w:r>
    </w:p>
    <w:p w14:paraId="78315FB4" w14:textId="0A2AE4D6" w:rsidR="00FD112D" w:rsidRDefault="00FD112D" w:rsidP="0089716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</w:t>
      </w:r>
      <w:r>
        <w:rPr>
          <w:rFonts w:ascii="微软雅黑" w:eastAsia="微软雅黑" w:hAnsi="微软雅黑"/>
        </w:rPr>
        <w:t>DA</w:t>
      </w:r>
    </w:p>
    <w:p w14:paraId="4EDE0993" w14:textId="53F41ABD" w:rsidR="00FD112D" w:rsidRPr="00897164" w:rsidRDefault="00FD112D" w:rsidP="00897164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897164">
        <w:rPr>
          <w:rFonts w:ascii="微软雅黑" w:eastAsia="微软雅黑" w:hAnsi="微软雅黑"/>
        </w:rPr>
        <w:t>[[28 1]</w:t>
      </w:r>
    </w:p>
    <w:p w14:paraId="2A998DC1" w14:textId="339513C1" w:rsidR="00FD112D" w:rsidRPr="00897164" w:rsidRDefault="00FD112D" w:rsidP="00897164">
      <w:pPr>
        <w:ind w:left="120" w:firstLine="720"/>
        <w:rPr>
          <w:rFonts w:ascii="微软雅黑" w:eastAsia="微软雅黑" w:hAnsi="微软雅黑"/>
        </w:rPr>
      </w:pPr>
      <w:r w:rsidRPr="00897164">
        <w:rPr>
          <w:rFonts w:ascii="微软雅黑" w:eastAsia="微软雅黑" w:hAnsi="微软雅黑"/>
        </w:rPr>
        <w:t>[ 0 24]]</w:t>
      </w:r>
    </w:p>
    <w:p w14:paraId="051FB31A" w14:textId="5681F59E" w:rsidR="006D3693" w:rsidRDefault="006D3693" w:rsidP="006D36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4:</w:t>
      </w:r>
    </w:p>
    <w:p w14:paraId="52B89C51" w14:textId="2FF3E186" w:rsidR="00897164" w:rsidRDefault="00897164" w:rsidP="0089716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DA</w:t>
      </w:r>
    </w:p>
    <w:p w14:paraId="1157925A" w14:textId="69A72E98" w:rsidR="00897164" w:rsidRPr="00897164" w:rsidRDefault="00897164" w:rsidP="0089716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PR: 93.1%, TNR: 100%</w:t>
      </w:r>
    </w:p>
    <w:p w14:paraId="0EC1CC39" w14:textId="4DB37D92" w:rsidR="00897164" w:rsidRDefault="00897164" w:rsidP="0089716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</w:t>
      </w:r>
      <w:r>
        <w:rPr>
          <w:rFonts w:ascii="微软雅黑" w:eastAsia="微软雅黑" w:hAnsi="微软雅黑"/>
        </w:rPr>
        <w:t>DA</w:t>
      </w:r>
    </w:p>
    <w:p w14:paraId="79E529A5" w14:textId="2A99BA9A" w:rsidR="00897164" w:rsidRPr="006D3693" w:rsidRDefault="00897164" w:rsidP="0089716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PR: 96.55%, TNR: 100%</w:t>
      </w:r>
    </w:p>
    <w:p w14:paraId="1F89DED4" w14:textId="3B71F863" w:rsidR="006D3693" w:rsidRDefault="006D3693" w:rsidP="006D36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5:</w:t>
      </w:r>
      <w:r w:rsidR="0074657D">
        <w:rPr>
          <w:rFonts w:ascii="微软雅黑" w:eastAsia="微软雅黑" w:hAnsi="微软雅黑"/>
        </w:rPr>
        <w:t xml:space="preserve"> form the plot below, we can find that QDA is more accurate than other two strategy.</w:t>
      </w:r>
    </w:p>
    <w:p w14:paraId="21BFBB65" w14:textId="2A8C1554" w:rsidR="0074657D" w:rsidRPr="0074657D" w:rsidRDefault="0074657D" w:rsidP="0074657D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5B1B0D15" wp14:editId="061CC88F">
            <wp:extent cx="40640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4E8B" w14:textId="62EC5B03" w:rsidR="00E62F60" w:rsidRPr="006D3693" w:rsidRDefault="00E62F60" w:rsidP="00E62F60">
      <w:pPr>
        <w:pStyle w:val="2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 w:hint="eastAsia"/>
        </w:rPr>
        <w:t>D</w:t>
      </w:r>
      <w:r w:rsidRPr="006D3693">
        <w:rPr>
          <w:rFonts w:ascii="微软雅黑" w:eastAsia="微软雅黑" w:hAnsi="微软雅黑"/>
        </w:rPr>
        <w:t>ecision Trees</w:t>
      </w:r>
    </w:p>
    <w:p w14:paraId="7B5F84FA" w14:textId="77777777" w:rsidR="00320CE7" w:rsidRPr="006D3693" w:rsidRDefault="00320CE7" w:rsidP="00320CE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1: accuracy for year 2 is 92.45%</w:t>
      </w:r>
    </w:p>
    <w:p w14:paraId="1A7D767D" w14:textId="77777777" w:rsidR="00320CE7" w:rsidRPr="006D3693" w:rsidRDefault="00320CE7" w:rsidP="00320CE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2: confusion matrix</w:t>
      </w:r>
    </w:p>
    <w:p w14:paraId="5A376310" w14:textId="77777777" w:rsidR="00320CE7" w:rsidRPr="006D3693" w:rsidRDefault="00320CE7" w:rsidP="00320CE7">
      <w:pPr>
        <w:pStyle w:val="a3"/>
        <w:ind w:left="420" w:firstLine="48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[[25 4]</w:t>
      </w:r>
    </w:p>
    <w:p w14:paraId="19E04BDC" w14:textId="77777777" w:rsidR="00320CE7" w:rsidRPr="006D3693" w:rsidRDefault="00320CE7" w:rsidP="00320CE7">
      <w:pPr>
        <w:pStyle w:val="a3"/>
        <w:ind w:left="600" w:firstLineChars="0" w:firstLine="30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 xml:space="preserve"> [ 0 24]]</w:t>
      </w:r>
    </w:p>
    <w:p w14:paraId="4CCAF1BD" w14:textId="77777777" w:rsidR="00320CE7" w:rsidRPr="006D3693" w:rsidRDefault="00320CE7" w:rsidP="00320C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3: true positive rate: 86.21% true negative rate: 100%</w:t>
      </w:r>
    </w:p>
    <w:p w14:paraId="20A8D00E" w14:textId="27E29A69" w:rsidR="00320CE7" w:rsidRPr="006D3693" w:rsidRDefault="00320CE7" w:rsidP="00320C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4: from the plot below, we can find that Decision Trees model give us a large amount.</w:t>
      </w:r>
    </w:p>
    <w:p w14:paraId="206C7209" w14:textId="5EAE3B3A" w:rsidR="00320CE7" w:rsidRPr="006D3693" w:rsidRDefault="00203647" w:rsidP="0020364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5D2303E9" wp14:editId="4C5C7227">
            <wp:extent cx="406400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A6ED" w14:textId="1A5ACF45" w:rsidR="00E62F60" w:rsidRPr="006D3693" w:rsidRDefault="00E62F60" w:rsidP="00E62F60">
      <w:pPr>
        <w:pStyle w:val="2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 w:hint="eastAsia"/>
        </w:rPr>
        <w:t>R</w:t>
      </w:r>
      <w:r w:rsidRPr="006D3693">
        <w:rPr>
          <w:rFonts w:ascii="微软雅黑" w:eastAsia="微软雅黑" w:hAnsi="微软雅黑"/>
        </w:rPr>
        <w:t>andom Forest</w:t>
      </w:r>
    </w:p>
    <w:p w14:paraId="0B63ABF0" w14:textId="6B8F1A84" w:rsidR="006D3693" w:rsidRDefault="006D3693" w:rsidP="006D36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 xml:space="preserve">Question 1: </w:t>
      </w:r>
    </w:p>
    <w:p w14:paraId="6BF92147" w14:textId="03D1A6EB" w:rsidR="00AE1FE2" w:rsidRPr="00AE1FE2" w:rsidRDefault="00AE1FE2" w:rsidP="00AE1FE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1CFD3BEC" wp14:editId="5BCC59C5">
            <wp:extent cx="4064000" cy="3048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8268" w14:textId="19FE3543" w:rsidR="006D3693" w:rsidRDefault="006D3693" w:rsidP="006D36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2:</w:t>
      </w:r>
      <w:r w:rsidR="00AE1FE2">
        <w:rPr>
          <w:rFonts w:ascii="微软雅黑" w:eastAsia="微软雅黑" w:hAnsi="微软雅黑"/>
        </w:rPr>
        <w:t xml:space="preserve"> </w:t>
      </w:r>
      <w:r w:rsidR="00AE1FE2" w:rsidRPr="006D3693">
        <w:rPr>
          <w:rFonts w:ascii="微软雅黑" w:eastAsia="微软雅黑" w:hAnsi="微软雅黑"/>
        </w:rPr>
        <w:t>confusion matrix</w:t>
      </w:r>
    </w:p>
    <w:p w14:paraId="7B14EA81" w14:textId="6D15936F" w:rsidR="00AE1FE2" w:rsidRPr="00AE1FE2" w:rsidRDefault="00AE1FE2" w:rsidP="00AE1FE2">
      <w:pPr>
        <w:ind w:leftChars="200" w:left="480"/>
        <w:rPr>
          <w:rFonts w:ascii="微软雅黑" w:eastAsia="微软雅黑" w:hAnsi="微软雅黑"/>
        </w:rPr>
      </w:pPr>
      <w:r w:rsidRPr="00AE1FE2">
        <w:rPr>
          <w:rFonts w:ascii="微软雅黑" w:eastAsia="微软雅黑" w:hAnsi="微软雅黑"/>
        </w:rPr>
        <w:t>[[29 0]</w:t>
      </w:r>
    </w:p>
    <w:p w14:paraId="484E03B0" w14:textId="6C755A49" w:rsidR="00AE1FE2" w:rsidRPr="00AE1FE2" w:rsidRDefault="00AE1FE2" w:rsidP="00AE1FE2">
      <w:pPr>
        <w:ind w:leftChars="200" w:left="480"/>
        <w:rPr>
          <w:rFonts w:ascii="微软雅黑" w:eastAsia="微软雅黑" w:hAnsi="微软雅黑"/>
        </w:rPr>
      </w:pPr>
      <w:r w:rsidRPr="00AE1FE2">
        <w:rPr>
          <w:rFonts w:ascii="微软雅黑" w:eastAsia="微软雅黑" w:hAnsi="微软雅黑"/>
        </w:rPr>
        <w:t xml:space="preserve"> [ 0 24]]</w:t>
      </w:r>
    </w:p>
    <w:p w14:paraId="4AF38B59" w14:textId="190A58D6" w:rsidR="006D3693" w:rsidRPr="006D3693" w:rsidRDefault="006D3693" w:rsidP="006D36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3:</w:t>
      </w:r>
      <w:r w:rsidR="00AE1FE2">
        <w:rPr>
          <w:rFonts w:ascii="微软雅黑" w:eastAsia="微软雅黑" w:hAnsi="微软雅黑"/>
        </w:rPr>
        <w:t xml:space="preserve"> TPR: 100%, TNR: 100%</w:t>
      </w:r>
    </w:p>
    <w:p w14:paraId="7C35BEAE" w14:textId="0EDFEC02" w:rsidR="006D3693" w:rsidRPr="006D3693" w:rsidRDefault="006D3693" w:rsidP="006D36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4:</w:t>
      </w:r>
      <w:r w:rsidR="00AE1FE2">
        <w:rPr>
          <w:rFonts w:ascii="微软雅黑" w:eastAsia="微软雅黑" w:hAnsi="微软雅黑"/>
        </w:rPr>
        <w:t xml:space="preserve"> </w:t>
      </w:r>
      <w:r w:rsidR="00BA613C">
        <w:rPr>
          <w:rFonts w:ascii="微软雅黑" w:eastAsia="微软雅黑" w:hAnsi="微软雅黑"/>
        </w:rPr>
        <w:t>random forest model give us a larger amount</w:t>
      </w:r>
      <w:bookmarkStart w:id="0" w:name="_GoBack"/>
      <w:bookmarkEnd w:id="0"/>
    </w:p>
    <w:p w14:paraId="34E101E3" w14:textId="69CDABC4" w:rsidR="006D3693" w:rsidRPr="00AE1FE2" w:rsidRDefault="00AE1FE2" w:rsidP="00AE1FE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12438035" wp14:editId="2F5781E8">
            <wp:extent cx="4064000" cy="3048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3F6B" w14:textId="77777777" w:rsidR="006D3693" w:rsidRPr="006D3693" w:rsidRDefault="006D3693" w:rsidP="006D3693">
      <w:pPr>
        <w:rPr>
          <w:rFonts w:ascii="微软雅黑" w:eastAsia="微软雅黑" w:hAnsi="微软雅黑"/>
        </w:rPr>
      </w:pPr>
    </w:p>
    <w:p w14:paraId="500FC14D" w14:textId="77777777" w:rsidR="006D3693" w:rsidRPr="006D3693" w:rsidRDefault="006D3693" w:rsidP="006D3693">
      <w:pPr>
        <w:rPr>
          <w:rFonts w:ascii="微软雅黑" w:eastAsia="微软雅黑" w:hAnsi="微软雅黑"/>
        </w:rPr>
      </w:pPr>
    </w:p>
    <w:sectPr w:rsidR="006D3693" w:rsidRPr="006D3693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0656C"/>
    <w:multiLevelType w:val="hybridMultilevel"/>
    <w:tmpl w:val="793EA75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514D85"/>
    <w:multiLevelType w:val="hybridMultilevel"/>
    <w:tmpl w:val="70C46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35529"/>
    <w:multiLevelType w:val="hybridMultilevel"/>
    <w:tmpl w:val="9996B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24FE1"/>
    <w:multiLevelType w:val="hybridMultilevel"/>
    <w:tmpl w:val="7CAC58DE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 w15:restartNumberingAfterBreak="0">
    <w:nsid w:val="3EC72B87"/>
    <w:multiLevelType w:val="hybridMultilevel"/>
    <w:tmpl w:val="457E4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FF7830"/>
    <w:multiLevelType w:val="hybridMultilevel"/>
    <w:tmpl w:val="088E7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8011730"/>
    <w:multiLevelType w:val="hybridMultilevel"/>
    <w:tmpl w:val="A57E4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32D77"/>
    <w:rsid w:val="00203647"/>
    <w:rsid w:val="00320CE7"/>
    <w:rsid w:val="00404881"/>
    <w:rsid w:val="00645E78"/>
    <w:rsid w:val="006D3693"/>
    <w:rsid w:val="0074657D"/>
    <w:rsid w:val="007E0774"/>
    <w:rsid w:val="007E7562"/>
    <w:rsid w:val="00897164"/>
    <w:rsid w:val="00A51F3A"/>
    <w:rsid w:val="00A944C6"/>
    <w:rsid w:val="00AE1FE2"/>
    <w:rsid w:val="00BA613C"/>
    <w:rsid w:val="00E62F60"/>
    <w:rsid w:val="00F900E7"/>
    <w:rsid w:val="00FD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F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F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2F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0488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32D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15</cp:revision>
  <dcterms:created xsi:type="dcterms:W3CDTF">2016-11-19T00:45:00Z</dcterms:created>
  <dcterms:modified xsi:type="dcterms:W3CDTF">2020-11-13T19:07:00Z</dcterms:modified>
</cp:coreProperties>
</file>