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CE7E4B" w14:textId="77777777" w:rsidR="00CD1F07" w:rsidRDefault="00CD1F07">
      <w:pPr>
        <w:spacing w:before="1440"/>
      </w:pPr>
    </w:p>
    <w:p w14:paraId="69CFB4FF" w14:textId="77777777" w:rsidR="00CD1F07" w:rsidRDefault="00000000">
      <w:pPr>
        <w:spacing w:after="120"/>
        <w:jc w:val="center"/>
      </w:pPr>
      <w:r>
        <w:rPr>
          <w:b/>
          <w:bCs/>
          <w:color w:val="1565C0"/>
          <w:sz w:val="72"/>
          <w:szCs w:val="72"/>
        </w:rPr>
        <w:t>BUZZ LIGHTYEAR:</w:t>
      </w:r>
    </w:p>
    <w:p w14:paraId="605F8BDB" w14:textId="77777777" w:rsidR="00CD1F07" w:rsidRDefault="00000000">
      <w:pPr>
        <w:spacing w:after="240"/>
        <w:jc w:val="center"/>
      </w:pPr>
      <w:r>
        <w:rPr>
          <w:b/>
          <w:bCs/>
          <w:color w:val="F9A825"/>
          <w:sz w:val="72"/>
          <w:szCs w:val="72"/>
        </w:rPr>
        <w:t>TO ANDY'S ROOM!</w:t>
      </w:r>
    </w:p>
    <w:p w14:paraId="4C852CA5" w14:textId="77777777" w:rsidR="00CD1F07" w:rsidRDefault="00000000">
      <w:pPr>
        <w:pBdr>
          <w:top w:val="single" w:sz="4" w:space="4" w:color="1565C0"/>
          <w:bottom w:val="single" w:sz="4" w:space="4" w:color="1565C0"/>
        </w:pBdr>
        <w:spacing w:after="120"/>
        <w:jc w:val="center"/>
      </w:pPr>
      <w:r>
        <w:rPr>
          <w:color w:val="616161"/>
          <w:sz w:val="36"/>
          <w:szCs w:val="36"/>
        </w:rPr>
        <w:t>Game Design Document</w:t>
      </w:r>
    </w:p>
    <w:p w14:paraId="2C0E98D9" w14:textId="77777777" w:rsidR="00CD1F07" w:rsidRDefault="00CD1F07">
      <w:pPr>
        <w:spacing w:before="120"/>
      </w:pPr>
    </w:p>
    <w:p w14:paraId="470A8DAE" w14:textId="77777777" w:rsidR="00CD1F07" w:rsidRDefault="00000000">
      <w:pPr>
        <w:jc w:val="center"/>
      </w:pPr>
      <w:r>
        <w:rPr>
          <w:color w:val="616161"/>
        </w:rPr>
        <w:t xml:space="preserve">Version </w:t>
      </w:r>
      <w:proofErr w:type="gramStart"/>
      <w:r>
        <w:rPr>
          <w:color w:val="616161"/>
        </w:rPr>
        <w:t>0.1  ·</w:t>
      </w:r>
      <w:proofErr w:type="gramEnd"/>
      <w:r>
        <w:rPr>
          <w:color w:val="616161"/>
        </w:rPr>
        <w:t xml:space="preserve">  June 2026</w:t>
      </w:r>
    </w:p>
    <w:p w14:paraId="7AEA25AC" w14:textId="77777777" w:rsidR="00CD1F07" w:rsidRDefault="00CD1F07">
      <w:pPr>
        <w:spacing w:before="120"/>
      </w:pPr>
    </w:p>
    <w:p w14:paraId="03B4330C" w14:textId="77777777" w:rsidR="00CD1F07" w:rsidRDefault="00000000">
      <w:pPr>
        <w:jc w:val="center"/>
      </w:pPr>
      <w:r>
        <w:rPr>
          <w:color w:val="616161"/>
        </w:rPr>
        <w:t>Target Audience: Ages 6–</w:t>
      </w:r>
      <w:proofErr w:type="gramStart"/>
      <w:r>
        <w:rPr>
          <w:color w:val="616161"/>
        </w:rPr>
        <w:t>12  ·</w:t>
      </w:r>
      <w:proofErr w:type="gramEnd"/>
      <w:r>
        <w:rPr>
          <w:color w:val="616161"/>
        </w:rPr>
        <w:t xml:space="preserve">  Platform: Mobile (iOS / Android)</w:t>
      </w:r>
    </w:p>
    <w:p w14:paraId="3316F4B4" w14:textId="77777777" w:rsidR="00CD1F07" w:rsidRDefault="00CD1F07">
      <w:pPr>
        <w:spacing w:before="240"/>
      </w:pPr>
    </w:p>
    <w:p w14:paraId="12B670B7" w14:textId="77777777" w:rsidR="00CD1F07" w:rsidRDefault="00000000">
      <w:pPr>
        <w:jc w:val="center"/>
      </w:pPr>
      <w:r>
        <w:rPr>
          <w:i/>
          <w:iCs/>
          <w:color w:val="1565C0"/>
          <w:sz w:val="26"/>
          <w:szCs w:val="26"/>
        </w:rPr>
        <w:t>"This isn't flying... this is falling with style!"</w:t>
      </w:r>
    </w:p>
    <w:p w14:paraId="7C0ECF5A" w14:textId="77777777" w:rsidR="00CD1F07" w:rsidRDefault="00000000">
      <w:r>
        <w:br w:type="page"/>
      </w:r>
    </w:p>
    <w:p w14:paraId="5F35BCB5" w14:textId="77777777" w:rsidR="00CD1F07" w:rsidRDefault="00000000">
      <w:pPr>
        <w:pStyle w:val="Heading1"/>
        <w:pBdr>
          <w:bottom w:val="single" w:sz="6" w:space="1" w:color="1565C0"/>
        </w:pBdr>
      </w:pPr>
      <w:r>
        <w:lastRenderedPageBreak/>
        <w:t>1. Game Overview</w:t>
      </w:r>
    </w:p>
    <w:p w14:paraId="2B95661D" w14:textId="77777777" w:rsidR="00CD1F07" w:rsidRDefault="00000000">
      <w:pPr>
        <w:spacing w:before="60" w:after="60"/>
      </w:pPr>
      <w:r>
        <w:rPr>
          <w:b/>
          <w:bCs/>
        </w:rPr>
        <w:t xml:space="preserve">Working Title: </w:t>
      </w:r>
      <w:r>
        <w:t>Buzz Lightyear: To Andy's Room!</w:t>
      </w:r>
    </w:p>
    <w:p w14:paraId="1D7B31C4" w14:textId="77777777" w:rsidR="00CD1F07" w:rsidRDefault="00000000">
      <w:pPr>
        <w:spacing w:before="60" w:after="60"/>
      </w:pPr>
      <w:r>
        <w:rPr>
          <w:b/>
          <w:bCs/>
        </w:rPr>
        <w:t xml:space="preserve">Logline: </w:t>
      </w:r>
      <w:r>
        <w:t>Buzz Lightyear escapes Sid's cluttered desk and must fly across a treacherous backyard, dodging birds, bees, and gusts of wind to reunite with Woody at Andy's window.</w:t>
      </w:r>
    </w:p>
    <w:p w14:paraId="1A30EDC5" w14:textId="77777777" w:rsidR="00CD1F07" w:rsidRDefault="00000000">
      <w:pPr>
        <w:spacing w:before="60" w:after="60"/>
      </w:pPr>
      <w:r>
        <w:rPr>
          <w:b/>
          <w:bCs/>
        </w:rPr>
        <w:t xml:space="preserve">Genre: </w:t>
      </w:r>
      <w:r>
        <w:t>Endless Runner / Auto-Scroller (Flappy-style, one-touch)</w:t>
      </w:r>
    </w:p>
    <w:p w14:paraId="621E4F91" w14:textId="77777777" w:rsidR="00CD1F07" w:rsidRDefault="00000000">
      <w:pPr>
        <w:spacing w:before="60" w:after="60"/>
      </w:pPr>
      <w:r>
        <w:rPr>
          <w:b/>
          <w:bCs/>
        </w:rPr>
        <w:t xml:space="preserve">Target Audience: </w:t>
      </w:r>
      <w:r>
        <w:t>Children ages 6–12; casual players</w:t>
      </w:r>
    </w:p>
    <w:p w14:paraId="3FDF65F0" w14:textId="640413F0" w:rsidR="00CD1F07" w:rsidRDefault="00000000">
      <w:pPr>
        <w:spacing w:before="60" w:after="60"/>
      </w:pPr>
      <w:r>
        <w:rPr>
          <w:b/>
          <w:bCs/>
        </w:rPr>
        <w:t xml:space="preserve">Platform: </w:t>
      </w:r>
      <w:r w:rsidR="00314B82">
        <w:t>Love2D</w:t>
      </w:r>
    </w:p>
    <w:p w14:paraId="7856701E" w14:textId="77777777" w:rsidR="00CD1F07" w:rsidRDefault="00000000">
      <w:pPr>
        <w:spacing w:before="60" w:after="60"/>
      </w:pPr>
      <w:r>
        <w:rPr>
          <w:b/>
          <w:bCs/>
        </w:rPr>
        <w:t xml:space="preserve">Tone: </w:t>
      </w:r>
      <w:r>
        <w:t>Bright, encouraging, and playful. Failure should feel temporary and motivating, never punishing.</w:t>
      </w:r>
    </w:p>
    <w:p w14:paraId="27181720" w14:textId="77777777" w:rsidR="00CD1F07" w:rsidRDefault="00000000">
      <w:pPr>
        <w:spacing w:before="60" w:after="60"/>
      </w:pPr>
      <w:r>
        <w:rPr>
          <w:b/>
          <w:bCs/>
        </w:rPr>
        <w:t xml:space="preserve">Art Style: </w:t>
      </w:r>
      <w:r>
        <w:t>Vibrant 2D cartoon style consistent with the Toy Story animated films. Bold outlines, saturated primary colors, soft drop shadows. Characters and obstacles should be immediately recognizable to fans of the franchise.</w:t>
      </w:r>
    </w:p>
    <w:p w14:paraId="623BF393" w14:textId="77777777" w:rsidR="00CD1F07" w:rsidRDefault="00CD1F07">
      <w:pPr>
        <w:spacing w:before="120"/>
      </w:pPr>
    </w:p>
    <w:p w14:paraId="30FC3D26" w14:textId="77777777" w:rsidR="00CD1F07" w:rsidRDefault="00CD1F07">
      <w:pPr>
        <w:pBdr>
          <w:bottom w:val="single" w:sz="2" w:space="1" w:color="CCCCCC"/>
        </w:pBdr>
        <w:spacing w:before="200" w:after="200"/>
      </w:pPr>
    </w:p>
    <w:p w14:paraId="57C2A01D" w14:textId="77777777" w:rsidR="00CD1F07" w:rsidRDefault="00000000">
      <w:pPr>
        <w:pStyle w:val="Heading1"/>
        <w:pBdr>
          <w:bottom w:val="single" w:sz="6" w:space="1" w:color="1565C0"/>
        </w:pBdr>
      </w:pPr>
      <w:r>
        <w:t>2. Story &amp; Lore</w:t>
      </w:r>
    </w:p>
    <w:p w14:paraId="6085530C" w14:textId="77777777" w:rsidR="00CD1F07" w:rsidRDefault="00000000">
      <w:pPr>
        <w:pStyle w:val="Heading2"/>
      </w:pPr>
      <w:r>
        <w:t>World Background</w:t>
      </w:r>
    </w:p>
    <w:p w14:paraId="75CFDD61" w14:textId="77777777" w:rsidR="00CD1F07" w:rsidRDefault="00000000">
      <w:pPr>
        <w:spacing w:before="60" w:after="60"/>
      </w:pPr>
      <w:r>
        <w:t>The world of Buzz Lightyear: To Andy's Room! is the sun-drenched suburban backyard that separates Sid Phillips' house from Andy's. To a full-grown adult it's a short walk; to a toy, it's a vast, chaotic wilderness teeming with dangers.</w:t>
      </w:r>
    </w:p>
    <w:p w14:paraId="426CD344" w14:textId="77777777" w:rsidR="00CD1F07" w:rsidRDefault="00000000">
      <w:pPr>
        <w:spacing w:before="60" w:after="60"/>
      </w:pPr>
      <w:r>
        <w:t>Buzz wakes on Sid's cluttered desk — surrounded by half-broken toys and mechanical debris — and spots Andy's window through the smudged glass. Woody is there, waiting, a tiny silhouette behind the curtain. The mission is clear.</w:t>
      </w:r>
    </w:p>
    <w:p w14:paraId="63F1A94C" w14:textId="77777777" w:rsidR="00CD1F07" w:rsidRDefault="00000000">
      <w:pPr>
        <w:spacing w:before="60" w:after="60"/>
      </w:pPr>
      <w:r>
        <w:t>The backyard is alive: birds trace swooping arcs through the warm afternoon air, bees patrol the flower garden with indignant purpose, and gusts from the open street send kites and loose clothesline laundry spinning through Buzz's flight path. The sprinkler arcs. A dog naps near the doghouse. This world is not hostile by design — it is simply indifferent to a small plastic spaceman with failing wing batteries, which amounts to the same thing.</w:t>
      </w:r>
    </w:p>
    <w:p w14:paraId="48F8C165" w14:textId="77777777" w:rsidR="00CD1F07" w:rsidRDefault="00000000">
      <w:pPr>
        <w:pStyle w:val="Heading2"/>
      </w:pPr>
      <w:r>
        <w:t>Narrative Arc</w:t>
      </w:r>
    </w:p>
    <w:p w14:paraId="0A20120B" w14:textId="77777777" w:rsidR="00CD1F07" w:rsidRDefault="00000000">
      <w:pPr>
        <w:spacing w:before="60" w:after="60"/>
      </w:pPr>
      <w:r>
        <w:t>Setup: Buzz makes the daring leap from Sid's bedroom window, wings deploying on a dying charge. He has a single objective: reach Andy's window before his battery runs out.</w:t>
      </w:r>
    </w:p>
    <w:p w14:paraId="0B60D504" w14:textId="77777777" w:rsidR="00CD1F07" w:rsidRDefault="00000000">
      <w:pPr>
        <w:spacing w:before="60" w:after="60"/>
      </w:pPr>
      <w:r>
        <w:t>Conflict: The backyard is a gauntlet. Each obstacle is a natural feature of the yard — nothing is malicious, everything is simply in the way. The drama comes from Buzz's stubborn courage against mounting physics.</w:t>
      </w:r>
    </w:p>
    <w:p w14:paraId="1CD8A397" w14:textId="77777777" w:rsidR="00CD1F07" w:rsidRDefault="00000000">
      <w:pPr>
        <w:spacing w:before="60" w:after="60"/>
      </w:pPr>
      <w:r>
        <w:t xml:space="preserve">Resolution: Reaching Andy's window triggers a short victory cutscene — Woody throws open the window, a warm golden light spills out, and Buzz tumbles </w:t>
      </w:r>
      <w:proofErr w:type="gramStart"/>
      <w:r>
        <w:t>in to</w:t>
      </w:r>
      <w:proofErr w:type="gramEnd"/>
      <w:r>
        <w:t xml:space="preserve"> a hero's welcome. To infinity, and HOME.</w:t>
      </w:r>
    </w:p>
    <w:p w14:paraId="6CFABDD4" w14:textId="77777777" w:rsidR="00CD1F07" w:rsidRDefault="00CD1F07">
      <w:pPr>
        <w:spacing w:before="120"/>
      </w:pPr>
    </w:p>
    <w:p w14:paraId="6A515544" w14:textId="77777777" w:rsidR="00CD1F07" w:rsidRDefault="00CD1F07">
      <w:pPr>
        <w:pBdr>
          <w:bottom w:val="single" w:sz="2" w:space="1" w:color="CCCCCC"/>
        </w:pBdr>
        <w:spacing w:before="200" w:after="200"/>
      </w:pPr>
    </w:p>
    <w:p w14:paraId="4D40F715" w14:textId="77777777" w:rsidR="00CD1F07" w:rsidRDefault="00000000">
      <w:pPr>
        <w:pStyle w:val="Heading1"/>
        <w:pBdr>
          <w:bottom w:val="single" w:sz="6" w:space="1" w:color="1565C0"/>
        </w:pBdr>
      </w:pPr>
      <w:r>
        <w:lastRenderedPageBreak/>
        <w:t>3. Win &amp; Lose Conditions</w:t>
      </w:r>
    </w:p>
    <w:p w14:paraId="5053B140" w14:textId="77777777" w:rsidR="00CD1F07" w:rsidRDefault="00000000">
      <w:pPr>
        <w:pStyle w:val="Heading2"/>
      </w:pPr>
      <w:r>
        <w:t>Primary Win Condition</w:t>
      </w:r>
    </w:p>
    <w:p w14:paraId="35C3CF2C" w14:textId="77777777" w:rsidR="00CD1F07" w:rsidRDefault="00000000">
      <w:pPr>
        <w:spacing w:before="60" w:after="60"/>
      </w:pPr>
      <w:r>
        <w:t>Reach Andy's window — the fixed endpoint of the run — without Buzz's battery depleting or colliding with an obstacle. Triggers a victory screen and celebration cutscene.</w:t>
      </w:r>
    </w:p>
    <w:p w14:paraId="33EFAC8B" w14:textId="77777777" w:rsidR="00CD1F07" w:rsidRDefault="00000000">
      <w:pPr>
        <w:pStyle w:val="Heading2"/>
      </w:pPr>
      <w:r>
        <w:t>Secondary Win Condition (Soft)</w:t>
      </w:r>
    </w:p>
    <w:p w14:paraId="0CBB1702" w14:textId="77777777" w:rsidR="00CD1F07" w:rsidRDefault="00000000">
      <w:pPr>
        <w:spacing w:before="60" w:after="60"/>
      </w:pPr>
      <w:r>
        <w:t>Each run has a personal distance record. Surpassing it is a meaningful win even if Andy's window is not reached. New personal bests are celebrated with a distinct screen.</w:t>
      </w:r>
    </w:p>
    <w:p w14:paraId="006E5849" w14:textId="77777777" w:rsidR="00CD1F07" w:rsidRDefault="00000000">
      <w:pPr>
        <w:pStyle w:val="Heading2"/>
      </w:pPr>
      <w:r>
        <w:t>Fail States</w:t>
      </w:r>
    </w:p>
    <w:p w14:paraId="243D909C" w14:textId="77777777" w:rsidR="00CD1F07" w:rsidRDefault="00000000">
      <w:pPr>
        <w:pStyle w:val="ListParagraph"/>
        <w:numPr>
          <w:ilvl w:val="0"/>
          <w:numId w:val="2"/>
        </w:numPr>
        <w:spacing w:before="40" w:after="40"/>
      </w:pPr>
      <w:r>
        <w:t>Battery Depletion: Buzz's flight meter empties. He spirals downward and lands in the yard. Game over.</w:t>
      </w:r>
    </w:p>
    <w:p w14:paraId="68E16AF7" w14:textId="77777777" w:rsidR="00CD1F07" w:rsidRDefault="00000000">
      <w:pPr>
        <w:pStyle w:val="ListParagraph"/>
        <w:numPr>
          <w:ilvl w:val="0"/>
          <w:numId w:val="2"/>
        </w:numPr>
        <w:spacing w:before="40" w:after="40"/>
      </w:pPr>
      <w:r>
        <w:t>Obstacle Collision: Buzz collides with a bird, bee, branch, kite, clothesline, or wind gust hazard. Brief hit animation, then game over.</w:t>
      </w:r>
    </w:p>
    <w:p w14:paraId="2AD17736" w14:textId="77777777" w:rsidR="00CD1F07" w:rsidRDefault="00000000">
      <w:pPr>
        <w:pStyle w:val="Heading2"/>
      </w:pPr>
      <w:r>
        <w:t>Game Over Behavior</w:t>
      </w:r>
    </w:p>
    <w:p w14:paraId="40D71CF2" w14:textId="77777777" w:rsidR="00CD1F07" w:rsidRDefault="00000000">
      <w:pPr>
        <w:spacing w:before="60" w:after="60"/>
      </w:pPr>
      <w:r>
        <w:t>A warm, non-punishing game over screen is shown. Language is encouraging: "So close, Space Ranger! Try again?" The screen displays distance reached, the nearest milestone passed, current score, and personal best. A single large "FLY AGAIN" button allows instant restart with one tap.</w:t>
      </w:r>
    </w:p>
    <w:p w14:paraId="177E50F3" w14:textId="6B6DF4AB" w:rsidR="00CD1F07" w:rsidRDefault="00000000">
      <w:pPr>
        <w:spacing w:before="60" w:after="60"/>
      </w:pPr>
      <w:r>
        <w:rPr>
          <w:i/>
          <w:iCs/>
          <w:color w:val="B71C1C"/>
          <w:sz w:val="20"/>
          <w:szCs w:val="20"/>
        </w:rPr>
        <w:t>No lives system — infinite instant restarts are recommended for the 6–12 age group to prevent frustration.</w:t>
      </w:r>
    </w:p>
    <w:p w14:paraId="63F4365E" w14:textId="77777777" w:rsidR="00CD1F07" w:rsidRDefault="00CD1F07">
      <w:pPr>
        <w:spacing w:before="120"/>
      </w:pPr>
    </w:p>
    <w:p w14:paraId="2AD6A7EA" w14:textId="77777777" w:rsidR="00CD1F07" w:rsidRDefault="00CD1F07">
      <w:pPr>
        <w:pBdr>
          <w:bottom w:val="single" w:sz="2" w:space="1" w:color="CCCCCC"/>
        </w:pBdr>
        <w:spacing w:before="200" w:after="200"/>
      </w:pPr>
    </w:p>
    <w:p w14:paraId="07F487D7" w14:textId="77777777" w:rsidR="00CD1F07" w:rsidRDefault="00000000">
      <w:pPr>
        <w:pStyle w:val="Heading1"/>
        <w:pBdr>
          <w:bottom w:val="single" w:sz="6" w:space="1" w:color="1565C0"/>
        </w:pBdr>
      </w:pPr>
      <w:r>
        <w:t>4. Core Game Loop</w:t>
      </w:r>
    </w:p>
    <w:p w14:paraId="4B0BEFB0" w14:textId="77777777" w:rsidR="00CD1F07" w:rsidRDefault="00000000">
      <w:pPr>
        <w:pStyle w:val="Heading2"/>
      </w:pPr>
      <w:r>
        <w:t>Session Loop</w:t>
      </w:r>
    </w:p>
    <w:p w14:paraId="23F70FB3" w14:textId="77777777" w:rsidR="00CD1F07" w:rsidRDefault="00000000">
      <w:pPr>
        <w:spacing w:before="60" w:after="60"/>
      </w:pPr>
      <w:r>
        <w:t>Each session is a single run, lasting approximately 60–180 seconds for a skilled player. The loop is:</w:t>
      </w:r>
    </w:p>
    <w:p w14:paraId="58221AEC" w14:textId="77777777" w:rsidR="00CD1F07" w:rsidRDefault="00000000">
      <w:pPr>
        <w:pStyle w:val="ListParagraph"/>
        <w:numPr>
          <w:ilvl w:val="0"/>
          <w:numId w:val="3"/>
        </w:numPr>
        <w:spacing w:before="40" w:after="40"/>
      </w:pPr>
      <w:r>
        <w:t>Tap to launch Buzz from Sid's window — brief wind-up animation, then the scroll begins.</w:t>
      </w:r>
    </w:p>
    <w:p w14:paraId="2F6FA1DB" w14:textId="77777777" w:rsidR="00CD1F07" w:rsidRDefault="00000000">
      <w:pPr>
        <w:pStyle w:val="ListParagraph"/>
        <w:numPr>
          <w:ilvl w:val="0"/>
          <w:numId w:val="3"/>
        </w:numPr>
        <w:spacing w:before="40" w:after="40"/>
      </w:pPr>
      <w:r>
        <w:t>Hold the screen to make Buzz fly higher; release to let him glide and descend under gravity.</w:t>
      </w:r>
    </w:p>
    <w:p w14:paraId="68A12B65" w14:textId="77777777" w:rsidR="00CD1F07" w:rsidRDefault="00000000">
      <w:pPr>
        <w:pStyle w:val="ListParagraph"/>
        <w:numPr>
          <w:ilvl w:val="0"/>
          <w:numId w:val="3"/>
        </w:numPr>
        <w:spacing w:before="40" w:after="40"/>
      </w:pPr>
      <w:r>
        <w:t>Navigate around obstacles while collecting batteries to replenish the flight meter.</w:t>
      </w:r>
    </w:p>
    <w:p w14:paraId="0A0A9D8F" w14:textId="77777777" w:rsidR="00CD1F07" w:rsidRDefault="00000000">
      <w:pPr>
        <w:pStyle w:val="ListParagraph"/>
        <w:numPr>
          <w:ilvl w:val="0"/>
          <w:numId w:val="3"/>
        </w:numPr>
        <w:spacing w:before="40" w:after="40"/>
      </w:pPr>
      <w:r>
        <w:t>Pass distance milestones (fence, garden gnome, doghouse, birdbath, flowerbed) for bonus score and progress feedback.</w:t>
      </w:r>
    </w:p>
    <w:p w14:paraId="544B1E96" w14:textId="77777777" w:rsidR="00CD1F07" w:rsidRDefault="00000000">
      <w:pPr>
        <w:pStyle w:val="ListParagraph"/>
        <w:numPr>
          <w:ilvl w:val="0"/>
          <w:numId w:val="3"/>
        </w:numPr>
        <w:spacing w:before="40" w:after="40"/>
      </w:pPr>
      <w:r>
        <w:t>Either reach Andy's window (victory) or fail (game over) → instant restart → repeat.</w:t>
      </w:r>
    </w:p>
    <w:p w14:paraId="60E13DB4" w14:textId="77777777" w:rsidR="00CD1F07" w:rsidRDefault="00CD1F07">
      <w:pPr>
        <w:spacing w:before="80"/>
      </w:pPr>
    </w:p>
    <w:p w14:paraId="3C08FABB" w14:textId="77777777" w:rsidR="00CD1F07" w:rsidRDefault="00000000">
      <w:pPr>
        <w:pStyle w:val="Heading2"/>
      </w:pPr>
      <w:r>
        <w:t>Engagement Pillars</w:t>
      </w:r>
    </w:p>
    <w:p w14:paraId="3F87B7B1" w14:textId="77777777" w:rsidR="00CD1F07" w:rsidRDefault="00000000">
      <w:pPr>
        <w:pStyle w:val="ListParagraph"/>
        <w:numPr>
          <w:ilvl w:val="0"/>
          <w:numId w:val="2"/>
        </w:numPr>
        <w:spacing w:before="40" w:after="40"/>
      </w:pPr>
      <w:r>
        <w:t xml:space="preserve">Mastery </w:t>
      </w:r>
      <w:proofErr w:type="gramStart"/>
      <w:r>
        <w:t>pull</w:t>
      </w:r>
      <w:proofErr w:type="gramEnd"/>
      <w:r>
        <w:t>: One-touch controls are simple to learn but require genuine skill to master — finding the rhythm of hold/release to thread between obstacles.</w:t>
      </w:r>
    </w:p>
    <w:p w14:paraId="549EE062" w14:textId="77777777" w:rsidR="00CD1F07" w:rsidRDefault="00000000">
      <w:pPr>
        <w:pStyle w:val="ListParagraph"/>
        <w:numPr>
          <w:ilvl w:val="0"/>
          <w:numId w:val="2"/>
        </w:numPr>
        <w:spacing w:before="40" w:after="40"/>
      </w:pPr>
      <w:r>
        <w:lastRenderedPageBreak/>
        <w:t>Progress visibility: Distance and milestone markers give players constant short-term goals within each run.</w:t>
      </w:r>
    </w:p>
    <w:p w14:paraId="6E12FCB2" w14:textId="77777777" w:rsidR="00CD1F07" w:rsidRDefault="00000000">
      <w:pPr>
        <w:pStyle w:val="ListParagraph"/>
        <w:numPr>
          <w:ilvl w:val="0"/>
          <w:numId w:val="2"/>
        </w:numPr>
        <w:spacing w:before="40" w:after="40"/>
      </w:pPr>
      <w:r>
        <w:t>Personal record competition: The personal best score creates a self-competitive loop that drives replays even without an online leaderboard.</w:t>
      </w:r>
    </w:p>
    <w:p w14:paraId="6975247C" w14:textId="77777777" w:rsidR="00CD1F07" w:rsidRDefault="00000000">
      <w:pPr>
        <w:pStyle w:val="ListParagraph"/>
        <w:numPr>
          <w:ilvl w:val="0"/>
          <w:numId w:val="2"/>
        </w:numPr>
        <w:spacing w:before="40" w:after="40"/>
      </w:pPr>
      <w:r>
        <w:t>Resource tension: The battery meter creates a secondary urgency layer — players must prioritize collection routes even while dodging.</w:t>
      </w:r>
    </w:p>
    <w:p w14:paraId="4E059192" w14:textId="77777777" w:rsidR="00CD1F07" w:rsidRDefault="00CD1F07">
      <w:pPr>
        <w:spacing w:before="120"/>
      </w:pPr>
    </w:p>
    <w:p w14:paraId="46AE76CA" w14:textId="77777777" w:rsidR="00CD1F07" w:rsidRDefault="00CD1F07">
      <w:pPr>
        <w:pBdr>
          <w:bottom w:val="single" w:sz="2" w:space="1" w:color="CCCCCC"/>
        </w:pBdr>
        <w:spacing w:before="200" w:after="200"/>
      </w:pPr>
    </w:p>
    <w:p w14:paraId="2E0FFAAD" w14:textId="77777777" w:rsidR="00CD1F07" w:rsidRDefault="00000000">
      <w:pPr>
        <w:pStyle w:val="Heading1"/>
        <w:pBdr>
          <w:bottom w:val="single" w:sz="6" w:space="1" w:color="1565C0"/>
        </w:pBdr>
      </w:pPr>
      <w:r>
        <w:t>5. Gameplay Mechanics</w:t>
      </w:r>
    </w:p>
    <w:p w14:paraId="361089C7" w14:textId="77777777" w:rsidR="00CD1F07" w:rsidRDefault="00000000">
      <w:pPr>
        <w:pStyle w:val="Heading2"/>
      </w:pPr>
      <w:r>
        <w:t>Player Controls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CD1F07" w14:paraId="64875EA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20" w:type="dxa"/>
              <w:bottom w:w="80" w:type="dxa"/>
              <w:right w:w="120" w:type="dxa"/>
            </w:tcMar>
          </w:tcPr>
          <w:p w14:paraId="33826359" w14:textId="77777777" w:rsidR="00CD1F07" w:rsidRDefault="00000000">
            <w:r>
              <w:rPr>
                <w:b/>
                <w:bCs/>
                <w:sz w:val="20"/>
                <w:szCs w:val="20"/>
              </w:rPr>
              <w:t>Input</w:t>
            </w:r>
          </w:p>
        </w:tc>
        <w:tc>
          <w:tcPr>
            <w:tcW w:w="636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20" w:type="dxa"/>
              <w:bottom w:w="80" w:type="dxa"/>
              <w:right w:w="120" w:type="dxa"/>
            </w:tcMar>
          </w:tcPr>
          <w:p w14:paraId="2C2A0ED2" w14:textId="77777777" w:rsidR="00CD1F07" w:rsidRDefault="00000000">
            <w:r>
              <w:rPr>
                <w:b/>
                <w:bCs/>
                <w:sz w:val="20"/>
                <w:szCs w:val="20"/>
              </w:rPr>
              <w:t>Action</w:t>
            </w:r>
          </w:p>
        </w:tc>
      </w:tr>
      <w:tr w:rsidR="00CD1F07" w14:paraId="55CF92B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485BF5" w14:textId="77777777" w:rsidR="00CD1F07" w:rsidRDefault="00000000">
            <w:r>
              <w:rPr>
                <w:sz w:val="20"/>
                <w:szCs w:val="20"/>
              </w:rPr>
              <w:t>Touch and hold (anywhere)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FC8D8F" w14:textId="77777777" w:rsidR="00CD1F07" w:rsidRDefault="00000000">
            <w:r>
              <w:rPr>
                <w:sz w:val="20"/>
                <w:szCs w:val="20"/>
              </w:rPr>
              <w:t>Buzz activates wings — upward thrust applied each frame held</w:t>
            </w:r>
          </w:p>
        </w:tc>
      </w:tr>
      <w:tr w:rsidR="00CD1F07" w14:paraId="5295700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3B9826" w14:textId="77777777" w:rsidR="00CD1F07" w:rsidRDefault="00000000">
            <w:r>
              <w:rPr>
                <w:sz w:val="20"/>
                <w:szCs w:val="20"/>
              </w:rPr>
              <w:t>Release hold</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48A958" w14:textId="77777777" w:rsidR="00CD1F07" w:rsidRDefault="00000000">
            <w:r>
              <w:rPr>
                <w:sz w:val="20"/>
                <w:szCs w:val="20"/>
              </w:rPr>
              <w:t>Thrust stops — gravity pulls Buzz downward at natural arc</w:t>
            </w:r>
          </w:p>
        </w:tc>
      </w:tr>
      <w:tr w:rsidR="00CD1F07" w14:paraId="6F0C20E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F6CACD" w14:textId="77777777" w:rsidR="00CD1F07" w:rsidRDefault="00000000">
            <w:r>
              <w:rPr>
                <w:sz w:val="20"/>
                <w:szCs w:val="20"/>
              </w:rPr>
              <w:t>No input (idle)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CEFEA8" w14:textId="77777777" w:rsidR="00CD1F07" w:rsidRDefault="00000000">
            <w:r>
              <w:rPr>
                <w:sz w:val="20"/>
                <w:szCs w:val="20"/>
              </w:rPr>
              <w:t>Buzz falls at increasing speed toward the ground — game over if he hits it</w:t>
            </w:r>
          </w:p>
        </w:tc>
      </w:tr>
      <w:tr w:rsidR="00CD1F07" w14:paraId="5D4CECC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568499" w14:textId="77777777" w:rsidR="00CD1F07" w:rsidRDefault="00000000">
            <w:r>
              <w:rPr>
                <w:sz w:val="20"/>
                <w:szCs w:val="20"/>
              </w:rPr>
              <w:t>First tap (launch)</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29BD37" w14:textId="77777777" w:rsidR="00CD1F07" w:rsidRDefault="00000000">
            <w:r>
              <w:rPr>
                <w:sz w:val="20"/>
                <w:szCs w:val="20"/>
              </w:rPr>
              <w:t>Begins the run from Sid's window ledge</w:t>
            </w:r>
          </w:p>
        </w:tc>
      </w:tr>
    </w:tbl>
    <w:p w14:paraId="6B255E0B" w14:textId="77777777" w:rsidR="00CD1F07" w:rsidRDefault="00CD1F07">
      <w:pPr>
        <w:spacing w:before="120"/>
      </w:pPr>
    </w:p>
    <w:p w14:paraId="1395C994" w14:textId="77777777" w:rsidR="00CD1F07" w:rsidRDefault="00000000">
      <w:pPr>
        <w:pStyle w:val="Heading2"/>
      </w:pPr>
      <w:r>
        <w:t>Flight Physics</w:t>
      </w:r>
    </w:p>
    <w:p w14:paraId="7462F6B9" w14:textId="77777777" w:rsidR="00CD1F07" w:rsidRDefault="00000000">
      <w:pPr>
        <w:spacing w:before="60" w:after="60"/>
      </w:pPr>
      <w:r>
        <w:rPr>
          <w:b/>
          <w:bCs/>
        </w:rPr>
        <w:t xml:space="preserve">Gravity: </w:t>
      </w:r>
      <w:r>
        <w:t xml:space="preserve">Constant downward acceleration applied every frame (tunable — target </w:t>
      </w:r>
      <w:proofErr w:type="gramStart"/>
      <w:r>
        <w:t>feel:</w:t>
      </w:r>
      <w:proofErr w:type="gramEnd"/>
      <w:r>
        <w:t xml:space="preserve"> slightly floaty, forgiving for kids)</w:t>
      </w:r>
    </w:p>
    <w:p w14:paraId="13A00DBF" w14:textId="77777777" w:rsidR="00CD1F07" w:rsidRDefault="00000000">
      <w:pPr>
        <w:spacing w:before="60" w:after="60"/>
      </w:pPr>
      <w:r>
        <w:rPr>
          <w:b/>
          <w:bCs/>
        </w:rPr>
        <w:t xml:space="preserve">Lift (hold): </w:t>
      </w:r>
      <w:r>
        <w:t>Fixed upward velocity set or acceleration applied while screen is held</w:t>
      </w:r>
    </w:p>
    <w:p w14:paraId="7E3C197F" w14:textId="77777777" w:rsidR="00CD1F07" w:rsidRDefault="00000000">
      <w:pPr>
        <w:spacing w:before="60" w:after="60"/>
      </w:pPr>
      <w:r>
        <w:rPr>
          <w:b/>
          <w:bCs/>
        </w:rPr>
        <w:t xml:space="preserve">Terminal velocity: </w:t>
      </w:r>
      <w:r>
        <w:t>Cap on maximum fall speed to prevent instant ground death from high altitude</w:t>
      </w:r>
    </w:p>
    <w:p w14:paraId="62AB176B" w14:textId="77777777" w:rsidR="00CD1F07" w:rsidRDefault="00000000">
      <w:pPr>
        <w:spacing w:before="60" w:after="60"/>
      </w:pPr>
      <w:r>
        <w:rPr>
          <w:b/>
          <w:bCs/>
        </w:rPr>
        <w:t xml:space="preserve">Horizontal scroll: </w:t>
      </w:r>
      <w:r>
        <w:t>World scrolls left at a fixed starting speed; speed increases gradually with distance (see Difficulty Ramp)</w:t>
      </w:r>
    </w:p>
    <w:p w14:paraId="58AE4E7E" w14:textId="77777777" w:rsidR="00CD1F07" w:rsidRDefault="00000000">
      <w:pPr>
        <w:spacing w:before="60" w:after="60"/>
      </w:pPr>
      <w:r>
        <w:rPr>
          <w:b/>
          <w:bCs/>
        </w:rPr>
        <w:t xml:space="preserve">Feel target: </w:t>
      </w:r>
      <w:r>
        <w:t>More forgiving than Flappy Bird — wider gaps, gentler physics curve. Buzz should feel heroic, not clumsy.</w:t>
      </w:r>
    </w:p>
    <w:p w14:paraId="320623D2" w14:textId="77777777" w:rsidR="00CD1F07" w:rsidRDefault="00CD1F07">
      <w:pPr>
        <w:spacing w:before="80"/>
      </w:pPr>
    </w:p>
    <w:p w14:paraId="30990648" w14:textId="77777777" w:rsidR="00CD1F07" w:rsidRDefault="00000000">
      <w:pPr>
        <w:pStyle w:val="Heading2"/>
      </w:pPr>
      <w:r>
        <w:t>Battery / Flight Meter</w:t>
      </w:r>
    </w:p>
    <w:p w14:paraId="7992CD92" w14:textId="77777777" w:rsidR="00CD1F07" w:rsidRDefault="00000000">
      <w:pPr>
        <w:spacing w:before="60" w:after="60"/>
      </w:pPr>
      <w:r>
        <w:t>Buzz's wings run on battery power. The flight meter drains continuously during play and is the primary resource to manage.</w:t>
      </w:r>
    </w:p>
    <w:tbl>
      <w:tblPr>
        <w:tblW w:w="6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82"/>
        <w:gridCol w:w="2173"/>
        <w:gridCol w:w="2045"/>
      </w:tblGrid>
      <w:tr w:rsidR="00CD1F07" w14:paraId="0244200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20" w:type="dxa"/>
              <w:bottom w:w="80" w:type="dxa"/>
              <w:right w:w="120" w:type="dxa"/>
            </w:tcMar>
          </w:tcPr>
          <w:p w14:paraId="0FE55CF1" w14:textId="77777777" w:rsidR="00CD1F07" w:rsidRDefault="00000000">
            <w:r>
              <w:rPr>
                <w:b/>
                <w:bCs/>
                <w:sz w:val="20"/>
                <w:szCs w:val="20"/>
              </w:rPr>
              <w:t>Collectible</w:t>
            </w:r>
          </w:p>
        </w:tc>
        <w:tc>
          <w:tcPr>
            <w:tcW w:w="35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20" w:type="dxa"/>
              <w:bottom w:w="80" w:type="dxa"/>
              <w:right w:w="120" w:type="dxa"/>
            </w:tcMar>
          </w:tcPr>
          <w:p w14:paraId="6D2B499D" w14:textId="77777777" w:rsidR="00CD1F07" w:rsidRDefault="00000000">
            <w:r>
              <w:rPr>
                <w:b/>
                <w:bCs/>
                <w:sz w:val="20"/>
                <w:szCs w:val="20"/>
              </w:rPr>
              <w:t>Battery Refill</w:t>
            </w:r>
          </w:p>
        </w:tc>
        <w:tc>
          <w:tcPr>
            <w:tcW w:w="35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20" w:type="dxa"/>
              <w:bottom w:w="80" w:type="dxa"/>
              <w:right w:w="120" w:type="dxa"/>
            </w:tcMar>
          </w:tcPr>
          <w:p w14:paraId="30B3F17D" w14:textId="77777777" w:rsidR="00CD1F07" w:rsidRDefault="00000000">
            <w:r>
              <w:rPr>
                <w:b/>
                <w:bCs/>
                <w:sz w:val="20"/>
                <w:szCs w:val="20"/>
              </w:rPr>
              <w:t>Visual</w:t>
            </w:r>
          </w:p>
        </w:tc>
      </w:tr>
      <w:tr w:rsidR="00CD1F07" w14:paraId="0854E42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8C86CE" w14:textId="77777777" w:rsidR="00CD1F07" w:rsidRDefault="00000000">
            <w:r>
              <w:rPr>
                <w:sz w:val="20"/>
                <w:szCs w:val="20"/>
              </w:rPr>
              <w:t>Single Battery (AA)</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1C4868" w14:textId="77777777" w:rsidR="00CD1F07" w:rsidRDefault="00000000">
            <w:r>
              <w:rPr>
                <w:sz w:val="20"/>
                <w:szCs w:val="20"/>
              </w:rPr>
              <w:t>Small refill (~15% meter)</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1297C2" w14:textId="77777777" w:rsidR="00CD1F07" w:rsidRDefault="00000000">
            <w:r>
              <w:rPr>
                <w:sz w:val="20"/>
                <w:szCs w:val="20"/>
              </w:rPr>
              <w:t>Yellow AA battery sprite, gentle glow</w:t>
            </w:r>
          </w:p>
        </w:tc>
      </w:tr>
      <w:tr w:rsidR="00CD1F07" w14:paraId="2C4083E4"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C1EE4F" w14:textId="77777777" w:rsidR="00CD1F07" w:rsidRDefault="00000000">
            <w:r>
              <w:rPr>
                <w:sz w:val="20"/>
                <w:szCs w:val="20"/>
              </w:rPr>
              <w:t>Battery Pack (2×)</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E01861" w14:textId="77777777" w:rsidR="00CD1F07" w:rsidRDefault="00000000">
            <w:r>
              <w:rPr>
                <w:sz w:val="20"/>
                <w:szCs w:val="20"/>
              </w:rPr>
              <w:t>Large refill (~35% meter)</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14063F" w14:textId="77777777" w:rsidR="00CD1F07" w:rsidRDefault="00000000">
            <w:r>
              <w:rPr>
                <w:sz w:val="20"/>
                <w:szCs w:val="20"/>
              </w:rPr>
              <w:t>Double battery sprite, stronger glow</w:t>
            </w:r>
          </w:p>
        </w:tc>
      </w:tr>
      <w:tr w:rsidR="00CD1F07" w14:paraId="71670E87"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1095F9" w14:textId="77777777" w:rsidR="00CD1F07" w:rsidRDefault="00000000">
            <w:r>
              <w:rPr>
                <w:sz w:val="20"/>
                <w:szCs w:val="20"/>
              </w:rPr>
              <w:lastRenderedPageBreak/>
              <w:t>Star Command Badge</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564AA0" w14:textId="77777777" w:rsidR="00CD1F07" w:rsidRDefault="00000000">
            <w:r>
              <w:rPr>
                <w:sz w:val="20"/>
                <w:szCs w:val="20"/>
              </w:rPr>
              <w:t>No refill — score bonus + 5s invincibility</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799572" w14:textId="77777777" w:rsidR="00CD1F07" w:rsidRDefault="00000000">
            <w:r>
              <w:rPr>
                <w:sz w:val="20"/>
                <w:szCs w:val="20"/>
              </w:rPr>
              <w:t>Gold star badge, pulsing aura</w:t>
            </w:r>
          </w:p>
        </w:tc>
      </w:tr>
    </w:tbl>
    <w:p w14:paraId="19A54243" w14:textId="77777777" w:rsidR="00CD1F07" w:rsidRDefault="00CD1F07">
      <w:pPr>
        <w:spacing w:before="80"/>
      </w:pPr>
    </w:p>
    <w:p w14:paraId="73EBC97F" w14:textId="77777777" w:rsidR="00CD1F07" w:rsidRDefault="00000000">
      <w:pPr>
        <w:spacing w:before="60" w:after="60"/>
      </w:pPr>
      <w:r>
        <w:t>Warning state: When the meter drops below 20%, the meter UI pulses red and a low-power audio cue plays (two descending beeps, Buzz's voice: "Power failing...").</w:t>
      </w:r>
    </w:p>
    <w:p w14:paraId="379E0014" w14:textId="77777777" w:rsidR="00CD1F07" w:rsidRDefault="00000000">
      <w:pPr>
        <w:spacing w:before="60" w:after="60"/>
      </w:pPr>
      <w:r>
        <w:t>Batteries are placed in arcs and paths that reward skillful flight routing. A player who navigates well should always have enough battery to continue; running out should feel like a player error, not bad luck.</w:t>
      </w:r>
    </w:p>
    <w:p w14:paraId="4375CB2B" w14:textId="77777777" w:rsidR="00CD1F07" w:rsidRDefault="00CD1F07">
      <w:pPr>
        <w:spacing w:before="80"/>
      </w:pPr>
    </w:p>
    <w:p w14:paraId="19000A8A" w14:textId="77777777" w:rsidR="00CD1F07" w:rsidRDefault="00000000">
      <w:pPr>
        <w:pStyle w:val="Heading2"/>
      </w:pPr>
      <w:r>
        <w:t>Obstacle Behaviors</w:t>
      </w:r>
    </w:p>
    <w:p w14:paraId="31A10269" w14:textId="77777777" w:rsidR="00CD1F07" w:rsidRDefault="00000000">
      <w:pPr>
        <w:spacing w:before="60" w:after="60"/>
      </w:pPr>
      <w:r>
        <w:t>All obstacles are natural backyard elements — nothing is sentient or malicious. Hitboxes are 15% smaller than visible sprite bounds for kid-friendly leniency.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88"/>
        <w:gridCol w:w="3557"/>
        <w:gridCol w:w="3715"/>
      </w:tblGrid>
      <w:tr w:rsidR="00CD1F07" w14:paraId="64AE8F2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20" w:type="dxa"/>
              <w:bottom w:w="80" w:type="dxa"/>
              <w:right w:w="120" w:type="dxa"/>
            </w:tcMar>
          </w:tcPr>
          <w:p w14:paraId="08E64B6B" w14:textId="77777777" w:rsidR="00CD1F07" w:rsidRDefault="00000000">
            <w:r>
              <w:rPr>
                <w:b/>
                <w:bCs/>
                <w:sz w:val="20"/>
                <w:szCs w:val="20"/>
              </w:rPr>
              <w:t>Obstacle</w:t>
            </w:r>
          </w:p>
        </w:tc>
        <w:tc>
          <w:tcPr>
            <w:tcW w:w="636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20" w:type="dxa"/>
              <w:bottom w:w="80" w:type="dxa"/>
              <w:right w:w="120" w:type="dxa"/>
            </w:tcMar>
          </w:tcPr>
          <w:p w14:paraId="05E7F01D" w14:textId="77777777" w:rsidR="00CD1F07" w:rsidRDefault="00000000">
            <w:r>
              <w:rPr>
                <w:b/>
                <w:bCs/>
                <w:sz w:val="20"/>
                <w:szCs w:val="20"/>
              </w:rPr>
              <w:t>Movement Pattern</w:t>
            </w:r>
          </w:p>
        </w:tc>
        <w:tc>
          <w:tcPr>
            <w:tcW w:w="636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20" w:type="dxa"/>
              <w:bottom w:w="80" w:type="dxa"/>
              <w:right w:w="120" w:type="dxa"/>
            </w:tcMar>
          </w:tcPr>
          <w:p w14:paraId="2DF32A67" w14:textId="77777777" w:rsidR="00CD1F07" w:rsidRDefault="00000000">
            <w:r>
              <w:rPr>
                <w:b/>
                <w:bCs/>
                <w:sz w:val="20"/>
                <w:szCs w:val="20"/>
              </w:rPr>
              <w:t>Hazard Type</w:t>
            </w:r>
          </w:p>
        </w:tc>
      </w:tr>
      <w:tr w:rsidR="00CD1F07" w14:paraId="1EC74CC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B6ADED" w14:textId="77777777" w:rsidR="00CD1F07" w:rsidRDefault="00000000">
            <w:r>
              <w:rPr>
                <w:sz w:val="20"/>
                <w:szCs w:val="20"/>
              </w:rPr>
              <w:t>Birds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3B2002" w14:textId="77777777" w:rsidR="00CD1F07" w:rsidRDefault="00000000">
            <w:r>
              <w:rPr>
                <w:sz w:val="20"/>
                <w:szCs w:val="20"/>
              </w:rPr>
              <w:t>Swoop diagonally across the screen in loose V-formation arcs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47CE6F" w14:textId="77777777" w:rsidR="00CD1F07" w:rsidRDefault="00000000">
            <w:r>
              <w:rPr>
                <w:sz w:val="20"/>
                <w:szCs w:val="20"/>
              </w:rPr>
              <w:t>Moving, high speed</w:t>
            </w:r>
          </w:p>
        </w:tc>
      </w:tr>
      <w:tr w:rsidR="00CD1F07" w14:paraId="6020B66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D8F03D" w14:textId="77777777" w:rsidR="00CD1F07" w:rsidRDefault="00000000">
            <w:r>
              <w:rPr>
                <w:sz w:val="20"/>
                <w:szCs w:val="20"/>
              </w:rPr>
              <w:t>Gusts of Wind</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8549B9" w14:textId="77777777" w:rsidR="00CD1F07" w:rsidRDefault="00000000">
            <w:r>
              <w:rPr>
                <w:sz w:val="20"/>
                <w:szCs w:val="20"/>
              </w:rPr>
              <w:t>Invisible push zone — visible as a swirling leaf cluster; pushes Buzz downward or sideways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6A17D2" w14:textId="77777777" w:rsidR="00CD1F07" w:rsidRDefault="00000000">
            <w:r>
              <w:rPr>
                <w:sz w:val="20"/>
                <w:szCs w:val="20"/>
              </w:rPr>
              <w:t>Environmental force</w:t>
            </w:r>
          </w:p>
        </w:tc>
      </w:tr>
      <w:tr w:rsidR="00CD1F07" w14:paraId="467E8F9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030CB2" w14:textId="77777777" w:rsidR="00CD1F07" w:rsidRDefault="00000000">
            <w:r>
              <w:rPr>
                <w:sz w:val="20"/>
                <w:szCs w:val="20"/>
              </w:rPr>
              <w:t>Tree Branches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0B0319" w14:textId="77777777" w:rsidR="00CD1F07" w:rsidRDefault="00000000">
            <w:r>
              <w:rPr>
                <w:sz w:val="20"/>
                <w:szCs w:val="20"/>
              </w:rPr>
              <w:t>Static horizontal barriers with vertical gaps of varying sizes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82A848" w14:textId="77777777" w:rsidR="00CD1F07" w:rsidRDefault="00000000">
            <w:r>
              <w:rPr>
                <w:sz w:val="20"/>
                <w:szCs w:val="20"/>
              </w:rPr>
              <w:t>Static barrier</w:t>
            </w:r>
          </w:p>
        </w:tc>
      </w:tr>
      <w:tr w:rsidR="00CD1F07" w14:paraId="3C33886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57B854" w14:textId="77777777" w:rsidR="00CD1F07" w:rsidRDefault="00000000">
            <w:r>
              <w:rPr>
                <w:sz w:val="20"/>
                <w:szCs w:val="20"/>
              </w:rPr>
              <w:t>Kites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471687" w14:textId="77777777" w:rsidR="00CD1F07" w:rsidRDefault="00000000">
            <w:r>
              <w:rPr>
                <w:sz w:val="20"/>
                <w:szCs w:val="20"/>
              </w:rPr>
              <w:t>Drift slowly in a sine-wave horizontal path with trailing string hitbox</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3812BD" w14:textId="77777777" w:rsidR="00CD1F07" w:rsidRDefault="00000000">
            <w:r>
              <w:rPr>
                <w:sz w:val="20"/>
                <w:szCs w:val="20"/>
              </w:rPr>
              <w:t>Moving + trailing hazard</w:t>
            </w:r>
          </w:p>
        </w:tc>
      </w:tr>
      <w:tr w:rsidR="00CD1F07" w14:paraId="770565B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054DB6" w14:textId="77777777" w:rsidR="00CD1F07" w:rsidRDefault="00000000">
            <w:r>
              <w:rPr>
                <w:sz w:val="20"/>
                <w:szCs w:val="20"/>
              </w:rPr>
              <w:t>Clotheslines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830B9F" w14:textId="77777777" w:rsidR="00CD1F07" w:rsidRDefault="00000000">
            <w:r>
              <w:rPr>
                <w:sz w:val="20"/>
                <w:szCs w:val="20"/>
              </w:rPr>
              <w:t>Horizontal string between two poles; laundry items hang as sub-obstacles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6197B2" w14:textId="77777777" w:rsidR="00CD1F07" w:rsidRDefault="00000000">
            <w:r>
              <w:rPr>
                <w:sz w:val="20"/>
                <w:szCs w:val="20"/>
              </w:rPr>
              <w:t>Static + hanging hitbox</w:t>
            </w:r>
          </w:p>
        </w:tc>
      </w:tr>
      <w:tr w:rsidR="00CD1F07" w14:paraId="6355A6C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1B5C5F" w14:textId="77777777" w:rsidR="00CD1F07" w:rsidRDefault="00000000">
            <w:r>
              <w:rPr>
                <w:sz w:val="20"/>
                <w:szCs w:val="20"/>
              </w:rPr>
              <w:t>Buzzing Bees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B361FC" w14:textId="77777777" w:rsidR="00CD1F07" w:rsidRDefault="00000000">
            <w:r>
              <w:rPr>
                <w:sz w:val="20"/>
                <w:szCs w:val="20"/>
              </w:rPr>
              <w:t>Fast erratic movement in a small patrol area; change direction on timer</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C2C03C" w14:textId="77777777" w:rsidR="00CD1F07" w:rsidRDefault="00000000">
            <w:r>
              <w:rPr>
                <w:sz w:val="20"/>
                <w:szCs w:val="20"/>
              </w:rPr>
              <w:t>Moving, unpredictable</w:t>
            </w:r>
          </w:p>
        </w:tc>
      </w:tr>
    </w:tbl>
    <w:p w14:paraId="67EBBFD6" w14:textId="77777777" w:rsidR="00CD1F07" w:rsidRDefault="00CD1F07">
      <w:pPr>
        <w:spacing w:before="120"/>
      </w:pPr>
    </w:p>
    <w:p w14:paraId="5A2B60A3" w14:textId="77777777" w:rsidR="00CD1F07" w:rsidRDefault="00000000">
      <w:pPr>
        <w:pStyle w:val="Heading2"/>
      </w:pPr>
      <w:r>
        <w:t>Obstacle Introduction Order (Difficulty Ramp)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CD1F07" w14:paraId="4A10AD6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20" w:type="dxa"/>
              <w:bottom w:w="80" w:type="dxa"/>
              <w:right w:w="120" w:type="dxa"/>
            </w:tcMar>
          </w:tcPr>
          <w:p w14:paraId="4D273CA2" w14:textId="77777777" w:rsidR="00CD1F07" w:rsidRDefault="00000000">
            <w:r>
              <w:rPr>
                <w:b/>
                <w:bCs/>
                <w:sz w:val="20"/>
                <w:szCs w:val="20"/>
              </w:rPr>
              <w:t>Distance</w:t>
            </w:r>
          </w:p>
        </w:tc>
        <w:tc>
          <w:tcPr>
            <w:tcW w:w="636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20" w:type="dxa"/>
              <w:bottom w:w="80" w:type="dxa"/>
              <w:right w:w="120" w:type="dxa"/>
            </w:tcMar>
          </w:tcPr>
          <w:p w14:paraId="754DF082" w14:textId="77777777" w:rsidR="00CD1F07" w:rsidRDefault="00000000">
            <w:r>
              <w:rPr>
                <w:b/>
                <w:bCs/>
                <w:sz w:val="20"/>
                <w:szCs w:val="20"/>
              </w:rPr>
              <w:t>New Element</w:t>
            </w:r>
          </w:p>
        </w:tc>
      </w:tr>
      <w:tr w:rsidR="00CD1F07" w14:paraId="061F13E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D82958" w14:textId="77777777" w:rsidR="00CD1F07" w:rsidRDefault="00000000">
            <w:r>
              <w:rPr>
                <w:sz w:val="20"/>
                <w:szCs w:val="20"/>
              </w:rPr>
              <w:t>0–50m</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B6FD46" w14:textId="77777777" w:rsidR="00CD1F07" w:rsidRDefault="00000000">
            <w:r>
              <w:rPr>
                <w:sz w:val="20"/>
                <w:szCs w:val="20"/>
              </w:rPr>
              <w:t>Tutorial zone: static branches only, wide gaps, generous battery placement</w:t>
            </w:r>
          </w:p>
        </w:tc>
      </w:tr>
      <w:tr w:rsidR="00CD1F07" w14:paraId="7364ECF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4BB54C" w14:textId="77777777" w:rsidR="00CD1F07" w:rsidRDefault="00000000">
            <w:r>
              <w:rPr>
                <w:sz w:val="20"/>
                <w:szCs w:val="20"/>
              </w:rPr>
              <w:t>50–150m</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7714C8" w14:textId="77777777" w:rsidR="00CD1F07" w:rsidRDefault="00000000">
            <w:r>
              <w:rPr>
                <w:sz w:val="20"/>
                <w:szCs w:val="20"/>
              </w:rPr>
              <w:t>Birds introduced (slow, single birds)</w:t>
            </w:r>
          </w:p>
        </w:tc>
      </w:tr>
      <w:tr w:rsidR="00CD1F07" w14:paraId="6DFBFFD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E45F76" w14:textId="77777777" w:rsidR="00CD1F07" w:rsidRDefault="00000000">
            <w:r>
              <w:rPr>
                <w:sz w:val="20"/>
                <w:szCs w:val="20"/>
              </w:rPr>
              <w:t>150–300m</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2EDDB4" w14:textId="77777777" w:rsidR="00CD1F07" w:rsidRDefault="00000000">
            <w:r>
              <w:rPr>
                <w:sz w:val="20"/>
                <w:szCs w:val="20"/>
              </w:rPr>
              <w:t>Bees introduced; wind gust zones added</w:t>
            </w:r>
          </w:p>
        </w:tc>
      </w:tr>
      <w:tr w:rsidR="00CD1F07" w14:paraId="573F206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927D1F" w14:textId="77777777" w:rsidR="00CD1F07" w:rsidRDefault="00000000">
            <w:r>
              <w:rPr>
                <w:sz w:val="20"/>
                <w:szCs w:val="20"/>
              </w:rPr>
              <w:t>300–500m</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D6F9EF" w14:textId="77777777" w:rsidR="00CD1F07" w:rsidRDefault="00000000">
            <w:r>
              <w:rPr>
                <w:sz w:val="20"/>
                <w:szCs w:val="20"/>
              </w:rPr>
              <w:t>Kites and clotheslines; bird formations (2–3 birds)</w:t>
            </w:r>
          </w:p>
        </w:tc>
      </w:tr>
      <w:tr w:rsidR="00CD1F07" w14:paraId="0D3ECBF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CB4D23" w14:textId="77777777" w:rsidR="00CD1F07" w:rsidRDefault="00000000">
            <w:r>
              <w:rPr>
                <w:sz w:val="20"/>
                <w:szCs w:val="20"/>
              </w:rPr>
              <w:t>500m+</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5B0E42" w14:textId="77777777" w:rsidR="00CD1F07" w:rsidRDefault="00000000">
            <w:r>
              <w:rPr>
                <w:sz w:val="20"/>
                <w:szCs w:val="20"/>
              </w:rPr>
              <w:t>All obstacle types active; scroll speed at 75% of max; battery spacing increases</w:t>
            </w:r>
          </w:p>
        </w:tc>
      </w:tr>
      <w:tr w:rsidR="00CD1F07" w14:paraId="34D8C16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22F82D" w14:textId="77777777" w:rsidR="00CD1F07" w:rsidRDefault="00000000">
            <w:r>
              <w:rPr>
                <w:sz w:val="20"/>
                <w:szCs w:val="20"/>
              </w:rPr>
              <w:t>Andy's window</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97BA75" w14:textId="77777777" w:rsidR="00CD1F07" w:rsidRDefault="00000000">
            <w:r>
              <w:rPr>
                <w:sz w:val="20"/>
                <w:szCs w:val="20"/>
              </w:rPr>
              <w:t>Fixed endpoint — no new obstacles in final 20m; clear path to the window</w:t>
            </w:r>
          </w:p>
        </w:tc>
      </w:tr>
    </w:tbl>
    <w:p w14:paraId="7A7FFD95" w14:textId="77777777" w:rsidR="00CD1F07" w:rsidRDefault="00CD1F07">
      <w:pPr>
        <w:spacing w:before="120"/>
      </w:pPr>
    </w:p>
    <w:p w14:paraId="1B3023D2" w14:textId="77777777" w:rsidR="00CD1F07" w:rsidRDefault="00000000">
      <w:pPr>
        <w:pStyle w:val="Heading2"/>
      </w:pPr>
      <w:r>
        <w:t>Scoring System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CD1F07" w14:paraId="3CF3F44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20" w:type="dxa"/>
              <w:bottom w:w="80" w:type="dxa"/>
              <w:right w:w="120" w:type="dxa"/>
            </w:tcMar>
          </w:tcPr>
          <w:p w14:paraId="20DAF38D" w14:textId="77777777" w:rsidR="00CD1F07" w:rsidRDefault="00000000">
            <w:r>
              <w:rPr>
                <w:b/>
                <w:bCs/>
                <w:sz w:val="20"/>
                <w:szCs w:val="20"/>
              </w:rPr>
              <w:t>Score Source</w:t>
            </w:r>
          </w:p>
        </w:tc>
        <w:tc>
          <w:tcPr>
            <w:tcW w:w="636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20" w:type="dxa"/>
              <w:bottom w:w="80" w:type="dxa"/>
              <w:right w:w="120" w:type="dxa"/>
            </w:tcMar>
          </w:tcPr>
          <w:p w14:paraId="0ABE2DE9" w14:textId="77777777" w:rsidR="00CD1F07" w:rsidRDefault="00000000">
            <w:r>
              <w:rPr>
                <w:b/>
                <w:bCs/>
                <w:sz w:val="20"/>
                <w:szCs w:val="20"/>
              </w:rPr>
              <w:t>Points</w:t>
            </w:r>
          </w:p>
        </w:tc>
      </w:tr>
      <w:tr w:rsidR="00CD1F07" w14:paraId="453A5F9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EEF6D8" w14:textId="77777777" w:rsidR="00CD1F07" w:rsidRDefault="00000000">
            <w:r>
              <w:rPr>
                <w:sz w:val="20"/>
                <w:szCs w:val="20"/>
              </w:rPr>
              <w:t>Distance traveled</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80BF5E" w14:textId="77777777" w:rsidR="00CD1F07" w:rsidRDefault="00000000">
            <w:r>
              <w:rPr>
                <w:sz w:val="20"/>
                <w:szCs w:val="20"/>
              </w:rPr>
              <w:t>10 pts per meter</w:t>
            </w:r>
          </w:p>
        </w:tc>
      </w:tr>
      <w:tr w:rsidR="00CD1F07" w14:paraId="1C088E8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716FEE" w14:textId="77777777" w:rsidR="00CD1F07" w:rsidRDefault="00000000">
            <w:r>
              <w:rPr>
                <w:sz w:val="20"/>
                <w:szCs w:val="20"/>
              </w:rPr>
              <w:t>Single battery collected</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DFDC04" w14:textId="77777777" w:rsidR="00CD1F07" w:rsidRDefault="00000000">
            <w:r>
              <w:rPr>
                <w:sz w:val="20"/>
                <w:szCs w:val="20"/>
              </w:rPr>
              <w:t>50 pts</w:t>
            </w:r>
          </w:p>
        </w:tc>
      </w:tr>
      <w:tr w:rsidR="00CD1F07" w14:paraId="07AE79B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4F8085" w14:textId="77777777" w:rsidR="00CD1F07" w:rsidRDefault="00000000">
            <w:r>
              <w:rPr>
                <w:sz w:val="20"/>
                <w:szCs w:val="20"/>
              </w:rPr>
              <w:t>Battery pack collected</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0234BF" w14:textId="77777777" w:rsidR="00CD1F07" w:rsidRDefault="00000000">
            <w:r>
              <w:rPr>
                <w:sz w:val="20"/>
                <w:szCs w:val="20"/>
              </w:rPr>
              <w:t>150 pts</w:t>
            </w:r>
          </w:p>
        </w:tc>
      </w:tr>
      <w:tr w:rsidR="00CD1F07" w14:paraId="17C5D4A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7F9AAC" w14:textId="77777777" w:rsidR="00CD1F07" w:rsidRDefault="00000000">
            <w:r>
              <w:rPr>
                <w:sz w:val="20"/>
                <w:szCs w:val="20"/>
              </w:rPr>
              <w:t>Star Command Badge collected</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5D9FBB" w14:textId="77777777" w:rsidR="00CD1F07" w:rsidRDefault="00000000">
            <w:r>
              <w:rPr>
                <w:sz w:val="20"/>
                <w:szCs w:val="20"/>
              </w:rPr>
              <w:t>500 pts + 2× score multiplier for 5 seconds</w:t>
            </w:r>
          </w:p>
        </w:tc>
      </w:tr>
      <w:tr w:rsidR="00CD1F07" w14:paraId="28352A6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7CC18C" w14:textId="77777777" w:rsidR="00CD1F07" w:rsidRDefault="00000000">
            <w:r>
              <w:rPr>
                <w:sz w:val="20"/>
                <w:szCs w:val="20"/>
              </w:rPr>
              <w:t>Milestone passed</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19E364" w14:textId="77777777" w:rsidR="00CD1F07" w:rsidRDefault="00000000">
            <w:r>
              <w:rPr>
                <w:sz w:val="20"/>
                <w:szCs w:val="20"/>
              </w:rPr>
              <w:t>250 pts bonus</w:t>
            </w:r>
          </w:p>
        </w:tc>
      </w:tr>
      <w:tr w:rsidR="00CD1F07" w14:paraId="67A0F75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A8784E" w14:textId="77777777" w:rsidR="00CD1F07" w:rsidRDefault="00000000">
            <w:r>
              <w:rPr>
                <w:sz w:val="20"/>
                <w:szCs w:val="20"/>
              </w:rPr>
              <w:t>Reaching Andy's window</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1BF55E" w14:textId="77777777" w:rsidR="00CD1F07" w:rsidRDefault="00000000">
            <w:r>
              <w:rPr>
                <w:sz w:val="20"/>
                <w:szCs w:val="20"/>
              </w:rPr>
              <w:t>2,000 pts bonus</w:t>
            </w:r>
          </w:p>
        </w:tc>
      </w:tr>
    </w:tbl>
    <w:p w14:paraId="253E4097" w14:textId="77777777" w:rsidR="00CD1F07" w:rsidRDefault="00CD1F07">
      <w:pPr>
        <w:spacing w:before="120"/>
      </w:pPr>
    </w:p>
    <w:p w14:paraId="6040B539" w14:textId="77777777" w:rsidR="00CD1F07" w:rsidRDefault="00CD1F07">
      <w:pPr>
        <w:pBdr>
          <w:bottom w:val="single" w:sz="2" w:space="1" w:color="CCCCCC"/>
        </w:pBdr>
        <w:spacing w:before="200" w:after="200"/>
      </w:pPr>
    </w:p>
    <w:p w14:paraId="2D7539C7" w14:textId="77777777" w:rsidR="00CD1F07" w:rsidRDefault="00000000">
      <w:pPr>
        <w:pStyle w:val="Heading1"/>
        <w:pBdr>
          <w:bottom w:val="single" w:sz="6" w:space="1" w:color="1565C0"/>
        </w:pBdr>
      </w:pPr>
      <w:r>
        <w:t>6. Environments &amp; Level Design</w:t>
      </w:r>
    </w:p>
    <w:p w14:paraId="05365A9E" w14:textId="77777777" w:rsidR="00CD1F07" w:rsidRDefault="00000000">
      <w:pPr>
        <w:pStyle w:val="Heading2"/>
      </w:pPr>
      <w:r>
        <w:t>Setting Overview</w:t>
      </w:r>
    </w:p>
    <w:p w14:paraId="113F1247" w14:textId="77777777" w:rsidR="00CD1F07" w:rsidRDefault="00000000">
      <w:pPr>
        <w:spacing w:before="60" w:after="60"/>
      </w:pPr>
      <w:r>
        <w:t xml:space="preserve">The entire game takes place in a single continuous horizontal scroll — the backyard between Sid's house and Andy's house on a bright suburban afternoon. The world is divided into visual zones that </w:t>
      </w:r>
      <w:proofErr w:type="gramStart"/>
      <w:r>
        <w:t>blend together</w:t>
      </w:r>
      <w:proofErr w:type="gramEnd"/>
      <w:r>
        <w:t xml:space="preserve"> as the player progresses, each with distinct background elements while maintaining the same hazard gameplay layer.</w:t>
      </w:r>
    </w:p>
    <w:p w14:paraId="3BACEE15" w14:textId="77777777" w:rsidR="00CD1F07" w:rsidRDefault="00CD1F07">
      <w:pPr>
        <w:spacing w:before="80"/>
      </w:pPr>
    </w:p>
    <w:p w14:paraId="74366F9F" w14:textId="77777777" w:rsidR="00CD1F07" w:rsidRDefault="00000000">
      <w:pPr>
        <w:pStyle w:val="Heading2"/>
      </w:pPr>
      <w:r>
        <w:t>Zone 1: Sid's Side — The Launch Zone (0–100m)</w:t>
      </w:r>
    </w:p>
    <w:p w14:paraId="6765185A" w14:textId="77777777" w:rsidR="00CD1F07" w:rsidRDefault="00000000">
      <w:pPr>
        <w:spacing w:before="60" w:after="60"/>
      </w:pPr>
      <w:r>
        <w:t xml:space="preserve">Visual Description: Sid's house exterior — chipped paint, broken toys scattered on the wooden deck, a cracked </w:t>
      </w:r>
      <w:proofErr w:type="gramStart"/>
      <w:r>
        <w:t>flower pot</w:t>
      </w:r>
      <w:proofErr w:type="gramEnd"/>
      <w:r>
        <w:t>. The sky is a warm blue. Buzz launches from the bedroom window ledge.</w:t>
      </w:r>
    </w:p>
    <w:p w14:paraId="2C641C9F" w14:textId="77777777" w:rsidR="00CD1F07" w:rsidRDefault="00000000">
      <w:pPr>
        <w:spacing w:before="60" w:after="60"/>
      </w:pPr>
      <w:r>
        <w:t>Art Direction: Slightly cluttered, mildly ominous but not scary. Dark window frames. A skull sticker on the wall. Contrast with the bright open sky Buzz flies into.</w:t>
      </w:r>
    </w:p>
    <w:p w14:paraId="17AAD722" w14:textId="77777777" w:rsidR="00CD1F07" w:rsidRDefault="00000000">
      <w:pPr>
        <w:pStyle w:val="ListParagraph"/>
        <w:numPr>
          <w:ilvl w:val="0"/>
          <w:numId w:val="2"/>
        </w:numPr>
        <w:spacing w:before="40" w:after="40"/>
      </w:pPr>
      <w:r>
        <w:t>Background props: Sid's window, cracked drainpipe, broken rocking chair, dead potted plant</w:t>
      </w:r>
    </w:p>
    <w:p w14:paraId="100BDEE3" w14:textId="77777777" w:rsidR="00CD1F07" w:rsidRDefault="00000000">
      <w:pPr>
        <w:pStyle w:val="ListParagraph"/>
        <w:numPr>
          <w:ilvl w:val="0"/>
          <w:numId w:val="2"/>
        </w:numPr>
        <w:spacing w:before="40" w:after="40"/>
      </w:pPr>
      <w:r>
        <w:t>Hazards: Static branches from a scraggly tree near the house</w:t>
      </w:r>
    </w:p>
    <w:p w14:paraId="32727266" w14:textId="77777777" w:rsidR="00CD1F07" w:rsidRDefault="00000000">
      <w:pPr>
        <w:pStyle w:val="ListParagraph"/>
        <w:numPr>
          <w:ilvl w:val="0"/>
          <w:numId w:val="2"/>
        </w:numPr>
        <w:spacing w:before="40" w:after="40"/>
      </w:pPr>
      <w:r>
        <w:t>Batteries: Generous — 3–4 visible within easy reach in the first 50m</w:t>
      </w:r>
    </w:p>
    <w:p w14:paraId="6B9B74EA" w14:textId="77777777" w:rsidR="00CD1F07" w:rsidRDefault="00000000">
      <w:pPr>
        <w:spacing w:before="60" w:after="60"/>
      </w:pPr>
      <w:r>
        <w:rPr>
          <w:b/>
          <w:bCs/>
          <w:color w:val="B71C1C"/>
          <w:sz w:val="20"/>
          <w:szCs w:val="20"/>
        </w:rPr>
        <w:t xml:space="preserve">⚑ Inferred — confirm with game director: </w:t>
      </w:r>
      <w:r>
        <w:rPr>
          <w:i/>
          <w:iCs/>
          <w:color w:val="B71C1C"/>
          <w:sz w:val="20"/>
          <w:szCs w:val="20"/>
        </w:rPr>
        <w:t>An optional short tutorial prompt appears here ('Hold to fly up, release to glide') fading out by 30m.</w:t>
      </w:r>
    </w:p>
    <w:p w14:paraId="45E1283F" w14:textId="77777777" w:rsidR="00CD1F07" w:rsidRDefault="00CD1F07">
      <w:pPr>
        <w:spacing w:before="80"/>
      </w:pPr>
    </w:p>
    <w:p w14:paraId="69D1E0A9" w14:textId="77777777" w:rsidR="00CD1F07" w:rsidRDefault="00000000">
      <w:pPr>
        <w:pStyle w:val="Heading2"/>
      </w:pPr>
      <w:r>
        <w:t>Zone 2: The Open Yard (100–400m)</w:t>
      </w:r>
    </w:p>
    <w:p w14:paraId="33A4A330" w14:textId="77777777" w:rsidR="00CD1F07" w:rsidRDefault="00000000">
      <w:pPr>
        <w:spacing w:before="60" w:after="60"/>
      </w:pPr>
      <w:r>
        <w:t>Visual Description: Open green lawn under afternoon sun. Laundry line stretches between two wooden poles. Flower beds line the fence. A large oak tree dominates the mid-background.</w:t>
      </w:r>
    </w:p>
    <w:p w14:paraId="4E154293" w14:textId="77777777" w:rsidR="00CD1F07" w:rsidRDefault="00000000">
      <w:pPr>
        <w:spacing w:before="60" w:after="60"/>
      </w:pPr>
      <w:r>
        <w:lastRenderedPageBreak/>
        <w:t>Art Direction: Bright, warm, quintessentially suburban. 3–4 parallax background layers: sky with drifting clouds, far fence line, mid-ground flower beds and lawn, near-ground grass texture.</w:t>
      </w:r>
    </w:p>
    <w:p w14:paraId="20A7EEF3" w14:textId="77777777" w:rsidR="00CD1F07" w:rsidRDefault="00000000">
      <w:pPr>
        <w:pStyle w:val="ListParagraph"/>
        <w:numPr>
          <w:ilvl w:val="0"/>
          <w:numId w:val="2"/>
        </w:numPr>
        <w:spacing w:before="40" w:after="40"/>
      </w:pPr>
      <w:r>
        <w:t>Background props: Lawn, flower beds, white picket fence section, oak tree (</w:t>
      </w:r>
      <w:proofErr w:type="spellStart"/>
      <w:r>
        <w:t>bg</w:t>
      </w:r>
      <w:proofErr w:type="spellEnd"/>
      <w:r>
        <w:t>), lawn gnome, birdbath</w:t>
      </w:r>
    </w:p>
    <w:p w14:paraId="6586A92E" w14:textId="77777777" w:rsidR="00CD1F07" w:rsidRDefault="00000000">
      <w:pPr>
        <w:pStyle w:val="ListParagraph"/>
        <w:numPr>
          <w:ilvl w:val="0"/>
          <w:numId w:val="2"/>
        </w:numPr>
        <w:spacing w:before="40" w:after="40"/>
      </w:pPr>
      <w:r>
        <w:t>Hazards: Birds, bees, clothesline, wind gusts, tree branches</w:t>
      </w:r>
    </w:p>
    <w:p w14:paraId="7A153FCB" w14:textId="77777777" w:rsidR="00CD1F07" w:rsidRDefault="00000000">
      <w:pPr>
        <w:pStyle w:val="ListParagraph"/>
        <w:numPr>
          <w:ilvl w:val="0"/>
          <w:numId w:val="2"/>
        </w:numPr>
        <w:spacing w:before="40" w:after="40"/>
      </w:pPr>
      <w:r>
        <w:t>Milestones: Fence (150m), Garden Gnome (250m), Birdbath (350m)</w:t>
      </w:r>
    </w:p>
    <w:p w14:paraId="1C3D5924" w14:textId="77777777" w:rsidR="00CD1F07" w:rsidRDefault="00CD1F07">
      <w:pPr>
        <w:spacing w:before="80"/>
      </w:pPr>
    </w:p>
    <w:p w14:paraId="7891806F" w14:textId="77777777" w:rsidR="00CD1F07" w:rsidRDefault="00000000">
      <w:pPr>
        <w:pStyle w:val="Heading2"/>
      </w:pPr>
      <w:r>
        <w:t>Zone 3: The Garden &amp; Doghouse (400–650m)</w:t>
      </w:r>
    </w:p>
    <w:p w14:paraId="00F911AC" w14:textId="77777777" w:rsidR="00CD1F07" w:rsidRDefault="00000000">
      <w:pPr>
        <w:spacing w:before="60" w:after="60"/>
      </w:pPr>
      <w:r>
        <w:t>Visual Description: Wilder, denser section. A vegetable garden with tall sunflowers. A dog kennel (dog asleep — not a hazard). Kites tangled in tree branches overhead.</w:t>
      </w:r>
    </w:p>
    <w:p w14:paraId="6E27A3D0" w14:textId="77777777" w:rsidR="00CD1F07" w:rsidRDefault="00000000">
      <w:pPr>
        <w:spacing w:before="60" w:after="60"/>
      </w:pPr>
      <w:r>
        <w:t>Art Direction: Slightly more complex obstacle silhouettes. Warm golden late-afternoon light starting to creep in. Longer shadows.</w:t>
      </w:r>
    </w:p>
    <w:p w14:paraId="01C4427A" w14:textId="77777777" w:rsidR="00CD1F07" w:rsidRDefault="00000000">
      <w:pPr>
        <w:pStyle w:val="ListParagraph"/>
        <w:numPr>
          <w:ilvl w:val="0"/>
          <w:numId w:val="2"/>
        </w:numPr>
        <w:spacing w:before="40" w:after="40"/>
      </w:pPr>
      <w:r>
        <w:t>Background props: Sunflower stalks, tomato cages, doghouse with sleeping dog, garden hose coiled near tap</w:t>
      </w:r>
    </w:p>
    <w:p w14:paraId="6136EE27" w14:textId="77777777" w:rsidR="00CD1F07" w:rsidRDefault="00000000">
      <w:pPr>
        <w:pStyle w:val="ListParagraph"/>
        <w:numPr>
          <w:ilvl w:val="0"/>
          <w:numId w:val="2"/>
        </w:numPr>
        <w:spacing w:before="40" w:after="40"/>
      </w:pPr>
      <w:r>
        <w:t>Hazards: All types; kites and clotheslines predominant; bee density increases</w:t>
      </w:r>
    </w:p>
    <w:p w14:paraId="135B31FA" w14:textId="77777777" w:rsidR="00CD1F07" w:rsidRDefault="00000000">
      <w:pPr>
        <w:pStyle w:val="ListParagraph"/>
        <w:numPr>
          <w:ilvl w:val="0"/>
          <w:numId w:val="2"/>
        </w:numPr>
        <w:spacing w:before="40" w:after="40"/>
      </w:pPr>
      <w:r>
        <w:t>Milestones: Doghouse (450m), Sunflower Patch (575m)</w:t>
      </w:r>
    </w:p>
    <w:p w14:paraId="2C990C34" w14:textId="77777777" w:rsidR="00CD1F07" w:rsidRDefault="00CD1F07">
      <w:pPr>
        <w:spacing w:before="80"/>
      </w:pPr>
    </w:p>
    <w:p w14:paraId="0675EC34" w14:textId="77777777" w:rsidR="00CD1F07" w:rsidRDefault="00000000">
      <w:pPr>
        <w:pStyle w:val="Heading2"/>
      </w:pPr>
      <w:r>
        <w:t>Zone 4: Andy's Approach (650m–Andy's Window)</w:t>
      </w:r>
    </w:p>
    <w:p w14:paraId="74F33B0A" w14:textId="77777777" w:rsidR="00CD1F07" w:rsidRDefault="00000000">
      <w:pPr>
        <w:spacing w:before="60" w:after="60"/>
      </w:pPr>
      <w:r>
        <w:t>Visual Description: Andy's house comes into full view. Warm golden light from the upstairs window. Woody can be seen as a small silhouette waving from the window. The final stretch.</w:t>
      </w:r>
    </w:p>
    <w:p w14:paraId="322CD8A8" w14:textId="77777777" w:rsidR="00CD1F07" w:rsidRDefault="00000000">
      <w:pPr>
        <w:spacing w:before="60" w:after="60"/>
      </w:pPr>
      <w:r>
        <w:t>Art Direction: The color temperature warms significantly — amber and gold tones. The scene feels safe and inviting compared to the yard. Obstacle density drops in the final 20m to give a clear run at the window.</w:t>
      </w:r>
    </w:p>
    <w:p w14:paraId="7D807FC4" w14:textId="77777777" w:rsidR="00CD1F07" w:rsidRDefault="00000000">
      <w:pPr>
        <w:pStyle w:val="ListParagraph"/>
        <w:numPr>
          <w:ilvl w:val="0"/>
          <w:numId w:val="2"/>
        </w:numPr>
        <w:spacing w:before="40" w:after="40"/>
      </w:pPr>
      <w:r>
        <w:t>Background props: Andy's house exterior, flower boxes, a climbing rose on the wall, the glowing window</w:t>
      </w:r>
    </w:p>
    <w:p w14:paraId="45B28122" w14:textId="77777777" w:rsidR="00CD1F07" w:rsidRDefault="00000000">
      <w:pPr>
        <w:pStyle w:val="ListParagraph"/>
        <w:numPr>
          <w:ilvl w:val="0"/>
          <w:numId w:val="2"/>
        </w:numPr>
        <w:spacing w:before="40" w:after="40"/>
      </w:pPr>
      <w:r>
        <w:t>Hazards: Light — one or two final birds as a last challenge, then clear</w:t>
      </w:r>
    </w:p>
    <w:p w14:paraId="6C10C3A6" w14:textId="77777777" w:rsidR="00CD1F07" w:rsidRDefault="00000000">
      <w:pPr>
        <w:pStyle w:val="ListParagraph"/>
        <w:numPr>
          <w:ilvl w:val="0"/>
          <w:numId w:val="2"/>
        </w:numPr>
        <w:spacing w:before="40" w:after="40"/>
      </w:pPr>
      <w:r>
        <w:t>Milestone: Andy's Window (end)</w:t>
      </w:r>
    </w:p>
    <w:p w14:paraId="5A2EB063" w14:textId="77777777" w:rsidR="00CD1F07" w:rsidRDefault="00CD1F07">
      <w:pPr>
        <w:spacing w:before="120"/>
      </w:pPr>
    </w:p>
    <w:p w14:paraId="4C31B42F" w14:textId="77777777" w:rsidR="00CD1F07" w:rsidRDefault="00CD1F07">
      <w:pPr>
        <w:pBdr>
          <w:bottom w:val="single" w:sz="2" w:space="1" w:color="CCCCCC"/>
        </w:pBdr>
        <w:spacing w:before="200" w:after="200"/>
      </w:pPr>
    </w:p>
    <w:p w14:paraId="29DA5055" w14:textId="77777777" w:rsidR="00CD1F07" w:rsidRDefault="00000000">
      <w:pPr>
        <w:pStyle w:val="Heading1"/>
        <w:pBdr>
          <w:bottom w:val="single" w:sz="6" w:space="1" w:color="1565C0"/>
        </w:pBdr>
      </w:pPr>
      <w:r>
        <w:t>7. Characters</w:t>
      </w:r>
    </w:p>
    <w:p w14:paraId="37489DE1" w14:textId="77777777" w:rsidR="00CD1F07" w:rsidRDefault="00000000">
      <w:pPr>
        <w:pStyle w:val="Heading2"/>
      </w:pPr>
      <w:r>
        <w:t>Playable Character: Buzz Lightyear</w:t>
      </w:r>
    </w:p>
    <w:p w14:paraId="77DD81C6" w14:textId="77777777" w:rsidR="00CD1F07" w:rsidRDefault="00000000">
      <w:pPr>
        <w:spacing w:before="60" w:after="60"/>
      </w:pPr>
      <w:r>
        <w:t>Description: The iconic Space Ranger in his white, purple, and green suit. In flight, his wings are extended — translucent green panels. Expression: determined and heroic.</w:t>
      </w:r>
    </w:p>
    <w:p w14:paraId="07C87C40" w14:textId="77777777" w:rsidR="00CD1F07" w:rsidRDefault="00000000">
      <w:pPr>
        <w:spacing w:before="60" w:after="60"/>
      </w:pPr>
      <w:r>
        <w:t>Art Notes: Design must be consistent with the Toy Story film visual style. Bold outlines, rounded forms appropriate for the kid audience. Flight pose should feel dynamic — slight forward lean, wings angled.</w:t>
      </w:r>
    </w:p>
    <w:p w14:paraId="31534558" w14:textId="77777777" w:rsidR="00CD1F07" w:rsidRDefault="00000000">
      <w:pPr>
        <w:spacing w:before="160" w:after="60"/>
      </w:pPr>
      <w:r>
        <w:rPr>
          <w:b/>
          <w:bCs/>
          <w:color w:val="616161"/>
          <w:sz w:val="24"/>
          <w:szCs w:val="24"/>
        </w:rPr>
        <w:t>Required Animations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CD1F07" w14:paraId="1EB48E3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20" w:type="dxa"/>
              <w:bottom w:w="80" w:type="dxa"/>
              <w:right w:w="120" w:type="dxa"/>
            </w:tcMar>
          </w:tcPr>
          <w:p w14:paraId="62980D3E" w14:textId="77777777" w:rsidR="00CD1F07" w:rsidRDefault="00000000">
            <w:r>
              <w:rPr>
                <w:b/>
                <w:bCs/>
                <w:sz w:val="20"/>
                <w:szCs w:val="20"/>
              </w:rPr>
              <w:t>Animation</w:t>
            </w:r>
          </w:p>
        </w:tc>
        <w:tc>
          <w:tcPr>
            <w:tcW w:w="636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20" w:type="dxa"/>
              <w:bottom w:w="80" w:type="dxa"/>
              <w:right w:w="120" w:type="dxa"/>
            </w:tcMar>
          </w:tcPr>
          <w:p w14:paraId="7E410047" w14:textId="77777777" w:rsidR="00CD1F07" w:rsidRDefault="00000000">
            <w:r>
              <w:rPr>
                <w:b/>
                <w:bCs/>
                <w:sz w:val="20"/>
                <w:szCs w:val="20"/>
              </w:rPr>
              <w:t>Description</w:t>
            </w:r>
          </w:p>
        </w:tc>
      </w:tr>
      <w:tr w:rsidR="00CD1F07" w14:paraId="6F417C9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BFC4F2" w14:textId="77777777" w:rsidR="00CD1F07" w:rsidRDefault="00000000">
            <w:r>
              <w:rPr>
                <w:sz w:val="20"/>
                <w:szCs w:val="20"/>
              </w:rPr>
              <w:lastRenderedPageBreak/>
              <w:t>Idle Glide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F334E8" w14:textId="77777777" w:rsidR="00CD1F07" w:rsidRDefault="00000000">
            <w:r>
              <w:rPr>
                <w:sz w:val="20"/>
                <w:szCs w:val="20"/>
              </w:rPr>
              <w:t>Gentle downward drift, wings extended, slight cape flutter — used when no input</w:t>
            </w:r>
          </w:p>
        </w:tc>
      </w:tr>
      <w:tr w:rsidR="00CD1F07" w14:paraId="6F9ACF3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54FA81" w14:textId="77777777" w:rsidR="00CD1F07" w:rsidRDefault="00000000">
            <w:r>
              <w:rPr>
                <w:sz w:val="20"/>
                <w:szCs w:val="20"/>
              </w:rPr>
              <w:t>Thrust Up</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1AFE4E" w14:textId="77777777" w:rsidR="00CD1F07" w:rsidRDefault="00000000">
            <w:r>
              <w:rPr>
                <w:sz w:val="20"/>
                <w:szCs w:val="20"/>
              </w:rPr>
              <w:t>Wings pump/flap, Buzz tilts slightly upward — used while screen is held</w:t>
            </w:r>
          </w:p>
        </w:tc>
      </w:tr>
      <w:tr w:rsidR="00CD1F07" w14:paraId="7D1041B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0BC1B4" w14:textId="77777777" w:rsidR="00CD1F07" w:rsidRDefault="00000000">
            <w:r>
              <w:rPr>
                <w:sz w:val="20"/>
                <w:szCs w:val="20"/>
              </w:rPr>
              <w:t>Hard Dive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12D8B3" w14:textId="77777777" w:rsidR="00CD1F07" w:rsidRDefault="00000000">
            <w:r>
              <w:rPr>
                <w:sz w:val="20"/>
                <w:szCs w:val="20"/>
              </w:rPr>
              <w:t>Buzz tilts steeply downward at terminal velocity — used at max fall speed</w:t>
            </w:r>
          </w:p>
        </w:tc>
      </w:tr>
      <w:tr w:rsidR="00CD1F07" w14:paraId="250CE1F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B5D887" w14:textId="77777777" w:rsidR="00CD1F07" w:rsidRDefault="00000000">
            <w:r>
              <w:rPr>
                <w:sz w:val="20"/>
                <w:szCs w:val="20"/>
              </w:rPr>
              <w:t>Battery Pickup</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40A529" w14:textId="77777777" w:rsidR="00CD1F07" w:rsidRDefault="00000000">
            <w:r>
              <w:rPr>
                <w:sz w:val="20"/>
                <w:szCs w:val="20"/>
              </w:rPr>
              <w:t>Brief glow pulse around Buzz, wing flicker — 0.3s, loops back to glide</w:t>
            </w:r>
          </w:p>
        </w:tc>
      </w:tr>
      <w:tr w:rsidR="00CD1F07" w14:paraId="33D3250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44E8C3" w14:textId="77777777" w:rsidR="00CD1F07" w:rsidRDefault="00000000">
            <w:r>
              <w:rPr>
                <w:sz w:val="20"/>
                <w:szCs w:val="20"/>
              </w:rPr>
              <w:t>Badge Pickup</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A2779A" w14:textId="77777777" w:rsidR="00CD1F07" w:rsidRDefault="00000000">
            <w:r>
              <w:rPr>
                <w:sz w:val="20"/>
                <w:szCs w:val="20"/>
              </w:rPr>
              <w:t>Star Command badge flashes, golden sparkle burst around Buzz — 0.5s</w:t>
            </w:r>
          </w:p>
        </w:tc>
      </w:tr>
      <w:tr w:rsidR="00CD1F07" w14:paraId="35ED656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40BF28" w14:textId="77777777" w:rsidR="00CD1F07" w:rsidRDefault="00000000">
            <w:r>
              <w:rPr>
                <w:sz w:val="20"/>
                <w:szCs w:val="20"/>
              </w:rPr>
              <w:t>Invincibility</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F24928" w14:textId="77777777" w:rsidR="00CD1F07" w:rsidRDefault="00000000">
            <w:r>
              <w:rPr>
                <w:sz w:val="20"/>
                <w:szCs w:val="20"/>
              </w:rPr>
              <w:t>Buzz glows gold, slight outline pulse — loops for 5s duration</w:t>
            </w:r>
          </w:p>
        </w:tc>
      </w:tr>
      <w:tr w:rsidR="00CD1F07" w14:paraId="1EF4CC2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576958" w14:textId="77777777" w:rsidR="00CD1F07" w:rsidRDefault="00000000">
            <w:r>
              <w:rPr>
                <w:sz w:val="20"/>
                <w:szCs w:val="20"/>
              </w:rPr>
              <w:t>Hit / Death</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7141C5" w14:textId="77777777" w:rsidR="00CD1F07" w:rsidRDefault="00000000">
            <w:r>
              <w:rPr>
                <w:sz w:val="20"/>
                <w:szCs w:val="20"/>
              </w:rPr>
              <w:t>Buzz spins, wings retract, cartoon fall with swirling stars — 1s then freeze</w:t>
            </w:r>
          </w:p>
        </w:tc>
      </w:tr>
      <w:tr w:rsidR="00CD1F07" w14:paraId="73E5A70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48C6BD" w14:textId="77777777" w:rsidR="00CD1F07" w:rsidRDefault="00000000">
            <w:r>
              <w:rPr>
                <w:sz w:val="20"/>
                <w:szCs w:val="20"/>
              </w:rPr>
              <w:t>Victory</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FD20F1" w14:textId="77777777" w:rsidR="00CD1F07" w:rsidRDefault="00000000">
            <w:r>
              <w:rPr>
                <w:sz w:val="20"/>
                <w:szCs w:val="20"/>
              </w:rPr>
              <w:t>Buzz raises fist, wings pump triumphantly as he reaches the window — 1.5s</w:t>
            </w:r>
          </w:p>
        </w:tc>
      </w:tr>
    </w:tbl>
    <w:p w14:paraId="4C466DF8" w14:textId="77777777" w:rsidR="00CD1F07" w:rsidRDefault="00CD1F07">
      <w:pPr>
        <w:spacing w:before="80"/>
      </w:pPr>
    </w:p>
    <w:p w14:paraId="44F5B19D" w14:textId="77777777" w:rsidR="00CD1F07" w:rsidRDefault="00000000">
      <w:pPr>
        <w:pStyle w:val="Heading2"/>
      </w:pPr>
      <w:r>
        <w:t>Support Character: Woody</w:t>
      </w:r>
    </w:p>
    <w:p w14:paraId="20ABAACE" w14:textId="77777777" w:rsidR="00CD1F07" w:rsidRDefault="00000000">
      <w:pPr>
        <w:spacing w:before="60" w:after="60"/>
      </w:pPr>
      <w:r>
        <w:t>Description: Woody appears only in the victory screen and as a distant silhouette in Andy's window during Zone 4. He is not a gameplay character.</w:t>
      </w:r>
    </w:p>
    <w:p w14:paraId="74C46159" w14:textId="77777777" w:rsidR="00CD1F07" w:rsidRDefault="00000000">
      <w:pPr>
        <w:spacing w:before="60" w:after="60"/>
      </w:pPr>
      <w:r>
        <w:t>Art Notes: Silhouette only during gameplay (window scene) — simple waving pose against warm backlit window. Full character art for victory cutscene.</w:t>
      </w:r>
    </w:p>
    <w:p w14:paraId="2CD77C3C" w14:textId="77777777" w:rsidR="00CD1F07" w:rsidRDefault="00000000">
      <w:pPr>
        <w:spacing w:before="160" w:after="60"/>
      </w:pPr>
      <w:r>
        <w:rPr>
          <w:b/>
          <w:bCs/>
          <w:color w:val="616161"/>
          <w:sz w:val="24"/>
          <w:szCs w:val="24"/>
        </w:rPr>
        <w:t>Required Animations / Art</w:t>
      </w:r>
    </w:p>
    <w:p w14:paraId="61C5C8A9" w14:textId="77777777" w:rsidR="00CD1F07" w:rsidRDefault="00000000">
      <w:pPr>
        <w:pStyle w:val="ListParagraph"/>
        <w:numPr>
          <w:ilvl w:val="0"/>
          <w:numId w:val="2"/>
        </w:numPr>
        <w:spacing w:before="40" w:after="40"/>
      </w:pPr>
      <w:r>
        <w:t>Silhouette: Static or gently waving arm — window scene background element</w:t>
      </w:r>
    </w:p>
    <w:p w14:paraId="7BAFE471" w14:textId="77777777" w:rsidR="00CD1F07" w:rsidRDefault="00000000">
      <w:pPr>
        <w:pStyle w:val="ListParagraph"/>
        <w:numPr>
          <w:ilvl w:val="0"/>
          <w:numId w:val="2"/>
        </w:numPr>
        <w:spacing w:before="40" w:after="40"/>
      </w:pPr>
      <w:r>
        <w:t>Victory cutscene: Woody throws open window and pulls Buzz in — 2–3 keyframes or short animation</w:t>
      </w:r>
    </w:p>
    <w:p w14:paraId="25DBB638" w14:textId="77777777" w:rsidR="00CD1F07" w:rsidRDefault="00000000">
      <w:pPr>
        <w:spacing w:before="60" w:after="60"/>
      </w:pPr>
      <w:r>
        <w:rPr>
          <w:b/>
          <w:bCs/>
          <w:color w:val="B71C1C"/>
          <w:sz w:val="20"/>
          <w:szCs w:val="20"/>
        </w:rPr>
        <w:t xml:space="preserve">⚑ Inferred — confirm with game director: </w:t>
      </w:r>
      <w:r>
        <w:rPr>
          <w:i/>
          <w:iCs/>
          <w:color w:val="B71C1C"/>
          <w:sz w:val="20"/>
          <w:szCs w:val="20"/>
        </w:rPr>
        <w:t>A brief voice line from Woody on the victory screen would match franchise tone ('You are a cool toy, Buzz!') — confirm audio budget.</w:t>
      </w:r>
    </w:p>
    <w:p w14:paraId="78EA3CDC" w14:textId="77777777" w:rsidR="00CD1F07" w:rsidRDefault="00CD1F07">
      <w:pPr>
        <w:spacing w:before="80"/>
      </w:pPr>
    </w:p>
    <w:p w14:paraId="4D2DBECE" w14:textId="77777777" w:rsidR="00CD1F07" w:rsidRDefault="00000000">
      <w:pPr>
        <w:pStyle w:val="Heading2"/>
      </w:pPr>
      <w:r>
        <w:t>Antagonist Characters</w:t>
      </w:r>
    </w:p>
    <w:p w14:paraId="6EFDBA7A" w14:textId="77777777" w:rsidR="00CD1F07" w:rsidRDefault="00000000">
      <w:pPr>
        <w:spacing w:before="60" w:after="60"/>
      </w:pPr>
      <w:r>
        <w:t xml:space="preserve">There are no antagonist characters in the traditional sense. Obstacles are environmental, not </w:t>
      </w:r>
      <w:proofErr w:type="gramStart"/>
      <w:r>
        <w:t>character-driven</w:t>
      </w:r>
      <w:proofErr w:type="gramEnd"/>
      <w:r>
        <w:t>. However, the following environmental actors require character-level art treatment: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9"/>
        <w:gridCol w:w="3733"/>
        <w:gridCol w:w="3618"/>
      </w:tblGrid>
      <w:tr w:rsidR="00CD1F07" w14:paraId="4625784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20" w:type="dxa"/>
              <w:bottom w:w="80" w:type="dxa"/>
              <w:right w:w="120" w:type="dxa"/>
            </w:tcMar>
          </w:tcPr>
          <w:p w14:paraId="16E7CBC4" w14:textId="77777777" w:rsidR="00CD1F07" w:rsidRDefault="00000000">
            <w:r>
              <w:rPr>
                <w:b/>
                <w:bCs/>
                <w:sz w:val="20"/>
                <w:szCs w:val="20"/>
              </w:rPr>
              <w:t>Character / Entity</w:t>
            </w:r>
          </w:p>
        </w:tc>
        <w:tc>
          <w:tcPr>
            <w:tcW w:w="636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20" w:type="dxa"/>
              <w:bottom w:w="80" w:type="dxa"/>
              <w:right w:w="120" w:type="dxa"/>
            </w:tcMar>
          </w:tcPr>
          <w:p w14:paraId="5580D1D4" w14:textId="77777777" w:rsidR="00CD1F07" w:rsidRDefault="00000000">
            <w:r>
              <w:rPr>
                <w:b/>
                <w:bCs/>
                <w:sz w:val="20"/>
                <w:szCs w:val="20"/>
              </w:rPr>
              <w:t>Role</w:t>
            </w:r>
          </w:p>
        </w:tc>
        <w:tc>
          <w:tcPr>
            <w:tcW w:w="636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20" w:type="dxa"/>
              <w:bottom w:w="80" w:type="dxa"/>
              <w:right w:w="120" w:type="dxa"/>
            </w:tcMar>
          </w:tcPr>
          <w:p w14:paraId="49FE91A0" w14:textId="77777777" w:rsidR="00CD1F07" w:rsidRDefault="00000000">
            <w:r>
              <w:rPr>
                <w:b/>
                <w:bCs/>
                <w:sz w:val="20"/>
                <w:szCs w:val="20"/>
              </w:rPr>
              <w:t>Art Notes</w:t>
            </w:r>
          </w:p>
        </w:tc>
      </w:tr>
      <w:tr w:rsidR="00CD1F07" w14:paraId="3D54628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83E468" w14:textId="77777777" w:rsidR="00CD1F07" w:rsidRDefault="00000000">
            <w:r>
              <w:rPr>
                <w:sz w:val="20"/>
                <w:szCs w:val="20"/>
              </w:rPr>
              <w:t>Birds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DE2E7E" w14:textId="77777777" w:rsidR="00CD1F07" w:rsidRDefault="00000000">
            <w:r>
              <w:rPr>
                <w:sz w:val="20"/>
                <w:szCs w:val="20"/>
              </w:rPr>
              <w:t>Primary moving obstacle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AA60E7" w14:textId="77777777" w:rsidR="00CD1F07" w:rsidRDefault="00000000">
            <w:r>
              <w:rPr>
                <w:sz w:val="20"/>
                <w:szCs w:val="20"/>
              </w:rPr>
              <w:t>Stylized cartoon bird — plump body, expressive beak, simple wing flap animation. 2–3 color variants for visual variety.</w:t>
            </w:r>
          </w:p>
        </w:tc>
      </w:tr>
      <w:tr w:rsidR="00CD1F07" w14:paraId="6538273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556C86" w14:textId="77777777" w:rsidR="00CD1F07" w:rsidRDefault="00000000">
            <w:r>
              <w:rPr>
                <w:sz w:val="20"/>
                <w:szCs w:val="20"/>
              </w:rPr>
              <w:t>Bees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313E74" w14:textId="77777777" w:rsidR="00CD1F07" w:rsidRDefault="00000000">
            <w:r>
              <w:rPr>
                <w:sz w:val="20"/>
                <w:szCs w:val="20"/>
              </w:rPr>
              <w:t>Fast moving obstacle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359F97" w14:textId="77777777" w:rsidR="00CD1F07" w:rsidRDefault="00000000">
            <w:r>
              <w:rPr>
                <w:sz w:val="20"/>
                <w:szCs w:val="20"/>
              </w:rPr>
              <w:t xml:space="preserve">Chunky cartoon bee — black and yellow stripes, oversized stinger. </w:t>
            </w:r>
            <w:r>
              <w:rPr>
                <w:sz w:val="20"/>
                <w:szCs w:val="20"/>
              </w:rPr>
              <w:lastRenderedPageBreak/>
              <w:t>Erratic buzz animation. Slightly comic, not scary.</w:t>
            </w:r>
          </w:p>
        </w:tc>
      </w:tr>
      <w:tr w:rsidR="00CD1F07" w14:paraId="5ED4E85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454E22" w14:textId="77777777" w:rsidR="00CD1F07" w:rsidRDefault="00000000">
            <w:r>
              <w:rPr>
                <w:sz w:val="20"/>
                <w:szCs w:val="20"/>
              </w:rPr>
              <w:lastRenderedPageBreak/>
              <w:t>Wind Gust</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D3506F" w14:textId="77777777" w:rsidR="00CD1F07" w:rsidRDefault="00000000">
            <w:r>
              <w:rPr>
                <w:sz w:val="20"/>
                <w:szCs w:val="20"/>
              </w:rPr>
              <w:t>Environmental force obstacle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C18340" w14:textId="77777777" w:rsidR="00CD1F07" w:rsidRDefault="00000000">
            <w:r>
              <w:rPr>
                <w:sz w:val="20"/>
                <w:szCs w:val="20"/>
              </w:rPr>
              <w:t>Not a character — represented by swirling leaves and a translucent blue ripple effect. Directional arrow indicator overlaid.</w:t>
            </w:r>
          </w:p>
        </w:tc>
      </w:tr>
    </w:tbl>
    <w:p w14:paraId="28E162DD" w14:textId="77777777" w:rsidR="00CD1F07" w:rsidRDefault="00CD1F07">
      <w:pPr>
        <w:spacing w:before="120"/>
      </w:pPr>
    </w:p>
    <w:p w14:paraId="699A804A" w14:textId="77777777" w:rsidR="00CD1F07" w:rsidRDefault="00CD1F07">
      <w:pPr>
        <w:pBdr>
          <w:bottom w:val="single" w:sz="2" w:space="1" w:color="CCCCCC"/>
        </w:pBdr>
        <w:spacing w:before="200" w:after="200"/>
      </w:pPr>
    </w:p>
    <w:p w14:paraId="67388613" w14:textId="77777777" w:rsidR="00CD1F07" w:rsidRDefault="00000000">
      <w:pPr>
        <w:pStyle w:val="Heading1"/>
        <w:pBdr>
          <w:bottom w:val="single" w:sz="6" w:space="1" w:color="1565C0"/>
        </w:pBdr>
      </w:pPr>
      <w:r>
        <w:t>8. Art &amp; Asset Needs Summary</w:t>
      </w:r>
    </w:p>
    <w:p w14:paraId="7E7C7604" w14:textId="77777777" w:rsidR="00CD1F07" w:rsidRDefault="00000000">
      <w:pPr>
        <w:pStyle w:val="Heading2"/>
      </w:pPr>
      <w:r>
        <w:t>Environment / Backgrounds</w:t>
      </w:r>
    </w:p>
    <w:p w14:paraId="07C885F8" w14:textId="77777777" w:rsidR="00CD1F07" w:rsidRDefault="00000000">
      <w:pPr>
        <w:pStyle w:val="ListParagraph"/>
        <w:numPr>
          <w:ilvl w:val="0"/>
          <w:numId w:val="2"/>
        </w:numPr>
        <w:spacing w:before="40" w:after="40"/>
      </w:pPr>
      <w:r>
        <w:t>Parallax layer set × 4 zones (sky, far BG, mid BG, near ground) — 4 zone variants</w:t>
      </w:r>
    </w:p>
    <w:p w14:paraId="32C84101" w14:textId="77777777" w:rsidR="00CD1F07" w:rsidRDefault="00000000">
      <w:pPr>
        <w:pStyle w:val="ListParagraph"/>
        <w:numPr>
          <w:ilvl w:val="0"/>
          <w:numId w:val="2"/>
        </w:numPr>
        <w:spacing w:before="40" w:after="40"/>
      </w:pPr>
      <w:r>
        <w:t>Milestone props: fence section, garden gnome, birdbath, doghouse, sunflower patch, Andy's window</w:t>
      </w:r>
    </w:p>
    <w:p w14:paraId="477288E6" w14:textId="77777777" w:rsidR="00CD1F07" w:rsidRDefault="00000000">
      <w:pPr>
        <w:pStyle w:val="ListParagraph"/>
        <w:numPr>
          <w:ilvl w:val="0"/>
          <w:numId w:val="2"/>
        </w:numPr>
        <w:spacing w:before="40" w:after="40"/>
      </w:pPr>
      <w:r>
        <w:t>Zone transition: seamless tile-able mid-ground elements to blend zones</w:t>
      </w:r>
    </w:p>
    <w:p w14:paraId="0FFAA89D" w14:textId="77777777" w:rsidR="00CD1F07" w:rsidRDefault="00000000">
      <w:pPr>
        <w:pStyle w:val="Heading2"/>
      </w:pPr>
      <w:r>
        <w:t>Character Sprite Sheets</w:t>
      </w:r>
    </w:p>
    <w:p w14:paraId="1E234656" w14:textId="77777777" w:rsidR="00CD1F07" w:rsidRDefault="00000000">
      <w:pPr>
        <w:pStyle w:val="ListParagraph"/>
        <w:numPr>
          <w:ilvl w:val="0"/>
          <w:numId w:val="2"/>
        </w:numPr>
        <w:spacing w:before="40" w:after="40"/>
      </w:pPr>
      <w:r>
        <w:t>Buzz Lightyear: 8 animations listed in Characters section</w:t>
      </w:r>
    </w:p>
    <w:p w14:paraId="4A4E06AA" w14:textId="77777777" w:rsidR="00CD1F07" w:rsidRDefault="00000000">
      <w:pPr>
        <w:pStyle w:val="ListParagraph"/>
        <w:numPr>
          <w:ilvl w:val="0"/>
          <w:numId w:val="2"/>
        </w:numPr>
        <w:spacing w:before="40" w:after="40"/>
      </w:pPr>
      <w:r>
        <w:t>Woody: 1 silhouette pose + 1 victory cutscene sequence</w:t>
      </w:r>
    </w:p>
    <w:p w14:paraId="2E629528" w14:textId="77777777" w:rsidR="00CD1F07" w:rsidRDefault="00000000">
      <w:pPr>
        <w:pStyle w:val="ListParagraph"/>
        <w:numPr>
          <w:ilvl w:val="0"/>
          <w:numId w:val="2"/>
        </w:numPr>
        <w:spacing w:before="40" w:after="40"/>
      </w:pPr>
      <w:r>
        <w:t>Birds: Walk/idle + flap cycle (2–3 color variants)</w:t>
      </w:r>
    </w:p>
    <w:p w14:paraId="1700DA81" w14:textId="77777777" w:rsidR="00CD1F07" w:rsidRDefault="00000000">
      <w:pPr>
        <w:pStyle w:val="ListParagraph"/>
        <w:numPr>
          <w:ilvl w:val="0"/>
          <w:numId w:val="2"/>
        </w:numPr>
        <w:spacing w:before="40" w:after="40"/>
      </w:pPr>
      <w:r>
        <w:t>Bees: Buzz/hover animation + body idle</w:t>
      </w:r>
    </w:p>
    <w:p w14:paraId="16CB3878" w14:textId="77777777" w:rsidR="00CD1F07" w:rsidRDefault="00000000">
      <w:pPr>
        <w:pStyle w:val="Heading2"/>
      </w:pPr>
      <w:r>
        <w:t>Obstacle Art</w:t>
      </w:r>
    </w:p>
    <w:p w14:paraId="0D421084" w14:textId="77777777" w:rsidR="00CD1F07" w:rsidRDefault="00000000">
      <w:pPr>
        <w:pStyle w:val="ListParagraph"/>
        <w:numPr>
          <w:ilvl w:val="0"/>
          <w:numId w:val="2"/>
        </w:numPr>
        <w:spacing w:before="40" w:after="40"/>
      </w:pPr>
      <w:r>
        <w:t>Tree branch: Static sprite, 3 length variants</w:t>
      </w:r>
    </w:p>
    <w:p w14:paraId="3A803EEB" w14:textId="77777777" w:rsidR="00CD1F07" w:rsidRDefault="00000000">
      <w:pPr>
        <w:pStyle w:val="ListParagraph"/>
        <w:numPr>
          <w:ilvl w:val="0"/>
          <w:numId w:val="2"/>
        </w:numPr>
        <w:spacing w:before="40" w:after="40"/>
      </w:pPr>
      <w:r>
        <w:t>Clothesline: Rope sprite + 4–5 hanging laundry item sprites (shirt, sock, dress, towel)</w:t>
      </w:r>
    </w:p>
    <w:p w14:paraId="64FA823A" w14:textId="77777777" w:rsidR="00CD1F07" w:rsidRDefault="00000000">
      <w:pPr>
        <w:pStyle w:val="ListParagraph"/>
        <w:numPr>
          <w:ilvl w:val="0"/>
          <w:numId w:val="2"/>
        </w:numPr>
        <w:spacing w:before="40" w:after="40"/>
      </w:pPr>
      <w:r>
        <w:t>Kite: Kite body + tail string trailing hitbox visualization</w:t>
      </w:r>
    </w:p>
    <w:p w14:paraId="7962E87F" w14:textId="77777777" w:rsidR="00CD1F07" w:rsidRDefault="00000000">
      <w:pPr>
        <w:pStyle w:val="ListParagraph"/>
        <w:numPr>
          <w:ilvl w:val="0"/>
          <w:numId w:val="2"/>
        </w:numPr>
        <w:spacing w:before="40" w:after="40"/>
      </w:pPr>
      <w:r>
        <w:t>Wind gust: Particle effect — swirling leaves + translucent blue ripple</w:t>
      </w:r>
    </w:p>
    <w:p w14:paraId="627E52E3" w14:textId="77777777" w:rsidR="00CD1F07" w:rsidRDefault="00000000">
      <w:pPr>
        <w:pStyle w:val="Heading2"/>
      </w:pPr>
      <w:r>
        <w:t>Collectibles</w:t>
      </w:r>
    </w:p>
    <w:p w14:paraId="233EA6F5" w14:textId="77777777" w:rsidR="00CD1F07" w:rsidRDefault="00000000">
      <w:pPr>
        <w:pStyle w:val="ListParagraph"/>
        <w:numPr>
          <w:ilvl w:val="0"/>
          <w:numId w:val="2"/>
        </w:numPr>
        <w:spacing w:before="40" w:after="40"/>
      </w:pPr>
      <w:r>
        <w:t>Single battery: AA battery sprite + pickup burst VFX</w:t>
      </w:r>
    </w:p>
    <w:p w14:paraId="3597CC56" w14:textId="77777777" w:rsidR="00CD1F07" w:rsidRDefault="00000000">
      <w:pPr>
        <w:pStyle w:val="ListParagraph"/>
        <w:numPr>
          <w:ilvl w:val="0"/>
          <w:numId w:val="2"/>
        </w:numPr>
        <w:spacing w:before="40" w:after="40"/>
      </w:pPr>
      <w:r>
        <w:t>Battery pack: Double battery sprite + pickup burst VFX</w:t>
      </w:r>
    </w:p>
    <w:p w14:paraId="1B86D616" w14:textId="77777777" w:rsidR="00CD1F07" w:rsidRDefault="00000000">
      <w:pPr>
        <w:pStyle w:val="ListParagraph"/>
        <w:numPr>
          <w:ilvl w:val="0"/>
          <w:numId w:val="2"/>
        </w:numPr>
        <w:spacing w:before="40" w:after="40"/>
      </w:pPr>
      <w:r>
        <w:t>Star Command Badge: Gold star badge + pulsing aura idle + pickup sparkle VFX</w:t>
      </w:r>
    </w:p>
    <w:p w14:paraId="1ECFD17A" w14:textId="77777777" w:rsidR="00CD1F07" w:rsidRDefault="00000000">
      <w:pPr>
        <w:pStyle w:val="Heading2"/>
      </w:pPr>
      <w:r>
        <w:t>UI Elements</w:t>
      </w:r>
    </w:p>
    <w:p w14:paraId="25A3F3BD" w14:textId="77777777" w:rsidR="00CD1F07" w:rsidRDefault="00000000">
      <w:pPr>
        <w:pStyle w:val="ListParagraph"/>
        <w:numPr>
          <w:ilvl w:val="0"/>
          <w:numId w:val="2"/>
        </w:numPr>
        <w:spacing w:before="40" w:after="40"/>
      </w:pPr>
      <w:r>
        <w:t>Battery/flight meter: Bar with fill states (full, normal, warning/red, empty)</w:t>
      </w:r>
    </w:p>
    <w:p w14:paraId="1DCA58E7" w14:textId="77777777" w:rsidR="00CD1F07" w:rsidRDefault="00000000">
      <w:pPr>
        <w:pStyle w:val="ListParagraph"/>
        <w:numPr>
          <w:ilvl w:val="0"/>
          <w:numId w:val="2"/>
        </w:numPr>
        <w:spacing w:before="40" w:after="40"/>
      </w:pPr>
      <w:r>
        <w:t>Score display: Numeric counter, top of screen</w:t>
      </w:r>
    </w:p>
    <w:p w14:paraId="76C15514" w14:textId="77777777" w:rsidR="00CD1F07" w:rsidRDefault="00000000">
      <w:pPr>
        <w:pStyle w:val="ListParagraph"/>
        <w:numPr>
          <w:ilvl w:val="0"/>
          <w:numId w:val="2"/>
        </w:numPr>
        <w:spacing w:before="40" w:after="40"/>
      </w:pPr>
      <w:r>
        <w:t>Distance display: Numeric counter + milestone label</w:t>
      </w:r>
    </w:p>
    <w:p w14:paraId="71E9E530" w14:textId="77777777" w:rsidR="00CD1F07" w:rsidRDefault="00000000">
      <w:pPr>
        <w:pStyle w:val="ListParagraph"/>
        <w:numPr>
          <w:ilvl w:val="0"/>
          <w:numId w:val="2"/>
        </w:numPr>
        <w:spacing w:before="40" w:after="40"/>
      </w:pPr>
      <w:r>
        <w:t>Personal best indicator: Glowing marker on distance display</w:t>
      </w:r>
    </w:p>
    <w:p w14:paraId="350A451E" w14:textId="77777777" w:rsidR="00CD1F07" w:rsidRDefault="00000000">
      <w:pPr>
        <w:pStyle w:val="ListParagraph"/>
        <w:numPr>
          <w:ilvl w:val="0"/>
          <w:numId w:val="2"/>
        </w:numPr>
        <w:spacing w:before="40" w:after="40"/>
      </w:pPr>
      <w:r>
        <w:t>Game over screen: Layout with score, best, distance, milestone, retry button</w:t>
      </w:r>
    </w:p>
    <w:p w14:paraId="660A7247" w14:textId="77777777" w:rsidR="00CD1F07" w:rsidRDefault="00000000">
      <w:pPr>
        <w:pStyle w:val="ListParagraph"/>
        <w:numPr>
          <w:ilvl w:val="0"/>
          <w:numId w:val="2"/>
        </w:numPr>
        <w:spacing w:before="40" w:after="40"/>
      </w:pPr>
      <w:r>
        <w:t>Victory screen: Full illustrated scene with Woody and Buzz at the window</w:t>
      </w:r>
    </w:p>
    <w:p w14:paraId="39CEFA97" w14:textId="77777777" w:rsidR="00CD1F07" w:rsidRDefault="00000000">
      <w:pPr>
        <w:pStyle w:val="ListParagraph"/>
        <w:numPr>
          <w:ilvl w:val="0"/>
          <w:numId w:val="2"/>
        </w:numPr>
        <w:spacing w:before="40" w:after="40"/>
      </w:pPr>
      <w:r>
        <w:t>Milestone pop: Brief text + icon pop that appears when a landmark is passed</w:t>
      </w:r>
    </w:p>
    <w:p w14:paraId="547042CE" w14:textId="77777777" w:rsidR="00CD1F07" w:rsidRDefault="00000000">
      <w:pPr>
        <w:pStyle w:val="Heading2"/>
      </w:pPr>
      <w:r>
        <w:lastRenderedPageBreak/>
        <w:t>VFX</w:t>
      </w:r>
    </w:p>
    <w:p w14:paraId="71BFAB67" w14:textId="77777777" w:rsidR="00CD1F07" w:rsidRDefault="00000000">
      <w:pPr>
        <w:pStyle w:val="ListParagraph"/>
        <w:numPr>
          <w:ilvl w:val="0"/>
          <w:numId w:val="2"/>
        </w:numPr>
        <w:spacing w:before="40" w:after="40"/>
      </w:pPr>
      <w:r>
        <w:t>Battery pickup burst (small)</w:t>
      </w:r>
    </w:p>
    <w:p w14:paraId="611F9510" w14:textId="77777777" w:rsidR="00CD1F07" w:rsidRDefault="00000000">
      <w:pPr>
        <w:pStyle w:val="ListParagraph"/>
        <w:numPr>
          <w:ilvl w:val="0"/>
          <w:numId w:val="2"/>
        </w:numPr>
        <w:spacing w:before="40" w:after="40"/>
      </w:pPr>
      <w:r>
        <w:t>Badge pickup sparkle (large, gold)</w:t>
      </w:r>
    </w:p>
    <w:p w14:paraId="13A67064" w14:textId="77777777" w:rsidR="00CD1F07" w:rsidRDefault="00000000">
      <w:pPr>
        <w:pStyle w:val="ListParagraph"/>
        <w:numPr>
          <w:ilvl w:val="0"/>
          <w:numId w:val="2"/>
        </w:numPr>
        <w:spacing w:before="40" w:after="40"/>
      </w:pPr>
      <w:r>
        <w:t>Invincibility glow aura (looping, on Buzz)</w:t>
      </w:r>
    </w:p>
    <w:p w14:paraId="73325D2E" w14:textId="77777777" w:rsidR="00CD1F07" w:rsidRDefault="00000000">
      <w:pPr>
        <w:pStyle w:val="ListParagraph"/>
        <w:numPr>
          <w:ilvl w:val="0"/>
          <w:numId w:val="2"/>
        </w:numPr>
        <w:spacing w:before="40" w:after="40"/>
      </w:pPr>
      <w:r>
        <w:t>Hit / death spin stars</w:t>
      </w:r>
    </w:p>
    <w:p w14:paraId="6E2D9808" w14:textId="77777777" w:rsidR="00CD1F07" w:rsidRDefault="00000000">
      <w:pPr>
        <w:pStyle w:val="ListParagraph"/>
        <w:numPr>
          <w:ilvl w:val="0"/>
          <w:numId w:val="2"/>
        </w:numPr>
        <w:spacing w:before="40" w:after="40"/>
      </w:pPr>
      <w:r>
        <w:t>Wind gust swirl leaves</w:t>
      </w:r>
    </w:p>
    <w:p w14:paraId="662E6184" w14:textId="77777777" w:rsidR="00CD1F07" w:rsidRDefault="00000000">
      <w:pPr>
        <w:pStyle w:val="ListParagraph"/>
        <w:numPr>
          <w:ilvl w:val="0"/>
          <w:numId w:val="2"/>
        </w:numPr>
        <w:spacing w:before="40" w:after="40"/>
      </w:pPr>
      <w:r>
        <w:t>Bee trail (motion blur or dotted trail)</w:t>
      </w:r>
    </w:p>
    <w:p w14:paraId="1C5FF37A" w14:textId="77777777" w:rsidR="00CD1F07" w:rsidRDefault="00000000">
      <w:pPr>
        <w:pStyle w:val="Heading2"/>
      </w:pPr>
      <w:r>
        <w:t>Audio Direction (SFX Categories)</w:t>
      </w:r>
    </w:p>
    <w:p w14:paraId="280C3FBA" w14:textId="77777777" w:rsidR="00CD1F07" w:rsidRDefault="00000000">
      <w:pPr>
        <w:pStyle w:val="ListParagraph"/>
        <w:numPr>
          <w:ilvl w:val="0"/>
          <w:numId w:val="2"/>
        </w:numPr>
        <w:spacing w:before="40" w:after="40"/>
      </w:pPr>
      <w:r>
        <w:t>Wing flap / thrust: Mechanical whirr + slight air rush</w:t>
      </w:r>
    </w:p>
    <w:p w14:paraId="78F58315" w14:textId="77777777" w:rsidR="00CD1F07" w:rsidRDefault="00000000">
      <w:pPr>
        <w:pStyle w:val="ListParagraph"/>
        <w:numPr>
          <w:ilvl w:val="0"/>
          <w:numId w:val="2"/>
        </w:numPr>
        <w:spacing w:before="40" w:after="40"/>
      </w:pPr>
      <w:r>
        <w:t>Battery pickup: Positive chime, ascending tone</w:t>
      </w:r>
    </w:p>
    <w:p w14:paraId="7DB2A586" w14:textId="77777777" w:rsidR="00CD1F07" w:rsidRDefault="00000000">
      <w:pPr>
        <w:pStyle w:val="ListParagraph"/>
        <w:numPr>
          <w:ilvl w:val="0"/>
          <w:numId w:val="2"/>
        </w:numPr>
        <w:spacing w:before="40" w:after="40"/>
      </w:pPr>
      <w:r>
        <w:t>Badge pickup: Fanfare sting (Star Command theme snippet)</w:t>
      </w:r>
    </w:p>
    <w:p w14:paraId="49851145" w14:textId="77777777" w:rsidR="00CD1F07" w:rsidRDefault="00000000">
      <w:pPr>
        <w:pStyle w:val="ListParagraph"/>
        <w:numPr>
          <w:ilvl w:val="0"/>
          <w:numId w:val="2"/>
        </w:numPr>
        <w:spacing w:before="40" w:after="40"/>
      </w:pPr>
      <w:r>
        <w:t>Power low warning: Two descending beeps</w:t>
      </w:r>
    </w:p>
    <w:p w14:paraId="10F46D32" w14:textId="77777777" w:rsidR="00CD1F07" w:rsidRDefault="00000000">
      <w:pPr>
        <w:pStyle w:val="ListParagraph"/>
        <w:numPr>
          <w:ilvl w:val="0"/>
          <w:numId w:val="2"/>
        </w:numPr>
        <w:spacing w:before="40" w:after="40"/>
      </w:pPr>
      <w:r>
        <w:t>Obstacle hit: Cartoon impact + brief Buzz voice ('Whoa!')</w:t>
      </w:r>
    </w:p>
    <w:p w14:paraId="0C0DC493" w14:textId="77777777" w:rsidR="00CD1F07" w:rsidRDefault="00000000">
      <w:pPr>
        <w:pStyle w:val="ListParagraph"/>
        <w:numPr>
          <w:ilvl w:val="0"/>
          <w:numId w:val="2"/>
        </w:numPr>
        <w:spacing w:before="40" w:after="40"/>
      </w:pPr>
      <w:r>
        <w:t>Milestone pass: Brief ascending chime</w:t>
      </w:r>
    </w:p>
    <w:p w14:paraId="073AF1BB" w14:textId="77777777" w:rsidR="00CD1F07" w:rsidRDefault="00000000">
      <w:pPr>
        <w:pStyle w:val="ListParagraph"/>
        <w:numPr>
          <w:ilvl w:val="0"/>
          <w:numId w:val="2"/>
        </w:numPr>
        <w:spacing w:before="40" w:after="40"/>
      </w:pPr>
      <w:r>
        <w:t>Victory: Full short fanfare</w:t>
      </w:r>
    </w:p>
    <w:p w14:paraId="7B583A7E" w14:textId="77777777" w:rsidR="00CD1F07" w:rsidRDefault="00000000">
      <w:pPr>
        <w:pStyle w:val="ListParagraph"/>
        <w:numPr>
          <w:ilvl w:val="0"/>
          <w:numId w:val="2"/>
        </w:numPr>
        <w:spacing w:before="40" w:after="40"/>
      </w:pPr>
      <w:r>
        <w:t xml:space="preserve">Background music: Upbeat orchestral march — Toy Story franchise tone, </w:t>
      </w:r>
      <w:proofErr w:type="spellStart"/>
      <w:r>
        <w:t>loopable</w:t>
      </w:r>
      <w:proofErr w:type="spellEnd"/>
    </w:p>
    <w:p w14:paraId="02C8F062" w14:textId="77777777" w:rsidR="00CD1F07" w:rsidRDefault="00CD1F07">
      <w:pPr>
        <w:spacing w:before="120"/>
      </w:pPr>
    </w:p>
    <w:p w14:paraId="71BA95C6" w14:textId="77777777" w:rsidR="00CD1F07" w:rsidRDefault="00CD1F07">
      <w:pPr>
        <w:pBdr>
          <w:bottom w:val="single" w:sz="2" w:space="1" w:color="CCCCCC"/>
        </w:pBdr>
        <w:spacing w:before="200" w:after="200"/>
      </w:pPr>
    </w:p>
    <w:p w14:paraId="1E10B349" w14:textId="77777777" w:rsidR="00CD1F07" w:rsidRDefault="00000000">
      <w:pPr>
        <w:pStyle w:val="Heading1"/>
        <w:pBdr>
          <w:bottom w:val="single" w:sz="6" w:space="1" w:color="1565C0"/>
        </w:pBdr>
      </w:pPr>
      <w:r>
        <w:t>9. Technical Notes for Programmers</w:t>
      </w:r>
    </w:p>
    <w:p w14:paraId="01BAC693" w14:textId="77777777" w:rsidR="00CD1F07" w:rsidRDefault="00000000">
      <w:pPr>
        <w:pStyle w:val="Heading2"/>
      </w:pPr>
      <w:r>
        <w:t>Core Systems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CD1F07" w14:paraId="564A2C33"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20" w:type="dxa"/>
              <w:bottom w:w="80" w:type="dxa"/>
              <w:right w:w="120" w:type="dxa"/>
            </w:tcMar>
          </w:tcPr>
          <w:p w14:paraId="75609AB7" w14:textId="77777777" w:rsidR="00CD1F07" w:rsidRDefault="00000000">
            <w:r>
              <w:rPr>
                <w:b/>
                <w:bCs/>
                <w:sz w:val="20"/>
                <w:szCs w:val="20"/>
              </w:rPr>
              <w:t>System</w:t>
            </w:r>
          </w:p>
        </w:tc>
        <w:tc>
          <w:tcPr>
            <w:tcW w:w="686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20" w:type="dxa"/>
              <w:bottom w:w="80" w:type="dxa"/>
              <w:right w:w="120" w:type="dxa"/>
            </w:tcMar>
          </w:tcPr>
          <w:p w14:paraId="161C49DC" w14:textId="77777777" w:rsidR="00CD1F07" w:rsidRDefault="00000000">
            <w:r>
              <w:rPr>
                <w:b/>
                <w:bCs/>
                <w:sz w:val="20"/>
                <w:szCs w:val="20"/>
              </w:rPr>
              <w:t>Description</w:t>
            </w:r>
          </w:p>
        </w:tc>
      </w:tr>
      <w:tr w:rsidR="00CD1F07" w14:paraId="6ED0524F"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8E91F7" w14:textId="77777777" w:rsidR="00CD1F07" w:rsidRDefault="00000000">
            <w:r>
              <w:rPr>
                <w:sz w:val="20"/>
                <w:szCs w:val="20"/>
              </w:rPr>
              <w:t>Scroll Engine</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82B115" w14:textId="77777777" w:rsidR="00CD1F07" w:rsidRDefault="00000000">
            <w:r>
              <w:rPr>
                <w:sz w:val="20"/>
                <w:szCs w:val="20"/>
              </w:rPr>
              <w:t>Move background layers and obstacles; player sprite stays at fixed X (~25% from left edge). Scroll speed increases with distance via curve, not linear.</w:t>
            </w:r>
          </w:p>
        </w:tc>
      </w:tr>
      <w:tr w:rsidR="00CD1F07" w14:paraId="6424E9C2"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F29F2E" w14:textId="77777777" w:rsidR="00CD1F07" w:rsidRDefault="00000000">
            <w:r>
              <w:rPr>
                <w:sz w:val="20"/>
                <w:szCs w:val="20"/>
              </w:rPr>
              <w:t>Physics (Custom)</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D17291" w14:textId="77777777" w:rsidR="00CD1F07" w:rsidRDefault="00000000">
            <w:r>
              <w:rPr>
                <w:sz w:val="20"/>
                <w:szCs w:val="20"/>
              </w:rPr>
              <w:t xml:space="preserve">Do not use engine </w:t>
            </w:r>
            <w:proofErr w:type="spellStart"/>
            <w:r>
              <w:rPr>
                <w:sz w:val="20"/>
                <w:szCs w:val="20"/>
              </w:rPr>
              <w:t>Rigidbody</w:t>
            </w:r>
            <w:proofErr w:type="spellEnd"/>
            <w:r>
              <w:rPr>
                <w:sz w:val="20"/>
                <w:szCs w:val="20"/>
              </w:rPr>
              <w:t xml:space="preserve"> for player — implement custom gravity + lift per-frame for precise tuning. Store </w:t>
            </w:r>
            <w:proofErr w:type="spellStart"/>
            <w:r>
              <w:rPr>
                <w:sz w:val="20"/>
                <w:szCs w:val="20"/>
              </w:rPr>
              <w:t>velocityY</w:t>
            </w:r>
            <w:proofErr w:type="spellEnd"/>
            <w:r>
              <w:rPr>
                <w:sz w:val="20"/>
                <w:szCs w:val="20"/>
              </w:rPr>
              <w:t>; apply gravity constant each frame; clamp to terminal velocity; apply lift force on hold input.</w:t>
            </w:r>
          </w:p>
        </w:tc>
      </w:tr>
      <w:tr w:rsidR="00CD1F07" w14:paraId="16F68C04"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28A372" w14:textId="77777777" w:rsidR="00CD1F07" w:rsidRDefault="00000000">
            <w:r>
              <w:rPr>
                <w:sz w:val="20"/>
                <w:szCs w:val="20"/>
              </w:rPr>
              <w:t>Object Pooling</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1342CC" w14:textId="77777777" w:rsidR="00CD1F07" w:rsidRDefault="00000000">
            <w:r>
              <w:rPr>
                <w:sz w:val="20"/>
                <w:szCs w:val="20"/>
              </w:rPr>
              <w:t>All obstacles, batteries, and background props must be pooled. Pre-warm pool at scene load. Recycle off-screen-left objects to a spawn queue.</w:t>
            </w:r>
          </w:p>
        </w:tc>
      </w:tr>
      <w:tr w:rsidR="00CD1F07" w14:paraId="2DA1A23E"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662B55" w14:textId="77777777" w:rsidR="00CD1F07" w:rsidRDefault="00000000">
            <w:r>
              <w:rPr>
                <w:sz w:val="20"/>
                <w:szCs w:val="20"/>
              </w:rPr>
              <w:t>Obstacle Spawner</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98FFFE" w14:textId="77777777" w:rsidR="00CD1F07" w:rsidRDefault="00000000">
            <w:r>
              <w:rPr>
                <w:sz w:val="20"/>
                <w:szCs w:val="20"/>
              </w:rPr>
              <w:t>Reads from a difficulty config keyed by distance. Selects obstacle type and gap size, instantiates from pool at right edge. Gap size decreases with distance.</w:t>
            </w:r>
          </w:p>
        </w:tc>
      </w:tr>
      <w:tr w:rsidR="00CD1F07" w14:paraId="3D8AFE5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D9FEBD" w14:textId="77777777" w:rsidR="00CD1F07" w:rsidRDefault="00000000">
            <w:r>
              <w:rPr>
                <w:sz w:val="20"/>
                <w:szCs w:val="20"/>
              </w:rPr>
              <w:t>Battery / Meter</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0E66D0" w14:textId="77777777" w:rsidR="00CD1F07" w:rsidRDefault="00000000">
            <w:r>
              <w:rPr>
                <w:sz w:val="20"/>
                <w:szCs w:val="20"/>
              </w:rPr>
              <w:t>Float (0–1) draining at a constant rate per second. Clamped 0–1. Refill on collectible pickup. Trigger warning state at 0.2. Trigger death at 0.</w:t>
            </w:r>
          </w:p>
        </w:tc>
      </w:tr>
      <w:tr w:rsidR="00CD1F07" w14:paraId="642E0BA2"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4C6C6F" w14:textId="77777777" w:rsidR="00CD1F07" w:rsidRDefault="00000000">
            <w:r>
              <w:rPr>
                <w:sz w:val="20"/>
                <w:szCs w:val="20"/>
              </w:rPr>
              <w:t>Collision Detection</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E89878" w14:textId="77777777" w:rsidR="00CD1F07" w:rsidRDefault="00000000">
            <w:r>
              <w:rPr>
                <w:sz w:val="20"/>
                <w:szCs w:val="20"/>
              </w:rPr>
              <w:t>2D AABB or circle colliders per object. Buzz's collider: 15% inset from sprite bounds. On collision with obstacle: trigger hit state. On collision with collectible: consume and apply effect.</w:t>
            </w:r>
          </w:p>
        </w:tc>
      </w:tr>
      <w:tr w:rsidR="00CD1F07" w14:paraId="3CE7B1E7"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813019" w14:textId="77777777" w:rsidR="00CD1F07" w:rsidRDefault="00000000">
            <w:r>
              <w:rPr>
                <w:sz w:val="20"/>
                <w:szCs w:val="20"/>
              </w:rPr>
              <w:lastRenderedPageBreak/>
              <w:t>Score &amp; Distance</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1F1EA6" w14:textId="77777777" w:rsidR="00CD1F07" w:rsidRDefault="00000000">
            <w:r>
              <w:rPr>
                <w:sz w:val="20"/>
                <w:szCs w:val="20"/>
              </w:rPr>
              <w:t xml:space="preserve">Increment distance counter in </w:t>
            </w:r>
            <w:proofErr w:type="gramStart"/>
            <w:r>
              <w:rPr>
                <w:sz w:val="20"/>
                <w:szCs w:val="20"/>
              </w:rPr>
              <w:t>Update(</w:t>
            </w:r>
            <w:proofErr w:type="gramEnd"/>
            <w:r>
              <w:rPr>
                <w:sz w:val="20"/>
                <w:szCs w:val="20"/>
              </w:rPr>
              <w:t xml:space="preserve">) by scroll speed × </w:t>
            </w:r>
            <w:proofErr w:type="spellStart"/>
            <w:r>
              <w:rPr>
                <w:sz w:val="20"/>
                <w:szCs w:val="20"/>
              </w:rPr>
              <w:t>deltaTime</w:t>
            </w:r>
            <w:proofErr w:type="spellEnd"/>
            <w:r>
              <w:rPr>
                <w:sz w:val="20"/>
                <w:szCs w:val="20"/>
              </w:rPr>
              <w:t>. Score = (distance × 10) + collectible bonuses. Persist high score to device storage.</w:t>
            </w:r>
          </w:p>
        </w:tc>
      </w:tr>
      <w:tr w:rsidR="00CD1F07" w14:paraId="43F5846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A0BE77" w14:textId="77777777" w:rsidR="00CD1F07" w:rsidRDefault="00000000">
            <w:r>
              <w:rPr>
                <w:sz w:val="20"/>
                <w:szCs w:val="20"/>
              </w:rPr>
              <w:t>Milestone System</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B7A302" w14:textId="77777777" w:rsidR="00CD1F07" w:rsidRDefault="00000000">
            <w:r>
              <w:rPr>
                <w:sz w:val="20"/>
                <w:szCs w:val="20"/>
              </w:rPr>
              <w:t>Array of milestone distances and labels. Each frame, check if current distance has crossed next milestone threshold; if so, trigger milestone event (score bonus, pop animation, advance pointer).</w:t>
            </w:r>
          </w:p>
        </w:tc>
      </w:tr>
      <w:tr w:rsidR="00CD1F07" w14:paraId="60450A5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E4526F" w14:textId="77777777" w:rsidR="00CD1F07" w:rsidRDefault="00000000">
            <w:r>
              <w:rPr>
                <w:sz w:val="20"/>
                <w:szCs w:val="20"/>
              </w:rPr>
              <w:t>Invincibility State</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3B33F5" w14:textId="77777777" w:rsidR="00CD1F07" w:rsidRDefault="00000000">
            <w:r>
              <w:rPr>
                <w:sz w:val="20"/>
                <w:szCs w:val="20"/>
              </w:rPr>
              <w:t>Flag on Buzz; disables collision with obstacles for duration. Visual: golden aura shader or sprite tint. Timer counts down; flag cleared on expiry.</w:t>
            </w:r>
          </w:p>
        </w:tc>
      </w:tr>
      <w:tr w:rsidR="00CD1F07" w14:paraId="27870E53"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AB226B" w14:textId="77777777" w:rsidR="00CD1F07" w:rsidRDefault="00000000">
            <w:r>
              <w:rPr>
                <w:sz w:val="20"/>
                <w:szCs w:val="20"/>
              </w:rPr>
              <w:t>Save Data</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544925" w14:textId="77777777" w:rsidR="00CD1F07" w:rsidRDefault="00000000">
            <w:r>
              <w:rPr>
                <w:sz w:val="20"/>
                <w:szCs w:val="20"/>
              </w:rPr>
              <w:t>Persist to local storage: personal best score, furthest distance, furthest milestone reached. Lightweight — single JSON object, write on game over.</w:t>
            </w:r>
          </w:p>
        </w:tc>
      </w:tr>
    </w:tbl>
    <w:p w14:paraId="033D3FA0" w14:textId="77777777" w:rsidR="00CD1F07" w:rsidRDefault="00CD1F07">
      <w:pPr>
        <w:spacing w:before="120"/>
      </w:pPr>
    </w:p>
    <w:p w14:paraId="5FBE9CD0" w14:textId="77777777" w:rsidR="00CD1F07" w:rsidRDefault="00000000">
      <w:pPr>
        <w:pStyle w:val="Heading2"/>
      </w:pPr>
      <w:r>
        <w:t>Player State Machine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CD1F07" w14:paraId="19D5E7F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20" w:type="dxa"/>
              <w:bottom w:w="80" w:type="dxa"/>
              <w:right w:w="120" w:type="dxa"/>
            </w:tcMar>
          </w:tcPr>
          <w:p w14:paraId="2E92C08A" w14:textId="77777777" w:rsidR="00CD1F07" w:rsidRDefault="00000000">
            <w:r>
              <w:rPr>
                <w:b/>
                <w:bCs/>
                <w:sz w:val="20"/>
                <w:szCs w:val="20"/>
              </w:rPr>
              <w:t>State</w:t>
            </w:r>
          </w:p>
        </w:tc>
        <w:tc>
          <w:tcPr>
            <w:tcW w:w="636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20" w:type="dxa"/>
              <w:bottom w:w="80" w:type="dxa"/>
              <w:right w:w="120" w:type="dxa"/>
            </w:tcMar>
          </w:tcPr>
          <w:p w14:paraId="4EF14AF8" w14:textId="77777777" w:rsidR="00CD1F07" w:rsidRDefault="00000000">
            <w:r>
              <w:rPr>
                <w:b/>
                <w:bCs/>
                <w:sz w:val="20"/>
                <w:szCs w:val="20"/>
              </w:rPr>
              <w:t>Transitions</w:t>
            </w:r>
          </w:p>
        </w:tc>
      </w:tr>
      <w:tr w:rsidR="00CD1F07" w14:paraId="0406E6B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307001" w14:textId="77777777" w:rsidR="00CD1F07" w:rsidRDefault="00000000">
            <w:r>
              <w:rPr>
                <w:sz w:val="20"/>
                <w:szCs w:val="20"/>
              </w:rPr>
              <w:t>Idle (pre-launch)</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45B392" w14:textId="77777777" w:rsidR="00CD1F07" w:rsidRDefault="00000000">
            <w:r>
              <w:rPr>
                <w:sz w:val="20"/>
                <w:szCs w:val="20"/>
              </w:rPr>
              <w:t>→ Flying on first tap</w:t>
            </w:r>
          </w:p>
        </w:tc>
      </w:tr>
      <w:tr w:rsidR="00CD1F07" w14:paraId="60E3F0C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CEE6C9" w14:textId="77777777" w:rsidR="00CD1F07" w:rsidRDefault="00000000">
            <w:r>
              <w:rPr>
                <w:sz w:val="20"/>
                <w:szCs w:val="20"/>
              </w:rPr>
              <w:t>Flying (thrust)</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7865BD" w14:textId="77777777" w:rsidR="00CD1F07" w:rsidRDefault="00000000">
            <w:r>
              <w:rPr>
                <w:sz w:val="20"/>
                <w:szCs w:val="20"/>
              </w:rPr>
              <w:t>→ Gliding on release; → Hit on obstacle collision; → Victory on reach window</w:t>
            </w:r>
          </w:p>
        </w:tc>
      </w:tr>
      <w:tr w:rsidR="00CD1F07" w14:paraId="1FC9133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9807F0" w14:textId="77777777" w:rsidR="00CD1F07" w:rsidRDefault="00000000">
            <w:r>
              <w:rPr>
                <w:sz w:val="20"/>
                <w:szCs w:val="20"/>
              </w:rPr>
              <w:t>Gliding (no input)</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754447" w14:textId="77777777" w:rsidR="00CD1F07" w:rsidRDefault="00000000">
            <w:r>
              <w:rPr>
                <w:sz w:val="20"/>
                <w:szCs w:val="20"/>
              </w:rPr>
              <w:t>→ Flying on hold; → Hit on obstacle collision; → Dead if ground reached</w:t>
            </w:r>
          </w:p>
        </w:tc>
      </w:tr>
      <w:tr w:rsidR="00CD1F07" w14:paraId="6960918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F2DA07" w14:textId="77777777" w:rsidR="00CD1F07" w:rsidRDefault="00000000">
            <w:r>
              <w:rPr>
                <w:sz w:val="20"/>
                <w:szCs w:val="20"/>
              </w:rPr>
              <w:t>Hit / Death</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A32F76" w14:textId="77777777" w:rsidR="00CD1F07" w:rsidRDefault="00000000">
            <w:r>
              <w:rPr>
                <w:sz w:val="20"/>
                <w:szCs w:val="20"/>
              </w:rPr>
              <w:t>→ Game Over screen after death animation completes</w:t>
            </w:r>
          </w:p>
        </w:tc>
      </w:tr>
      <w:tr w:rsidR="00CD1F07" w14:paraId="705A128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BB5204" w14:textId="77777777" w:rsidR="00CD1F07" w:rsidRDefault="00000000">
            <w:r>
              <w:rPr>
                <w:sz w:val="20"/>
                <w:szCs w:val="20"/>
              </w:rPr>
              <w:t>Victory</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462DDC" w14:textId="77777777" w:rsidR="00CD1F07" w:rsidRDefault="00000000">
            <w:r>
              <w:rPr>
                <w:sz w:val="20"/>
                <w:szCs w:val="20"/>
              </w:rPr>
              <w:t>→ Victory screen after victory animation completes</w:t>
            </w:r>
          </w:p>
        </w:tc>
      </w:tr>
      <w:tr w:rsidR="00CD1F07" w14:paraId="32CB17C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86D649" w14:textId="77777777" w:rsidR="00CD1F07" w:rsidRDefault="00000000">
            <w:r>
              <w:rPr>
                <w:sz w:val="20"/>
                <w:szCs w:val="20"/>
              </w:rPr>
              <w:t>Invincible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D77C5F" w14:textId="77777777" w:rsidR="00CD1F07" w:rsidRDefault="00000000">
            <w:r>
              <w:rPr>
                <w:sz w:val="20"/>
                <w:szCs w:val="20"/>
              </w:rPr>
              <w:t>Overlays Flying or Gliding; obstacle collisions ignored; timer expiry returns to normal Flying/Gliding</w:t>
            </w:r>
          </w:p>
        </w:tc>
      </w:tr>
    </w:tbl>
    <w:p w14:paraId="345C5A9A" w14:textId="77777777" w:rsidR="00CD1F07" w:rsidRDefault="00CD1F07">
      <w:pPr>
        <w:spacing w:before="120"/>
      </w:pPr>
    </w:p>
    <w:p w14:paraId="560CA4F4" w14:textId="77777777" w:rsidR="00CD1F07" w:rsidRDefault="00000000">
      <w:pPr>
        <w:pStyle w:val="Heading2"/>
      </w:pPr>
      <w:r>
        <w:t>Performance Targets</w:t>
      </w:r>
    </w:p>
    <w:p w14:paraId="3E210AC5" w14:textId="77777777" w:rsidR="00CD1F07" w:rsidRDefault="00000000">
      <w:pPr>
        <w:pStyle w:val="ListParagraph"/>
        <w:numPr>
          <w:ilvl w:val="0"/>
          <w:numId w:val="2"/>
        </w:numPr>
        <w:spacing w:before="40" w:after="40"/>
      </w:pPr>
      <w:r>
        <w:t>Frame rate: 60 fps sustained on mid-range iOS and Android devices (iPhone 11 / equivalent Android, 2020+)</w:t>
      </w:r>
    </w:p>
    <w:p w14:paraId="14A6F126" w14:textId="77777777" w:rsidR="00CD1F07" w:rsidRDefault="00000000">
      <w:pPr>
        <w:pStyle w:val="ListParagraph"/>
        <w:numPr>
          <w:ilvl w:val="0"/>
          <w:numId w:val="2"/>
        </w:numPr>
        <w:spacing w:before="40" w:after="40"/>
      </w:pPr>
      <w:r>
        <w:t>Memory: Background layers and obstacle pools pre-warmed; no runtime instantiation during play</w:t>
      </w:r>
    </w:p>
    <w:p w14:paraId="637E0084" w14:textId="77777777" w:rsidR="00CD1F07" w:rsidRDefault="00000000">
      <w:pPr>
        <w:pStyle w:val="ListParagraph"/>
        <w:numPr>
          <w:ilvl w:val="0"/>
          <w:numId w:val="2"/>
        </w:numPr>
        <w:spacing w:before="40" w:after="40"/>
      </w:pPr>
      <w:r>
        <w:t>Load time: Scene load under 3 seconds on target devices</w:t>
      </w:r>
    </w:p>
    <w:p w14:paraId="73E6AD41" w14:textId="77777777" w:rsidR="00CD1F07" w:rsidRDefault="00000000">
      <w:pPr>
        <w:pStyle w:val="ListParagraph"/>
        <w:numPr>
          <w:ilvl w:val="0"/>
          <w:numId w:val="2"/>
        </w:numPr>
        <w:spacing w:before="40" w:after="40"/>
      </w:pPr>
      <w:r>
        <w:t xml:space="preserve">Battery (device): Minimize </w:t>
      </w:r>
      <w:proofErr w:type="gramStart"/>
      <w:r>
        <w:t>Update(</w:t>
      </w:r>
      <w:proofErr w:type="gramEnd"/>
      <w:r>
        <w:t>) allocations — pre-allocate all vectors and structs</w:t>
      </w:r>
    </w:p>
    <w:p w14:paraId="739186A1" w14:textId="77777777" w:rsidR="00CD1F07" w:rsidRDefault="00CD1F07">
      <w:pPr>
        <w:spacing w:before="120"/>
      </w:pPr>
    </w:p>
    <w:p w14:paraId="30E6BD9C" w14:textId="77777777" w:rsidR="00CD1F07" w:rsidRDefault="00000000">
      <w:pPr>
        <w:pStyle w:val="Heading2"/>
      </w:pPr>
      <w:r>
        <w:t>Platform Notes</w:t>
      </w:r>
    </w:p>
    <w:p w14:paraId="1F04CB89" w14:textId="77777777" w:rsidR="00CD1F07" w:rsidRDefault="00000000">
      <w:pPr>
        <w:pStyle w:val="ListParagraph"/>
        <w:numPr>
          <w:ilvl w:val="0"/>
          <w:numId w:val="2"/>
        </w:numPr>
        <w:spacing w:before="40" w:after="40"/>
      </w:pPr>
      <w:r>
        <w:t>Touch input: Single touch only; multi-touch should be ignored gracefully</w:t>
      </w:r>
    </w:p>
    <w:p w14:paraId="160113A6" w14:textId="77777777" w:rsidR="00CD1F07" w:rsidRDefault="00000000">
      <w:pPr>
        <w:pStyle w:val="ListParagraph"/>
        <w:numPr>
          <w:ilvl w:val="0"/>
          <w:numId w:val="2"/>
        </w:numPr>
        <w:spacing w:before="40" w:after="40"/>
      </w:pPr>
      <w:r>
        <w:t>Screen safe areas: UI elements must respect notch and home indicator safe areas on iOS</w:t>
      </w:r>
    </w:p>
    <w:p w14:paraId="425B88B8" w14:textId="77777777" w:rsidR="00CD1F07" w:rsidRDefault="00000000">
      <w:pPr>
        <w:pStyle w:val="ListParagraph"/>
        <w:numPr>
          <w:ilvl w:val="0"/>
          <w:numId w:val="2"/>
        </w:numPr>
        <w:spacing w:before="40" w:after="40"/>
      </w:pPr>
      <w:r>
        <w:t>Orientation: Landscape recommended for parallax depth — confirm with art director</w:t>
      </w:r>
    </w:p>
    <w:p w14:paraId="4C98C446" w14:textId="77777777" w:rsidR="00CD1F07" w:rsidRDefault="00000000">
      <w:pPr>
        <w:spacing w:before="60" w:after="60"/>
      </w:pPr>
      <w:r>
        <w:rPr>
          <w:b/>
          <w:bCs/>
          <w:color w:val="B71C1C"/>
          <w:sz w:val="20"/>
          <w:szCs w:val="20"/>
        </w:rPr>
        <w:t xml:space="preserve">⚑ Inferred — confirm with game director: </w:t>
      </w:r>
      <w:r>
        <w:rPr>
          <w:i/>
          <w:iCs/>
          <w:color w:val="B71C1C"/>
          <w:sz w:val="20"/>
          <w:szCs w:val="20"/>
        </w:rPr>
        <w:t xml:space="preserve">Landscape orientation assumed based on </w:t>
      </w:r>
      <w:proofErr w:type="spellStart"/>
      <w:r>
        <w:rPr>
          <w:i/>
          <w:iCs/>
          <w:color w:val="B71C1C"/>
          <w:sz w:val="20"/>
          <w:szCs w:val="20"/>
        </w:rPr>
        <w:t>sidescroller</w:t>
      </w:r>
      <w:proofErr w:type="spellEnd"/>
      <w:r>
        <w:rPr>
          <w:i/>
          <w:iCs/>
          <w:color w:val="B71C1C"/>
          <w:sz w:val="20"/>
          <w:szCs w:val="20"/>
        </w:rPr>
        <w:t xml:space="preserve"> genre — confirm before art production begins.</w:t>
      </w:r>
    </w:p>
    <w:p w14:paraId="1BAE8B92" w14:textId="77777777" w:rsidR="00CD1F07" w:rsidRDefault="00CD1F07">
      <w:pPr>
        <w:spacing w:before="120"/>
      </w:pPr>
    </w:p>
    <w:sectPr w:rsidR="00CD1F07">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800A5F" w14:textId="77777777" w:rsidR="009F0503" w:rsidRDefault="009F0503">
      <w:r>
        <w:separator/>
      </w:r>
    </w:p>
  </w:endnote>
  <w:endnote w:type="continuationSeparator" w:id="0">
    <w:p w14:paraId="180ADBC4" w14:textId="77777777" w:rsidR="009F0503" w:rsidRDefault="009F050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A89626" w14:textId="77777777" w:rsidR="00CD1F07" w:rsidRDefault="00000000">
    <w:pPr>
      <w:pBdr>
        <w:top w:val="single" w:sz="2" w:space="2" w:color="CCCCCC"/>
      </w:pBdr>
      <w:jc w:val="right"/>
    </w:pPr>
    <w:r>
      <w:rPr>
        <w:color w:val="616161"/>
        <w:sz w:val="18"/>
        <w:szCs w:val="18"/>
      </w:rPr>
      <w:t xml:space="preserve">Page </w:t>
    </w:r>
    <w:r>
      <w:rPr>
        <w:color w:val="616161"/>
        <w:sz w:val="18"/>
        <w:szCs w:val="18"/>
      </w:rPr>
      <w:fldChar w:fldCharType="begin"/>
    </w:r>
    <w:r>
      <w:rPr>
        <w:color w:val="616161"/>
        <w:sz w:val="18"/>
        <w:szCs w:val="18"/>
      </w:rPr>
      <w:instrText>PAGE</w:instrText>
    </w:r>
    <w:r>
      <w:rPr>
        <w:color w:val="616161"/>
        <w:sz w:val="18"/>
        <w:szCs w:val="18"/>
      </w:rPr>
      <w:fldChar w:fldCharType="separate"/>
    </w:r>
    <w:r w:rsidR="00314B82">
      <w:rPr>
        <w:noProof/>
        <w:color w:val="616161"/>
        <w:sz w:val="18"/>
        <w:szCs w:val="18"/>
      </w:rPr>
      <w:t>1</w:t>
    </w:r>
    <w:r>
      <w:rPr>
        <w:color w:val="616161"/>
        <w:sz w:val="18"/>
        <w:szCs w:val="18"/>
      </w:rPr>
      <w:fldChar w:fldCharType="end"/>
    </w:r>
    <w:r>
      <w:rPr>
        <w:color w:val="616161"/>
        <w:sz w:val="18"/>
        <w:szCs w:val="18"/>
      </w:rPr>
      <w:t xml:space="preserve"> of </w:t>
    </w:r>
    <w:r>
      <w:rPr>
        <w:color w:val="616161"/>
        <w:sz w:val="18"/>
        <w:szCs w:val="18"/>
      </w:rPr>
      <w:fldChar w:fldCharType="begin"/>
    </w:r>
    <w:r>
      <w:rPr>
        <w:color w:val="616161"/>
        <w:sz w:val="18"/>
        <w:szCs w:val="18"/>
      </w:rPr>
      <w:instrText>NUMPAGES</w:instrText>
    </w:r>
    <w:r>
      <w:rPr>
        <w:color w:val="616161"/>
        <w:sz w:val="18"/>
        <w:szCs w:val="18"/>
      </w:rPr>
      <w:fldChar w:fldCharType="separate"/>
    </w:r>
    <w:r w:rsidR="00314B82">
      <w:rPr>
        <w:noProof/>
        <w:color w:val="616161"/>
        <w:sz w:val="18"/>
        <w:szCs w:val="18"/>
      </w:rPr>
      <w:t>2</w:t>
    </w:r>
    <w:r>
      <w:rPr>
        <w:color w:val="616161"/>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CB92C2" w14:textId="77777777" w:rsidR="009F0503" w:rsidRDefault="009F0503">
      <w:r>
        <w:separator/>
      </w:r>
    </w:p>
  </w:footnote>
  <w:footnote w:type="continuationSeparator" w:id="0">
    <w:p w14:paraId="4ACF5B7D" w14:textId="77777777" w:rsidR="009F0503" w:rsidRDefault="009F050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C50741" w14:textId="77777777" w:rsidR="00CD1F07" w:rsidRDefault="00000000">
    <w:pPr>
      <w:pBdr>
        <w:bottom w:val="single" w:sz="4" w:space="4" w:color="1565C0"/>
      </w:pBdr>
    </w:pPr>
    <w:r>
      <w:rPr>
        <w:color w:val="616161"/>
        <w:sz w:val="18"/>
        <w:szCs w:val="18"/>
      </w:rPr>
      <w:t>BUZZ LIGHTYEAR: TO ANDY'S ROOM! — Game Design Document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5B2940"/>
    <w:multiLevelType w:val="hybridMultilevel"/>
    <w:tmpl w:val="64687EA0"/>
    <w:lvl w:ilvl="0" w:tplc="2A265412">
      <w:start w:val="1"/>
      <w:numFmt w:val="decimal"/>
      <w:lvlText w:val="%1."/>
      <w:lvlJc w:val="left"/>
      <w:pPr>
        <w:ind w:left="720" w:hanging="360"/>
      </w:pPr>
    </w:lvl>
    <w:lvl w:ilvl="1" w:tplc="98B4D4CC">
      <w:numFmt w:val="decimal"/>
      <w:lvlText w:val=""/>
      <w:lvlJc w:val="left"/>
    </w:lvl>
    <w:lvl w:ilvl="2" w:tplc="259C50C0">
      <w:numFmt w:val="decimal"/>
      <w:lvlText w:val=""/>
      <w:lvlJc w:val="left"/>
    </w:lvl>
    <w:lvl w:ilvl="3" w:tplc="47D2D8A2">
      <w:numFmt w:val="decimal"/>
      <w:lvlText w:val=""/>
      <w:lvlJc w:val="left"/>
    </w:lvl>
    <w:lvl w:ilvl="4" w:tplc="3690A418">
      <w:numFmt w:val="decimal"/>
      <w:lvlText w:val=""/>
      <w:lvlJc w:val="left"/>
    </w:lvl>
    <w:lvl w:ilvl="5" w:tplc="C1AEE11A">
      <w:numFmt w:val="decimal"/>
      <w:lvlText w:val=""/>
      <w:lvlJc w:val="left"/>
    </w:lvl>
    <w:lvl w:ilvl="6" w:tplc="470E3986">
      <w:numFmt w:val="decimal"/>
      <w:lvlText w:val=""/>
      <w:lvlJc w:val="left"/>
    </w:lvl>
    <w:lvl w:ilvl="7" w:tplc="5290F6DC">
      <w:numFmt w:val="decimal"/>
      <w:lvlText w:val=""/>
      <w:lvlJc w:val="left"/>
    </w:lvl>
    <w:lvl w:ilvl="8" w:tplc="1C02CA32">
      <w:numFmt w:val="decimal"/>
      <w:lvlText w:val=""/>
      <w:lvlJc w:val="left"/>
    </w:lvl>
  </w:abstractNum>
  <w:abstractNum w:abstractNumId="1" w15:restartNumberingAfterBreak="0">
    <w:nsid w:val="267E6E71"/>
    <w:multiLevelType w:val="hybridMultilevel"/>
    <w:tmpl w:val="5B461426"/>
    <w:lvl w:ilvl="0" w:tplc="338E3BBE">
      <w:start w:val="1"/>
      <w:numFmt w:val="bullet"/>
      <w:lvlText w:val="•"/>
      <w:lvlJc w:val="left"/>
      <w:pPr>
        <w:ind w:left="720" w:hanging="360"/>
      </w:pPr>
    </w:lvl>
    <w:lvl w:ilvl="1" w:tplc="6AD4E0B6">
      <w:numFmt w:val="decimal"/>
      <w:lvlText w:val=""/>
      <w:lvlJc w:val="left"/>
    </w:lvl>
    <w:lvl w:ilvl="2" w:tplc="5CBE6690">
      <w:numFmt w:val="decimal"/>
      <w:lvlText w:val=""/>
      <w:lvlJc w:val="left"/>
    </w:lvl>
    <w:lvl w:ilvl="3" w:tplc="FA4E3638">
      <w:numFmt w:val="decimal"/>
      <w:lvlText w:val=""/>
      <w:lvlJc w:val="left"/>
    </w:lvl>
    <w:lvl w:ilvl="4" w:tplc="88466B86">
      <w:numFmt w:val="decimal"/>
      <w:lvlText w:val=""/>
      <w:lvlJc w:val="left"/>
    </w:lvl>
    <w:lvl w:ilvl="5" w:tplc="6A78DF28">
      <w:numFmt w:val="decimal"/>
      <w:lvlText w:val=""/>
      <w:lvlJc w:val="left"/>
    </w:lvl>
    <w:lvl w:ilvl="6" w:tplc="A290FA5C">
      <w:numFmt w:val="decimal"/>
      <w:lvlText w:val=""/>
      <w:lvlJc w:val="left"/>
    </w:lvl>
    <w:lvl w:ilvl="7" w:tplc="56603304">
      <w:numFmt w:val="decimal"/>
      <w:lvlText w:val=""/>
      <w:lvlJc w:val="left"/>
    </w:lvl>
    <w:lvl w:ilvl="8" w:tplc="99108A5A">
      <w:numFmt w:val="decimal"/>
      <w:lvlText w:val=""/>
      <w:lvlJc w:val="left"/>
    </w:lvl>
  </w:abstractNum>
  <w:abstractNum w:abstractNumId="2" w15:restartNumberingAfterBreak="0">
    <w:nsid w:val="2FAC1E94"/>
    <w:multiLevelType w:val="hybridMultilevel"/>
    <w:tmpl w:val="B238BD12"/>
    <w:lvl w:ilvl="0" w:tplc="D8721BEA">
      <w:start w:val="1"/>
      <w:numFmt w:val="bullet"/>
      <w:lvlText w:val="●"/>
      <w:lvlJc w:val="left"/>
      <w:pPr>
        <w:ind w:left="720" w:hanging="360"/>
      </w:pPr>
    </w:lvl>
    <w:lvl w:ilvl="1" w:tplc="66F2A74A">
      <w:start w:val="1"/>
      <w:numFmt w:val="bullet"/>
      <w:lvlText w:val="○"/>
      <w:lvlJc w:val="left"/>
      <w:pPr>
        <w:ind w:left="1440" w:hanging="360"/>
      </w:pPr>
    </w:lvl>
    <w:lvl w:ilvl="2" w:tplc="34446F0E">
      <w:start w:val="1"/>
      <w:numFmt w:val="bullet"/>
      <w:lvlText w:val="■"/>
      <w:lvlJc w:val="left"/>
      <w:pPr>
        <w:ind w:left="2160" w:hanging="360"/>
      </w:pPr>
    </w:lvl>
    <w:lvl w:ilvl="3" w:tplc="C9E2774C">
      <w:start w:val="1"/>
      <w:numFmt w:val="bullet"/>
      <w:lvlText w:val="●"/>
      <w:lvlJc w:val="left"/>
      <w:pPr>
        <w:ind w:left="2880" w:hanging="360"/>
      </w:pPr>
    </w:lvl>
    <w:lvl w:ilvl="4" w:tplc="1EA890FE">
      <w:start w:val="1"/>
      <w:numFmt w:val="bullet"/>
      <w:lvlText w:val="○"/>
      <w:lvlJc w:val="left"/>
      <w:pPr>
        <w:ind w:left="3600" w:hanging="360"/>
      </w:pPr>
    </w:lvl>
    <w:lvl w:ilvl="5" w:tplc="05AA831C">
      <w:start w:val="1"/>
      <w:numFmt w:val="bullet"/>
      <w:lvlText w:val="■"/>
      <w:lvlJc w:val="left"/>
      <w:pPr>
        <w:ind w:left="4320" w:hanging="360"/>
      </w:pPr>
    </w:lvl>
    <w:lvl w:ilvl="6" w:tplc="730646CE">
      <w:start w:val="1"/>
      <w:numFmt w:val="bullet"/>
      <w:lvlText w:val="●"/>
      <w:lvlJc w:val="left"/>
      <w:pPr>
        <w:ind w:left="5040" w:hanging="360"/>
      </w:pPr>
    </w:lvl>
    <w:lvl w:ilvl="7" w:tplc="B24A37AE">
      <w:start w:val="1"/>
      <w:numFmt w:val="bullet"/>
      <w:lvlText w:val="●"/>
      <w:lvlJc w:val="left"/>
      <w:pPr>
        <w:ind w:left="5760" w:hanging="360"/>
      </w:pPr>
    </w:lvl>
    <w:lvl w:ilvl="8" w:tplc="596607A8">
      <w:start w:val="1"/>
      <w:numFmt w:val="bullet"/>
      <w:lvlText w:val="●"/>
      <w:lvlJc w:val="left"/>
      <w:pPr>
        <w:ind w:left="6480" w:hanging="360"/>
      </w:pPr>
    </w:lvl>
  </w:abstractNum>
  <w:abstractNum w:abstractNumId="3" w15:restartNumberingAfterBreak="0">
    <w:nsid w:val="5DB24EA2"/>
    <w:multiLevelType w:val="hybridMultilevel"/>
    <w:tmpl w:val="DD7C923E"/>
    <w:lvl w:ilvl="0" w:tplc="F640A836">
      <w:start w:val="1"/>
      <w:numFmt w:val="bullet"/>
      <w:lvlText w:val="◦"/>
      <w:lvlJc w:val="left"/>
      <w:pPr>
        <w:ind w:left="1080" w:hanging="360"/>
      </w:pPr>
    </w:lvl>
    <w:lvl w:ilvl="1" w:tplc="A1DC049E">
      <w:numFmt w:val="decimal"/>
      <w:lvlText w:val=""/>
      <w:lvlJc w:val="left"/>
    </w:lvl>
    <w:lvl w:ilvl="2" w:tplc="6E485700">
      <w:numFmt w:val="decimal"/>
      <w:lvlText w:val=""/>
      <w:lvlJc w:val="left"/>
    </w:lvl>
    <w:lvl w:ilvl="3" w:tplc="F2682EFA">
      <w:numFmt w:val="decimal"/>
      <w:lvlText w:val=""/>
      <w:lvlJc w:val="left"/>
    </w:lvl>
    <w:lvl w:ilvl="4" w:tplc="7D72E1B2">
      <w:numFmt w:val="decimal"/>
      <w:lvlText w:val=""/>
      <w:lvlJc w:val="left"/>
    </w:lvl>
    <w:lvl w:ilvl="5" w:tplc="2D1AA4AE">
      <w:numFmt w:val="decimal"/>
      <w:lvlText w:val=""/>
      <w:lvlJc w:val="left"/>
    </w:lvl>
    <w:lvl w:ilvl="6" w:tplc="40F8DACA">
      <w:numFmt w:val="decimal"/>
      <w:lvlText w:val=""/>
      <w:lvlJc w:val="left"/>
    </w:lvl>
    <w:lvl w:ilvl="7" w:tplc="16DAF498">
      <w:numFmt w:val="decimal"/>
      <w:lvlText w:val=""/>
      <w:lvlJc w:val="left"/>
    </w:lvl>
    <w:lvl w:ilvl="8" w:tplc="01FA1388">
      <w:numFmt w:val="decimal"/>
      <w:lvlText w:val=""/>
      <w:lvlJc w:val="left"/>
    </w:lvl>
  </w:abstractNum>
  <w:num w:numId="1" w16cid:durableId="1470585507">
    <w:abstractNumId w:val="2"/>
    <w:lvlOverride w:ilvl="0">
      <w:startOverride w:val="1"/>
    </w:lvlOverride>
  </w:num>
  <w:num w:numId="2" w16cid:durableId="1472677414">
    <w:abstractNumId w:val="1"/>
    <w:lvlOverride w:ilvl="0">
      <w:startOverride w:val="1"/>
    </w:lvlOverride>
  </w:num>
  <w:num w:numId="3" w16cid:durableId="70425888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D1F07"/>
    <w:rsid w:val="00314B82"/>
    <w:rsid w:val="009F0503"/>
    <w:rsid w:val="00CD1F07"/>
    <w:rsid w:val="00CD5D2A"/>
    <w:rsid w:val="00E105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95EDE47"/>
  <w15:docId w15:val="{B6A7D93A-8C47-C246-A058-76AB9DA7DF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212121"/>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565C0"/>
      <w:sz w:val="36"/>
      <w:szCs w:val="36"/>
    </w:rPr>
  </w:style>
  <w:style w:type="paragraph" w:styleId="Heading2">
    <w:name w:val="heading 2"/>
    <w:uiPriority w:val="9"/>
    <w:unhideWhenUsed/>
    <w:qFormat/>
    <w:pPr>
      <w:spacing w:before="240" w:after="80"/>
      <w:outlineLvl w:val="1"/>
    </w:pPr>
    <w:rPr>
      <w:b/>
      <w:bCs/>
      <w:color w:val="1565C0"/>
      <w:sz w:val="28"/>
      <w:szCs w:val="28"/>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12</Pages>
  <Words>2817</Words>
  <Characters>16057</Characters>
  <Application>Microsoft Office Word</Application>
  <DocSecurity>0</DocSecurity>
  <Lines>133</Lines>
  <Paragraphs>37</Paragraphs>
  <ScaleCrop>false</ScaleCrop>
  <Company/>
  <LinksUpToDate>false</LinksUpToDate>
  <CharactersWithSpaces>18837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Bushong, Victor L.</cp:lastModifiedBy>
  <cp:revision>3</cp:revision>
  <dcterms:created xsi:type="dcterms:W3CDTF">2026-06-27T16:03:00Z</dcterms:created>
  <dcterms:modified xsi:type="dcterms:W3CDTF">2026-06-27T16:14:00Z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c62e0584-010f-4004-8a6a-d5c118c8b4bd_Enabled">
    <vt:lpwstr>true</vt:lpwstr>
  </property>
  <property fmtid="{D5CDD505-2E9C-101B-9397-08002B2CF9AE}" pid="3" name="MSIP_Label_c62e0584-010f-4004-8a6a-d5c118c8b4bd_SetDate">
    <vt:lpwstr>2026-06-27T16:11:15Z</vt:lpwstr>
  </property>
  <property fmtid="{D5CDD505-2E9C-101B-9397-08002B2CF9AE}" pid="4" name="MSIP_Label_c62e0584-010f-4004-8a6a-d5c118c8b4bd_Method">
    <vt:lpwstr>Standard</vt:lpwstr>
  </property>
  <property fmtid="{D5CDD505-2E9C-101B-9397-08002B2CF9AE}" pid="5" name="MSIP_Label_c62e0584-010f-4004-8a6a-d5c118c8b4bd_Name">
    <vt:lpwstr>Internal</vt:lpwstr>
  </property>
  <property fmtid="{D5CDD505-2E9C-101B-9397-08002B2CF9AE}" pid="6" name="MSIP_Label_c62e0584-010f-4004-8a6a-d5c118c8b4bd_SiteId">
    <vt:lpwstr>56b731a8-a2ac-4c32-bf6b-616810e913c6</vt:lpwstr>
  </property>
  <property fmtid="{D5CDD505-2E9C-101B-9397-08002B2CF9AE}" pid="7" name="MSIP_Label_c62e0584-010f-4004-8a6a-d5c118c8b4bd_ActionId">
    <vt:lpwstr>375e493c-cdc5-4b7f-9352-f5c69082f001</vt:lpwstr>
  </property>
  <property fmtid="{D5CDD505-2E9C-101B-9397-08002B2CF9AE}" pid="8" name="MSIP_Label_c62e0584-010f-4004-8a6a-d5c118c8b4bd_ContentBits">
    <vt:lpwstr>0</vt:lpwstr>
  </property>
  <property fmtid="{D5CDD505-2E9C-101B-9397-08002B2CF9AE}" pid="9" name="MSIP_Label_c62e0584-010f-4004-8a6a-d5c118c8b4bd_Tag">
    <vt:lpwstr>50, 3, 0, 1</vt:lpwstr>
  </property>
</Properties>
</file>