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  <w:rPr>
          <w:rFonts w:hint="eastAsia"/>
        </w:rPr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  <w:bookmarkStart w:id="0" w:name="_GoBack"/>
      <w:bookmarkEnd w:id="0"/>
    </w:p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lastRenderedPageBreak/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lastRenderedPageBreak/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lastRenderedPageBreak/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lastRenderedPageBreak/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lastRenderedPageBreak/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lastRenderedPageBreak/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lastRenderedPageBreak/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lastRenderedPageBreak/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lastRenderedPageBreak/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7A0650" w:rsidRPr="007A0650">
        <w:t>organization</w:t>
      </w:r>
      <w:proofErr w:type="gramEnd"/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7A0650" w:rsidRPr="007A0650">
        <w:t>organization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lastRenderedPageBreak/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lastRenderedPageBreak/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AB79A8" w:rsidRPr="00AB79A8">
        <w:t>AdminDemand</w:t>
      </w:r>
      <w:proofErr w:type="spellEnd"/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spellStart"/>
      <w:r w:rsidR="00AB0FAB" w:rsidRPr="00AB79A8">
        <w:t>AdminDemand</w:t>
      </w:r>
      <w:proofErr w:type="spellEnd"/>
      <w:r w:rsidR="00AB0FA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spellStart"/>
      <w:r w:rsidR="00D63C41" w:rsidRPr="00D63C41">
        <w:t>AdminDemand</w:t>
      </w:r>
      <w:proofErr w:type="spellEnd"/>
      <w:r w:rsidR="00D63C4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spellStart"/>
      <w:r w:rsidR="00EB7D76" w:rsidRPr="00D63C41">
        <w:t>AdminDemand</w:t>
      </w:r>
      <w:proofErr w:type="spellEnd"/>
      <w:r w:rsidR="00EB7D76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spellStart"/>
      <w:r w:rsidR="00332071" w:rsidRPr="00D63C41">
        <w:t>AdminDemand</w:t>
      </w:r>
      <w:proofErr w:type="spellEnd"/>
      <w:r w:rsidR="0033207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spellStart"/>
      <w:r w:rsidR="00CE45D7" w:rsidRPr="00CE45D7">
        <w:t>AdminDemand</w:t>
      </w:r>
      <w:proofErr w:type="spellEnd"/>
      <w:r w:rsidR="00CE45D7" w:rsidRPr="00CE45D7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A87638" w:rsidRPr="00A87638">
        <w:t>user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BF766E" w:rsidRPr="00A87638">
        <w:t>user</w:t>
      </w:r>
      <w:proofErr w:type="gramEnd"/>
      <w:r w:rsidR="00BF766E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FE0153" w:rsidRPr="00A87638">
        <w:t>user</w:t>
      </w:r>
      <w:proofErr w:type="gramEnd"/>
      <w:r w:rsidR="00FE0153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lastRenderedPageBreak/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982F1F" w:rsidRPr="00A87638">
        <w:t>user</w:t>
      </w:r>
      <w:proofErr w:type="gramEnd"/>
      <w:r w:rsidR="00982F1F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proofErr w:type="spellStart"/>
      <w:r w:rsidR="00484641" w:rsidRPr="00484641">
        <w:t>AdminExample</w:t>
      </w:r>
      <w:proofErr w:type="spellEnd"/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proofErr w:type="spellStart"/>
      <w:r w:rsidR="00CF564D" w:rsidRPr="00CF564D">
        <w:t>AdminExample</w:t>
      </w:r>
      <w:proofErr w:type="spellEnd"/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proofErr w:type="spellStart"/>
      <w:r w:rsidR="009A414D" w:rsidRPr="009A414D">
        <w:t>AdminExample</w:t>
      </w:r>
      <w:proofErr w:type="spellEnd"/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484641" w:rsidRPr="00484641">
        <w:t>AdminExample</w:t>
      </w:r>
      <w:proofErr w:type="spellEnd"/>
      <w:r w:rsidR="00484641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proofErr w:type="spellStart"/>
      <w:r w:rsidR="004A11DE" w:rsidRPr="004A11DE">
        <w:t>AdminExample</w:t>
      </w:r>
      <w:proofErr w:type="spellEnd"/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proofErr w:type="spellStart"/>
      <w:r w:rsidR="00182143" w:rsidRPr="00182143">
        <w:t>AdminExperts</w:t>
      </w:r>
      <w:proofErr w:type="spellEnd"/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lastRenderedPageBreak/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proofErr w:type="spellStart"/>
      <w:r w:rsidR="00864D27" w:rsidRPr="00864D27">
        <w:t>AdminExperts</w:t>
      </w:r>
      <w:proofErr w:type="spellEnd"/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proofErr w:type="spellStart"/>
      <w:r w:rsidR="00893CDE" w:rsidRPr="00893CDE">
        <w:t>AdminExperts</w:t>
      </w:r>
      <w:proofErr w:type="spellEnd"/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092545" w:rsidRPr="00092545">
        <w:t>AdminExperts</w:t>
      </w:r>
      <w:proofErr w:type="spellEnd"/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proofErr w:type="spellStart"/>
      <w:r w:rsidR="004023C4" w:rsidRPr="00893CDE">
        <w:t>AdminExperts</w:t>
      </w:r>
      <w:proofErr w:type="spellEnd"/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lastRenderedPageBreak/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proofErr w:type="spellStart"/>
      <w:r w:rsidR="00903E81" w:rsidRPr="00903E81">
        <w:t>AdminOrganization</w:t>
      </w:r>
      <w:proofErr w:type="spellEnd"/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0372C9" w:rsidRPr="00903E81">
        <w:t>AdminOrganization</w:t>
      </w:r>
      <w:proofErr w:type="spellEnd"/>
      <w:r w:rsidR="000372C9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Pr="006C14B8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sectPr w:rsidR="00125619" w:rsidRPr="006C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2143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3DD"/>
    <w:rsid w:val="00234791"/>
    <w:rsid w:val="00237B6C"/>
    <w:rsid w:val="00246412"/>
    <w:rsid w:val="0024792D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211C6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D77"/>
    <w:rsid w:val="00755BAF"/>
    <w:rsid w:val="00763CA3"/>
    <w:rsid w:val="00766204"/>
    <w:rsid w:val="00777CFA"/>
    <w:rsid w:val="00781388"/>
    <w:rsid w:val="00782CED"/>
    <w:rsid w:val="00783577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213E"/>
    <w:rsid w:val="008532AE"/>
    <w:rsid w:val="00853897"/>
    <w:rsid w:val="008548F4"/>
    <w:rsid w:val="00856E53"/>
    <w:rsid w:val="00864D27"/>
    <w:rsid w:val="00867222"/>
    <w:rsid w:val="0087467B"/>
    <w:rsid w:val="00887E50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E81"/>
    <w:rsid w:val="00906D46"/>
    <w:rsid w:val="00911180"/>
    <w:rsid w:val="00913608"/>
    <w:rsid w:val="00913A60"/>
    <w:rsid w:val="00914C8B"/>
    <w:rsid w:val="009153C9"/>
    <w:rsid w:val="00916AD8"/>
    <w:rsid w:val="009205D5"/>
    <w:rsid w:val="00921216"/>
    <w:rsid w:val="00925234"/>
    <w:rsid w:val="009267A6"/>
    <w:rsid w:val="00934B7F"/>
    <w:rsid w:val="00934F25"/>
    <w:rsid w:val="009471A2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4A8E"/>
    <w:rsid w:val="009A0082"/>
    <w:rsid w:val="009A414D"/>
    <w:rsid w:val="009A51D4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8084D"/>
    <w:rsid w:val="00A80C3E"/>
    <w:rsid w:val="00A82582"/>
    <w:rsid w:val="00A850A6"/>
    <w:rsid w:val="00A852BE"/>
    <w:rsid w:val="00A87638"/>
    <w:rsid w:val="00A9512E"/>
    <w:rsid w:val="00A95FA7"/>
    <w:rsid w:val="00AA0FCD"/>
    <w:rsid w:val="00AA7649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920F5"/>
    <w:rsid w:val="00D92ACB"/>
    <w:rsid w:val="00D9409B"/>
    <w:rsid w:val="00D94218"/>
    <w:rsid w:val="00DA0312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400A"/>
    <w:rsid w:val="00EB436C"/>
    <w:rsid w:val="00EB55ED"/>
    <w:rsid w:val="00EB7D76"/>
    <w:rsid w:val="00EC1462"/>
    <w:rsid w:val="00ED0A7F"/>
    <w:rsid w:val="00ED528B"/>
    <w:rsid w:val="00ED60C4"/>
    <w:rsid w:val="00ED6544"/>
    <w:rsid w:val="00ED6BC5"/>
    <w:rsid w:val="00EE1B67"/>
    <w:rsid w:val="00EE44A7"/>
    <w:rsid w:val="00EE5B35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6CE0D-6B6F-4D55-8E2E-D64F7358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24</Pages>
  <Words>1937</Words>
  <Characters>11045</Characters>
  <Application>Microsoft Office Word</Application>
  <DocSecurity>0</DocSecurity>
  <Lines>92</Lines>
  <Paragraphs>25</Paragraphs>
  <ScaleCrop>false</ScaleCrop>
  <Company>NAMELESS</Company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510</cp:revision>
  <dcterms:created xsi:type="dcterms:W3CDTF">2019-02-14T16:27:00Z</dcterms:created>
  <dcterms:modified xsi:type="dcterms:W3CDTF">2019-02-22T08:57:00Z</dcterms:modified>
</cp:coreProperties>
</file>