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02CDB5">
      <w:p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823585" cy="8154035"/>
            <wp:effectExtent l="0" t="0" r="5715" b="12065"/>
            <wp:docPr id="1" name="图片 1" descr="3e0f6a35888819380607b9745181e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e0f6a35888819380607b9745181e6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23585" cy="815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5749AB"/>
    <w:rsid w:val="0012155D"/>
    <w:rsid w:val="33D04B10"/>
    <w:rsid w:val="34692D0C"/>
    <w:rsid w:val="4BB171F6"/>
    <w:rsid w:val="533007B2"/>
    <w:rsid w:val="5F4E66A5"/>
    <w:rsid w:val="65320525"/>
    <w:rsid w:val="735749AB"/>
    <w:rsid w:val="74870180"/>
    <w:rsid w:val="7C6B49A3"/>
    <w:rsid w:val="7F367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cs="宋体" w:eastAsiaTheme="minorEastAsia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2025-07-13T01:16:00Z</dcterms:created>
  <dc:creator>．</dc:creator>
  <cp:lastModifiedBy>．</cp:lastModifiedBy>
  <dcterms:modified xsi:type="dcterms:W3CDTF">2025-07-14T14:39:18Z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503BBE12937F46C1918323294C6EB8BE_11</vt:lpwstr>
  </property>
  <property fmtid="{D5CDD505-2E9C-101B-9397-08002B2CF9AE}" pid="4" name="KSOTemplateDocerSaveRecord">
    <vt:lpwstr>eyJoZGlkIjoiMTQ0OGI2NjFiNzFjZWIzOGYwNDk2OWNkNTNmMzRlNDYiLCJ1c2VySWQiOiI2MzI0NjUyMTAifQ==</vt:lpwstr>
  </property>
</Properties>
</file>