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63E72" w14:textId="30D2B8BF" w:rsidR="003B7BFF" w:rsidRDefault="00384944" w:rsidP="00384944">
      <w:pPr>
        <w:pStyle w:val="Titel"/>
      </w:pPr>
      <w:r>
        <w:t>A2-1</w:t>
      </w:r>
    </w:p>
    <w:p w14:paraId="1F063534" w14:textId="0F1F0BAA" w:rsidR="00384944" w:rsidRDefault="00384944" w:rsidP="00384944">
      <w:r w:rsidRPr="00384944">
        <w:drawing>
          <wp:inline distT="0" distB="0" distL="0" distR="0" wp14:anchorId="151C3A02" wp14:editId="76EA21C9">
            <wp:extent cx="3343742" cy="3248478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F451C" w14:textId="6A9ADE30" w:rsidR="00384944" w:rsidRDefault="00384944" w:rsidP="00384944"/>
    <w:p w14:paraId="297B3E23" w14:textId="77777777" w:rsidR="00384944" w:rsidRDefault="00384944" w:rsidP="00384944">
      <w:pPr>
        <w:rPr>
          <w:noProof/>
        </w:rPr>
      </w:pPr>
      <w:r>
        <w:t>2</w:t>
      </w:r>
      <w:proofErr w:type="gramStart"/>
      <w:r>
        <w:t>.</w:t>
      </w:r>
      <w:proofErr w:type="gramEnd"/>
      <w:r>
        <w:t xml:space="preserve"> wenn das Gewicht über 50000 ist würde ich eine Fehlermeldung ausgeben.</w:t>
      </w:r>
      <w:r w:rsidRPr="00384944">
        <w:rPr>
          <w:noProof/>
        </w:rPr>
        <w:t xml:space="preserve"> </w:t>
      </w:r>
    </w:p>
    <w:p w14:paraId="6C78F12D" w14:textId="03CE92B9" w:rsidR="00384944" w:rsidRDefault="00384944" w:rsidP="00384944">
      <w:pPr>
        <w:rPr>
          <w:noProof/>
        </w:rPr>
      </w:pPr>
      <w:r w:rsidRPr="00384944">
        <w:drawing>
          <wp:anchor distT="0" distB="0" distL="114300" distR="114300" simplePos="0" relativeHeight="251658240" behindDoc="0" locked="0" layoutInCell="1" allowOverlap="1" wp14:anchorId="50D272BF" wp14:editId="26DF8393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5731510" cy="1334770"/>
            <wp:effectExtent l="0" t="0" r="2540" b="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3F562F" w14:textId="0F9D04A5" w:rsidR="00384944" w:rsidRDefault="00384944" w:rsidP="00384944">
      <w:pPr>
        <w:rPr>
          <w:noProof/>
        </w:rPr>
      </w:pPr>
    </w:p>
    <w:p w14:paraId="1F2A6E58" w14:textId="6EA3192E" w:rsidR="00384944" w:rsidRDefault="00384944" w:rsidP="00384944">
      <w:pPr>
        <w:rPr>
          <w:noProof/>
        </w:rPr>
      </w:pPr>
    </w:p>
    <w:p w14:paraId="2A1C6C4F" w14:textId="56474E47" w:rsidR="00384944" w:rsidRDefault="00384944" w:rsidP="00384944">
      <w:pPr>
        <w:rPr>
          <w:noProof/>
        </w:rPr>
      </w:pPr>
    </w:p>
    <w:p w14:paraId="524ABD7D" w14:textId="67C75300" w:rsidR="00384944" w:rsidRDefault="00384944" w:rsidP="00384944"/>
    <w:p w14:paraId="64C81478" w14:textId="56F2C9C6" w:rsidR="00384944" w:rsidRDefault="00384944" w:rsidP="00384944"/>
    <w:p w14:paraId="3B33836D" w14:textId="57375468" w:rsidR="00384944" w:rsidRDefault="00384944" w:rsidP="00384944">
      <w:r>
        <w:t xml:space="preserve">3. die </w:t>
      </w:r>
      <w:proofErr w:type="spellStart"/>
      <w:r>
        <w:t>Teamgrösse</w:t>
      </w:r>
      <w:proofErr w:type="spellEnd"/>
      <w:r>
        <w:t xml:space="preserve"> würde ich direkt auf 3 setzen. Dann gibt es am wenigsten </w:t>
      </w:r>
      <w:proofErr w:type="spellStart"/>
      <w:r>
        <w:t>verwirrung</w:t>
      </w:r>
      <w:proofErr w:type="spellEnd"/>
    </w:p>
    <w:p w14:paraId="00ADF8DF" w14:textId="1AF77E1C" w:rsidR="00384944" w:rsidRPr="00384944" w:rsidRDefault="00384944" w:rsidP="00384944">
      <w:r w:rsidRPr="00384944">
        <w:drawing>
          <wp:inline distT="0" distB="0" distL="0" distR="0" wp14:anchorId="23ADABBA" wp14:editId="58A1C7D9">
            <wp:extent cx="2972215" cy="36200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944" w:rsidRPr="00384944" w:rsidSect="00E04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4"/>
    <w:rsid w:val="00384944"/>
    <w:rsid w:val="003B7BFF"/>
    <w:rsid w:val="00E0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2237F4"/>
  <w15:chartTrackingRefBased/>
  <w15:docId w15:val="{AF249BD3-C558-4814-BB29-745B62F3A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849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8494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154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Flueckiger, Loïc</dc:creator>
  <cp:keywords/>
  <dc:description/>
  <cp:lastModifiedBy>Flueckiger, Loïc</cp:lastModifiedBy>
  <cp:revision>1</cp:revision>
  <dcterms:created xsi:type="dcterms:W3CDTF">2021-08-24T14:03:00Z</dcterms:created>
  <dcterms:modified xsi:type="dcterms:W3CDTF">2021-08-24T14:10:00Z</dcterms:modified>
</cp:coreProperties>
</file>