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Parlez d’une fête de noces dans </w:t>
      </w:r>
      <w:r>
        <w:rPr>
          <w:lang w:val="fr-FR" w:bidi="fa-IR"/>
        </w:rPr>
        <w:t>laquelle vous avez beaucoup dans</w:t>
      </w:r>
      <w:r>
        <w:rPr>
          <w:lang w:val="fr-FR" w:bidi="fa-IR"/>
        </w:rPr>
        <w:t>é.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?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 est le média le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 l’internet à haut débit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regardez beaucoup la télévision ? pourquoi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préférez suivre les actualités à la télé ou sur internet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8E56B2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lastRenderedPageBreak/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Pr="00D376EB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bookmarkStart w:id="0" w:name="_GoBack"/>
      <w:r>
        <w:rPr>
          <w:lang w:val="fr-FR" w:bidi="fa-IR"/>
        </w:rPr>
        <w:t>A votre avis, est-il important pour le couple d’apprendre à danser bien avant le mariage ?</w:t>
      </w:r>
    </w:p>
    <w:bookmarkEnd w:id="0"/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sectPr w:rsidR="0087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F4847"/>
    <w:rsid w:val="000F6648"/>
    <w:rsid w:val="001900AC"/>
    <w:rsid w:val="001C7A4D"/>
    <w:rsid w:val="001E6450"/>
    <w:rsid w:val="002277B8"/>
    <w:rsid w:val="002914A4"/>
    <w:rsid w:val="00311E2D"/>
    <w:rsid w:val="003360FC"/>
    <w:rsid w:val="00346AC5"/>
    <w:rsid w:val="00427E35"/>
    <w:rsid w:val="00463193"/>
    <w:rsid w:val="005D7B60"/>
    <w:rsid w:val="00626CD4"/>
    <w:rsid w:val="00683906"/>
    <w:rsid w:val="007B0A4A"/>
    <w:rsid w:val="007D096C"/>
    <w:rsid w:val="00876AE3"/>
    <w:rsid w:val="008E56B2"/>
    <w:rsid w:val="00957606"/>
    <w:rsid w:val="00994868"/>
    <w:rsid w:val="009C5883"/>
    <w:rsid w:val="00A55D59"/>
    <w:rsid w:val="00A8001D"/>
    <w:rsid w:val="00AC0156"/>
    <w:rsid w:val="00B351D4"/>
    <w:rsid w:val="00B5539F"/>
    <w:rsid w:val="00B70B83"/>
    <w:rsid w:val="00D376EB"/>
    <w:rsid w:val="00D72A0E"/>
    <w:rsid w:val="00E1745A"/>
    <w:rsid w:val="00E36DA8"/>
    <w:rsid w:val="00E6407D"/>
    <w:rsid w:val="00E761CF"/>
    <w:rsid w:val="00EE5BF9"/>
    <w:rsid w:val="00EE7613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5D0D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2020-12-17T19:35:00Z</dcterms:created>
  <dcterms:modified xsi:type="dcterms:W3CDTF">2021-02-25T09:42:00Z</dcterms:modified>
</cp:coreProperties>
</file>