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97C75" w14:textId="77777777" w:rsidR="001416E1" w:rsidRPr="00B94D9B" w:rsidRDefault="001416E1" w:rsidP="001416E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488BDD" w14:textId="5A993EEA" w:rsidR="001416E1" w:rsidRPr="00FA757C" w:rsidRDefault="001416E1" w:rsidP="001416E1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57C">
        <w:rPr>
          <w:rFonts w:ascii="Times New Roman" w:hAnsi="Times New Roman" w:cs="Times New Roman"/>
          <w:b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FA757C">
        <w:rPr>
          <w:rFonts w:ascii="Times New Roman" w:hAnsi="Times New Roman" w:cs="Times New Roman"/>
          <w:b/>
          <w:sz w:val="28"/>
          <w:szCs w:val="28"/>
        </w:rPr>
        <w:t xml:space="preserve"> Assignment</w:t>
      </w:r>
    </w:p>
    <w:p w14:paraId="132A84C4" w14:textId="77777777" w:rsidR="001416E1" w:rsidRPr="00FA757C" w:rsidRDefault="001416E1" w:rsidP="001416E1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13400D5" w14:textId="77777777" w:rsidR="001416E1" w:rsidRDefault="001416E1" w:rsidP="001416E1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45B1C0A" w14:textId="77777777" w:rsidR="001416E1" w:rsidRDefault="001416E1" w:rsidP="001416E1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F642E61" w14:textId="77777777" w:rsidR="001416E1" w:rsidRPr="00FA757C" w:rsidRDefault="001416E1" w:rsidP="001416E1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10DCF9" w14:textId="77777777" w:rsidR="001416E1" w:rsidRPr="00FA757C" w:rsidRDefault="001416E1" w:rsidP="001416E1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8F9FE05" w14:textId="77777777" w:rsidR="001416E1" w:rsidRPr="00FA757C" w:rsidRDefault="001416E1" w:rsidP="001416E1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757C">
        <w:rPr>
          <w:rFonts w:ascii="Times New Roman" w:eastAsia="Calibri" w:hAnsi="Times New Roman" w:cs="Times New Roman"/>
          <w:sz w:val="28"/>
          <w:szCs w:val="28"/>
        </w:rPr>
        <w:t>Babish Lamsal</w:t>
      </w:r>
    </w:p>
    <w:p w14:paraId="0992DD30" w14:textId="77777777" w:rsidR="001416E1" w:rsidRPr="00FA757C" w:rsidRDefault="001416E1" w:rsidP="001416E1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757C">
        <w:rPr>
          <w:rFonts w:ascii="Times New Roman" w:eastAsia="Calibri" w:hAnsi="Times New Roman" w:cs="Times New Roman"/>
          <w:sz w:val="28"/>
          <w:szCs w:val="28"/>
        </w:rPr>
        <w:t>Presidential Business School</w:t>
      </w:r>
    </w:p>
    <w:p w14:paraId="623C25F8" w14:textId="77777777" w:rsidR="001416E1" w:rsidRPr="00FA757C" w:rsidRDefault="001416E1" w:rsidP="001416E1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AVR</w:t>
      </w:r>
      <w:r w:rsidRPr="00FA7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402</w:t>
      </w:r>
      <w:r w:rsidRPr="00FA757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3D Game Development in Unity II </w:t>
      </w:r>
    </w:p>
    <w:p w14:paraId="38898964" w14:textId="77777777" w:rsidR="001416E1" w:rsidRPr="00FA757C" w:rsidRDefault="001416E1" w:rsidP="001416E1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FA757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Prof.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Pradip Paudyal</w:t>
      </w:r>
    </w:p>
    <w:p w14:paraId="0F688332" w14:textId="1ECDCD7D" w:rsidR="001416E1" w:rsidRDefault="001416E1" w:rsidP="001416E1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November</w:t>
      </w:r>
      <w:r w:rsidRPr="00FA757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1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4</w:t>
      </w:r>
      <w:r w:rsidRPr="00FA757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, 202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4</w:t>
      </w:r>
    </w:p>
    <w:p w14:paraId="377DBBAE" w14:textId="77777777" w:rsidR="001416E1" w:rsidRDefault="001416E1" w:rsidP="001416E1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6D95C39F" w14:textId="77777777" w:rsidR="001416E1" w:rsidRDefault="001416E1" w:rsidP="001416E1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257E9A8F" w14:textId="77777777" w:rsidR="001416E1" w:rsidRDefault="001416E1" w:rsidP="001416E1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04FC13BB" w14:textId="77777777" w:rsidR="001416E1" w:rsidRDefault="001416E1" w:rsidP="001416E1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5164E4B4" w14:textId="26ED756D" w:rsidR="00727360" w:rsidRDefault="00727360" w:rsidP="00727360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lastRenderedPageBreak/>
        <w:t>3D Game Scene</w:t>
      </w:r>
      <w: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 xml:space="preserve"> with Materials</w:t>
      </w:r>
    </w:p>
    <w:p w14:paraId="26A69C4B" w14:textId="21868753" w:rsidR="00727360" w:rsidRDefault="00727360" w:rsidP="00727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link to Unity project that includes a 3D game scene </w:t>
      </w:r>
      <w:r w:rsidRPr="005D2EA4">
        <w:rPr>
          <w:rFonts w:ascii="Times New Roman" w:hAnsi="Times New Roman" w:cs="Times New Roman"/>
          <w:sz w:val="24"/>
          <w:szCs w:val="24"/>
        </w:rPr>
        <w:t xml:space="preserve">featuring </w:t>
      </w:r>
      <w:r w:rsidRPr="00727360">
        <w:rPr>
          <w:rFonts w:ascii="Times New Roman" w:hAnsi="Times New Roman" w:cs="Times New Roman"/>
          <w:sz w:val="24"/>
          <w:szCs w:val="24"/>
        </w:rPr>
        <w:t>enhanced lighting and refined materials.</w:t>
      </w:r>
      <w:r>
        <w:rPr>
          <w:rFonts w:ascii="Times New Roman" w:hAnsi="Times New Roman" w:cs="Times New Roman"/>
          <w:sz w:val="24"/>
          <w:szCs w:val="24"/>
        </w:rPr>
        <w:t>is:</w:t>
      </w:r>
      <w:r w:rsidRPr="005A45DD">
        <w:t xml:space="preserve"> </w:t>
      </w:r>
      <w:hyperlink r:id="rId4" w:history="1">
        <w:r w:rsidRPr="00B078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https://github.com/BabishL/3Week402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8D8DC0" w14:textId="77777777" w:rsidR="001416E1" w:rsidRDefault="001416E1" w:rsidP="001416E1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3283EE05" w14:textId="77777777" w:rsidR="001416E1" w:rsidRDefault="001416E1" w:rsidP="001416E1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2949D3CC" w14:textId="77777777" w:rsidR="009048D4" w:rsidRDefault="009048D4"/>
    <w:sectPr w:rsidR="0090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B3"/>
    <w:rsid w:val="001416E1"/>
    <w:rsid w:val="004E3FB3"/>
    <w:rsid w:val="005961CB"/>
    <w:rsid w:val="00727360"/>
    <w:rsid w:val="009048D4"/>
    <w:rsid w:val="009828AB"/>
    <w:rsid w:val="00AB7CCA"/>
    <w:rsid w:val="00B0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088B"/>
  <w15:chartTrackingRefBased/>
  <w15:docId w15:val="{25055C58-3436-489C-A355-89EAB894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6E1"/>
    <w:rPr>
      <w:rFonts w:asciiTheme="minorHAnsi" w:hAnsiTheme="minorHAnsi" w:cstheme="minorBidi"/>
      <w:kern w:val="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1CB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color w:val="000000" w:themeColor="text1"/>
      <w:kern w:val="2"/>
      <w:sz w:val="24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bidi="ne-N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5"/>
      <w:lang w:bidi="ne-N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szCs w:val="20"/>
      <w:lang w:bidi="ne-N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szCs w:val="20"/>
      <w:lang w:bidi="ne-N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szCs w:val="20"/>
      <w:lang w:bidi="ne-N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szCs w:val="20"/>
      <w:lang w:bidi="ne-N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szCs w:val="20"/>
      <w:lang w:bidi="ne-N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szCs w:val="20"/>
      <w:lang w:bidi="ne-N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1CB"/>
    <w:rPr>
      <w:rFonts w:ascii="Times New Roman" w:eastAsiaTheme="majorEastAsia" w:hAnsi="Times New Roman" w:cstheme="majorBidi"/>
      <w:color w:val="000000" w:themeColor="text1"/>
      <w:sz w:val="24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FB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FB3"/>
    <w:rPr>
      <w:rFonts w:asciiTheme="minorHAnsi" w:eastAsiaTheme="majorEastAsia" w:hAnsiTheme="minorHAnsi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FB3"/>
    <w:rPr>
      <w:rFonts w:asciiTheme="minorHAnsi" w:eastAsiaTheme="majorEastAsia" w:hAnsiTheme="minorHAnsi" w:cstheme="majorBidi"/>
      <w:i/>
      <w:iCs/>
      <w:color w:val="0F4761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FB3"/>
    <w:rPr>
      <w:rFonts w:asciiTheme="minorHAnsi" w:eastAsiaTheme="majorEastAsia" w:hAnsiTheme="minorHAnsi" w:cstheme="majorBidi"/>
      <w:color w:val="0F4761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FB3"/>
    <w:rPr>
      <w:rFonts w:asciiTheme="minorHAnsi" w:eastAsiaTheme="majorEastAsia" w:hAnsiTheme="minorHAnsi" w:cstheme="majorBidi"/>
      <w:i/>
      <w:iCs/>
      <w:color w:val="595959" w:themeColor="text1" w:themeTint="A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FB3"/>
    <w:rPr>
      <w:rFonts w:asciiTheme="minorHAnsi" w:eastAsiaTheme="majorEastAsia" w:hAnsiTheme="minorHAnsi" w:cstheme="majorBidi"/>
      <w:color w:val="595959" w:themeColor="text1" w:themeTint="A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FB3"/>
    <w:rPr>
      <w:rFonts w:asciiTheme="minorHAnsi" w:eastAsiaTheme="majorEastAsia" w:hAnsiTheme="minorHAnsi" w:cstheme="majorBidi"/>
      <w:i/>
      <w:iCs/>
      <w:color w:val="272727" w:themeColor="text1" w:themeTint="D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FB3"/>
    <w:rPr>
      <w:rFonts w:asciiTheme="minorHAnsi" w:eastAsiaTheme="majorEastAsia" w:hAnsiTheme="minorHAnsi" w:cstheme="majorBidi"/>
      <w:color w:val="272727" w:themeColor="text1" w:themeTint="D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E3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ne-N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E3FB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bidi="ne-N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E3F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E3FB3"/>
    <w:pPr>
      <w:spacing w:before="160"/>
      <w:jc w:val="center"/>
    </w:pPr>
    <w:rPr>
      <w:rFonts w:ascii="Times New Roman" w:hAnsi="Times New Roman" w:cs="Times New Roman"/>
      <w:i/>
      <w:iCs/>
      <w:color w:val="404040" w:themeColor="text1" w:themeTint="BF"/>
      <w:kern w:val="2"/>
      <w:szCs w:val="20"/>
      <w:lang w:bidi="ne-N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E3FB3"/>
    <w:rPr>
      <w:i/>
      <w:iCs/>
      <w:color w:val="404040" w:themeColor="text1" w:themeTint="BF"/>
      <w:szCs w:val="20"/>
    </w:rPr>
  </w:style>
  <w:style w:type="paragraph" w:styleId="ListParagraph">
    <w:name w:val="List Paragraph"/>
    <w:basedOn w:val="Normal"/>
    <w:uiPriority w:val="34"/>
    <w:qFormat/>
    <w:rsid w:val="004E3FB3"/>
    <w:pPr>
      <w:ind w:left="720"/>
      <w:contextualSpacing/>
    </w:pPr>
    <w:rPr>
      <w:rFonts w:ascii="Times New Roman" w:hAnsi="Times New Roman" w:cs="Times New Roman"/>
      <w:kern w:val="2"/>
      <w:szCs w:val="20"/>
      <w:lang w:bidi="ne-N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E3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Times New Roman" w:hAnsi="Times New Roman" w:cs="Times New Roman"/>
      <w:i/>
      <w:iCs/>
      <w:color w:val="0F4761" w:themeColor="accent1" w:themeShade="BF"/>
      <w:kern w:val="2"/>
      <w:szCs w:val="20"/>
      <w:lang w:bidi="ne-N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FB3"/>
    <w:rPr>
      <w:i/>
      <w:iCs/>
      <w:color w:val="0F4761" w:themeColor="accent1" w:themeShade="BF"/>
      <w:szCs w:val="20"/>
    </w:rPr>
  </w:style>
  <w:style w:type="character" w:styleId="IntenseReference">
    <w:name w:val="Intense Reference"/>
    <w:basedOn w:val="DefaultParagraphFont"/>
    <w:uiPriority w:val="32"/>
    <w:qFormat/>
    <w:rsid w:val="004E3F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736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bishL/3Week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Babish Lamsal</dc:creator>
  <cp:keywords/>
  <dc:description/>
  <cp:lastModifiedBy>Babish Lamsal</cp:lastModifiedBy>
  <cp:revision>5</cp:revision>
  <dcterms:created xsi:type="dcterms:W3CDTF">2024-11-14T15:19:00Z</dcterms:created>
  <dcterms:modified xsi:type="dcterms:W3CDTF">2024-11-14T15:23:00Z</dcterms:modified>
</cp:coreProperties>
</file>