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Authentication {host}/api/auth/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login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pass username and password (POST) get user info + JWT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signup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pass username, password and password2 (POST) get user info + JWT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refresh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users refresh token to get (GET) new access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profile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header to get all user info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avatar or author_pseudo to change either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if you simply pass query param ?user=&lt;int&gt; along with authorization token it will return someones profile info (it works only if request user is authenticated, so basically this shit is useless and probably should not be used)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writer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author_pseudo to create writer profile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subscribe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subscribe to author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subscriptions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pass authorization token to get list of writers </w:t>
      </w:r>
      <w:r>
        <w:rPr>
          <w:b w:val="false"/>
          <w:bCs w:val="false"/>
        </w:rPr>
        <w:t>you</w:t>
      </w:r>
      <w:r>
        <w:rPr>
          <w:b w:val="false"/>
          <w:bCs w:val="false"/>
        </w:rPr>
        <w:t>’re subscribed to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notify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either receive notifications from writer (about him creating new story) or not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Stories {host}/api/stories/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</w:t>
      </w:r>
      <w:r>
        <w:rPr>
          <w:b/>
          <w:bCs/>
        </w:rPr>
        <w:t>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get all stories (GET), you can also pass </w:t>
      </w:r>
      <w:r>
        <w:rPr>
          <w:b w:val="false"/>
          <w:bCs w:val="false"/>
        </w:rPr>
        <w:t xml:space="preserve">query_params such as: </w:t>
      </w:r>
      <w:r>
        <w:rPr>
          <w:b w:val="false"/>
          <w:bCs w:val="false"/>
        </w:rPr>
        <w:t>search_prompt, genres (id’s), tag (id), sort_by (likes_count, -likes_count, -created, created, -views_counter, views_counter, comments_count, -comments_count  - use any if needed) those with minus sign return sorted in manner from greater to lesser (if I’m not mistaken)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{host}/api/stories/</w:t>
      </w:r>
      <w:r>
        <w:rPr>
          <w:b/>
          <w:bCs/>
          <w:i/>
          <w:iCs/>
        </w:rPr>
        <w:t>all/?search_prompt=&lt;string&gt;&amp;genres=&lt;list of int’s&gt; e.g. 1, or 1,2,3, &amp;tag=&lt;int&gt;&amp;sort_by=&lt;string&gt;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manipulate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genre* (string),  title* (string), body* (string), image, tags (string with comma e.g.: tag,tag,tag, - valid; tag,tag,tag – invalid, each tag name should end with comma as I’m splitting by comma on backend) (POST) – to create story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the exact same shit to update story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story_id to delete it (DELETE)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* - must-have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get_genres</w:t>
      </w:r>
      <w:r>
        <w:rPr>
          <w:b/>
          <w:bCs/>
        </w:rPr>
        <w:t>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fetches all genres, sorted by popularity (most used come first) </w:t>
      </w:r>
      <w:r>
        <w:rPr>
          <w:b w:val="false"/>
          <w:bCs w:val="false"/>
        </w:rPr>
        <w:t>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get_tags</w:t>
      </w:r>
      <w:r>
        <w:rPr>
          <w:b/>
          <w:bCs/>
        </w:rPr>
        <w:t>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fetches all tags, sorted by popularity (most used come first) </w:t>
      </w:r>
      <w:r>
        <w:rPr>
          <w:b w:val="false"/>
          <w:bCs w:val="false"/>
        </w:rPr>
        <w:t>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single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single story query_param: story_id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get_writer_stories**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made by user (if he has writer profile)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get_viewed**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viewed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get_liked**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liked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react to story, like or dislike (POST), request body should contain story_id and type (type can be either like or dislike – idk why I did that, just use it as is)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LibreOffice/7.6.2.1$Windows_X86_64 LibreOffice_project/56f7684011345957bbf33a7ee678afaf4d2ba333</Application>
  <AppVersion>15.0000</AppVersion>
  <Pages>3</Pages>
  <Words>347</Words>
  <Characters>2001</Characters>
  <CharactersWithSpaces>2313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2024-11-07T18:24:35Z</dcterms:created>
  <dc:creator/>
  <dc:description/>
  <dc:language>en-US</dc:language>
  <cp:lastModifiedBy/>
  <dcterms:modified xsi:type="dcterms:W3CDTF">2024-11-10T17:25:12Z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