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9E2C5A" w14:textId="7C48C77A" w:rsidR="001218C4" w:rsidRDefault="001E54D5">
      <w:r>
        <w:t>Бачин Данила, 10-МИ-2</w:t>
      </w:r>
    </w:p>
    <w:p w14:paraId="0F1999F8" w14:textId="28FA8748" w:rsidR="001E54D5" w:rsidRDefault="00493FA4">
      <w:r>
        <w:t>Действие: Информация о растении по введенному запросу</w:t>
      </w:r>
    </w:p>
    <w:p w14:paraId="2E24A721" w14:textId="61D3AD2D" w:rsidR="00493FA4" w:rsidRDefault="00493FA4" w:rsidP="00493FA4">
      <w:pPr>
        <w:pStyle w:val="a3"/>
        <w:numPr>
          <w:ilvl w:val="0"/>
          <w:numId w:val="1"/>
        </w:numPr>
      </w:pPr>
      <w:r>
        <w:t>Поиск растений по ключевой фразе, введенной пользователем</w:t>
      </w:r>
    </w:p>
    <w:p w14:paraId="2C9344FD" w14:textId="27C8D1E7" w:rsidR="00493FA4" w:rsidRDefault="00493FA4" w:rsidP="00493FA4">
      <w:pPr>
        <w:pStyle w:val="a3"/>
        <w:numPr>
          <w:ilvl w:val="0"/>
          <w:numId w:val="1"/>
        </w:numPr>
      </w:pPr>
      <w:r>
        <w:t>Просмотр списка наиболее релевантных растений, предложенных системой</w:t>
      </w:r>
    </w:p>
    <w:p w14:paraId="5E29620F" w14:textId="6AA62DA7" w:rsidR="00493FA4" w:rsidRDefault="00493FA4" w:rsidP="00493FA4">
      <w:pPr>
        <w:pStyle w:val="a3"/>
        <w:numPr>
          <w:ilvl w:val="0"/>
          <w:numId w:val="1"/>
        </w:numPr>
      </w:pPr>
      <w:r>
        <w:t>Просмотр информации о растении</w:t>
      </w:r>
    </w:p>
    <w:p w14:paraId="04323F5B" w14:textId="0F5EFDA9" w:rsidR="00493FA4" w:rsidRDefault="00493FA4" w:rsidP="00493FA4">
      <w:r>
        <w:t>Действие: Поиск растения по внешнему виду</w:t>
      </w:r>
    </w:p>
    <w:p w14:paraId="4A360274" w14:textId="58FD5669" w:rsidR="00493FA4" w:rsidRDefault="00493FA4" w:rsidP="00493FA4">
      <w:pPr>
        <w:pStyle w:val="a3"/>
        <w:numPr>
          <w:ilvl w:val="0"/>
          <w:numId w:val="2"/>
        </w:numPr>
      </w:pPr>
      <w:r>
        <w:t>Пользователю предоставляется список рекомендованных вопросов</w:t>
      </w:r>
      <w:r w:rsidR="00CE6D7A">
        <w:t xml:space="preserve"> </w:t>
      </w:r>
      <w:r>
        <w:t>(основанный на анализе ответов других пользователей</w:t>
      </w:r>
      <w:r w:rsidRPr="00493FA4">
        <w:t xml:space="preserve"> [</w:t>
      </w:r>
      <w:r>
        <w:t>рекомендательная система</w:t>
      </w:r>
      <w:r w:rsidRPr="00493FA4">
        <w:t xml:space="preserve"> </w:t>
      </w:r>
      <w:r>
        <w:t>с использованием машинного обучения</w:t>
      </w:r>
      <w:r w:rsidRPr="00493FA4">
        <w:t>]</w:t>
      </w:r>
      <w:r>
        <w:t>)</w:t>
      </w:r>
    </w:p>
    <w:p w14:paraId="0E4543EA" w14:textId="4A4E9935" w:rsidR="00CE6D7A" w:rsidRDefault="00CE6D7A" w:rsidP="00493FA4">
      <w:pPr>
        <w:pStyle w:val="a3"/>
        <w:numPr>
          <w:ilvl w:val="0"/>
          <w:numId w:val="2"/>
        </w:numPr>
      </w:pPr>
      <w:r>
        <w:t>Пользователь отвечает на простые вопросы (Хвоя или листва</w:t>
      </w:r>
      <w:r w:rsidRPr="00CE6D7A">
        <w:t>?)</w:t>
      </w:r>
      <w:r>
        <w:t>, рекомендованные системой (всегда возможен вариант не знаю\не могу определить)</w:t>
      </w:r>
    </w:p>
    <w:p w14:paraId="44586CFB" w14:textId="53037578" w:rsidR="00CE6D7A" w:rsidRDefault="00CE6D7A" w:rsidP="00493FA4">
      <w:pPr>
        <w:pStyle w:val="a3"/>
        <w:numPr>
          <w:ilvl w:val="0"/>
          <w:numId w:val="2"/>
        </w:numPr>
      </w:pPr>
      <w:r>
        <w:t>Также пользователь может открыть каталог со всеми возможными вопросами, и отвечать на них.</w:t>
      </w:r>
    </w:p>
    <w:p w14:paraId="46BE609F" w14:textId="4C0BBF37" w:rsidR="00CE6D7A" w:rsidRDefault="00CE6D7A" w:rsidP="00493FA4">
      <w:pPr>
        <w:pStyle w:val="a3"/>
        <w:numPr>
          <w:ilvl w:val="0"/>
          <w:numId w:val="2"/>
        </w:numPr>
      </w:pPr>
      <w:r>
        <w:t>В конце, на основе полученных результатов, система предлагает юзеру наиболее релевантные виды растений.</w:t>
      </w:r>
    </w:p>
    <w:p w14:paraId="79B37AD1" w14:textId="430EBF0B" w:rsidR="00B75110" w:rsidRDefault="00BE0215" w:rsidP="00493FA4">
      <w:pPr>
        <w:pStyle w:val="a3"/>
        <w:numPr>
          <w:ilvl w:val="0"/>
          <w:numId w:val="2"/>
        </w:numPr>
      </w:pPr>
      <w:r>
        <w:t>Пользователь может выбрать подходящее растение (фото прилагаются), и посмотреть информацию о нем.</w:t>
      </w:r>
    </w:p>
    <w:p w14:paraId="39705D60" w14:textId="5B516054" w:rsidR="00CE6D7A" w:rsidRDefault="00CE6D7A" w:rsidP="00CE6D7A">
      <w:r>
        <w:t>Действие: Поиск вопросов по ключевой фразе</w:t>
      </w:r>
    </w:p>
    <w:p w14:paraId="5BE9681B" w14:textId="09CFA9DC" w:rsidR="00CE6D7A" w:rsidRDefault="00CE6D7A" w:rsidP="00CE6D7A">
      <w:pPr>
        <w:pStyle w:val="a3"/>
        <w:numPr>
          <w:ilvl w:val="0"/>
          <w:numId w:val="3"/>
        </w:numPr>
      </w:pPr>
      <w:r>
        <w:t>Юзер может ввести клю</w:t>
      </w:r>
      <w:r w:rsidR="008E6AC3">
        <w:t>чевую фразу в строку поиска вопросов</w:t>
      </w:r>
    </w:p>
    <w:p w14:paraId="7EB42620" w14:textId="1880F67F" w:rsidR="008E6AC3" w:rsidRDefault="00B75110" w:rsidP="00CE6D7A">
      <w:pPr>
        <w:pStyle w:val="a3"/>
        <w:numPr>
          <w:ilvl w:val="0"/>
          <w:numId w:val="3"/>
        </w:numPr>
      </w:pPr>
      <w:r>
        <w:t>Программа предоставляет все вопросы, в которых содержится данная фраза</w:t>
      </w:r>
    </w:p>
    <w:p w14:paraId="267D2FDE" w14:textId="02D88E74" w:rsidR="00B75110" w:rsidRDefault="00B75110" w:rsidP="00B75110">
      <w:r>
        <w:t>Действие: Информация о приложении</w:t>
      </w:r>
    </w:p>
    <w:p w14:paraId="48DDA732" w14:textId="6F3B9551" w:rsidR="00B75110" w:rsidRDefault="00B75110" w:rsidP="00B75110">
      <w:pPr>
        <w:pStyle w:val="a3"/>
        <w:numPr>
          <w:ilvl w:val="0"/>
          <w:numId w:val="4"/>
        </w:numPr>
      </w:pPr>
      <w:r>
        <w:t>Пользователь может посмотреть в инструкцию по эксплуатации данного ПО.</w:t>
      </w:r>
    </w:p>
    <w:p w14:paraId="5EB90718" w14:textId="6650FBEA" w:rsidR="00B75110" w:rsidRDefault="00B75110" w:rsidP="00B75110">
      <w:pPr>
        <w:pStyle w:val="a3"/>
        <w:numPr>
          <w:ilvl w:val="0"/>
          <w:numId w:val="4"/>
        </w:numPr>
      </w:pPr>
      <w:r>
        <w:t>Можно посмотреть информацию о разработчиках</w:t>
      </w:r>
    </w:p>
    <w:p w14:paraId="04F81C38" w14:textId="1D010315" w:rsidR="00B75110" w:rsidRDefault="00B75110" w:rsidP="00B75110">
      <w:pPr>
        <w:pStyle w:val="a3"/>
        <w:numPr>
          <w:ilvl w:val="0"/>
          <w:numId w:val="4"/>
        </w:numPr>
      </w:pPr>
      <w:r>
        <w:t>Также предоставляются сведения о текущей версии приложения</w:t>
      </w:r>
    </w:p>
    <w:p w14:paraId="4AE0029D" w14:textId="2C0CF7C4" w:rsidR="00B75110" w:rsidRDefault="00B75110" w:rsidP="00B75110">
      <w:r>
        <w:t>Действие: Настройка интерфейса</w:t>
      </w:r>
    </w:p>
    <w:p w14:paraId="0889D88C" w14:textId="0C7C22EC" w:rsidR="00B75110" w:rsidRDefault="00B75110" w:rsidP="00B75110">
      <w:pPr>
        <w:pStyle w:val="a3"/>
        <w:numPr>
          <w:ilvl w:val="0"/>
          <w:numId w:val="5"/>
        </w:numPr>
      </w:pPr>
      <w:r>
        <w:t>Изменение темы</w:t>
      </w:r>
    </w:p>
    <w:p w14:paraId="115474BB" w14:textId="27C3F45F" w:rsidR="00B75110" w:rsidRPr="001E54D5" w:rsidRDefault="00B75110" w:rsidP="00B75110">
      <w:pPr>
        <w:pStyle w:val="a3"/>
        <w:numPr>
          <w:ilvl w:val="0"/>
          <w:numId w:val="5"/>
        </w:numPr>
      </w:pPr>
      <w:r>
        <w:t>Изменение размера шрифта и т.</w:t>
      </w:r>
      <w:r w:rsidR="00BE0215">
        <w:t xml:space="preserve"> </w:t>
      </w:r>
      <w:r>
        <w:t>д</w:t>
      </w:r>
      <w:bookmarkStart w:id="0" w:name="_GoBack"/>
      <w:bookmarkEnd w:id="0"/>
    </w:p>
    <w:sectPr w:rsidR="00B75110" w:rsidRPr="001E54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7A7FF7"/>
    <w:multiLevelType w:val="hybridMultilevel"/>
    <w:tmpl w:val="16DEC00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0F38EE"/>
    <w:multiLevelType w:val="hybridMultilevel"/>
    <w:tmpl w:val="88BAA88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F7442A"/>
    <w:multiLevelType w:val="hybridMultilevel"/>
    <w:tmpl w:val="657A8C3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2A328B"/>
    <w:multiLevelType w:val="hybridMultilevel"/>
    <w:tmpl w:val="992EE4C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636A3A"/>
    <w:multiLevelType w:val="hybridMultilevel"/>
    <w:tmpl w:val="19542EF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D09"/>
    <w:rsid w:val="001218C4"/>
    <w:rsid w:val="00171D09"/>
    <w:rsid w:val="001E54D5"/>
    <w:rsid w:val="00493FA4"/>
    <w:rsid w:val="008E6AC3"/>
    <w:rsid w:val="00B75110"/>
    <w:rsid w:val="00BE0215"/>
    <w:rsid w:val="00CE6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725D62"/>
  <w15:chartTrackingRefBased/>
  <w15:docId w15:val="{DCB0E5C3-830C-48DB-AB98-CB2692D916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93F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200</Words>
  <Characters>1143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Бачин Данила</dc:creator>
  <cp:keywords/>
  <dc:description/>
  <cp:lastModifiedBy>Бачин Данила</cp:lastModifiedBy>
  <cp:revision>4</cp:revision>
  <dcterms:created xsi:type="dcterms:W3CDTF">2018-01-24T14:57:00Z</dcterms:created>
  <dcterms:modified xsi:type="dcterms:W3CDTF">2018-01-24T15:29:00Z</dcterms:modified>
</cp:coreProperties>
</file>