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F7F14" w14:textId="77777777" w:rsidR="00AC7F1C" w:rsidRDefault="00574771">
      <w:pPr>
        <w:rPr>
          <w:sz w:val="32"/>
          <w:szCs w:val="32"/>
        </w:rPr>
      </w:pPr>
      <w:r w:rsidRPr="00574771">
        <w:rPr>
          <w:b/>
          <w:bCs/>
          <w:sz w:val="32"/>
          <w:szCs w:val="32"/>
        </w:rPr>
        <w:t>Fondamentaux – Le Projet</w:t>
      </w:r>
    </w:p>
    <w:p w14:paraId="202AD931" w14:textId="77777777" w:rsidR="00574771" w:rsidRDefault="00574771">
      <w:pPr>
        <w:rPr>
          <w:sz w:val="32"/>
          <w:szCs w:val="32"/>
        </w:rPr>
      </w:pPr>
    </w:p>
    <w:p w14:paraId="26DAE5C0" w14:textId="77777777" w:rsidR="00574771" w:rsidRDefault="00574771">
      <w:r>
        <w:t>Qu’est-ce qu’un bon projet ?</w:t>
      </w:r>
    </w:p>
    <w:p w14:paraId="36ACAC06" w14:textId="77777777" w:rsidR="00574771" w:rsidRDefault="00574771" w:rsidP="00574771">
      <w:pPr>
        <w:pStyle w:val="Paragraphedeliste"/>
        <w:numPr>
          <w:ilvl w:val="0"/>
          <w:numId w:val="1"/>
        </w:numPr>
      </w:pPr>
      <w:r>
        <w:t>Machine Learning</w:t>
      </w:r>
    </w:p>
    <w:p w14:paraId="195041A4" w14:textId="77777777" w:rsidR="00E011DE" w:rsidRDefault="00E011DE" w:rsidP="00E011DE">
      <w:pPr>
        <w:pStyle w:val="Paragraphedeliste"/>
      </w:pPr>
    </w:p>
    <w:p w14:paraId="36F2F3CA" w14:textId="77777777" w:rsidR="00574771" w:rsidRDefault="00574771" w:rsidP="00574771">
      <w:pPr>
        <w:pStyle w:val="Paragraphedeliste"/>
        <w:numPr>
          <w:ilvl w:val="1"/>
          <w:numId w:val="1"/>
        </w:numPr>
      </w:pPr>
      <w:r>
        <w:t>Prédiction : prédire y (variable cible) en fonction de x</w:t>
      </w:r>
    </w:p>
    <w:p w14:paraId="217F639A" w14:textId="77777777" w:rsidR="00574771" w:rsidRDefault="00574771" w:rsidP="00574771">
      <w:pPr>
        <w:pStyle w:val="Paragraphedeliste"/>
        <w:ind w:left="1440"/>
      </w:pPr>
      <w:r>
        <w:t xml:space="preserve">On va utiliser l’ensemble des couples </w:t>
      </w:r>
      <w:proofErr w:type="spellStart"/>
      <w:proofErr w:type="gramStart"/>
      <w:r>
        <w:t>x,y</w:t>
      </w:r>
      <w:proofErr w:type="spellEnd"/>
      <w:proofErr w:type="gramEnd"/>
      <w:r>
        <w:t xml:space="preserve"> qu’on connait pour entrainer le modèle M</w:t>
      </w:r>
    </w:p>
    <w:p w14:paraId="2F1CCEE8" w14:textId="77777777" w:rsidR="00D91EFC" w:rsidRPr="00574771" w:rsidRDefault="00D91EFC" w:rsidP="00574771">
      <w:pPr>
        <w:pStyle w:val="Paragraphedeliste"/>
        <w:ind w:left="1440"/>
      </w:pPr>
      <w:r>
        <w:t>Du coup, avec ce modèle M, il sera possible de calculer les valeurs manquantes de y (M(x) = y)</w:t>
      </w:r>
    </w:p>
    <w:p w14:paraId="7F3A6A73" w14:textId="77777777" w:rsidR="00574771" w:rsidRDefault="00D91EFC">
      <w:r>
        <w:tab/>
        <w:t xml:space="preserve">Y peut être le </w:t>
      </w:r>
      <w:proofErr w:type="spellStart"/>
      <w:r>
        <w:t>Churn</w:t>
      </w:r>
      <w:proofErr w:type="spellEnd"/>
      <w:r>
        <w:t xml:space="preserve"> (quitte le service ou non), </w:t>
      </w:r>
      <w:proofErr w:type="spellStart"/>
      <w:r>
        <w:t>Credit-scoring</w:t>
      </w:r>
      <w:proofErr w:type="spellEnd"/>
      <w:r>
        <w:t xml:space="preserve"> (octroi ou non un crédit)</w:t>
      </w:r>
    </w:p>
    <w:p w14:paraId="7F12CB9D" w14:textId="77777777" w:rsidR="00EE4C28" w:rsidRDefault="00D91EFC" w:rsidP="00EE4C28">
      <w:pPr>
        <w:ind w:left="708"/>
      </w:pPr>
      <w:r>
        <w:t>Prédire la température en fonction des émissions de CO², le salaire en fonction de XP, diplôme</w:t>
      </w:r>
      <w:r w:rsidR="00EE4C28">
        <w:t xml:space="preserve"> …, le prix d’une maison en fonction de l’historique des ventes, l’agrément (piscine, </w:t>
      </w:r>
      <w:proofErr w:type="gramStart"/>
      <w:r w:rsidR="00EE4C28">
        <w:t>jardin, ..</w:t>
      </w:r>
      <w:proofErr w:type="gramEnd"/>
      <w:r w:rsidR="00EE4C28">
        <w:t>)</w:t>
      </w:r>
    </w:p>
    <w:p w14:paraId="0F1A4065" w14:textId="77777777" w:rsidR="00EE4C28" w:rsidRDefault="00EE4C28" w:rsidP="00EE4C28">
      <w:pPr>
        <w:ind w:left="708"/>
      </w:pPr>
    </w:p>
    <w:p w14:paraId="7D252DFE" w14:textId="77777777" w:rsidR="00EE4C28" w:rsidRDefault="00EE4C28" w:rsidP="00EE4C28">
      <w:pPr>
        <w:pStyle w:val="Paragraphedeliste"/>
        <w:numPr>
          <w:ilvl w:val="1"/>
          <w:numId w:val="1"/>
        </w:numPr>
      </w:pPr>
      <w:r>
        <w:t>Trouver un jeu de données :</w:t>
      </w:r>
    </w:p>
    <w:p w14:paraId="1662582C" w14:textId="77777777" w:rsidR="00EE4C28" w:rsidRDefault="00EE4C28" w:rsidP="00EE4C28">
      <w:pPr>
        <w:pStyle w:val="Paragraphedeliste"/>
        <w:numPr>
          <w:ilvl w:val="2"/>
          <w:numId w:val="1"/>
        </w:numPr>
      </w:pPr>
      <w:r>
        <w:t>Sur GCP (</w:t>
      </w:r>
      <w:proofErr w:type="spellStart"/>
      <w:r>
        <w:t>BigQuery</w:t>
      </w:r>
      <w:proofErr w:type="spellEnd"/>
      <w:proofErr w:type="gramStart"/>
      <w:r>
        <w:t>)</w:t>
      </w:r>
      <w:r w:rsidR="00C127B9">
        <w:t> :!</w:t>
      </w:r>
      <w:proofErr w:type="gramEnd"/>
      <w:r w:rsidR="00C127B9">
        <w:t xml:space="preserve"> Ressources &gt; Accéder à des données publiques</w:t>
      </w:r>
    </w:p>
    <w:p w14:paraId="55DD3CDE" w14:textId="77777777" w:rsidR="00EE4C28" w:rsidRDefault="00EE4C28" w:rsidP="00EE4C28">
      <w:pPr>
        <w:pStyle w:val="Paragraphedeliste"/>
        <w:numPr>
          <w:ilvl w:val="2"/>
          <w:numId w:val="1"/>
        </w:numPr>
      </w:pPr>
      <w:proofErr w:type="spellStart"/>
      <w:r>
        <w:t>Kaggle</w:t>
      </w:r>
      <w:proofErr w:type="spellEnd"/>
    </w:p>
    <w:p w14:paraId="2374E2EC" w14:textId="77777777" w:rsidR="00C127B9" w:rsidRDefault="00C127B9" w:rsidP="00C127B9">
      <w:pPr>
        <w:ind w:left="1800"/>
      </w:pPr>
      <w:r>
        <w:t xml:space="preserve">Se limiter à un jeu de données : </w:t>
      </w:r>
    </w:p>
    <w:p w14:paraId="56323C25" w14:textId="77777777" w:rsidR="00C127B9" w:rsidRDefault="00C127B9" w:rsidP="00C127B9">
      <w:pPr>
        <w:pStyle w:val="Paragraphedeliste"/>
        <w:numPr>
          <w:ilvl w:val="3"/>
          <w:numId w:val="1"/>
        </w:numPr>
      </w:pPr>
      <w:proofErr w:type="gramStart"/>
      <w:r>
        <w:t>à</w:t>
      </w:r>
      <w:proofErr w:type="gramEnd"/>
      <w:r>
        <w:t xml:space="preserve"> moins de 20 mo</w:t>
      </w:r>
    </w:p>
    <w:p w14:paraId="603A2B0F" w14:textId="77777777" w:rsidR="00C127B9" w:rsidRDefault="00C127B9" w:rsidP="00C127B9">
      <w:pPr>
        <w:pStyle w:val="Paragraphedeliste"/>
        <w:numPr>
          <w:ilvl w:val="3"/>
          <w:numId w:val="1"/>
        </w:numPr>
      </w:pPr>
      <w:proofErr w:type="gramStart"/>
      <w:r>
        <w:t>avec</w:t>
      </w:r>
      <w:proofErr w:type="gramEnd"/>
      <w:r>
        <w:t xml:space="preserve"> au moins 30000 lignes</w:t>
      </w:r>
    </w:p>
    <w:p w14:paraId="3292D390" w14:textId="77777777" w:rsidR="00C127B9" w:rsidRDefault="00D213B4" w:rsidP="00C127B9">
      <w:pPr>
        <w:pStyle w:val="Paragraphedeliste"/>
        <w:numPr>
          <w:ilvl w:val="3"/>
          <w:numId w:val="1"/>
        </w:numPr>
      </w:pPr>
      <w:proofErr w:type="gramStart"/>
      <w:r>
        <w:t>identifier</w:t>
      </w:r>
      <w:proofErr w:type="gramEnd"/>
      <w:r>
        <w:t xml:space="preserve"> son y, ce qu’on veut prédire</w:t>
      </w:r>
    </w:p>
    <w:p w14:paraId="45CB117B" w14:textId="77777777" w:rsidR="00574771" w:rsidRDefault="00574771"/>
    <w:p w14:paraId="1A6A712E" w14:textId="77777777" w:rsidR="00277CCD" w:rsidRDefault="00277CCD"/>
    <w:p w14:paraId="0084AEDB" w14:textId="77777777" w:rsidR="00277CCD" w:rsidRDefault="00277CCD"/>
    <w:tbl>
      <w:tblPr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277CCD" w:rsidRPr="00277CCD" w14:paraId="09FE6C69" w14:textId="77777777" w:rsidTr="00277CCD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C36C" w14:textId="77777777" w:rsidR="00277CCD" w:rsidRPr="00277CCD" w:rsidRDefault="00277CCD" w:rsidP="00277C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gramStart"/>
            <w:r w:rsidRPr="00277CC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x</w:t>
            </w:r>
            <w:proofErr w:type="gramEnd"/>
            <w:r w:rsidRPr="00277CC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0B75" w14:textId="77777777" w:rsidR="00277CCD" w:rsidRPr="00277CCD" w:rsidRDefault="00277CCD" w:rsidP="00277C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gramStart"/>
            <w:r w:rsidRPr="00277CC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x</w:t>
            </w:r>
            <w:proofErr w:type="gramEnd"/>
            <w:r w:rsidRPr="00277CC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6B3D" w14:textId="77777777" w:rsidR="00277CCD" w:rsidRPr="00277CCD" w:rsidRDefault="00277CCD" w:rsidP="00277C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277CC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xn</w:t>
            </w:r>
            <w:proofErr w:type="spellEnd"/>
            <w:proofErr w:type="gram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ADA6" w14:textId="77777777" w:rsidR="00277CCD" w:rsidRPr="00277CCD" w:rsidRDefault="00277CCD" w:rsidP="00277C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77CC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Y</w:t>
            </w:r>
          </w:p>
        </w:tc>
      </w:tr>
      <w:tr w:rsidR="00277CCD" w:rsidRPr="00277CCD" w14:paraId="6992C7CA" w14:textId="77777777" w:rsidTr="00277CCD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A6FB" w14:textId="77777777" w:rsidR="00277CCD" w:rsidRPr="00277CCD" w:rsidRDefault="00277CCD" w:rsidP="00277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77CCD">
              <w:rPr>
                <w:rFonts w:ascii="Calibri" w:eastAsia="Times New Roman" w:hAnsi="Calibri" w:cs="Calibri"/>
                <w:color w:val="000000"/>
                <w:lang w:eastAsia="fr-FR"/>
              </w:rPr>
              <w:t>fff</w:t>
            </w:r>
            <w:proofErr w:type="spellEnd"/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A371" w14:textId="77777777" w:rsidR="00277CCD" w:rsidRPr="00277CCD" w:rsidRDefault="00277CCD" w:rsidP="00277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7CCD">
              <w:rPr>
                <w:rFonts w:ascii="Calibri" w:eastAsia="Times New Roman" w:hAnsi="Calibri" w:cs="Calibri"/>
                <w:color w:val="000000"/>
                <w:lang w:eastAsia="fr-FR"/>
              </w:rPr>
              <w:t>134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26CF" w14:textId="77777777" w:rsidR="00277CCD" w:rsidRPr="00277CCD" w:rsidRDefault="00277CCD" w:rsidP="00277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7CCD">
              <w:rPr>
                <w:rFonts w:ascii="Calibri" w:eastAsia="Times New Roman" w:hAnsi="Calibri" w:cs="Calibri"/>
                <w:color w:val="000000"/>
                <w:lang w:eastAsia="fr-FR"/>
              </w:rPr>
              <w:t>12-mars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9BF4" w14:textId="77777777" w:rsidR="00277CCD" w:rsidRPr="00277CCD" w:rsidRDefault="00277CCD" w:rsidP="00277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7CCD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</w:tr>
      <w:tr w:rsidR="00277CCD" w:rsidRPr="00277CCD" w14:paraId="388F99BF" w14:textId="77777777" w:rsidTr="00277CCD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7CCE" w14:textId="77777777" w:rsidR="00277CCD" w:rsidRPr="00277CCD" w:rsidRDefault="00277CCD" w:rsidP="00277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77CCD">
              <w:rPr>
                <w:rFonts w:ascii="Calibri" w:eastAsia="Times New Roman" w:hAnsi="Calibri" w:cs="Calibri"/>
                <w:color w:val="000000"/>
                <w:lang w:eastAsia="fr-FR"/>
              </w:rPr>
              <w:t>fgtr</w:t>
            </w:r>
            <w:proofErr w:type="spellEnd"/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BE4F" w14:textId="77777777" w:rsidR="00277CCD" w:rsidRPr="00277CCD" w:rsidRDefault="00277CCD" w:rsidP="00277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7CC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9D82" w14:textId="77777777" w:rsidR="00277CCD" w:rsidRPr="00277CCD" w:rsidRDefault="00277CCD" w:rsidP="00277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7CCD">
              <w:rPr>
                <w:rFonts w:ascii="Calibri" w:eastAsia="Times New Roman" w:hAnsi="Calibri" w:cs="Calibri"/>
                <w:color w:val="000000"/>
                <w:lang w:eastAsia="fr-FR"/>
              </w:rPr>
              <w:t>13-mars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8900" w14:textId="77777777" w:rsidR="00277CCD" w:rsidRPr="00277CCD" w:rsidRDefault="00277CCD" w:rsidP="00277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7CCD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</w:tr>
      <w:tr w:rsidR="00277CCD" w:rsidRPr="00277CCD" w14:paraId="73368A4C" w14:textId="77777777" w:rsidTr="00277CCD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F892" w14:textId="77777777" w:rsidR="00277CCD" w:rsidRPr="00277CCD" w:rsidRDefault="00277CCD" w:rsidP="00277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77CCD">
              <w:rPr>
                <w:rFonts w:ascii="Calibri" w:eastAsia="Times New Roman" w:hAnsi="Calibri" w:cs="Calibri"/>
                <w:color w:val="000000"/>
                <w:lang w:eastAsia="fr-FR"/>
              </w:rPr>
              <w:t>gghr</w:t>
            </w:r>
            <w:proofErr w:type="spellEnd"/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DE1E" w14:textId="77777777" w:rsidR="00277CCD" w:rsidRPr="00277CCD" w:rsidRDefault="00277CCD" w:rsidP="00277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7CCD">
              <w:rPr>
                <w:rFonts w:ascii="Calibri" w:eastAsia="Times New Roman" w:hAnsi="Calibri" w:cs="Calibri"/>
                <w:color w:val="000000"/>
                <w:lang w:eastAsia="fr-FR"/>
              </w:rPr>
              <w:t>456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0016" w14:textId="77777777" w:rsidR="00277CCD" w:rsidRPr="00277CCD" w:rsidRDefault="00277CCD" w:rsidP="00277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7CCD">
              <w:rPr>
                <w:rFonts w:ascii="Calibri" w:eastAsia="Times New Roman" w:hAnsi="Calibri" w:cs="Calibri"/>
                <w:color w:val="000000"/>
                <w:lang w:eastAsia="fr-FR"/>
              </w:rPr>
              <w:t>14-mars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2801" w14:textId="77777777" w:rsidR="00277CCD" w:rsidRPr="00277CCD" w:rsidRDefault="00277CCD" w:rsidP="00277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7CC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</w:tr>
    </w:tbl>
    <w:p w14:paraId="0E6480F2" w14:textId="77777777" w:rsidR="00277CCD" w:rsidRDefault="00277CCD"/>
    <w:p w14:paraId="40B376CA" w14:textId="77777777" w:rsidR="00277CCD" w:rsidRDefault="00277CCD" w:rsidP="00277CCD">
      <w:r>
        <w:t>Entrainement :</w:t>
      </w:r>
    </w:p>
    <w:p w14:paraId="3FE10A09" w14:textId="77777777" w:rsidR="00277CCD" w:rsidRDefault="00277CCD" w:rsidP="00277CCD">
      <w:pPr>
        <w:ind w:firstLine="708"/>
      </w:pPr>
      <w:r>
        <w:t xml:space="preserve">D -&gt; M : x1, x2, </w:t>
      </w:r>
      <w:proofErr w:type="gramStart"/>
      <w:r>
        <w:t>…,</w:t>
      </w:r>
      <w:proofErr w:type="spellStart"/>
      <w:r>
        <w:t>xn</w:t>
      </w:r>
      <w:proofErr w:type="spellEnd"/>
      <w:proofErr w:type="gramEnd"/>
      <w:r>
        <w:t xml:space="preserve"> -&gt; y</w:t>
      </w:r>
    </w:p>
    <w:p w14:paraId="374ACF44" w14:textId="77777777" w:rsidR="00734D61" w:rsidRDefault="00734D61" w:rsidP="00734D61">
      <w:r>
        <w:t>Evaluation performances :</w:t>
      </w:r>
    </w:p>
    <w:p w14:paraId="4BFE2EEE" w14:textId="77777777" w:rsidR="00734D61" w:rsidRDefault="00734D61" w:rsidP="00734D61">
      <w:pPr>
        <w:ind w:firstLine="708"/>
      </w:pPr>
      <w:r>
        <w:t xml:space="preserve">- </w:t>
      </w:r>
      <w:r w:rsidR="00DA78F4">
        <w:t>Train</w:t>
      </w:r>
      <w:r>
        <w:t xml:space="preserve"> Set</w:t>
      </w:r>
      <w:r w:rsidR="000A7E94">
        <w:t xml:space="preserve"> : on vérifie si y </w:t>
      </w:r>
      <w:proofErr w:type="spellStart"/>
      <w:r w:rsidR="000A7E94">
        <w:t>predicted</w:t>
      </w:r>
      <w:proofErr w:type="spellEnd"/>
      <w:r w:rsidR="000A7E94">
        <w:t xml:space="preserve"> = y sur la partie de la BDD utilisée pour l’entrainement du modèle</w:t>
      </w:r>
    </w:p>
    <w:p w14:paraId="715B4862" w14:textId="77777777" w:rsidR="00734D61" w:rsidRDefault="00734D61" w:rsidP="00734D61">
      <w:pPr>
        <w:ind w:firstLine="708"/>
      </w:pPr>
      <w:r>
        <w:t xml:space="preserve">- Test </w:t>
      </w:r>
      <w:r w:rsidR="000A7E94">
        <w:t xml:space="preserve">Set : on vérifie si y </w:t>
      </w:r>
      <w:proofErr w:type="spellStart"/>
      <w:r w:rsidR="000A7E94">
        <w:t>predicted</w:t>
      </w:r>
      <w:proofErr w:type="spellEnd"/>
      <w:r w:rsidR="000A7E94">
        <w:t xml:space="preserve"> = y sur une partie de la BDD non utilisée pour l’entrainement du modèle</w:t>
      </w:r>
    </w:p>
    <w:p w14:paraId="55F4D555" w14:textId="77777777" w:rsidR="00734D61" w:rsidRDefault="00734D61" w:rsidP="000A7E94"/>
    <w:p w14:paraId="2CA8EFED" w14:textId="77777777" w:rsidR="00277CCD" w:rsidRDefault="00631759">
      <w:hyperlink r:id="rId5" w:anchor="googleplaystore.csv" w:history="1">
        <w:r w:rsidR="00CF2E02">
          <w:rPr>
            <w:rStyle w:val="Lienhypertexte"/>
          </w:rPr>
          <w:t>https://www.kaggle.com/lava18/google-play-store-apps#googleplaystore.csv</w:t>
        </w:r>
      </w:hyperlink>
    </w:p>
    <w:p w14:paraId="68092CF7" w14:textId="6A39E375" w:rsidR="00CF2E02" w:rsidRDefault="00CF2E02">
      <w:r>
        <w:t>Nécessité d’être aidé pour la conversion de certaines variables</w:t>
      </w:r>
      <w:r w:rsidR="0098432A">
        <w:t xml:space="preserve"> (Size, Last </w:t>
      </w:r>
      <w:proofErr w:type="spellStart"/>
      <w:r w:rsidR="0098432A">
        <w:t>updated</w:t>
      </w:r>
      <w:proofErr w:type="spellEnd"/>
      <w:r w:rsidR="0098432A">
        <w:t xml:space="preserve">, </w:t>
      </w:r>
      <w:r w:rsidR="00CC76F4">
        <w:t xml:space="preserve">nb </w:t>
      </w:r>
      <w:proofErr w:type="spellStart"/>
      <w:r w:rsidR="00CC76F4">
        <w:t>install</w:t>
      </w:r>
      <w:proofErr w:type="spellEnd"/>
      <w:r w:rsidR="00CC76F4">
        <w:t xml:space="preserve"> -&gt; mettre en binaire</w:t>
      </w:r>
      <w:r w:rsidR="0098432A">
        <w:t>…)</w:t>
      </w:r>
    </w:p>
    <w:p w14:paraId="0E317130" w14:textId="6B1364C6" w:rsidR="0098432A" w:rsidRDefault="0098432A">
      <w:r>
        <w:t xml:space="preserve">Variable cible à prédire : </w:t>
      </w:r>
      <w:r w:rsidR="00CC76F4">
        <w:t>à définir les 2 catégories : &lt;1.000.000 et &gt;=1.000.000 ??</w:t>
      </w:r>
    </w:p>
    <w:p w14:paraId="620DFEC8" w14:textId="63E3FC70" w:rsidR="00CC76F4" w:rsidRDefault="00CC76F4">
      <w:r>
        <w:t>Voir la répartition et peut-être checker pour une répartition 50/50</w:t>
      </w:r>
    </w:p>
    <w:p w14:paraId="0039587A" w14:textId="335996F8" w:rsidR="0098432A" w:rsidRDefault="0098432A"/>
    <w:p w14:paraId="0F0188E8" w14:textId="5B32E97B" w:rsidR="003B47B8" w:rsidRDefault="003B47B8"/>
    <w:p w14:paraId="4B33F8E9" w14:textId="23E0EBB2" w:rsidR="00B37DE6" w:rsidRDefault="00B37DE6"/>
    <w:p w14:paraId="06BED878" w14:textId="62832E09" w:rsidR="00B37DE6" w:rsidRDefault="00B37DE6"/>
    <w:p w14:paraId="5D8A032F" w14:textId="47A26F4A" w:rsidR="00B37DE6" w:rsidRDefault="00B37DE6">
      <w:proofErr w:type="spellStart"/>
      <w:r>
        <w:t>Overfitting</w:t>
      </w:r>
      <w:proofErr w:type="spellEnd"/>
    </w:p>
    <w:p w14:paraId="35D82AF4" w14:textId="01241E6B" w:rsidR="00B37DE6" w:rsidRDefault="00B37DE6">
      <w:r>
        <w:t xml:space="preserve">1/ </w:t>
      </w:r>
      <w:proofErr w:type="spellStart"/>
      <w:r>
        <w:t>Dataset</w:t>
      </w:r>
      <w:proofErr w:type="spellEnd"/>
      <w:r>
        <w:t xml:space="preserve"> plus gros</w:t>
      </w:r>
    </w:p>
    <w:p w14:paraId="61AF9FA6" w14:textId="6859BCAB" w:rsidR="00B37DE6" w:rsidRDefault="00B37DE6">
      <w:r>
        <w:t>2/ Décomplexifier son modèle</w:t>
      </w:r>
    </w:p>
    <w:p w14:paraId="55A7E7FA" w14:textId="257B4554" w:rsidR="00B37DE6" w:rsidRDefault="00B37DE6"/>
    <w:p w14:paraId="051F6363" w14:textId="3D945674" w:rsidR="00B37DE6" w:rsidRDefault="00B37DE6">
      <w:proofErr w:type="spellStart"/>
      <w:r>
        <w:t>Undefitting</w:t>
      </w:r>
      <w:proofErr w:type="spellEnd"/>
    </w:p>
    <w:p w14:paraId="7EC5818B" w14:textId="43659C71" w:rsidR="00B37DE6" w:rsidRDefault="00B37DE6" w:rsidP="00B37DE6">
      <w:pPr>
        <w:pStyle w:val="Paragraphedeliste"/>
        <w:numPr>
          <w:ilvl w:val="0"/>
          <w:numId w:val="1"/>
        </w:numPr>
      </w:pPr>
      <w:proofErr w:type="gramStart"/>
      <w:r>
        <w:t>plus</w:t>
      </w:r>
      <w:proofErr w:type="gramEnd"/>
      <w:r>
        <w:t xml:space="preserve"> rare</w:t>
      </w:r>
    </w:p>
    <w:p w14:paraId="2C2F7378" w14:textId="53586F93" w:rsidR="00B37DE6" w:rsidRDefault="00B37DE6" w:rsidP="00B37DE6"/>
    <w:p w14:paraId="02BD4A93" w14:textId="5EB7070E" w:rsidR="00B37DE6" w:rsidRDefault="00B37DE6" w:rsidP="00B37DE6">
      <w:proofErr w:type="gramStart"/>
      <w:r>
        <w:t>Les régressions linéaire</w:t>
      </w:r>
      <w:proofErr w:type="gramEnd"/>
      <w:r>
        <w:t xml:space="preserve"> et continue fonctionnent très bien avec des variables continues</w:t>
      </w:r>
    </w:p>
    <w:p w14:paraId="2E968DF6" w14:textId="60D0E318" w:rsidR="00B37DE6" w:rsidRDefault="00B37DE6" w:rsidP="00B37DE6"/>
    <w:p w14:paraId="48A4E98F" w14:textId="2C8182B1" w:rsidR="00B37DE6" w:rsidRDefault="00B37DE6" w:rsidP="00B37DE6">
      <w:r>
        <w:t xml:space="preserve">Si trop de </w:t>
      </w:r>
      <w:proofErr w:type="gramStart"/>
      <w:r>
        <w:t>var catégorielles</w:t>
      </w:r>
      <w:proofErr w:type="gramEnd"/>
      <w:r>
        <w:t> : arbre de décision</w:t>
      </w:r>
    </w:p>
    <w:p w14:paraId="7F7F8DC6" w14:textId="5B6EDE16" w:rsidR="00B24ED6" w:rsidRDefault="00B24ED6" w:rsidP="00B37DE6"/>
    <w:p w14:paraId="3CCC0A00" w14:textId="7C02D24D" w:rsidR="00B24ED6" w:rsidRPr="00B24ED6" w:rsidRDefault="00B24ED6" w:rsidP="00B37DE6">
      <w:pPr>
        <w:rPr>
          <w:b/>
          <w:bCs/>
        </w:rPr>
      </w:pPr>
      <w:r w:rsidRPr="00B24ED6">
        <w:rPr>
          <w:b/>
          <w:bCs/>
        </w:rPr>
        <w:t>PRESENTATION DU PROJET :</w:t>
      </w:r>
    </w:p>
    <w:p w14:paraId="134AD920" w14:textId="4B030B61" w:rsidR="00B24ED6" w:rsidRDefault="00B24ED6" w:rsidP="00B24ED6">
      <w:pPr>
        <w:pStyle w:val="Paragraphedeliste"/>
        <w:numPr>
          <w:ilvl w:val="0"/>
          <w:numId w:val="2"/>
        </w:numPr>
      </w:pPr>
      <w:proofErr w:type="gramStart"/>
      <w:r>
        <w:t>présenter</w:t>
      </w:r>
      <w:proofErr w:type="gramEnd"/>
      <w:r>
        <w:t xml:space="preserve"> les spécificités / difficultés liées au </w:t>
      </w:r>
      <w:proofErr w:type="spellStart"/>
      <w:r>
        <w:t>dataset</w:t>
      </w:r>
      <w:proofErr w:type="spellEnd"/>
      <w:r>
        <w:t>, problématique</w:t>
      </w:r>
    </w:p>
    <w:p w14:paraId="56F789DC" w14:textId="622AC39B" w:rsidR="00B24ED6" w:rsidRDefault="00B24ED6" w:rsidP="00B37DE6">
      <w:r>
        <w:t xml:space="preserve">1/ Contexte : </w:t>
      </w:r>
      <w:proofErr w:type="spellStart"/>
      <w:r>
        <w:t>dataset</w:t>
      </w:r>
      <w:proofErr w:type="spellEnd"/>
      <w:r>
        <w:t>, que prédire</w:t>
      </w:r>
    </w:p>
    <w:p w14:paraId="1D9F0094" w14:textId="38CC9D84" w:rsidR="00B24ED6" w:rsidRDefault="00B24ED6" w:rsidP="00B37DE6">
      <w:r>
        <w:t>2/ Améliorations (transfo de var …)</w:t>
      </w:r>
    </w:p>
    <w:p w14:paraId="5551ABBC" w14:textId="61C8D1E7" w:rsidR="00B24ED6" w:rsidRDefault="00B24ED6" w:rsidP="00B37DE6">
      <w:r>
        <w:t>3/ Interprétation des résultats (ex : matrice de confusion)</w:t>
      </w:r>
    </w:p>
    <w:p w14:paraId="6D75F870" w14:textId="77777777" w:rsidR="00B24ED6" w:rsidRDefault="00B24ED6" w:rsidP="00B37DE6"/>
    <w:p w14:paraId="2F220E20" w14:textId="77777777" w:rsidR="00B24ED6" w:rsidRDefault="00B24ED6" w:rsidP="00B37DE6"/>
    <w:p w14:paraId="15751468" w14:textId="77777777" w:rsidR="005F0BF9" w:rsidRDefault="005F0BF9" w:rsidP="0003441B"/>
    <w:p w14:paraId="5F5946D0" w14:textId="77777777" w:rsidR="005F0BF9" w:rsidRDefault="005F0BF9" w:rsidP="0003441B"/>
    <w:p w14:paraId="07CE0C58" w14:textId="77777777" w:rsidR="005F0BF9" w:rsidRDefault="005F0BF9" w:rsidP="0003441B"/>
    <w:p w14:paraId="4EED1819" w14:textId="7EFE9604" w:rsidR="0003441B" w:rsidRDefault="0003441B" w:rsidP="0003441B">
      <w:r>
        <w:t>F1 score on training set :  0.6202967673555909</w:t>
      </w:r>
    </w:p>
    <w:p w14:paraId="25420B85" w14:textId="78C24A66" w:rsidR="003B47B8" w:rsidRDefault="0003441B" w:rsidP="0003441B">
      <w:r>
        <w:t>F1 score on test set :  0.5887445887445887</w:t>
      </w:r>
    </w:p>
    <w:p w14:paraId="0ABF258E" w14:textId="62105C2D" w:rsidR="003B47B8" w:rsidRDefault="003B47B8"/>
    <w:p w14:paraId="28AD0EE7" w14:textId="77777777" w:rsidR="003B47B8" w:rsidRDefault="003B47B8"/>
    <w:p w14:paraId="430EDFB7" w14:textId="6323636B" w:rsidR="00CF2E02" w:rsidRDefault="005F0BF9">
      <w:r>
        <w:t xml:space="preserve">Autres </w:t>
      </w:r>
      <w:proofErr w:type="spellStart"/>
      <w:r>
        <w:t>métrics</w:t>
      </w:r>
      <w:proofErr w:type="spellEnd"/>
      <w:r>
        <w:t> :</w:t>
      </w:r>
    </w:p>
    <w:p w14:paraId="5FA9EDDD" w14:textId="5BADC19A" w:rsidR="005F0BF9" w:rsidRDefault="005F0BF9">
      <w:proofErr w:type="spellStart"/>
      <w:r w:rsidRPr="00EB3E11">
        <w:rPr>
          <w:b/>
          <w:bCs/>
        </w:rPr>
        <w:t>Accuracy</w:t>
      </w:r>
      <w:proofErr w:type="spellEnd"/>
      <w:r>
        <w:t xml:space="preserve"> : si Y </w:t>
      </w:r>
      <w:proofErr w:type="spellStart"/>
      <w:r>
        <w:t>pa</w:t>
      </w:r>
      <w:proofErr w:type="spellEnd"/>
      <w:r>
        <w:t xml:space="preserve"> trop déséquilibré</w:t>
      </w:r>
    </w:p>
    <w:p w14:paraId="179C605E" w14:textId="6C13507D" w:rsidR="00EB3E11" w:rsidRDefault="00EB3E11">
      <w:r>
        <w:t>=(TP+</w:t>
      </w:r>
      <w:proofErr w:type="gramStart"/>
      <w:r>
        <w:t>TN)/</w:t>
      </w:r>
      <w:proofErr w:type="gramEnd"/>
      <w:r>
        <w:t> N</w:t>
      </w:r>
    </w:p>
    <w:p w14:paraId="3C03B49C" w14:textId="77777777" w:rsidR="00EB3E11" w:rsidRDefault="00EB3E11"/>
    <w:p w14:paraId="56DBC94E" w14:textId="48C687FB" w:rsidR="005F0BF9" w:rsidRDefault="005F0BF9"/>
    <w:p w14:paraId="035B8F70" w14:textId="1E205FDF" w:rsidR="005F0BF9" w:rsidRDefault="005F0BF9">
      <w:proofErr w:type="spellStart"/>
      <w:r w:rsidRPr="00EB3E11">
        <w:rPr>
          <w:b/>
          <w:bCs/>
        </w:rPr>
        <w:t>Precision</w:t>
      </w:r>
      <w:proofErr w:type="spellEnd"/>
      <w:r w:rsidR="00EB3E11">
        <w:t> : TP/(TP+</w:t>
      </w:r>
      <w:proofErr w:type="gramStart"/>
      <w:r w:rsidR="00EB3E11">
        <w:t xml:space="preserve">FP)   </w:t>
      </w:r>
      <w:proofErr w:type="gramEnd"/>
      <w:r w:rsidR="00EB3E11">
        <w:t xml:space="preserve">  plus c’est élevé, plus le </w:t>
      </w:r>
      <w:proofErr w:type="spellStart"/>
      <w:r w:rsidR="00EB3E11">
        <w:t>modele</w:t>
      </w:r>
      <w:proofErr w:type="spellEnd"/>
      <w:r w:rsidR="00EB3E11">
        <w:t xml:space="preserve"> a eu raison parmi tous les positifs qu’il y avait</w:t>
      </w:r>
    </w:p>
    <w:p w14:paraId="5B0AB019" w14:textId="77777777" w:rsidR="00EB3E11" w:rsidRDefault="00EB3E11"/>
    <w:p w14:paraId="31D854DE" w14:textId="18C3B32B" w:rsidR="005F0BF9" w:rsidRDefault="005F0BF9">
      <w:proofErr w:type="spellStart"/>
      <w:r w:rsidRPr="00631759">
        <w:rPr>
          <w:b/>
          <w:bCs/>
        </w:rPr>
        <w:t>Recall</w:t>
      </w:r>
      <w:proofErr w:type="spellEnd"/>
      <w:r w:rsidR="00EB3E11">
        <w:t xml:space="preserve"> : </w:t>
      </w:r>
      <w:r w:rsidR="00EB3E11">
        <w:t>TP/(TP+</w:t>
      </w:r>
      <w:proofErr w:type="gramStart"/>
      <w:r w:rsidR="00EB3E11">
        <w:t>TN</w:t>
      </w:r>
      <w:r w:rsidR="00EB3E11">
        <w:t xml:space="preserve">)   </w:t>
      </w:r>
      <w:proofErr w:type="gramEnd"/>
      <w:r w:rsidR="00EB3E11">
        <w:t xml:space="preserve">  </w:t>
      </w:r>
      <w:r w:rsidR="00EB3E11">
        <w:t xml:space="preserve"> Combien de fois on a eu </w:t>
      </w:r>
      <w:r w:rsidR="00631759">
        <w:t xml:space="preserve">raison parmi </w:t>
      </w:r>
    </w:p>
    <w:p w14:paraId="19ED89A5" w14:textId="5367A1A1" w:rsidR="005F0BF9" w:rsidRDefault="005F0BF9">
      <w:r>
        <w:t>(</w:t>
      </w:r>
      <w:proofErr w:type="spellStart"/>
      <w:proofErr w:type="gramStart"/>
      <w:r>
        <w:t>cf</w:t>
      </w:r>
      <w:proofErr w:type="spellEnd"/>
      <w:proofErr w:type="gramEnd"/>
      <w:r>
        <w:t xml:space="preserve"> </w:t>
      </w:r>
      <w:proofErr w:type="spellStart"/>
      <w:r>
        <w:t>Wikipedia</w:t>
      </w:r>
      <w:proofErr w:type="spellEnd"/>
      <w:r>
        <w:t xml:space="preserve"> où c’est bien expliqué)</w:t>
      </w:r>
    </w:p>
    <w:p w14:paraId="74F185E4" w14:textId="70AA6B3E" w:rsidR="005F0BF9" w:rsidRPr="00631759" w:rsidRDefault="005F0BF9">
      <w:pPr>
        <w:rPr>
          <w:b/>
          <w:bCs/>
        </w:rPr>
      </w:pPr>
    </w:p>
    <w:p w14:paraId="54E12D9F" w14:textId="10734CD0" w:rsidR="005F0BF9" w:rsidRPr="00631759" w:rsidRDefault="005F0BF9">
      <w:pPr>
        <w:rPr>
          <w:b/>
          <w:bCs/>
        </w:rPr>
      </w:pPr>
      <w:r w:rsidRPr="00631759">
        <w:rPr>
          <w:b/>
          <w:bCs/>
        </w:rPr>
        <w:t>F1 Score</w:t>
      </w:r>
    </w:p>
    <w:p w14:paraId="2CA93D1C" w14:textId="26BD3949" w:rsidR="00CF2E02" w:rsidRDefault="00CF2E02"/>
    <w:p w14:paraId="444B75FE" w14:textId="1DFA6E43" w:rsidR="00631759" w:rsidRDefault="00631759"/>
    <w:p w14:paraId="4CCC63FB" w14:textId="33449085" w:rsidR="00631759" w:rsidRDefault="00631759">
      <w:bookmarkStart w:id="0" w:name="_GoBack"/>
      <w:bookmarkEnd w:id="0"/>
    </w:p>
    <w:p w14:paraId="739A158A" w14:textId="77777777" w:rsidR="00CF2E02" w:rsidRDefault="00CF2E02"/>
    <w:p w14:paraId="79393C13" w14:textId="77777777" w:rsidR="00CF2E02" w:rsidRDefault="00CF2E02"/>
    <w:sectPr w:rsidR="00CF2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05311"/>
    <w:multiLevelType w:val="hybridMultilevel"/>
    <w:tmpl w:val="9AECE632"/>
    <w:lvl w:ilvl="0" w:tplc="50C06650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24868">
      <w:start w:val="10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B03B9"/>
    <w:multiLevelType w:val="hybridMultilevel"/>
    <w:tmpl w:val="768A1E42"/>
    <w:lvl w:ilvl="0" w:tplc="03924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71"/>
    <w:rsid w:val="0003441B"/>
    <w:rsid w:val="000A7E94"/>
    <w:rsid w:val="00277CCD"/>
    <w:rsid w:val="003B47B8"/>
    <w:rsid w:val="00574771"/>
    <w:rsid w:val="005F0BF9"/>
    <w:rsid w:val="00631759"/>
    <w:rsid w:val="00641A40"/>
    <w:rsid w:val="00734D61"/>
    <w:rsid w:val="0098432A"/>
    <w:rsid w:val="00AC7F1C"/>
    <w:rsid w:val="00B24ED6"/>
    <w:rsid w:val="00B37DE6"/>
    <w:rsid w:val="00C127B9"/>
    <w:rsid w:val="00C846A3"/>
    <w:rsid w:val="00CC76F4"/>
    <w:rsid w:val="00CF2E02"/>
    <w:rsid w:val="00D022AB"/>
    <w:rsid w:val="00D213B4"/>
    <w:rsid w:val="00D91EFC"/>
    <w:rsid w:val="00DA78F4"/>
    <w:rsid w:val="00E011DE"/>
    <w:rsid w:val="00EB3E11"/>
    <w:rsid w:val="00EE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27D1"/>
  <w15:chartTrackingRefBased/>
  <w15:docId w15:val="{5E9C10FD-A286-4309-BB2A-B6E13BCB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77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F2E0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24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ava18/google-play-store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Herry</dc:creator>
  <cp:keywords/>
  <dc:description/>
  <cp:lastModifiedBy>Fabien Herry</cp:lastModifiedBy>
  <cp:revision>5</cp:revision>
  <dcterms:created xsi:type="dcterms:W3CDTF">2019-08-21T08:31:00Z</dcterms:created>
  <dcterms:modified xsi:type="dcterms:W3CDTF">2019-08-30T13:21:00Z</dcterms:modified>
</cp:coreProperties>
</file>