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508D" w14:textId="4E34E405" w:rsidR="00974A80" w:rsidRDefault="00974A80">
      <w:r>
        <w:t>Name: Bagas Satrio Wicaksono</w:t>
      </w:r>
    </w:p>
    <w:p w14:paraId="06D2A1E2" w14:textId="2CE0E337" w:rsidR="00974A80" w:rsidRDefault="00974A80">
      <w:r>
        <w:t>NIM: 254107020186</w:t>
      </w:r>
    </w:p>
    <w:p w14:paraId="5EF981D3" w14:textId="1D014EED" w:rsidR="00381FD8" w:rsidRDefault="00381FD8" w:rsidP="00A42D49">
      <w:pPr>
        <w:pStyle w:val="Heading1"/>
      </w:pPr>
      <w:r w:rsidRPr="00381FD8">
        <w:t>Experimental 1: Creating Class Diagram</w:t>
      </w:r>
    </w:p>
    <w:p w14:paraId="3436004A" w14:textId="16744DA0" w:rsidR="006B71E1" w:rsidRDefault="006B71E1">
      <w:r>
        <w:t>Case Study 1:</w:t>
      </w:r>
    </w:p>
    <w:p w14:paraId="170DF74E" w14:textId="68A15B29" w:rsidR="00A9116D" w:rsidRDefault="00A9116D" w:rsidP="00A9116D">
      <w:r>
        <w:t>In a company, one of the data that is processed is employee data. Each employee has an id, name, gender, title, title and salary. Each employee can also view personal data and see his salary.</w:t>
      </w:r>
    </w:p>
    <w:tbl>
      <w:tblPr>
        <w:tblStyle w:val="TableGrid"/>
        <w:tblW w:w="0" w:type="auto"/>
        <w:jc w:val="center"/>
        <w:tblLook w:val="04A0" w:firstRow="1" w:lastRow="0" w:firstColumn="1" w:lastColumn="0" w:noHBand="0" w:noVBand="1"/>
      </w:tblPr>
      <w:tblGrid>
        <w:gridCol w:w="2809"/>
      </w:tblGrid>
      <w:tr w:rsidR="00FA201D" w14:paraId="67E56201" w14:textId="77777777" w:rsidTr="0097254C">
        <w:trPr>
          <w:jc w:val="center"/>
        </w:trPr>
        <w:tc>
          <w:tcPr>
            <w:tcW w:w="0" w:type="auto"/>
          </w:tcPr>
          <w:p w14:paraId="122671B8" w14:textId="2B0D2F8E" w:rsidR="00FA201D" w:rsidRDefault="00D5144C">
            <w:r>
              <w:t>E</w:t>
            </w:r>
            <w:r w:rsidR="00FA201D">
              <w:t>mployee</w:t>
            </w:r>
          </w:p>
        </w:tc>
      </w:tr>
      <w:tr w:rsidR="00FA201D" w14:paraId="697D94D3" w14:textId="77777777" w:rsidTr="0097254C">
        <w:trPr>
          <w:jc w:val="center"/>
        </w:trPr>
        <w:tc>
          <w:tcPr>
            <w:tcW w:w="0" w:type="auto"/>
          </w:tcPr>
          <w:p w14:paraId="0A24BE8D" w14:textId="709CF18A" w:rsidR="00FA201D" w:rsidRDefault="00694163">
            <w:r>
              <w:t xml:space="preserve">+ </w:t>
            </w:r>
            <w:r w:rsidR="006B71E1">
              <w:t>Id: int</w:t>
            </w:r>
          </w:p>
          <w:p w14:paraId="1B05D0E5" w14:textId="0AA70E27" w:rsidR="006B71E1" w:rsidRDefault="00694163">
            <w:r>
              <w:t xml:space="preserve">+ </w:t>
            </w:r>
            <w:r w:rsidR="006B71E1">
              <w:t>Name: string</w:t>
            </w:r>
          </w:p>
          <w:p w14:paraId="0702B1B4" w14:textId="571ADC11" w:rsidR="006B71E1" w:rsidRDefault="00694163">
            <w:r>
              <w:t xml:space="preserve">+ </w:t>
            </w:r>
            <w:r w:rsidR="006B71E1">
              <w:t>Gender: string</w:t>
            </w:r>
          </w:p>
          <w:p w14:paraId="1E3C4D5F" w14:textId="1890AF7E" w:rsidR="006B71E1" w:rsidRDefault="00694163">
            <w:r>
              <w:t xml:space="preserve">+ </w:t>
            </w:r>
            <w:r w:rsidR="006B71E1">
              <w:t>Title: string</w:t>
            </w:r>
          </w:p>
          <w:p w14:paraId="65EDA91C" w14:textId="55AA20AF" w:rsidR="006B71E1" w:rsidRDefault="00694163">
            <w:r>
              <w:t xml:space="preserve">+ </w:t>
            </w:r>
            <w:r w:rsidR="006B71E1">
              <w:t>Salary: int</w:t>
            </w:r>
          </w:p>
        </w:tc>
      </w:tr>
      <w:tr w:rsidR="00FA201D" w14:paraId="0D7836F8" w14:textId="77777777" w:rsidTr="0097254C">
        <w:trPr>
          <w:jc w:val="center"/>
        </w:trPr>
        <w:tc>
          <w:tcPr>
            <w:tcW w:w="0" w:type="auto"/>
          </w:tcPr>
          <w:p w14:paraId="1DAA80FE" w14:textId="2A306D20" w:rsidR="00FA201D" w:rsidRDefault="00694163">
            <w:r>
              <w:t xml:space="preserve">+ </w:t>
            </w:r>
            <w:r w:rsidR="006B71E1">
              <w:t xml:space="preserve">viewPersonalData(): </w:t>
            </w:r>
            <w:r w:rsidR="007E2F28">
              <w:t>void</w:t>
            </w:r>
          </w:p>
          <w:p w14:paraId="11C353F2" w14:textId="47A467F3" w:rsidR="006B71E1" w:rsidRDefault="00694163">
            <w:r>
              <w:t xml:space="preserve">+ </w:t>
            </w:r>
            <w:r w:rsidR="006B71E1">
              <w:t>seeSalary():</w:t>
            </w:r>
            <w:r w:rsidR="003C4CA2">
              <w:t xml:space="preserve"> </w:t>
            </w:r>
            <w:r w:rsidR="007E2F28">
              <w:t>void</w:t>
            </w:r>
          </w:p>
        </w:tc>
      </w:tr>
    </w:tbl>
    <w:p w14:paraId="03488227" w14:textId="26E67886" w:rsidR="006B71E1" w:rsidRDefault="006B71E1" w:rsidP="006B71E1">
      <w:pPr>
        <w:pStyle w:val="ListParagraph"/>
        <w:numPr>
          <w:ilvl w:val="0"/>
          <w:numId w:val="3"/>
        </w:numPr>
      </w:pPr>
      <w:r>
        <w:t>Describe the class diagram design from case study 1!</w:t>
      </w:r>
      <w:r w:rsidR="004E46F7">
        <w:br/>
        <w:t>The class diagram is a class named employee</w:t>
      </w:r>
      <w:r w:rsidR="005E0B9A">
        <w:t xml:space="preserve"> with 5 attributes and 2 methods</w:t>
      </w:r>
    </w:p>
    <w:p w14:paraId="0FB5CB57" w14:textId="5578A0D2" w:rsidR="006B71E1" w:rsidRDefault="006B71E1" w:rsidP="006B71E1">
      <w:pPr>
        <w:pStyle w:val="ListParagraph"/>
        <w:numPr>
          <w:ilvl w:val="0"/>
          <w:numId w:val="3"/>
        </w:numPr>
      </w:pPr>
      <w:r>
        <w:t>Mention what classes can be made from case study 1!</w:t>
      </w:r>
      <w:r w:rsidR="004944A4">
        <w:br/>
        <w:t xml:space="preserve">Employee </w:t>
      </w:r>
      <w:r w:rsidR="00347AD9">
        <w:t>class</w:t>
      </w:r>
    </w:p>
    <w:p w14:paraId="4A7A131E" w14:textId="11BE40CC" w:rsidR="006B71E1" w:rsidRDefault="006B71E1" w:rsidP="006B71E1">
      <w:pPr>
        <w:pStyle w:val="ListParagraph"/>
        <w:numPr>
          <w:ilvl w:val="0"/>
          <w:numId w:val="3"/>
        </w:numPr>
      </w:pPr>
      <w:r>
        <w:t>Mention the attributes and data types that can be identified from each class from case study 1!</w:t>
      </w:r>
      <w:r w:rsidR="007D2480">
        <w:br/>
        <w:t>Employee class</w:t>
      </w:r>
      <w:r w:rsidR="007D2480" w:rsidRPr="007D2480">
        <w:t xml:space="preserve"> has 5 attributes, which are: id</w:t>
      </w:r>
      <w:r w:rsidR="005E5F7E">
        <w:t xml:space="preserve"> as int</w:t>
      </w:r>
      <w:r w:rsidR="007D2480" w:rsidRPr="007D2480">
        <w:t>, name</w:t>
      </w:r>
      <w:r w:rsidR="005E5F7E">
        <w:t xml:space="preserve"> as string</w:t>
      </w:r>
      <w:r w:rsidR="007D2480" w:rsidRPr="007D2480">
        <w:t>, gender</w:t>
      </w:r>
      <w:r w:rsidR="005E5F7E">
        <w:t xml:space="preserve"> </w:t>
      </w:r>
      <w:r w:rsidR="005E5F7E" w:rsidRPr="005E5F7E">
        <w:t>as string</w:t>
      </w:r>
      <w:r w:rsidR="007D2480" w:rsidRPr="007D2480">
        <w:t>, title</w:t>
      </w:r>
      <w:r w:rsidR="005E5F7E">
        <w:t xml:space="preserve"> </w:t>
      </w:r>
      <w:r w:rsidR="005E5F7E" w:rsidRPr="005E5F7E">
        <w:t>as string</w:t>
      </w:r>
      <w:r w:rsidR="007D2480" w:rsidRPr="007D2480">
        <w:t>, and salary</w:t>
      </w:r>
      <w:r w:rsidR="005E5F7E">
        <w:t xml:space="preserve"> </w:t>
      </w:r>
      <w:r w:rsidR="005E5F7E" w:rsidRPr="005E5F7E">
        <w:t xml:space="preserve">as </w:t>
      </w:r>
      <w:r w:rsidR="009356C1">
        <w:t>int</w:t>
      </w:r>
    </w:p>
    <w:p w14:paraId="7D549558" w14:textId="29C2C786" w:rsidR="00FA201D" w:rsidRDefault="006B71E1" w:rsidP="006B71E1">
      <w:pPr>
        <w:pStyle w:val="ListParagraph"/>
        <w:numPr>
          <w:ilvl w:val="0"/>
          <w:numId w:val="3"/>
        </w:numPr>
      </w:pPr>
      <w:r>
        <w:t>Mention the methods that you created from each class in case study 1!</w:t>
      </w:r>
      <w:r w:rsidR="00CB1013">
        <w:br/>
        <w:t>Exployee class</w:t>
      </w:r>
      <w:r w:rsidR="00CB1013" w:rsidRPr="00CB1013">
        <w:t xml:space="preserve"> has </w:t>
      </w:r>
      <w:r w:rsidR="00CB1013">
        <w:t>2</w:t>
      </w:r>
      <w:r w:rsidR="00CB1013" w:rsidRPr="00CB1013">
        <w:t xml:space="preserve"> methods</w:t>
      </w:r>
      <w:r w:rsidR="00CB1013">
        <w:t>, which are</w:t>
      </w:r>
      <w:r w:rsidR="00CB1013" w:rsidRPr="00CB1013">
        <w:t>: viewPersonalData() and seeSalary()</w:t>
      </w:r>
    </w:p>
    <w:p w14:paraId="0239F261" w14:textId="77777777" w:rsidR="005C7780" w:rsidRPr="000A506C" w:rsidRDefault="005C7780" w:rsidP="00A42D49">
      <w:pPr>
        <w:pStyle w:val="Heading1"/>
      </w:pPr>
      <w:r w:rsidRPr="000A506C">
        <w:t>Experimental 2: Create and accessing the member of a class</w:t>
      </w:r>
    </w:p>
    <w:p w14:paraId="67FCC3BB" w14:textId="73DD0C9E" w:rsidR="00781649" w:rsidRDefault="00781649" w:rsidP="00781649">
      <w:r>
        <w:t>Case study 2:</w:t>
      </w:r>
    </w:p>
    <w:p w14:paraId="5E4BCFE6" w14:textId="1F421861" w:rsidR="00C36E6C" w:rsidRDefault="00C36E6C" w:rsidP="00781649">
      <w:r w:rsidRPr="00C36E6C">
        <w:t>Look at the class diagram below. Make a program based on the class diagram!</w:t>
      </w:r>
    </w:p>
    <w:p w14:paraId="3EBFB493" w14:textId="77674143" w:rsidR="00C36E6C" w:rsidRDefault="00C36E6C" w:rsidP="00781649">
      <w:r>
        <w:rPr>
          <w:noProof/>
        </w:rPr>
        <w:lastRenderedPageBreak/>
        <w:drawing>
          <wp:anchor distT="0" distB="0" distL="114300" distR="114300" simplePos="0" relativeHeight="251658240" behindDoc="0" locked="0" layoutInCell="1" allowOverlap="1" wp14:anchorId="7E9F57F2" wp14:editId="48E43F90">
            <wp:simplePos x="914400" y="7018020"/>
            <wp:positionH relativeFrom="column">
              <wp:align>left</wp:align>
            </wp:positionH>
            <wp:positionV relativeFrom="paragraph">
              <wp:align>top</wp:align>
            </wp:positionV>
            <wp:extent cx="1333500" cy="1123950"/>
            <wp:effectExtent l="0" t="0" r="0" b="0"/>
            <wp:wrapSquare wrapText="bothSides"/>
            <wp:docPr id="195961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3272" name=""/>
                    <pic:cNvPicPr/>
                  </pic:nvPicPr>
                  <pic:blipFill>
                    <a:blip r:embed="rId5">
                      <a:extLst>
                        <a:ext uri="{28A0092B-C50C-407E-A947-70E740481C1C}">
                          <a14:useLocalDpi xmlns:a14="http://schemas.microsoft.com/office/drawing/2010/main" val="0"/>
                        </a:ext>
                      </a:extLst>
                    </a:blip>
                    <a:stretch>
                      <a:fillRect/>
                    </a:stretch>
                  </pic:blipFill>
                  <pic:spPr>
                    <a:xfrm>
                      <a:off x="0" y="0"/>
                      <a:ext cx="1333500" cy="1123950"/>
                    </a:xfrm>
                    <a:prstGeom prst="rect">
                      <a:avLst/>
                    </a:prstGeom>
                  </pic:spPr>
                </pic:pic>
              </a:graphicData>
            </a:graphic>
          </wp:anchor>
        </w:drawing>
      </w:r>
      <w:r w:rsidR="00EB61AB">
        <w:br w:type="textWrapping" w:clear="all"/>
      </w:r>
    </w:p>
    <w:p w14:paraId="076332D4" w14:textId="147E3E12" w:rsidR="005A3CA6" w:rsidRDefault="005A3CA6" w:rsidP="0035657D">
      <w:pPr>
        <w:pStyle w:val="ListParagraph"/>
        <w:numPr>
          <w:ilvl w:val="0"/>
          <w:numId w:val="5"/>
        </w:numPr>
      </w:pPr>
      <w:r>
        <w:t>Open the text editor/ IDE ex: Notepad ++ / netbeans.</w:t>
      </w:r>
    </w:p>
    <w:p w14:paraId="03A19156" w14:textId="21B0A776" w:rsidR="005A3CA6" w:rsidRDefault="005A3CA6" w:rsidP="0035657D">
      <w:pPr>
        <w:pStyle w:val="ListParagraph"/>
        <w:numPr>
          <w:ilvl w:val="0"/>
          <w:numId w:val="5"/>
        </w:numPr>
      </w:pPr>
      <w:r>
        <w:t>Write the code below:</w:t>
      </w:r>
      <w:r w:rsidR="00D5665E">
        <w:br/>
      </w:r>
      <w:r w:rsidR="00D5665E">
        <w:rPr>
          <w:noProof/>
        </w:rPr>
        <w:drawing>
          <wp:inline distT="0" distB="0" distL="0" distR="0" wp14:anchorId="111510F1" wp14:editId="7037B46E">
            <wp:extent cx="5210175" cy="2867025"/>
            <wp:effectExtent l="0" t="0" r="9525" b="9525"/>
            <wp:docPr id="173414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44433" name=""/>
                    <pic:cNvPicPr/>
                  </pic:nvPicPr>
                  <pic:blipFill>
                    <a:blip r:embed="rId6"/>
                    <a:stretch>
                      <a:fillRect/>
                    </a:stretch>
                  </pic:blipFill>
                  <pic:spPr>
                    <a:xfrm>
                      <a:off x="0" y="0"/>
                      <a:ext cx="5210175" cy="2867025"/>
                    </a:xfrm>
                    <a:prstGeom prst="rect">
                      <a:avLst/>
                    </a:prstGeom>
                  </pic:spPr>
                </pic:pic>
              </a:graphicData>
            </a:graphic>
          </wp:inline>
        </w:drawing>
      </w:r>
    </w:p>
    <w:p w14:paraId="68514B0F" w14:textId="006034EC" w:rsidR="005A3CA6" w:rsidRDefault="005A3CA6" w:rsidP="0035657D">
      <w:pPr>
        <w:pStyle w:val="ListParagraph"/>
        <w:numPr>
          <w:ilvl w:val="0"/>
          <w:numId w:val="5"/>
        </w:numPr>
      </w:pPr>
      <w:r>
        <w:t>Save it into Mahasiswa.java.</w:t>
      </w:r>
      <w:r w:rsidR="00793DCE">
        <w:br/>
      </w:r>
      <w:r w:rsidR="00793DCE" w:rsidRPr="00793DCE">
        <w:drawing>
          <wp:inline distT="0" distB="0" distL="0" distR="0" wp14:anchorId="05DAEFF8" wp14:editId="1AC1DAA4">
            <wp:extent cx="5943600" cy="2642870"/>
            <wp:effectExtent l="0" t="0" r="0" b="5080"/>
            <wp:docPr id="71158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87766" name=""/>
                    <pic:cNvPicPr/>
                  </pic:nvPicPr>
                  <pic:blipFill>
                    <a:blip r:embed="rId7"/>
                    <a:stretch>
                      <a:fillRect/>
                    </a:stretch>
                  </pic:blipFill>
                  <pic:spPr>
                    <a:xfrm>
                      <a:off x="0" y="0"/>
                      <a:ext cx="5943600" cy="2642870"/>
                    </a:xfrm>
                    <a:prstGeom prst="rect">
                      <a:avLst/>
                    </a:prstGeom>
                  </pic:spPr>
                </pic:pic>
              </a:graphicData>
            </a:graphic>
          </wp:inline>
        </w:drawing>
      </w:r>
    </w:p>
    <w:p w14:paraId="108A0211" w14:textId="6F321A4E" w:rsidR="005A3CA6" w:rsidRDefault="005A3CA6" w:rsidP="0035657D">
      <w:pPr>
        <w:pStyle w:val="ListParagraph"/>
        <w:numPr>
          <w:ilvl w:val="0"/>
          <w:numId w:val="5"/>
        </w:numPr>
      </w:pPr>
      <w:r>
        <w:t>To access the members of an object, the instance of the class must be created first. To show</w:t>
      </w:r>
      <w:r w:rsidR="00341504">
        <w:t xml:space="preserve"> </w:t>
      </w:r>
      <w:r>
        <w:t xml:space="preserve">how to access the members of the Student class, let’s create a new file and then </w:t>
      </w:r>
      <w:r>
        <w:lastRenderedPageBreak/>
        <w:t>typing the following program code:</w:t>
      </w:r>
      <w:r>
        <w:br/>
      </w:r>
      <w:r>
        <w:rPr>
          <w:noProof/>
        </w:rPr>
        <w:drawing>
          <wp:inline distT="0" distB="0" distL="0" distR="0" wp14:anchorId="59931621" wp14:editId="7AC4E5B3">
            <wp:extent cx="5295900" cy="2190750"/>
            <wp:effectExtent l="0" t="0" r="0" b="0"/>
            <wp:docPr id="100740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9563" name=""/>
                    <pic:cNvPicPr/>
                  </pic:nvPicPr>
                  <pic:blipFill>
                    <a:blip r:embed="rId8"/>
                    <a:stretch>
                      <a:fillRect/>
                    </a:stretch>
                  </pic:blipFill>
                  <pic:spPr>
                    <a:xfrm>
                      <a:off x="0" y="0"/>
                      <a:ext cx="5295900" cy="2190750"/>
                    </a:xfrm>
                    <a:prstGeom prst="rect">
                      <a:avLst/>
                    </a:prstGeom>
                  </pic:spPr>
                </pic:pic>
              </a:graphicData>
            </a:graphic>
          </wp:inline>
        </w:drawing>
      </w:r>
    </w:p>
    <w:p w14:paraId="197E1215" w14:textId="0C8ED892" w:rsidR="005A3CA6" w:rsidRDefault="005A3CA6" w:rsidP="0035657D">
      <w:pPr>
        <w:pStyle w:val="ListParagraph"/>
        <w:numPr>
          <w:ilvl w:val="0"/>
          <w:numId w:val="5"/>
        </w:numPr>
      </w:pPr>
      <w:r>
        <w:t>Save it into TestMahasiswa.java</w:t>
      </w:r>
      <w:r w:rsidR="00793DCE">
        <w:br/>
      </w:r>
      <w:r w:rsidR="00793DCE" w:rsidRPr="00793DCE">
        <w:drawing>
          <wp:inline distT="0" distB="0" distL="0" distR="0" wp14:anchorId="5F171DD2" wp14:editId="2CE4BA78">
            <wp:extent cx="5943600" cy="2305050"/>
            <wp:effectExtent l="0" t="0" r="0" b="0"/>
            <wp:docPr id="29735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50785" name=""/>
                    <pic:cNvPicPr/>
                  </pic:nvPicPr>
                  <pic:blipFill>
                    <a:blip r:embed="rId9"/>
                    <a:stretch>
                      <a:fillRect/>
                    </a:stretch>
                  </pic:blipFill>
                  <pic:spPr>
                    <a:xfrm>
                      <a:off x="0" y="0"/>
                      <a:ext cx="5943600" cy="2305050"/>
                    </a:xfrm>
                    <a:prstGeom prst="rect">
                      <a:avLst/>
                    </a:prstGeom>
                  </pic:spPr>
                </pic:pic>
              </a:graphicData>
            </a:graphic>
          </wp:inline>
        </w:drawing>
      </w:r>
    </w:p>
    <w:p w14:paraId="1488632F" w14:textId="6DF428FD" w:rsidR="005A3CA6" w:rsidRDefault="005A3CA6" w:rsidP="0035657D">
      <w:pPr>
        <w:pStyle w:val="ListParagraph"/>
        <w:numPr>
          <w:ilvl w:val="0"/>
          <w:numId w:val="5"/>
        </w:numPr>
      </w:pPr>
      <w:r>
        <w:t>Run the TestMahasiswa class</w:t>
      </w:r>
      <w:r w:rsidR="00793DCE">
        <w:br/>
      </w:r>
      <w:r w:rsidR="00793DCE" w:rsidRPr="00793DCE">
        <w:drawing>
          <wp:inline distT="0" distB="0" distL="0" distR="0" wp14:anchorId="4AD55856" wp14:editId="6B3DA956">
            <wp:extent cx="5943600" cy="1233805"/>
            <wp:effectExtent l="0" t="0" r="0" b="4445"/>
            <wp:docPr id="103701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12332" name=""/>
                    <pic:cNvPicPr/>
                  </pic:nvPicPr>
                  <pic:blipFill>
                    <a:blip r:embed="rId10"/>
                    <a:stretch>
                      <a:fillRect/>
                    </a:stretch>
                  </pic:blipFill>
                  <pic:spPr>
                    <a:xfrm>
                      <a:off x="0" y="0"/>
                      <a:ext cx="5943600" cy="1233805"/>
                    </a:xfrm>
                    <a:prstGeom prst="rect">
                      <a:avLst/>
                    </a:prstGeom>
                  </pic:spPr>
                </pic:pic>
              </a:graphicData>
            </a:graphic>
          </wp:inline>
        </w:drawing>
      </w:r>
    </w:p>
    <w:p w14:paraId="4F51B45A" w14:textId="5B1DC142" w:rsidR="005A3CA6" w:rsidRDefault="005A3CA6" w:rsidP="0035657D">
      <w:pPr>
        <w:pStyle w:val="ListParagraph"/>
        <w:numPr>
          <w:ilvl w:val="0"/>
          <w:numId w:val="5"/>
        </w:numPr>
      </w:pPr>
      <w:r>
        <w:lastRenderedPageBreak/>
        <w:t>Based on the code, please explain in which line the attribute declaration was?</w:t>
      </w:r>
      <w:r w:rsidR="00FF4264">
        <w:br/>
        <w:t xml:space="preserve">in line 2 </w:t>
      </w:r>
      <w:r w:rsidR="001E756B">
        <w:t>–</w:t>
      </w:r>
      <w:r w:rsidR="00FF4264">
        <w:t xml:space="preserve"> 5</w:t>
      </w:r>
      <w:r w:rsidR="001E756B">
        <w:br/>
      </w:r>
      <w:r w:rsidR="001E756B" w:rsidRPr="001E756B">
        <w:rPr>
          <w:noProof/>
        </w:rPr>
        <w:drawing>
          <wp:inline distT="0" distB="0" distL="0" distR="0" wp14:anchorId="1F8BD86C" wp14:editId="52FA59BC">
            <wp:extent cx="4448796" cy="1486107"/>
            <wp:effectExtent l="0" t="0" r="9525" b="0"/>
            <wp:docPr id="18273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2931" name=""/>
                    <pic:cNvPicPr/>
                  </pic:nvPicPr>
                  <pic:blipFill>
                    <a:blip r:embed="rId11"/>
                    <a:stretch>
                      <a:fillRect/>
                    </a:stretch>
                  </pic:blipFill>
                  <pic:spPr>
                    <a:xfrm>
                      <a:off x="0" y="0"/>
                      <a:ext cx="4448796" cy="1486107"/>
                    </a:xfrm>
                    <a:prstGeom prst="rect">
                      <a:avLst/>
                    </a:prstGeom>
                  </pic:spPr>
                </pic:pic>
              </a:graphicData>
            </a:graphic>
          </wp:inline>
        </w:drawing>
      </w:r>
    </w:p>
    <w:p w14:paraId="0C80B5F8" w14:textId="5ACFC806" w:rsidR="005A3CA6" w:rsidRDefault="005A3CA6" w:rsidP="0035657D">
      <w:pPr>
        <w:pStyle w:val="ListParagraph"/>
        <w:numPr>
          <w:ilvl w:val="0"/>
          <w:numId w:val="5"/>
        </w:numPr>
      </w:pPr>
      <w:r>
        <w:t>Based on the code, please explain in which line the method declaration was?</w:t>
      </w:r>
      <w:r w:rsidR="00BA1FA5">
        <w:br/>
        <w:t>line 7</w:t>
      </w:r>
      <w:r w:rsidR="00BA1FA5">
        <w:br/>
      </w:r>
      <w:r w:rsidR="00BA1FA5" w:rsidRPr="00BA1FA5">
        <w:rPr>
          <w:noProof/>
        </w:rPr>
        <w:drawing>
          <wp:inline distT="0" distB="0" distL="0" distR="0" wp14:anchorId="70397AC0" wp14:editId="1728443F">
            <wp:extent cx="5943600" cy="1727200"/>
            <wp:effectExtent l="0" t="0" r="0" b="6350"/>
            <wp:docPr id="160658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81099" name=""/>
                    <pic:cNvPicPr/>
                  </pic:nvPicPr>
                  <pic:blipFill>
                    <a:blip r:embed="rId12"/>
                    <a:stretch>
                      <a:fillRect/>
                    </a:stretch>
                  </pic:blipFill>
                  <pic:spPr>
                    <a:xfrm>
                      <a:off x="0" y="0"/>
                      <a:ext cx="5943600" cy="1727200"/>
                    </a:xfrm>
                    <a:prstGeom prst="rect">
                      <a:avLst/>
                    </a:prstGeom>
                  </pic:spPr>
                </pic:pic>
              </a:graphicData>
            </a:graphic>
          </wp:inline>
        </w:drawing>
      </w:r>
    </w:p>
    <w:p w14:paraId="40D19355" w14:textId="4ACBBE9A" w:rsidR="005A3CA6" w:rsidRDefault="005A3CA6" w:rsidP="0035657D">
      <w:pPr>
        <w:pStyle w:val="ListParagraph"/>
        <w:numPr>
          <w:ilvl w:val="0"/>
          <w:numId w:val="5"/>
        </w:numPr>
      </w:pPr>
      <w:r>
        <w:t>How many objects instantiate from the code?</w:t>
      </w:r>
      <w:r w:rsidR="00E86609">
        <w:br/>
        <w:t>once</w:t>
      </w:r>
      <w:r w:rsidR="00E86609">
        <w:br/>
      </w:r>
      <w:r w:rsidR="00E86609" w:rsidRPr="00E86609">
        <w:rPr>
          <w:noProof/>
        </w:rPr>
        <w:drawing>
          <wp:inline distT="0" distB="0" distL="0" distR="0" wp14:anchorId="055BFCC8" wp14:editId="34FD282C">
            <wp:extent cx="5106113" cy="2162477"/>
            <wp:effectExtent l="0" t="0" r="0" b="9525"/>
            <wp:docPr id="1338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374" name=""/>
                    <pic:cNvPicPr/>
                  </pic:nvPicPr>
                  <pic:blipFill>
                    <a:blip r:embed="rId13"/>
                    <a:stretch>
                      <a:fillRect/>
                    </a:stretch>
                  </pic:blipFill>
                  <pic:spPr>
                    <a:xfrm>
                      <a:off x="0" y="0"/>
                      <a:ext cx="5106113" cy="2162477"/>
                    </a:xfrm>
                    <a:prstGeom prst="rect">
                      <a:avLst/>
                    </a:prstGeom>
                  </pic:spPr>
                </pic:pic>
              </a:graphicData>
            </a:graphic>
          </wp:inline>
        </w:drawing>
      </w:r>
    </w:p>
    <w:p w14:paraId="430DEC1C" w14:textId="661EE7CA" w:rsidR="005A3CA6" w:rsidRDefault="005A3CA6" w:rsidP="0035657D">
      <w:pPr>
        <w:pStyle w:val="ListParagraph"/>
        <w:numPr>
          <w:ilvl w:val="0"/>
          <w:numId w:val="5"/>
        </w:numPr>
      </w:pPr>
      <w:r>
        <w:t>What does this line “mhs1.nim=101” mean?</w:t>
      </w:r>
      <w:r w:rsidR="00635024">
        <w:br/>
        <w:t>assigning the value 101 to the nim of the mhs1 object</w:t>
      </w:r>
    </w:p>
    <w:p w14:paraId="0827CBE9" w14:textId="52E62A59" w:rsidR="005A3CA6" w:rsidRDefault="005A3CA6" w:rsidP="0035657D">
      <w:pPr>
        <w:pStyle w:val="ListParagraph"/>
        <w:numPr>
          <w:ilvl w:val="0"/>
          <w:numId w:val="5"/>
        </w:numPr>
      </w:pPr>
      <w:r>
        <w:t>What does this line “mhs1.tampilBiodata()” do?</w:t>
      </w:r>
    </w:p>
    <w:p w14:paraId="353AF520" w14:textId="6A83CC49" w:rsidR="000176F3" w:rsidRDefault="000176F3" w:rsidP="000176F3">
      <w:pPr>
        <w:pStyle w:val="ListParagraph"/>
      </w:pPr>
      <w:r>
        <w:t>Running the tampilBiodata() method inside mhs1 object</w:t>
      </w:r>
    </w:p>
    <w:p w14:paraId="2385AC12" w14:textId="68F022BB" w:rsidR="005A3CA6" w:rsidRDefault="005A3CA6" w:rsidP="0035657D">
      <w:pPr>
        <w:pStyle w:val="ListParagraph"/>
        <w:numPr>
          <w:ilvl w:val="0"/>
          <w:numId w:val="5"/>
        </w:numPr>
      </w:pPr>
      <w:r>
        <w:lastRenderedPageBreak/>
        <w:t>Please instantiate 2 more object, by adding more code!</w:t>
      </w:r>
      <w:r w:rsidR="00656C90">
        <w:br/>
      </w:r>
      <w:r w:rsidR="00656C90" w:rsidRPr="00656C90">
        <w:rPr>
          <w:noProof/>
        </w:rPr>
        <w:drawing>
          <wp:inline distT="0" distB="0" distL="0" distR="0" wp14:anchorId="1D5F8B23" wp14:editId="05287D8E">
            <wp:extent cx="5896798" cy="5141720"/>
            <wp:effectExtent l="0" t="0" r="8890" b="1905"/>
            <wp:docPr id="74332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722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896798" cy="5141720"/>
                    </a:xfrm>
                    <a:prstGeom prst="rect">
                      <a:avLst/>
                    </a:prstGeom>
                  </pic:spPr>
                </pic:pic>
              </a:graphicData>
            </a:graphic>
          </wp:inline>
        </w:drawing>
      </w:r>
      <w:r w:rsidR="00656C90">
        <w:br/>
        <w:t>Here I added mhs2 and mhs3 object</w:t>
      </w:r>
    </w:p>
    <w:p w14:paraId="6A1C6394" w14:textId="34422ACA" w:rsidR="00311561" w:rsidRDefault="00311561" w:rsidP="00A42D49">
      <w:pPr>
        <w:pStyle w:val="Heading1"/>
      </w:pPr>
      <w:r w:rsidRPr="00311561">
        <w:t>Experimental 3: Writing method that has a return value</w:t>
      </w:r>
    </w:p>
    <w:p w14:paraId="72B72C76" w14:textId="77777777" w:rsidR="004E7222" w:rsidRDefault="004E7222" w:rsidP="004E7222">
      <w:r>
        <w:t>Scaffolding:</w:t>
      </w:r>
    </w:p>
    <w:p w14:paraId="7831A080" w14:textId="1A6FDB20" w:rsidR="004E7222" w:rsidRDefault="004E7222" w:rsidP="004E7222">
      <w:pPr>
        <w:pStyle w:val="ListParagraph"/>
        <w:numPr>
          <w:ilvl w:val="0"/>
          <w:numId w:val="6"/>
        </w:numPr>
      </w:pPr>
      <w:r>
        <w:t>Open the text editor/ IDE ex: Notepad ++ / netbeans.</w:t>
      </w:r>
    </w:p>
    <w:p w14:paraId="22E75599" w14:textId="78F5A13F" w:rsidR="004E7222" w:rsidRDefault="004E7222" w:rsidP="004E7222">
      <w:pPr>
        <w:pStyle w:val="ListParagraph"/>
        <w:numPr>
          <w:ilvl w:val="0"/>
          <w:numId w:val="6"/>
        </w:numPr>
      </w:pPr>
      <w:r>
        <w:lastRenderedPageBreak/>
        <w:t>Write the code below:</w:t>
      </w:r>
      <w:r>
        <w:br/>
      </w:r>
      <w:r>
        <w:rPr>
          <w:noProof/>
        </w:rPr>
        <w:drawing>
          <wp:inline distT="0" distB="0" distL="0" distR="0" wp14:anchorId="0237F729" wp14:editId="48E97320">
            <wp:extent cx="5943600" cy="3235960"/>
            <wp:effectExtent l="0" t="0" r="0" b="2540"/>
            <wp:docPr id="157350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4521" name=""/>
                    <pic:cNvPicPr/>
                  </pic:nvPicPr>
                  <pic:blipFill>
                    <a:blip r:embed="rId15"/>
                    <a:stretch>
                      <a:fillRect/>
                    </a:stretch>
                  </pic:blipFill>
                  <pic:spPr>
                    <a:xfrm>
                      <a:off x="0" y="0"/>
                      <a:ext cx="5943600" cy="3235960"/>
                    </a:xfrm>
                    <a:prstGeom prst="rect">
                      <a:avLst/>
                    </a:prstGeom>
                  </pic:spPr>
                </pic:pic>
              </a:graphicData>
            </a:graphic>
          </wp:inline>
        </w:drawing>
      </w:r>
    </w:p>
    <w:p w14:paraId="1FCB953E" w14:textId="27624FB6" w:rsidR="004E7222" w:rsidRDefault="004E7222" w:rsidP="004E7222">
      <w:pPr>
        <w:pStyle w:val="ListParagraph"/>
        <w:numPr>
          <w:ilvl w:val="0"/>
          <w:numId w:val="6"/>
        </w:numPr>
      </w:pPr>
      <w:r>
        <w:t>Save into Barang.java</w:t>
      </w:r>
      <w:r>
        <w:br/>
      </w:r>
      <w:r w:rsidR="00800ABE" w:rsidRPr="00800ABE">
        <w:rPr>
          <w:noProof/>
        </w:rPr>
        <w:drawing>
          <wp:inline distT="0" distB="0" distL="0" distR="0" wp14:anchorId="0198B49D" wp14:editId="08969DFD">
            <wp:extent cx="5943600" cy="3217545"/>
            <wp:effectExtent l="0" t="0" r="0" b="1905"/>
            <wp:docPr id="17974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4644" name=""/>
                    <pic:cNvPicPr/>
                  </pic:nvPicPr>
                  <pic:blipFill>
                    <a:blip r:embed="rId16"/>
                    <a:stretch>
                      <a:fillRect/>
                    </a:stretch>
                  </pic:blipFill>
                  <pic:spPr>
                    <a:xfrm>
                      <a:off x="0" y="0"/>
                      <a:ext cx="5943600" cy="3217545"/>
                    </a:xfrm>
                    <a:prstGeom prst="rect">
                      <a:avLst/>
                    </a:prstGeom>
                  </pic:spPr>
                </pic:pic>
              </a:graphicData>
            </a:graphic>
          </wp:inline>
        </w:drawing>
      </w:r>
    </w:p>
    <w:p w14:paraId="256FB1CE" w14:textId="77516FC4" w:rsidR="004E7222" w:rsidRDefault="004E7222" w:rsidP="004E7222">
      <w:pPr>
        <w:pStyle w:val="ListParagraph"/>
        <w:numPr>
          <w:ilvl w:val="0"/>
          <w:numId w:val="7"/>
        </w:numPr>
      </w:pPr>
      <w:r>
        <w:t xml:space="preserve">To access the members of an object, the instance of the class must be created first. To show how to access the members of the barang class, let’s create a new file and then </w:t>
      </w:r>
      <w:r>
        <w:lastRenderedPageBreak/>
        <w:t>typing the following program code:</w:t>
      </w:r>
      <w:r w:rsidR="0063487C">
        <w:br/>
      </w:r>
      <w:r w:rsidR="0063487C">
        <w:rPr>
          <w:noProof/>
        </w:rPr>
        <w:drawing>
          <wp:inline distT="0" distB="0" distL="0" distR="0" wp14:anchorId="0A399F3A" wp14:editId="5F3AB5AD">
            <wp:extent cx="5943600" cy="1729740"/>
            <wp:effectExtent l="0" t="0" r="0" b="3810"/>
            <wp:docPr id="24388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83133" name=""/>
                    <pic:cNvPicPr/>
                  </pic:nvPicPr>
                  <pic:blipFill>
                    <a:blip r:embed="rId17"/>
                    <a:stretch>
                      <a:fillRect/>
                    </a:stretch>
                  </pic:blipFill>
                  <pic:spPr>
                    <a:xfrm>
                      <a:off x="0" y="0"/>
                      <a:ext cx="5943600" cy="1729740"/>
                    </a:xfrm>
                    <a:prstGeom prst="rect">
                      <a:avLst/>
                    </a:prstGeom>
                  </pic:spPr>
                </pic:pic>
              </a:graphicData>
            </a:graphic>
          </wp:inline>
        </w:drawing>
      </w:r>
    </w:p>
    <w:p w14:paraId="4904E468" w14:textId="114D7A26" w:rsidR="004E7222" w:rsidRDefault="004E7222" w:rsidP="004E7222">
      <w:pPr>
        <w:pStyle w:val="ListParagraph"/>
        <w:numPr>
          <w:ilvl w:val="0"/>
          <w:numId w:val="7"/>
        </w:numPr>
      </w:pPr>
      <w:r>
        <w:t>Save intoTestBarang.java</w:t>
      </w:r>
      <w:r w:rsidR="00612ADD">
        <w:br/>
      </w:r>
      <w:r w:rsidR="00612ADD" w:rsidRPr="00612ADD">
        <w:rPr>
          <w:noProof/>
        </w:rPr>
        <w:drawing>
          <wp:inline distT="0" distB="0" distL="0" distR="0" wp14:anchorId="6453AB37" wp14:editId="52283DAB">
            <wp:extent cx="5943600" cy="1804670"/>
            <wp:effectExtent l="0" t="0" r="0" b="5080"/>
            <wp:docPr id="11066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4867" name=""/>
                    <pic:cNvPicPr/>
                  </pic:nvPicPr>
                  <pic:blipFill>
                    <a:blip r:embed="rId18"/>
                    <a:stretch>
                      <a:fillRect/>
                    </a:stretch>
                  </pic:blipFill>
                  <pic:spPr>
                    <a:xfrm>
                      <a:off x="0" y="0"/>
                      <a:ext cx="5943600" cy="1804670"/>
                    </a:xfrm>
                    <a:prstGeom prst="rect">
                      <a:avLst/>
                    </a:prstGeom>
                  </pic:spPr>
                </pic:pic>
              </a:graphicData>
            </a:graphic>
          </wp:inline>
        </w:drawing>
      </w:r>
    </w:p>
    <w:p w14:paraId="5BBB48F0" w14:textId="0955F8CB" w:rsidR="004E7222" w:rsidRDefault="004E7222" w:rsidP="004E7222">
      <w:pPr>
        <w:pStyle w:val="ListParagraph"/>
        <w:numPr>
          <w:ilvl w:val="0"/>
          <w:numId w:val="7"/>
        </w:numPr>
      </w:pPr>
      <w:r>
        <w:t>Run the code!</w:t>
      </w:r>
      <w:r w:rsidR="00062C56">
        <w:br/>
      </w:r>
      <w:r w:rsidR="00062C56" w:rsidRPr="00062C56">
        <w:rPr>
          <w:noProof/>
        </w:rPr>
        <w:drawing>
          <wp:inline distT="0" distB="0" distL="0" distR="0" wp14:anchorId="4236313A" wp14:editId="5BE40842">
            <wp:extent cx="5943600" cy="946150"/>
            <wp:effectExtent l="0" t="0" r="0" b="6350"/>
            <wp:docPr id="149592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2066" name=""/>
                    <pic:cNvPicPr/>
                  </pic:nvPicPr>
                  <pic:blipFill>
                    <a:blip r:embed="rId19"/>
                    <a:stretch>
                      <a:fillRect/>
                    </a:stretch>
                  </pic:blipFill>
                  <pic:spPr>
                    <a:xfrm>
                      <a:off x="0" y="0"/>
                      <a:ext cx="5943600" cy="946150"/>
                    </a:xfrm>
                    <a:prstGeom prst="rect">
                      <a:avLst/>
                    </a:prstGeom>
                  </pic:spPr>
                </pic:pic>
              </a:graphicData>
            </a:graphic>
          </wp:inline>
        </w:drawing>
      </w:r>
    </w:p>
    <w:p w14:paraId="3AEA1341" w14:textId="2B5B41CC" w:rsidR="004E7222" w:rsidRDefault="004E7222" w:rsidP="004E7222">
      <w:pPr>
        <w:pStyle w:val="ListParagraph"/>
        <w:numPr>
          <w:ilvl w:val="0"/>
          <w:numId w:val="7"/>
        </w:numPr>
      </w:pPr>
      <w:r>
        <w:t>What is the function of an argument in a method?</w:t>
      </w:r>
      <w:r w:rsidR="000A5246">
        <w:br/>
        <w:t>to pass a value to the method</w:t>
      </w:r>
      <w:r w:rsidR="00B35584">
        <w:t xml:space="preserve"> that we are calling</w:t>
      </w:r>
    </w:p>
    <w:p w14:paraId="394B86C6" w14:textId="6F3658CE" w:rsidR="004E7222" w:rsidRDefault="004E7222" w:rsidP="004E7222">
      <w:pPr>
        <w:pStyle w:val="ListParagraph"/>
        <w:numPr>
          <w:ilvl w:val="0"/>
          <w:numId w:val="7"/>
        </w:numPr>
      </w:pPr>
      <w:r>
        <w:t>Makes conclusion on “return” keyword, when should we used it?</w:t>
      </w:r>
      <w:r w:rsidR="00777CCD">
        <w:br/>
        <w:t>we should use it when the method needs to return a value</w:t>
      </w:r>
    </w:p>
    <w:p w14:paraId="03ADC499" w14:textId="7CF40AFB" w:rsidR="002E4746" w:rsidRDefault="009109BE" w:rsidP="00A42D49">
      <w:pPr>
        <w:pStyle w:val="Heading1"/>
      </w:pPr>
      <w:r>
        <w:t>4.2</w:t>
      </w:r>
      <w:r w:rsidR="005D5240">
        <w:t xml:space="preserve"> </w:t>
      </w:r>
      <w:r w:rsidR="002E4746" w:rsidRPr="002E4746">
        <w:t>Assignments</w:t>
      </w:r>
    </w:p>
    <w:p w14:paraId="79F42BC8" w14:textId="22ACDFF8" w:rsidR="005D5240" w:rsidRDefault="005D5240" w:rsidP="005D5240">
      <w:pPr>
        <w:pStyle w:val="ListParagraph"/>
        <w:numPr>
          <w:ilvl w:val="0"/>
          <w:numId w:val="8"/>
        </w:numPr>
      </w:pPr>
      <w:r>
        <w:t>One of the video game rental shops process is borrowing, The stored data when someone renting the game are the id, member name, game name, and the amount to pay. Each rent can display the data and the amount to pay. Make a class diagram based on the case study!</w:t>
      </w:r>
    </w:p>
    <w:p w14:paraId="2740A1E7" w14:textId="77777777" w:rsidR="005D5240" w:rsidRDefault="005D5240" w:rsidP="00C964FD">
      <w:pPr>
        <w:pStyle w:val="ListParagraph"/>
      </w:pPr>
      <w:r>
        <w:t>explanation:</w:t>
      </w:r>
    </w:p>
    <w:p w14:paraId="758FD356" w14:textId="51497E8C" w:rsidR="005D5240" w:rsidRDefault="005D5240" w:rsidP="005D5240">
      <w:pPr>
        <w:pStyle w:val="ListParagraph"/>
        <w:numPr>
          <w:ilvl w:val="1"/>
          <w:numId w:val="8"/>
        </w:numPr>
      </w:pPr>
      <w:r>
        <w:t>The price amount will be coming from price per day times renting duration!</w:t>
      </w:r>
    </w:p>
    <w:p w14:paraId="29AB81D4" w14:textId="504ABD4D" w:rsidR="005D5240" w:rsidRDefault="005D5240" w:rsidP="005D5240">
      <w:pPr>
        <w:pStyle w:val="ListParagraph"/>
        <w:numPr>
          <w:ilvl w:val="1"/>
          <w:numId w:val="8"/>
        </w:numPr>
      </w:pPr>
      <w:r>
        <w:t>Assume that 1 transaction will only consist of 1 game.</w:t>
      </w:r>
    </w:p>
    <w:tbl>
      <w:tblPr>
        <w:tblStyle w:val="TableGrid"/>
        <w:tblW w:w="0" w:type="auto"/>
        <w:jc w:val="center"/>
        <w:tblLook w:val="04A0" w:firstRow="1" w:lastRow="0" w:firstColumn="1" w:lastColumn="0" w:noHBand="0" w:noVBand="1"/>
      </w:tblPr>
      <w:tblGrid>
        <w:gridCol w:w="2471"/>
      </w:tblGrid>
      <w:tr w:rsidR="0095274B" w14:paraId="762AF431" w14:textId="77777777" w:rsidTr="00241395">
        <w:trPr>
          <w:jc w:val="center"/>
        </w:trPr>
        <w:tc>
          <w:tcPr>
            <w:tcW w:w="0" w:type="auto"/>
          </w:tcPr>
          <w:p w14:paraId="29031435" w14:textId="063D8FF1" w:rsidR="0095274B" w:rsidRDefault="00901623" w:rsidP="0095274B">
            <w:r>
              <w:lastRenderedPageBreak/>
              <w:t>Transaction</w:t>
            </w:r>
          </w:p>
        </w:tc>
      </w:tr>
      <w:tr w:rsidR="0095274B" w14:paraId="7DF1A00A" w14:textId="77777777" w:rsidTr="00241395">
        <w:trPr>
          <w:jc w:val="center"/>
        </w:trPr>
        <w:tc>
          <w:tcPr>
            <w:tcW w:w="0" w:type="auto"/>
          </w:tcPr>
          <w:p w14:paraId="4E7348EA" w14:textId="77777777" w:rsidR="0095274B" w:rsidRDefault="0095274B" w:rsidP="0095274B">
            <w:r>
              <w:t>+ id: int</w:t>
            </w:r>
          </w:p>
          <w:p w14:paraId="24C1E3D8" w14:textId="77777777" w:rsidR="0095274B" w:rsidRDefault="0095274B" w:rsidP="0095274B">
            <w:r>
              <w:t>+ memberName: string</w:t>
            </w:r>
          </w:p>
          <w:p w14:paraId="48B3DEFD" w14:textId="77777777" w:rsidR="0095274B" w:rsidRDefault="0095274B" w:rsidP="0095274B">
            <w:r>
              <w:t>+ gameName: String</w:t>
            </w:r>
          </w:p>
          <w:p w14:paraId="63D8DB1E" w14:textId="7B3378DF" w:rsidR="00BF1690" w:rsidRDefault="00BF1690" w:rsidP="00BF1690">
            <w:r>
              <w:t>- price</w:t>
            </w:r>
            <w:r w:rsidR="00DC7CEE">
              <w:t>PerDay</w:t>
            </w:r>
            <w:r>
              <w:t>: int</w:t>
            </w:r>
          </w:p>
          <w:p w14:paraId="7727634D" w14:textId="77B5179A" w:rsidR="00775455" w:rsidRDefault="005E1D5D" w:rsidP="00BF1690">
            <w:r>
              <w:t>+ rentDuration: int</w:t>
            </w:r>
          </w:p>
          <w:p w14:paraId="68E6EBD1" w14:textId="360AF41C" w:rsidR="0095274B" w:rsidRPr="0095274B" w:rsidRDefault="0095274B" w:rsidP="0095274B">
            <w:r>
              <w:t>+ total: int</w:t>
            </w:r>
          </w:p>
        </w:tc>
      </w:tr>
      <w:tr w:rsidR="0095274B" w14:paraId="3E46ADDD" w14:textId="77777777" w:rsidTr="00241395">
        <w:trPr>
          <w:jc w:val="center"/>
        </w:trPr>
        <w:tc>
          <w:tcPr>
            <w:tcW w:w="0" w:type="auto"/>
          </w:tcPr>
          <w:p w14:paraId="6C97D143" w14:textId="77777777" w:rsidR="0095274B" w:rsidRDefault="00CA1635" w:rsidP="0095274B">
            <w:r>
              <w:t>+ printInfo(): void</w:t>
            </w:r>
          </w:p>
          <w:p w14:paraId="3995AE26" w14:textId="6001AD0B" w:rsidR="00CA1635" w:rsidRDefault="00CA1635" w:rsidP="0095274B">
            <w:r>
              <w:t>+ printTotal(): void</w:t>
            </w:r>
          </w:p>
        </w:tc>
      </w:tr>
    </w:tbl>
    <w:p w14:paraId="33A077F6" w14:textId="7161C863" w:rsidR="005D5240" w:rsidRDefault="005D5240" w:rsidP="008D1C2B">
      <w:pPr>
        <w:pStyle w:val="ListParagraph"/>
        <w:numPr>
          <w:ilvl w:val="0"/>
          <w:numId w:val="8"/>
        </w:numPr>
      </w:pPr>
      <w:r>
        <w:t>Create the code based on the case study no 1!</w:t>
      </w:r>
      <w:r w:rsidR="00901623">
        <w:br/>
      </w:r>
      <w:r w:rsidR="005E6DBD" w:rsidRPr="005E6DBD">
        <w:rPr>
          <w:noProof/>
        </w:rPr>
        <w:drawing>
          <wp:inline distT="0" distB="0" distL="0" distR="0" wp14:anchorId="4F516DFB" wp14:editId="447A32B0">
            <wp:extent cx="5943600" cy="4634230"/>
            <wp:effectExtent l="0" t="0" r="0" b="0"/>
            <wp:docPr id="499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6575" name=""/>
                    <pic:cNvPicPr/>
                  </pic:nvPicPr>
                  <pic:blipFill>
                    <a:blip r:embed="rId20"/>
                    <a:stretch>
                      <a:fillRect/>
                    </a:stretch>
                  </pic:blipFill>
                  <pic:spPr>
                    <a:xfrm>
                      <a:off x="0" y="0"/>
                      <a:ext cx="5943600" cy="4634230"/>
                    </a:xfrm>
                    <a:prstGeom prst="rect">
                      <a:avLst/>
                    </a:prstGeom>
                  </pic:spPr>
                </pic:pic>
              </a:graphicData>
            </a:graphic>
          </wp:inline>
        </w:drawing>
      </w:r>
    </w:p>
    <w:p w14:paraId="2E26D8F5" w14:textId="4F5518BD" w:rsidR="005D5240" w:rsidRDefault="005D5240" w:rsidP="008D1C2B">
      <w:pPr>
        <w:pStyle w:val="ListParagraph"/>
        <w:numPr>
          <w:ilvl w:val="0"/>
          <w:numId w:val="8"/>
        </w:numPr>
      </w:pPr>
      <w:r>
        <w:t>More exercise, please create the code from the following class diagram:</w:t>
      </w:r>
    </w:p>
    <w:p w14:paraId="4B1F88BB" w14:textId="77F87EF5" w:rsidR="00C016BB" w:rsidRDefault="005D5240" w:rsidP="00CD0B52">
      <w:pPr>
        <w:pStyle w:val="ListParagraph"/>
      </w:pPr>
      <w:r>
        <w:rPr>
          <w:noProof/>
        </w:rPr>
        <w:drawing>
          <wp:inline distT="0" distB="0" distL="0" distR="0" wp14:anchorId="7AD940C3" wp14:editId="7B967F7C">
            <wp:extent cx="1600200" cy="1066800"/>
            <wp:effectExtent l="0" t="0" r="0" b="0"/>
            <wp:docPr id="4451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2099" name=""/>
                    <pic:cNvPicPr/>
                  </pic:nvPicPr>
                  <pic:blipFill>
                    <a:blip r:embed="rId21"/>
                    <a:stretch>
                      <a:fillRect/>
                    </a:stretch>
                  </pic:blipFill>
                  <pic:spPr>
                    <a:xfrm>
                      <a:off x="0" y="0"/>
                      <a:ext cx="1600200" cy="1066800"/>
                    </a:xfrm>
                    <a:prstGeom prst="rect">
                      <a:avLst/>
                    </a:prstGeom>
                  </pic:spPr>
                </pic:pic>
              </a:graphicData>
            </a:graphic>
          </wp:inline>
        </w:drawing>
      </w:r>
    </w:p>
    <w:tbl>
      <w:tblPr>
        <w:tblStyle w:val="TableGrid"/>
        <w:tblW w:w="0" w:type="auto"/>
        <w:tblInd w:w="720" w:type="dxa"/>
        <w:shd w:val="clear" w:color="auto" w:fill="000000" w:themeFill="text1"/>
        <w:tblLook w:val="04A0" w:firstRow="1" w:lastRow="0" w:firstColumn="1" w:lastColumn="0" w:noHBand="0" w:noVBand="1"/>
      </w:tblPr>
      <w:tblGrid>
        <w:gridCol w:w="8630"/>
      </w:tblGrid>
      <w:tr w:rsidR="00C016BB" w14:paraId="6CB0E5A8" w14:textId="77777777" w:rsidTr="00C016BB">
        <w:tc>
          <w:tcPr>
            <w:tcW w:w="9350" w:type="dxa"/>
            <w:shd w:val="clear" w:color="auto" w:fill="000000" w:themeFill="text1"/>
          </w:tcPr>
          <w:p w14:paraId="470F83FD" w14:textId="77777777" w:rsidR="00C016BB" w:rsidRDefault="00C016BB" w:rsidP="00C016BB">
            <w:r>
              <w:t>public class Lingkaran {</w:t>
            </w:r>
          </w:p>
          <w:p w14:paraId="39475EF2" w14:textId="77777777" w:rsidR="00C016BB" w:rsidRDefault="00C016BB" w:rsidP="00C016BB">
            <w:pPr>
              <w:pStyle w:val="ListParagraph"/>
            </w:pPr>
            <w:r>
              <w:lastRenderedPageBreak/>
              <w:t xml:space="preserve">  public double phi = 3.14;</w:t>
            </w:r>
          </w:p>
          <w:p w14:paraId="0212422F" w14:textId="77777777" w:rsidR="00C016BB" w:rsidRDefault="00C016BB" w:rsidP="00C016BB">
            <w:pPr>
              <w:pStyle w:val="ListParagraph"/>
            </w:pPr>
            <w:r>
              <w:t xml:space="preserve">  public double r;</w:t>
            </w:r>
          </w:p>
          <w:p w14:paraId="1181B781" w14:textId="77777777" w:rsidR="00C016BB" w:rsidRDefault="00C016BB" w:rsidP="00C016BB">
            <w:pPr>
              <w:pStyle w:val="ListParagraph"/>
            </w:pPr>
          </w:p>
          <w:p w14:paraId="38698CB5" w14:textId="77777777" w:rsidR="00C016BB" w:rsidRDefault="00C016BB" w:rsidP="00C016BB">
            <w:pPr>
              <w:pStyle w:val="ListParagraph"/>
            </w:pPr>
            <w:r>
              <w:t xml:space="preserve">  public double hitungLuas() {</w:t>
            </w:r>
          </w:p>
          <w:p w14:paraId="4447D91D" w14:textId="77777777" w:rsidR="00C016BB" w:rsidRDefault="00C016BB" w:rsidP="00C016BB">
            <w:pPr>
              <w:pStyle w:val="ListParagraph"/>
            </w:pPr>
            <w:r>
              <w:t xml:space="preserve">    return phi * r * r;</w:t>
            </w:r>
          </w:p>
          <w:p w14:paraId="136113D1" w14:textId="77777777" w:rsidR="00C016BB" w:rsidRDefault="00C016BB" w:rsidP="00C016BB">
            <w:pPr>
              <w:pStyle w:val="ListParagraph"/>
            </w:pPr>
            <w:r>
              <w:t xml:space="preserve">  }</w:t>
            </w:r>
          </w:p>
          <w:p w14:paraId="0E41EA15" w14:textId="77777777" w:rsidR="00C016BB" w:rsidRDefault="00C016BB" w:rsidP="00C016BB">
            <w:pPr>
              <w:pStyle w:val="ListParagraph"/>
            </w:pPr>
          </w:p>
          <w:p w14:paraId="11BDE11A" w14:textId="77777777" w:rsidR="00C016BB" w:rsidRDefault="00C016BB" w:rsidP="00C016BB">
            <w:pPr>
              <w:pStyle w:val="ListParagraph"/>
            </w:pPr>
            <w:r>
              <w:t xml:space="preserve">  public double hitungKeliling() {</w:t>
            </w:r>
          </w:p>
          <w:p w14:paraId="3C716223" w14:textId="77777777" w:rsidR="00C016BB" w:rsidRDefault="00C016BB" w:rsidP="00C016BB">
            <w:pPr>
              <w:pStyle w:val="ListParagraph"/>
            </w:pPr>
            <w:r>
              <w:t xml:space="preserve">    return 2 * phi * r;</w:t>
            </w:r>
          </w:p>
          <w:p w14:paraId="64CE9B53" w14:textId="77777777" w:rsidR="00C016BB" w:rsidRDefault="00C016BB" w:rsidP="00C016BB">
            <w:pPr>
              <w:pStyle w:val="ListParagraph"/>
            </w:pPr>
            <w:r>
              <w:t xml:space="preserve">  }</w:t>
            </w:r>
          </w:p>
          <w:p w14:paraId="43CEB98B" w14:textId="6529AB59" w:rsidR="00C016BB" w:rsidRDefault="00C016BB" w:rsidP="00C016BB">
            <w:pPr>
              <w:pStyle w:val="ListParagraph"/>
              <w:ind w:left="0"/>
            </w:pPr>
            <w:r>
              <w:t>}</w:t>
            </w:r>
          </w:p>
        </w:tc>
      </w:tr>
    </w:tbl>
    <w:p w14:paraId="6A8B5723" w14:textId="3FA57FAB" w:rsidR="005D5240" w:rsidRDefault="005D5240" w:rsidP="00CD0B52">
      <w:pPr>
        <w:pStyle w:val="ListParagraph"/>
      </w:pPr>
    </w:p>
    <w:p w14:paraId="235DF883" w14:textId="76301AE6" w:rsidR="005D5240" w:rsidRDefault="005D5240" w:rsidP="008D1C2B">
      <w:pPr>
        <w:pStyle w:val="ListParagraph"/>
        <w:numPr>
          <w:ilvl w:val="0"/>
          <w:numId w:val="8"/>
        </w:numPr>
      </w:pPr>
      <w:r>
        <w:t>More exercise, please create the code from the following class diagram:</w:t>
      </w:r>
    </w:p>
    <w:p w14:paraId="22E0C70E" w14:textId="0C3E178D" w:rsidR="005D5240" w:rsidRDefault="005D5240" w:rsidP="00CD0B52">
      <w:pPr>
        <w:pStyle w:val="ListParagraph"/>
      </w:pPr>
      <w:r>
        <w:rPr>
          <w:noProof/>
        </w:rPr>
        <w:drawing>
          <wp:inline distT="0" distB="0" distL="0" distR="0" wp14:anchorId="451A2A74" wp14:editId="17DB80C1">
            <wp:extent cx="1752600" cy="1171575"/>
            <wp:effectExtent l="0" t="0" r="0" b="9525"/>
            <wp:docPr id="24885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8024" name=""/>
                    <pic:cNvPicPr/>
                  </pic:nvPicPr>
                  <pic:blipFill>
                    <a:blip r:embed="rId22"/>
                    <a:stretch>
                      <a:fillRect/>
                    </a:stretch>
                  </pic:blipFill>
                  <pic:spPr>
                    <a:xfrm>
                      <a:off x="0" y="0"/>
                      <a:ext cx="1752600" cy="1171575"/>
                    </a:xfrm>
                    <a:prstGeom prst="rect">
                      <a:avLst/>
                    </a:prstGeom>
                  </pic:spPr>
                </pic:pic>
              </a:graphicData>
            </a:graphic>
          </wp:inline>
        </w:drawing>
      </w:r>
    </w:p>
    <w:p w14:paraId="67137455" w14:textId="77777777" w:rsidR="005D5240" w:rsidRDefault="005D5240" w:rsidP="00C604D8">
      <w:pPr>
        <w:pStyle w:val="ListParagraph"/>
      </w:pPr>
      <w:r>
        <w:t>Description:</w:t>
      </w:r>
    </w:p>
    <w:p w14:paraId="7062CA4D" w14:textId="7EA690C5" w:rsidR="005D5240" w:rsidRDefault="005D5240" w:rsidP="005D5240">
      <w:pPr>
        <w:pStyle w:val="ListParagraph"/>
        <w:numPr>
          <w:ilvl w:val="1"/>
          <w:numId w:val="8"/>
        </w:numPr>
      </w:pPr>
      <w:r>
        <w:t>The hargaDasar attribute is in Rupiah and the discount atribute in percentage!</w:t>
      </w:r>
    </w:p>
    <w:p w14:paraId="4C4A9799" w14:textId="206F12C8" w:rsidR="005D5240" w:rsidRDefault="005D5240" w:rsidP="00C604D8">
      <w:pPr>
        <w:pStyle w:val="ListParagraph"/>
        <w:numPr>
          <w:ilvl w:val="1"/>
          <w:numId w:val="8"/>
        </w:numPr>
      </w:pPr>
      <w:r>
        <w:t>The hitungHargaJual() method used to calculate the based price by following this</w:t>
      </w:r>
      <w:r w:rsidR="00F313FD">
        <w:t xml:space="preserve"> </w:t>
      </w:r>
      <w:r>
        <w:t>rule</w:t>
      </w:r>
      <w:r w:rsidR="00C604D8">
        <w:br/>
      </w:r>
      <w:r>
        <w:t>Selling price (hargaJual)= base price(hargaDasar) – (discount(diskon) x base price</w:t>
      </w:r>
      <w:r w:rsidR="00C604D8">
        <w:t xml:space="preserve"> </w:t>
      </w:r>
      <w:r>
        <w:t>(hargaDasar))</w:t>
      </w:r>
    </w:p>
    <w:p w14:paraId="45F69A7D" w14:textId="5A69883C" w:rsidR="005D5240" w:rsidRDefault="005D5240" w:rsidP="00667471">
      <w:pPr>
        <w:pStyle w:val="ListParagraph"/>
        <w:numPr>
          <w:ilvl w:val="1"/>
          <w:numId w:val="8"/>
        </w:numPr>
      </w:pPr>
      <w:r>
        <w:t>The tampilData() Method will be used to show the value of each class attribute:e</w:t>
      </w:r>
      <w:r w:rsidR="00667471">
        <w:t xml:space="preserve"> </w:t>
      </w:r>
      <w:r>
        <w:t>kode, namaBarang, hargaDasar, diskon dan harga jual.</w:t>
      </w:r>
    </w:p>
    <w:tbl>
      <w:tblPr>
        <w:tblStyle w:val="TableGrid"/>
        <w:tblW w:w="0" w:type="auto"/>
        <w:tblInd w:w="720" w:type="dxa"/>
        <w:shd w:val="clear" w:color="auto" w:fill="000000" w:themeFill="text1"/>
        <w:tblLook w:val="04A0" w:firstRow="1" w:lastRow="0" w:firstColumn="1" w:lastColumn="0" w:noHBand="0" w:noVBand="1"/>
      </w:tblPr>
      <w:tblGrid>
        <w:gridCol w:w="8630"/>
      </w:tblGrid>
      <w:tr w:rsidR="00183969" w14:paraId="1FC504C1" w14:textId="77777777" w:rsidTr="00183969">
        <w:tc>
          <w:tcPr>
            <w:tcW w:w="9350" w:type="dxa"/>
            <w:shd w:val="clear" w:color="auto" w:fill="000000" w:themeFill="text1"/>
          </w:tcPr>
          <w:p w14:paraId="59BF162C" w14:textId="77777777" w:rsidR="00183969" w:rsidRDefault="00183969" w:rsidP="00183969">
            <w:r>
              <w:t>public class Barang {</w:t>
            </w:r>
          </w:p>
          <w:p w14:paraId="12C2845B" w14:textId="77777777" w:rsidR="00183969" w:rsidRDefault="00183969" w:rsidP="00183969">
            <w:r>
              <w:t xml:space="preserve">    public String kode;</w:t>
            </w:r>
          </w:p>
          <w:p w14:paraId="4B5C5FE3" w14:textId="77777777" w:rsidR="00183969" w:rsidRDefault="00183969" w:rsidP="00183969">
            <w:r>
              <w:t xml:space="preserve">    public String namaBarang;</w:t>
            </w:r>
          </w:p>
          <w:p w14:paraId="31D77696" w14:textId="77777777" w:rsidR="00183969" w:rsidRDefault="00183969" w:rsidP="00183969">
            <w:r>
              <w:t xml:space="preserve">    public int hargaDasar;</w:t>
            </w:r>
          </w:p>
          <w:p w14:paraId="31ED1A48" w14:textId="77777777" w:rsidR="00183969" w:rsidRDefault="00183969" w:rsidP="00183969">
            <w:r>
              <w:t xml:space="preserve">    public float diskon;</w:t>
            </w:r>
          </w:p>
          <w:p w14:paraId="70160210" w14:textId="77777777" w:rsidR="00183969" w:rsidRDefault="00183969" w:rsidP="00183969"/>
          <w:p w14:paraId="175A0BB6" w14:textId="77777777" w:rsidR="00183969" w:rsidRDefault="00183969" w:rsidP="00183969">
            <w:r>
              <w:t xml:space="preserve">    public int hitungHargaJual() {</w:t>
            </w:r>
          </w:p>
          <w:p w14:paraId="74800E2B" w14:textId="77777777" w:rsidR="00183969" w:rsidRDefault="00183969" w:rsidP="00183969">
            <w:r>
              <w:t xml:space="preserve">        return (int) (hargaDasar - ((diskon / 100) * hargaDasar));</w:t>
            </w:r>
          </w:p>
          <w:p w14:paraId="6FAC8BA4" w14:textId="77777777" w:rsidR="00183969" w:rsidRDefault="00183969" w:rsidP="00183969">
            <w:r>
              <w:t xml:space="preserve">    }</w:t>
            </w:r>
          </w:p>
          <w:p w14:paraId="497614E1" w14:textId="77777777" w:rsidR="00183969" w:rsidRDefault="00183969" w:rsidP="00183969"/>
          <w:p w14:paraId="520BD0C8" w14:textId="77777777" w:rsidR="00183969" w:rsidRDefault="00183969" w:rsidP="00183969">
            <w:r>
              <w:t xml:space="preserve">    public void tampilData() {</w:t>
            </w:r>
          </w:p>
          <w:p w14:paraId="2A5568B7" w14:textId="77777777" w:rsidR="00183969" w:rsidRDefault="00183969" w:rsidP="00183969">
            <w:r>
              <w:t xml:space="preserve">        System.out.println("Kode Barang  : " + kode);</w:t>
            </w:r>
          </w:p>
          <w:p w14:paraId="299F0914" w14:textId="77777777" w:rsidR="00183969" w:rsidRDefault="00183969" w:rsidP="00183969">
            <w:r>
              <w:t xml:space="preserve">        System.out.println("Nama Barang  : " + namaBarang);</w:t>
            </w:r>
          </w:p>
          <w:p w14:paraId="552BFA83" w14:textId="77777777" w:rsidR="00183969" w:rsidRDefault="00183969" w:rsidP="00183969">
            <w:r>
              <w:t xml:space="preserve">        System.out.println("Harga Dasar  : Rp " + hargaDasar);</w:t>
            </w:r>
          </w:p>
          <w:p w14:paraId="133660EA" w14:textId="77777777" w:rsidR="00183969" w:rsidRDefault="00183969" w:rsidP="00183969">
            <w:r>
              <w:lastRenderedPageBreak/>
              <w:t xml:space="preserve">        System.out.println("Diskon       : " + diskon + "%");</w:t>
            </w:r>
          </w:p>
          <w:p w14:paraId="2830A503" w14:textId="77777777" w:rsidR="00183969" w:rsidRDefault="00183969" w:rsidP="00183969">
            <w:r>
              <w:t xml:space="preserve">        System.out.println("Harga Jual   : Rp " + hitungHargaJual());</w:t>
            </w:r>
          </w:p>
          <w:p w14:paraId="6D3719D0" w14:textId="77777777" w:rsidR="00183969" w:rsidRDefault="00183969" w:rsidP="00183969">
            <w:r>
              <w:t xml:space="preserve">    }</w:t>
            </w:r>
          </w:p>
          <w:p w14:paraId="297F9D5F" w14:textId="75E62377" w:rsidR="00183969" w:rsidRDefault="00183969" w:rsidP="00183969">
            <w:r>
              <w:t>}</w:t>
            </w:r>
          </w:p>
        </w:tc>
      </w:tr>
    </w:tbl>
    <w:p w14:paraId="0FE2EF23" w14:textId="77777777" w:rsidR="00183969" w:rsidRPr="005D5240" w:rsidRDefault="00183969" w:rsidP="00183969">
      <w:pPr>
        <w:ind w:left="720"/>
      </w:pPr>
    </w:p>
    <w:sectPr w:rsidR="00183969" w:rsidRPr="005D5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D7F"/>
    <w:multiLevelType w:val="hybridMultilevel"/>
    <w:tmpl w:val="296A3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8A7F39"/>
    <w:multiLevelType w:val="hybridMultilevel"/>
    <w:tmpl w:val="C038DF1E"/>
    <w:lvl w:ilvl="0" w:tplc="479808D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1B6F19"/>
    <w:multiLevelType w:val="hybridMultilevel"/>
    <w:tmpl w:val="3BD61420"/>
    <w:lvl w:ilvl="0" w:tplc="58CAD3B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EF356F"/>
    <w:multiLevelType w:val="hybridMultilevel"/>
    <w:tmpl w:val="1F7E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0672A1"/>
    <w:multiLevelType w:val="hybridMultilevel"/>
    <w:tmpl w:val="6A0CC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135960"/>
    <w:multiLevelType w:val="hybridMultilevel"/>
    <w:tmpl w:val="27C65034"/>
    <w:lvl w:ilvl="0" w:tplc="0409000F">
      <w:start w:val="1"/>
      <w:numFmt w:val="decimal"/>
      <w:lvlText w:val="%1."/>
      <w:lvlJc w:val="left"/>
      <w:pPr>
        <w:ind w:left="720" w:hanging="360"/>
      </w:pPr>
    </w:lvl>
    <w:lvl w:ilvl="1" w:tplc="810E70D2">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031553"/>
    <w:multiLevelType w:val="multilevel"/>
    <w:tmpl w:val="20F83EB2"/>
    <w:lvl w:ilvl="0">
      <w:start w:val="1"/>
      <w:numFmt w:val="decimal"/>
      <w:lvlText w:val="%1."/>
      <w:lvlJc w:val="left"/>
      <w:pPr>
        <w:ind w:left="720" w:hanging="360"/>
      </w:pPr>
      <w:rPr>
        <w:rFonts w:hint="default"/>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84278D6"/>
    <w:multiLevelType w:val="hybridMultilevel"/>
    <w:tmpl w:val="39C6C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FD6429"/>
    <w:multiLevelType w:val="hybridMultilevel"/>
    <w:tmpl w:val="9EACD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634547"/>
    <w:multiLevelType w:val="hybridMultilevel"/>
    <w:tmpl w:val="CE4E3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132005"/>
    <w:multiLevelType w:val="hybridMultilevel"/>
    <w:tmpl w:val="E9981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509687">
    <w:abstractNumId w:val="10"/>
  </w:num>
  <w:num w:numId="2" w16cid:durableId="1737389877">
    <w:abstractNumId w:val="8"/>
  </w:num>
  <w:num w:numId="3" w16cid:durableId="2132704668">
    <w:abstractNumId w:val="6"/>
  </w:num>
  <w:num w:numId="4" w16cid:durableId="1818036917">
    <w:abstractNumId w:val="9"/>
  </w:num>
  <w:num w:numId="5" w16cid:durableId="1238974100">
    <w:abstractNumId w:val="0"/>
  </w:num>
  <w:num w:numId="6" w16cid:durableId="2113284792">
    <w:abstractNumId w:val="7"/>
  </w:num>
  <w:num w:numId="7" w16cid:durableId="1069302629">
    <w:abstractNumId w:val="4"/>
  </w:num>
  <w:num w:numId="8" w16cid:durableId="1161891309">
    <w:abstractNumId w:val="5"/>
  </w:num>
  <w:num w:numId="9" w16cid:durableId="667363100">
    <w:abstractNumId w:val="3"/>
  </w:num>
  <w:num w:numId="10" w16cid:durableId="286669364">
    <w:abstractNumId w:val="2"/>
  </w:num>
  <w:num w:numId="11" w16cid:durableId="1923493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1D"/>
    <w:rsid w:val="000176F3"/>
    <w:rsid w:val="00046983"/>
    <w:rsid w:val="00062C56"/>
    <w:rsid w:val="000664EC"/>
    <w:rsid w:val="000A506C"/>
    <w:rsid w:val="000A5246"/>
    <w:rsid w:val="001360C7"/>
    <w:rsid w:val="00183969"/>
    <w:rsid w:val="001E756B"/>
    <w:rsid w:val="00241395"/>
    <w:rsid w:val="002E4746"/>
    <w:rsid w:val="00311561"/>
    <w:rsid w:val="00341504"/>
    <w:rsid w:val="00347AD9"/>
    <w:rsid w:val="0035657D"/>
    <w:rsid w:val="0037011C"/>
    <w:rsid w:val="00381FD8"/>
    <w:rsid w:val="003C4CA2"/>
    <w:rsid w:val="00407D5B"/>
    <w:rsid w:val="004944A4"/>
    <w:rsid w:val="004E46F7"/>
    <w:rsid w:val="004E7222"/>
    <w:rsid w:val="00501F0C"/>
    <w:rsid w:val="005A3CA6"/>
    <w:rsid w:val="005B3B58"/>
    <w:rsid w:val="005C7780"/>
    <w:rsid w:val="005D5240"/>
    <w:rsid w:val="005E0B9A"/>
    <w:rsid w:val="005E1D5D"/>
    <w:rsid w:val="005E5F7E"/>
    <w:rsid w:val="005E6DBD"/>
    <w:rsid w:val="00612ADD"/>
    <w:rsid w:val="0063487C"/>
    <w:rsid w:val="00635024"/>
    <w:rsid w:val="00656C90"/>
    <w:rsid w:val="00667471"/>
    <w:rsid w:val="00694163"/>
    <w:rsid w:val="006B71E1"/>
    <w:rsid w:val="00775455"/>
    <w:rsid w:val="00777CCD"/>
    <w:rsid w:val="00781649"/>
    <w:rsid w:val="00793DCE"/>
    <w:rsid w:val="007D2480"/>
    <w:rsid w:val="007E2F28"/>
    <w:rsid w:val="00800ABE"/>
    <w:rsid w:val="008D1C2B"/>
    <w:rsid w:val="008D7C56"/>
    <w:rsid w:val="008F3C78"/>
    <w:rsid w:val="00901623"/>
    <w:rsid w:val="009109BE"/>
    <w:rsid w:val="009356C1"/>
    <w:rsid w:val="0095274B"/>
    <w:rsid w:val="0097254C"/>
    <w:rsid w:val="00974A80"/>
    <w:rsid w:val="00974CDD"/>
    <w:rsid w:val="00A42D49"/>
    <w:rsid w:val="00A9116D"/>
    <w:rsid w:val="00B35584"/>
    <w:rsid w:val="00BA1FA5"/>
    <w:rsid w:val="00BF1690"/>
    <w:rsid w:val="00C016BB"/>
    <w:rsid w:val="00C36E6C"/>
    <w:rsid w:val="00C604D8"/>
    <w:rsid w:val="00C964FD"/>
    <w:rsid w:val="00CA1635"/>
    <w:rsid w:val="00CB1013"/>
    <w:rsid w:val="00CC7B22"/>
    <w:rsid w:val="00CD0B52"/>
    <w:rsid w:val="00D034C2"/>
    <w:rsid w:val="00D5144C"/>
    <w:rsid w:val="00D5665E"/>
    <w:rsid w:val="00D8796C"/>
    <w:rsid w:val="00DC508B"/>
    <w:rsid w:val="00DC7CEE"/>
    <w:rsid w:val="00E86609"/>
    <w:rsid w:val="00EB61AB"/>
    <w:rsid w:val="00EE5C17"/>
    <w:rsid w:val="00F313FD"/>
    <w:rsid w:val="00FA201D"/>
    <w:rsid w:val="00FF4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8A61"/>
  <w15:chartTrackingRefBased/>
  <w15:docId w15:val="{41B01CB7-FDAE-4D7D-86DF-80CA10D0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42D49"/>
    <w:pPr>
      <w:keepNext/>
      <w:keepLines/>
      <w:spacing w:before="360" w:after="8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autoRedefine/>
    <w:uiPriority w:val="9"/>
    <w:semiHidden/>
    <w:unhideWhenUsed/>
    <w:qFormat/>
    <w:rsid w:val="000A506C"/>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A2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D49"/>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semiHidden/>
    <w:rsid w:val="000A506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A2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01D"/>
    <w:rPr>
      <w:rFonts w:eastAsiaTheme="majorEastAsia" w:cstheme="majorBidi"/>
      <w:color w:val="272727" w:themeColor="text1" w:themeTint="D8"/>
    </w:rPr>
  </w:style>
  <w:style w:type="paragraph" w:styleId="Title">
    <w:name w:val="Title"/>
    <w:basedOn w:val="Normal"/>
    <w:next w:val="Normal"/>
    <w:link w:val="TitleChar"/>
    <w:uiPriority w:val="10"/>
    <w:qFormat/>
    <w:rsid w:val="00FA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01D"/>
    <w:pPr>
      <w:spacing w:before="160"/>
      <w:jc w:val="center"/>
    </w:pPr>
    <w:rPr>
      <w:i/>
      <w:iCs/>
      <w:color w:val="404040" w:themeColor="text1" w:themeTint="BF"/>
    </w:rPr>
  </w:style>
  <w:style w:type="character" w:customStyle="1" w:styleId="QuoteChar">
    <w:name w:val="Quote Char"/>
    <w:basedOn w:val="DefaultParagraphFont"/>
    <w:link w:val="Quote"/>
    <w:uiPriority w:val="29"/>
    <w:rsid w:val="00FA201D"/>
    <w:rPr>
      <w:i/>
      <w:iCs/>
      <w:color w:val="404040" w:themeColor="text1" w:themeTint="BF"/>
    </w:rPr>
  </w:style>
  <w:style w:type="paragraph" w:styleId="ListParagraph">
    <w:name w:val="List Paragraph"/>
    <w:basedOn w:val="Normal"/>
    <w:uiPriority w:val="34"/>
    <w:qFormat/>
    <w:rsid w:val="00FA201D"/>
    <w:pPr>
      <w:ind w:left="720"/>
      <w:contextualSpacing/>
    </w:pPr>
  </w:style>
  <w:style w:type="character" w:styleId="IntenseEmphasis">
    <w:name w:val="Intense Emphasis"/>
    <w:basedOn w:val="DefaultParagraphFont"/>
    <w:uiPriority w:val="21"/>
    <w:qFormat/>
    <w:rsid w:val="00FA201D"/>
    <w:rPr>
      <w:i/>
      <w:iCs/>
      <w:color w:val="2F5496" w:themeColor="accent1" w:themeShade="BF"/>
    </w:rPr>
  </w:style>
  <w:style w:type="paragraph" w:styleId="IntenseQuote">
    <w:name w:val="Intense Quote"/>
    <w:basedOn w:val="Normal"/>
    <w:next w:val="Normal"/>
    <w:link w:val="IntenseQuoteChar"/>
    <w:uiPriority w:val="30"/>
    <w:qFormat/>
    <w:rsid w:val="00FA2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01D"/>
    <w:rPr>
      <w:i/>
      <w:iCs/>
      <w:color w:val="2F5496" w:themeColor="accent1" w:themeShade="BF"/>
    </w:rPr>
  </w:style>
  <w:style w:type="character" w:styleId="IntenseReference">
    <w:name w:val="Intense Reference"/>
    <w:basedOn w:val="DefaultParagraphFont"/>
    <w:uiPriority w:val="32"/>
    <w:qFormat/>
    <w:rsid w:val="00FA201D"/>
    <w:rPr>
      <w:b/>
      <w:bCs/>
      <w:smallCaps/>
      <w:color w:val="2F5496" w:themeColor="accent1" w:themeShade="BF"/>
      <w:spacing w:val="5"/>
    </w:rPr>
  </w:style>
  <w:style w:type="table" w:styleId="TableGrid">
    <w:name w:val="Table Grid"/>
    <w:basedOn w:val="TableNormal"/>
    <w:uiPriority w:val="39"/>
    <w:rsid w:val="00FA2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1F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 Satrio</dc:creator>
  <cp:keywords/>
  <dc:description/>
  <cp:lastModifiedBy>Bagas Satrio</cp:lastModifiedBy>
  <cp:revision>77</cp:revision>
  <dcterms:created xsi:type="dcterms:W3CDTF">2026-09-03T05:07:00Z</dcterms:created>
  <dcterms:modified xsi:type="dcterms:W3CDTF">2026-09-03T06:31:00Z</dcterms:modified>
</cp:coreProperties>
</file>