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C2F7" w14:textId="58AFCCEB" w:rsidR="00BC4BCA" w:rsidRDefault="00BC4BCA">
      <w:r>
        <w:t xml:space="preserve">Bool </w:t>
      </w:r>
      <w:r>
        <w:rPr>
          <w:rFonts w:hint="eastAsia"/>
        </w:rPr>
        <w:t>연산</w:t>
      </w:r>
    </w:p>
    <w:p w14:paraId="6B552C4F" w14:textId="2D1191E1" w:rsidR="00BC4BCA" w:rsidRDefault="006E196D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 w:rsidR="00BC4BCA">
        <w:rPr>
          <w:rFonts w:hint="eastAsia"/>
        </w:rPr>
        <w:t>분배법칙</w:t>
      </w:r>
      <w:r>
        <w:rPr>
          <w:rFonts w:hint="eastAsia"/>
        </w:rPr>
        <w:t>*</w:t>
      </w:r>
      <w:r>
        <w:t>*</w:t>
      </w:r>
    </w:p>
    <w:p w14:paraId="60599919" w14:textId="3DD1F3AF" w:rsidR="003C3AE7" w:rsidRDefault="00D7363C">
      <w:r>
        <w:t>x = x + x</w:t>
      </w:r>
    </w:p>
    <w:p w14:paraId="1EB17298" w14:textId="66F06A45" w:rsidR="00D7363C" w:rsidRDefault="00D7363C">
      <w:r>
        <w:rPr>
          <w:rFonts w:hint="eastAsia"/>
        </w:rPr>
        <w:t>x</w:t>
      </w:r>
      <w:r>
        <w:t xml:space="preserve"> = x*1 = x*(Z + Z’)</w:t>
      </w:r>
    </w:p>
    <w:p w14:paraId="7F6EC528" w14:textId="128B1B75" w:rsidR="00D7363C" w:rsidRDefault="00D7363C">
      <w:r>
        <w:rPr>
          <w:rFonts w:hint="eastAsia"/>
        </w:rPr>
        <w:t>1</w:t>
      </w:r>
      <w:r>
        <w:t xml:space="preserve"> = X + X’</w:t>
      </w:r>
    </w:p>
    <w:p w14:paraId="3029C830" w14:textId="5E690EEF" w:rsidR="00D7363C" w:rsidRDefault="00D7363C">
      <w:r>
        <w:rPr>
          <w:rFonts w:hint="eastAsia"/>
        </w:rPr>
        <w:t>X</w:t>
      </w:r>
      <w:r>
        <w:t xml:space="preserve"> + XY = X*1 + XY</w:t>
      </w:r>
    </w:p>
    <w:p w14:paraId="339CCB5B" w14:textId="58147D0E" w:rsidR="00D7363C" w:rsidRDefault="00D7363C">
      <w:r>
        <w:rPr>
          <w:rFonts w:hint="eastAsia"/>
        </w:rPr>
        <w:t>=</w:t>
      </w:r>
      <w:r>
        <w:t xml:space="preserve"> X(Y+Y’)</w:t>
      </w:r>
    </w:p>
    <w:p w14:paraId="250E6571" w14:textId="507F2CAF" w:rsidR="00D7363C" w:rsidRDefault="00D7363C">
      <w:r>
        <w:rPr>
          <w:rFonts w:hint="eastAsia"/>
        </w:rPr>
        <w:t>=</w:t>
      </w:r>
      <w:r>
        <w:t>X(Y+Y’) +XY</w:t>
      </w:r>
    </w:p>
    <w:p w14:paraId="39E2115D" w14:textId="3C1D004E" w:rsidR="00D7363C" w:rsidRDefault="00D7363C">
      <w:r>
        <w:rPr>
          <w:rFonts w:hint="eastAsia"/>
        </w:rPr>
        <w:t>=</w:t>
      </w:r>
      <w:r>
        <w:t>XY +XY’ +XY</w:t>
      </w:r>
    </w:p>
    <w:p w14:paraId="3FA18B73" w14:textId="62A303D5" w:rsidR="00D7363C" w:rsidRDefault="00D7363C">
      <w:r>
        <w:rPr>
          <w:rFonts w:hint="eastAsia"/>
        </w:rPr>
        <w:t>=</w:t>
      </w:r>
      <w:r>
        <w:t xml:space="preserve"> XY + XY + XY’</w:t>
      </w:r>
    </w:p>
    <w:p w14:paraId="22D6FD30" w14:textId="77777777" w:rsidR="00D7363C" w:rsidRDefault="00D7363C">
      <w:pPr>
        <w:rPr>
          <w:rFonts w:hint="eastAsia"/>
        </w:rPr>
      </w:pPr>
    </w:p>
    <w:sectPr w:rsidR="00D73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3C"/>
    <w:rsid w:val="003C3AE7"/>
    <w:rsid w:val="006E196D"/>
    <w:rsid w:val="00BC4BCA"/>
    <w:rsid w:val="00D7363C"/>
    <w:rsid w:val="00E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4D60"/>
  <w15:chartTrackingRefBased/>
  <w15:docId w15:val="{9FB3BE4B-4599-4EE6-8BE2-ADC604D7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5</cp:revision>
  <dcterms:created xsi:type="dcterms:W3CDTF">2022-03-23T05:17:00Z</dcterms:created>
  <dcterms:modified xsi:type="dcterms:W3CDTF">2022-03-23T05:21:00Z</dcterms:modified>
</cp:coreProperties>
</file>