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FEB7" w14:textId="4C7A1F85" w:rsidR="005F10AE" w:rsidRDefault="00F51944">
      <w:r>
        <w:rPr>
          <w:rFonts w:hint="eastAsia"/>
        </w:rPr>
        <w:t>今天就做了一题k倍区间的题目，有点少了。</w:t>
      </w:r>
    </w:p>
    <w:p w14:paraId="64BDE0FE" w14:textId="68247997" w:rsidR="00BC7025" w:rsidRDefault="00BC7025">
      <w:r>
        <w:rPr>
          <w:rFonts w:hint="eastAsia"/>
        </w:rPr>
        <w:t>K倍区间通过暴力前缀和的方法做出来了，但是TLE了</w:t>
      </w:r>
    </w:p>
    <w:p w14:paraId="36637737" w14:textId="6AEBA1AE" w:rsidR="00BC7025" w:rsidRDefault="002B6062">
      <w:r>
        <w:rPr>
          <w:rFonts w:hint="eastAsia"/>
        </w:rPr>
        <w:t>后面发现是要用</w:t>
      </w:r>
      <w:r w:rsidR="00554F06">
        <w:rPr>
          <w:rFonts w:hint="eastAsia"/>
        </w:rPr>
        <w:t>同余定理做的</w:t>
      </w:r>
      <w:r w:rsidR="00B1119B">
        <w:rPr>
          <w:rFonts w:hint="eastAsia"/>
        </w:rPr>
        <w:t>，也算是收获到了新的知识点。</w:t>
      </w:r>
    </w:p>
    <w:p w14:paraId="481F7C62" w14:textId="397BC0C0" w:rsidR="00B1119B" w:rsidRDefault="005A4A58">
      <w:r>
        <w:rPr>
          <w:rFonts w:hint="eastAsia"/>
        </w:rPr>
        <w:t>同余定理：</w:t>
      </w:r>
      <w:r w:rsidR="0006105D">
        <w:rPr>
          <w:rFonts w:hint="eastAsia"/>
        </w:rPr>
        <w:t xml:space="preserve"> 如果 a%m==b%m</w:t>
      </w:r>
      <w:r w:rsidR="00D27887">
        <w:rPr>
          <w:rFonts w:hint="eastAsia"/>
        </w:rPr>
        <w:t xml:space="preserve"> 那么</w:t>
      </w:r>
      <w:r w:rsidR="000E04DA">
        <w:rPr>
          <w:rFonts w:hint="eastAsia"/>
        </w:rPr>
        <w:t>(a-b)</w:t>
      </w:r>
      <w:r w:rsidR="00415072">
        <w:rPr>
          <w:rFonts w:hint="eastAsia"/>
        </w:rPr>
        <w:t>%m==0</w:t>
      </w:r>
    </w:p>
    <w:p w14:paraId="70688B60" w14:textId="5F55A8C8" w:rsidR="00A63255" w:rsidRDefault="00A63255">
      <w:r>
        <w:rPr>
          <w:rFonts w:hint="eastAsia"/>
        </w:rPr>
        <w:t>厉害的不行</w:t>
      </w:r>
      <w:r w:rsidR="00EB52D7">
        <w:rPr>
          <w:rFonts w:hint="eastAsia"/>
        </w:rPr>
        <w:t>。</w:t>
      </w:r>
    </w:p>
    <w:p w14:paraId="446808B4" w14:textId="455D011B" w:rsidR="00EB52D7" w:rsidRDefault="00EB52D7">
      <w:pPr>
        <w:rPr>
          <w:rFonts w:hint="eastAsia"/>
        </w:rPr>
      </w:pPr>
      <w:r>
        <w:rPr>
          <w:rFonts w:hint="eastAsia"/>
        </w:rPr>
        <w:t>但是感觉还是有一些细节问题没有想的太清楚</w:t>
      </w:r>
      <w:r w:rsidR="00E86AAA">
        <w:rPr>
          <w:rFonts w:hint="eastAsia"/>
        </w:rPr>
        <w:t>。</w:t>
      </w:r>
    </w:p>
    <w:sectPr w:rsidR="00EB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EC"/>
    <w:rsid w:val="0006105D"/>
    <w:rsid w:val="000E04DA"/>
    <w:rsid w:val="002B6062"/>
    <w:rsid w:val="00357AD7"/>
    <w:rsid w:val="003C7832"/>
    <w:rsid w:val="003D3787"/>
    <w:rsid w:val="00415072"/>
    <w:rsid w:val="004159A2"/>
    <w:rsid w:val="004D0170"/>
    <w:rsid w:val="00554F06"/>
    <w:rsid w:val="00563801"/>
    <w:rsid w:val="005A4A58"/>
    <w:rsid w:val="005F10AE"/>
    <w:rsid w:val="006222EC"/>
    <w:rsid w:val="00A63255"/>
    <w:rsid w:val="00B1119B"/>
    <w:rsid w:val="00BC7025"/>
    <w:rsid w:val="00CD509A"/>
    <w:rsid w:val="00D27887"/>
    <w:rsid w:val="00E524D4"/>
    <w:rsid w:val="00E86AAA"/>
    <w:rsid w:val="00EB52D7"/>
    <w:rsid w:val="00EE6A68"/>
    <w:rsid w:val="00F510AE"/>
    <w:rsid w:val="00F5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D810"/>
  <w15:chartTrackingRefBased/>
  <w15:docId w15:val="{70EAB9E0-8722-4DB6-835B-EE34315E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E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E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E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22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2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2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22E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22E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22E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22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22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22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22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22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22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22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22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22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22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2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22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22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BaiBai Jin</dc:creator>
  <cp:keywords/>
  <dc:description/>
  <cp:lastModifiedBy>BaiBai Jin</cp:lastModifiedBy>
  <cp:revision>15</cp:revision>
  <dcterms:created xsi:type="dcterms:W3CDTF">2025-02-24T14:21:00Z</dcterms:created>
  <dcterms:modified xsi:type="dcterms:W3CDTF">2025-02-24T14:23:00Z</dcterms:modified>
</cp:coreProperties>
</file>