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5AFC" w14:textId="77777777" w:rsidR="00B9526E" w:rsidRDefault="00B9526E" w:rsidP="00B9526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Router Config</w:t>
      </w:r>
    </w:p>
    <w:p w14:paraId="6C0B7034" w14:textId="77777777" w:rsidR="00B9526E" w:rsidRPr="00BF659E" w:rsidRDefault="00B9526E" w:rsidP="00B9526E">
      <w:pPr>
        <w:pStyle w:val="ListParagraph"/>
        <w:rPr>
          <w:b/>
          <w:bCs/>
        </w:rPr>
      </w:pPr>
    </w:p>
    <w:p w14:paraId="6351808A" w14:textId="675FFCBC" w:rsidR="001F6E95" w:rsidRDefault="00B9526E" w:rsidP="008C5127">
      <w:pPr>
        <w:pStyle w:val="ListParagraph"/>
        <w:numPr>
          <w:ilvl w:val="0"/>
          <w:numId w:val="2"/>
        </w:numPr>
        <w:rPr>
          <w:b/>
          <w:bCs/>
        </w:rPr>
      </w:pPr>
      <w:r w:rsidRPr="00AF5C17">
        <w:rPr>
          <w:b/>
          <w:bCs/>
        </w:rPr>
        <w:t xml:space="preserve">Router </w:t>
      </w:r>
      <w:r w:rsidR="00BD44BB">
        <w:rPr>
          <w:b/>
          <w:bCs/>
        </w:rPr>
        <w:t>1</w:t>
      </w:r>
    </w:p>
    <w:p w14:paraId="1396A62E" w14:textId="77777777" w:rsidR="00416353" w:rsidRDefault="00416353" w:rsidP="00416353">
      <w:pPr>
        <w:rPr>
          <w:b/>
          <w:bCs/>
        </w:rPr>
      </w:pPr>
    </w:p>
    <w:p w14:paraId="6B375E25" w14:textId="5BBF54B9" w:rsidR="00FB575A" w:rsidRPr="00416353" w:rsidRDefault="003C3CA9" w:rsidP="00416353">
      <w:pPr>
        <w:rPr>
          <w:b/>
          <w:bCs/>
        </w:rPr>
      </w:pPr>
      <w:r w:rsidRPr="003C3CA9">
        <w:rPr>
          <w:b/>
          <w:bCs/>
          <w:noProof/>
        </w:rPr>
        <w:drawing>
          <wp:inline distT="0" distB="0" distL="0" distR="0" wp14:anchorId="56222E7F" wp14:editId="3B94BC9D">
            <wp:extent cx="5731510" cy="2251710"/>
            <wp:effectExtent l="0" t="0" r="2540" b="0"/>
            <wp:docPr id="19689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29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BEE1" w14:textId="77777777" w:rsidR="008C5127" w:rsidRDefault="008C5127" w:rsidP="008C5127">
      <w:pPr>
        <w:pStyle w:val="ListParagraph"/>
        <w:ind w:left="644"/>
        <w:rPr>
          <w:b/>
          <w:bCs/>
        </w:rPr>
      </w:pPr>
    </w:p>
    <w:p w14:paraId="1CFAC90F" w14:textId="77777777" w:rsidR="008C5127" w:rsidRPr="008C5127" w:rsidRDefault="008C5127" w:rsidP="008C5127">
      <w:pPr>
        <w:pStyle w:val="ListParagraph"/>
        <w:ind w:left="644"/>
        <w:rPr>
          <w:b/>
          <w:bCs/>
        </w:rPr>
      </w:pPr>
    </w:p>
    <w:p w14:paraId="3F01B273" w14:textId="37C4412F" w:rsidR="000046E5" w:rsidRDefault="005961EC" w:rsidP="005961EC">
      <w:pPr>
        <w:pStyle w:val="ListParagraph"/>
        <w:numPr>
          <w:ilvl w:val="0"/>
          <w:numId w:val="2"/>
        </w:numPr>
      </w:pPr>
      <w:r>
        <w:t>Router 2</w:t>
      </w:r>
    </w:p>
    <w:p w14:paraId="40F2EA53" w14:textId="115FF802" w:rsidR="00F10258" w:rsidRDefault="009D6CCD" w:rsidP="00F10258">
      <w:r w:rsidRPr="009D6CCD">
        <w:drawing>
          <wp:inline distT="0" distB="0" distL="0" distR="0" wp14:anchorId="29BA13EF" wp14:editId="01775859">
            <wp:extent cx="5731510" cy="2019300"/>
            <wp:effectExtent l="0" t="0" r="2540" b="0"/>
            <wp:docPr id="193643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30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1A38" w14:textId="77777777" w:rsidR="00E5332D" w:rsidRDefault="00E5332D" w:rsidP="00F10258"/>
    <w:p w14:paraId="2FB5F20D" w14:textId="114511B3" w:rsidR="00E5332D" w:rsidRDefault="00BE1547" w:rsidP="00BE1547">
      <w:pPr>
        <w:pStyle w:val="ListParagraph"/>
        <w:numPr>
          <w:ilvl w:val="0"/>
          <w:numId w:val="2"/>
        </w:numPr>
      </w:pPr>
      <w:r>
        <w:t>Router 3</w:t>
      </w:r>
    </w:p>
    <w:p w14:paraId="15FE414F" w14:textId="2107438C" w:rsidR="00BE1547" w:rsidRDefault="002C2E29" w:rsidP="00BC0D35">
      <w:r w:rsidRPr="002C2E29">
        <w:drawing>
          <wp:inline distT="0" distB="0" distL="0" distR="0" wp14:anchorId="2EB727BB" wp14:editId="6C8ADD34">
            <wp:extent cx="5731510" cy="2124075"/>
            <wp:effectExtent l="0" t="0" r="2540" b="9525"/>
            <wp:docPr id="173413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1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E6B8" w14:textId="609E466E" w:rsidR="004C5F7A" w:rsidRDefault="00201083" w:rsidP="004C5F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BGP Config</w:t>
      </w:r>
    </w:p>
    <w:p w14:paraId="62E00832" w14:textId="30778CAF" w:rsidR="00C71DFE" w:rsidRDefault="00C71DFE" w:rsidP="00471312">
      <w:pPr>
        <w:pStyle w:val="ListParagraph"/>
        <w:ind w:left="360"/>
      </w:pPr>
    </w:p>
    <w:p w14:paraId="208523E1" w14:textId="2231764A" w:rsidR="00B72C8B" w:rsidRDefault="005721FA" w:rsidP="00B72C8B">
      <w:pPr>
        <w:pStyle w:val="ListParagraph"/>
        <w:numPr>
          <w:ilvl w:val="0"/>
          <w:numId w:val="3"/>
        </w:numPr>
        <w:rPr>
          <w:b/>
          <w:bCs/>
        </w:rPr>
      </w:pPr>
      <w:r w:rsidRPr="00BE228C">
        <w:rPr>
          <w:b/>
          <w:bCs/>
        </w:rPr>
        <w:t>Router 1</w:t>
      </w:r>
    </w:p>
    <w:p w14:paraId="62A8B7D7" w14:textId="77777777" w:rsidR="00B72C8B" w:rsidRDefault="00B72C8B" w:rsidP="00B72C8B">
      <w:pPr>
        <w:pStyle w:val="ListParagraph"/>
        <w:rPr>
          <w:b/>
          <w:bCs/>
        </w:rPr>
      </w:pPr>
    </w:p>
    <w:p w14:paraId="3D5AA70A" w14:textId="40D03AFF" w:rsidR="00B72C8B" w:rsidRDefault="00744CBA" w:rsidP="00D557F9">
      <w:pPr>
        <w:pStyle w:val="ListParagraph"/>
        <w:jc w:val="center"/>
        <w:rPr>
          <w:b/>
          <w:bCs/>
        </w:rPr>
      </w:pPr>
      <w:r w:rsidRPr="00744CBA">
        <w:rPr>
          <w:b/>
          <w:bCs/>
        </w:rPr>
        <w:drawing>
          <wp:inline distT="0" distB="0" distL="0" distR="0" wp14:anchorId="0F741D62" wp14:editId="7497FCC9">
            <wp:extent cx="4086795" cy="924054"/>
            <wp:effectExtent l="0" t="0" r="0" b="9525"/>
            <wp:docPr id="51951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3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549B" w14:textId="77777777" w:rsidR="00B767E6" w:rsidRDefault="00B767E6" w:rsidP="00D557F9">
      <w:pPr>
        <w:pStyle w:val="ListParagraph"/>
        <w:jc w:val="center"/>
        <w:rPr>
          <w:b/>
          <w:bCs/>
        </w:rPr>
      </w:pPr>
    </w:p>
    <w:p w14:paraId="6A3F1EF7" w14:textId="50D5D839" w:rsidR="00B767E6" w:rsidRDefault="0069059A" w:rsidP="00E07FC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Router 2</w:t>
      </w:r>
    </w:p>
    <w:p w14:paraId="4BD15C44" w14:textId="77777777" w:rsidR="00B70D80" w:rsidRDefault="00B70D80" w:rsidP="00941668">
      <w:pPr>
        <w:pStyle w:val="ListParagraph"/>
        <w:rPr>
          <w:b/>
          <w:bCs/>
        </w:rPr>
      </w:pPr>
    </w:p>
    <w:p w14:paraId="0BA01BEB" w14:textId="3681D87A" w:rsidR="00941668" w:rsidRDefault="00BE49E2" w:rsidP="001E2EA7">
      <w:pPr>
        <w:pStyle w:val="ListParagraph"/>
        <w:rPr>
          <w:b/>
          <w:bCs/>
        </w:rPr>
      </w:pPr>
      <w:r w:rsidRPr="00BE49E2">
        <w:rPr>
          <w:b/>
          <w:bCs/>
        </w:rPr>
        <w:drawing>
          <wp:inline distT="0" distB="0" distL="0" distR="0" wp14:anchorId="2E5A91EB" wp14:editId="65600940">
            <wp:extent cx="5731510" cy="890905"/>
            <wp:effectExtent l="0" t="0" r="2540" b="4445"/>
            <wp:docPr id="127930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02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A1DB" w14:textId="77777777" w:rsidR="003E155C" w:rsidRDefault="003E155C" w:rsidP="001E2EA7">
      <w:pPr>
        <w:pStyle w:val="ListParagraph"/>
        <w:rPr>
          <w:b/>
          <w:bCs/>
        </w:rPr>
      </w:pPr>
    </w:p>
    <w:p w14:paraId="01B0D79C" w14:textId="1DBED55D" w:rsidR="003E155C" w:rsidRDefault="009041F7" w:rsidP="003E155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Router 3</w:t>
      </w:r>
    </w:p>
    <w:p w14:paraId="3ADD3A23" w14:textId="77777777" w:rsidR="00532DD9" w:rsidRDefault="00532DD9" w:rsidP="00532DD9">
      <w:pPr>
        <w:pStyle w:val="ListParagraph"/>
        <w:rPr>
          <w:b/>
          <w:bCs/>
        </w:rPr>
      </w:pPr>
    </w:p>
    <w:p w14:paraId="7341EA50" w14:textId="3214754E" w:rsidR="00532DD9" w:rsidRDefault="00A930D4" w:rsidP="00532DD9">
      <w:pPr>
        <w:pStyle w:val="ListParagraph"/>
        <w:rPr>
          <w:b/>
          <w:bCs/>
        </w:rPr>
      </w:pPr>
      <w:r w:rsidRPr="00A930D4">
        <w:rPr>
          <w:b/>
          <w:bCs/>
        </w:rPr>
        <w:drawing>
          <wp:inline distT="0" distB="0" distL="0" distR="0" wp14:anchorId="55E4FA8A" wp14:editId="538A142D">
            <wp:extent cx="5731510" cy="709295"/>
            <wp:effectExtent l="0" t="0" r="2540" b="0"/>
            <wp:docPr id="208944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43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E073" w14:textId="77777777" w:rsidR="00362AA8" w:rsidRDefault="00362AA8" w:rsidP="00532DD9">
      <w:pPr>
        <w:pStyle w:val="ListParagraph"/>
        <w:rPr>
          <w:b/>
          <w:bCs/>
        </w:rPr>
      </w:pPr>
    </w:p>
    <w:p w14:paraId="34AC6C6F" w14:textId="269896FC" w:rsidR="008D11F9" w:rsidRDefault="00362AA8" w:rsidP="008D1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BGP </w:t>
      </w:r>
      <w:r w:rsidR="003F1E9F">
        <w:rPr>
          <w:b/>
          <w:bCs/>
        </w:rPr>
        <w:t>Verification</w:t>
      </w:r>
    </w:p>
    <w:p w14:paraId="5A5644CE" w14:textId="77777777" w:rsidR="008D11F9" w:rsidRPr="008D11F9" w:rsidRDefault="008D11F9" w:rsidP="008D11F9">
      <w:pPr>
        <w:pStyle w:val="ListParagraph"/>
        <w:ind w:left="360"/>
        <w:rPr>
          <w:b/>
          <w:bCs/>
        </w:rPr>
      </w:pPr>
    </w:p>
    <w:p w14:paraId="1178E77C" w14:textId="4A71A60B" w:rsidR="008D11F9" w:rsidRDefault="00211344" w:rsidP="008D11F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Router 1</w:t>
      </w:r>
    </w:p>
    <w:p w14:paraId="4B84775F" w14:textId="77777777" w:rsidR="00211344" w:rsidRDefault="00211344" w:rsidP="00DE59B2">
      <w:pPr>
        <w:pStyle w:val="ListParagraph"/>
        <w:ind w:left="644"/>
        <w:rPr>
          <w:b/>
          <w:bCs/>
        </w:rPr>
      </w:pPr>
    </w:p>
    <w:p w14:paraId="526A3D48" w14:textId="21483CEF" w:rsidR="00362AA8" w:rsidRPr="00C03A06" w:rsidRDefault="004106E2" w:rsidP="00C03A06">
      <w:pPr>
        <w:pStyle w:val="ListParagraph"/>
        <w:ind w:left="644"/>
        <w:jc w:val="center"/>
        <w:rPr>
          <w:b/>
          <w:bCs/>
        </w:rPr>
      </w:pPr>
      <w:r w:rsidRPr="004106E2">
        <w:rPr>
          <w:b/>
          <w:bCs/>
        </w:rPr>
        <w:drawing>
          <wp:inline distT="0" distB="0" distL="0" distR="0" wp14:anchorId="77126663" wp14:editId="6C2552F4">
            <wp:extent cx="4305300" cy="3448050"/>
            <wp:effectExtent l="0" t="0" r="0" b="0"/>
            <wp:docPr id="180827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79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2AA8" w:rsidRPr="00C03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0EFF" w14:textId="77777777" w:rsidR="007A242F" w:rsidRDefault="007A242F" w:rsidP="00242B02">
      <w:pPr>
        <w:spacing w:after="0" w:line="240" w:lineRule="auto"/>
      </w:pPr>
      <w:r>
        <w:separator/>
      </w:r>
    </w:p>
  </w:endnote>
  <w:endnote w:type="continuationSeparator" w:id="0">
    <w:p w14:paraId="553C294B" w14:textId="77777777" w:rsidR="007A242F" w:rsidRDefault="007A242F" w:rsidP="00242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9DB6A" w14:textId="77777777" w:rsidR="007A242F" w:rsidRDefault="007A242F" w:rsidP="00242B02">
      <w:pPr>
        <w:spacing w:after="0" w:line="240" w:lineRule="auto"/>
      </w:pPr>
      <w:r>
        <w:separator/>
      </w:r>
    </w:p>
  </w:footnote>
  <w:footnote w:type="continuationSeparator" w:id="0">
    <w:p w14:paraId="0BB6DB1C" w14:textId="77777777" w:rsidR="007A242F" w:rsidRDefault="007A242F" w:rsidP="00242B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C01"/>
    <w:multiLevelType w:val="hybridMultilevel"/>
    <w:tmpl w:val="F3164DE6"/>
    <w:lvl w:ilvl="0" w:tplc="4E3A5A9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5C37D8"/>
    <w:multiLevelType w:val="hybridMultilevel"/>
    <w:tmpl w:val="E6FAC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90C34"/>
    <w:multiLevelType w:val="hybridMultilevel"/>
    <w:tmpl w:val="9912B9D8"/>
    <w:lvl w:ilvl="0" w:tplc="70145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6410BC"/>
    <w:multiLevelType w:val="hybridMultilevel"/>
    <w:tmpl w:val="D2B85F2A"/>
    <w:lvl w:ilvl="0" w:tplc="8D2EB8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EA62780"/>
    <w:multiLevelType w:val="hybridMultilevel"/>
    <w:tmpl w:val="5CEC4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C26DE8"/>
    <w:multiLevelType w:val="hybridMultilevel"/>
    <w:tmpl w:val="002E3102"/>
    <w:lvl w:ilvl="0" w:tplc="C13A7C24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202EE1"/>
    <w:multiLevelType w:val="hybridMultilevel"/>
    <w:tmpl w:val="2654B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2841">
    <w:abstractNumId w:val="5"/>
  </w:num>
  <w:num w:numId="2" w16cid:durableId="460417108">
    <w:abstractNumId w:val="0"/>
  </w:num>
  <w:num w:numId="3" w16cid:durableId="1146121611">
    <w:abstractNumId w:val="4"/>
  </w:num>
  <w:num w:numId="4" w16cid:durableId="194584517">
    <w:abstractNumId w:val="1"/>
  </w:num>
  <w:num w:numId="5" w16cid:durableId="2117868136">
    <w:abstractNumId w:val="2"/>
  </w:num>
  <w:num w:numId="6" w16cid:durableId="1319579777">
    <w:abstractNumId w:val="6"/>
  </w:num>
  <w:num w:numId="7" w16cid:durableId="549732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FC"/>
    <w:rsid w:val="000046E5"/>
    <w:rsid w:val="0004108A"/>
    <w:rsid w:val="00186F95"/>
    <w:rsid w:val="001E2EA7"/>
    <w:rsid w:val="001F6E95"/>
    <w:rsid w:val="00201083"/>
    <w:rsid w:val="00211344"/>
    <w:rsid w:val="00242B02"/>
    <w:rsid w:val="002774FC"/>
    <w:rsid w:val="00293FAE"/>
    <w:rsid w:val="002C2E29"/>
    <w:rsid w:val="0034404B"/>
    <w:rsid w:val="00362AA8"/>
    <w:rsid w:val="003C3CA9"/>
    <w:rsid w:val="003E155C"/>
    <w:rsid w:val="003F1E9F"/>
    <w:rsid w:val="004106E2"/>
    <w:rsid w:val="0041462A"/>
    <w:rsid w:val="00416353"/>
    <w:rsid w:val="00471312"/>
    <w:rsid w:val="004C20BE"/>
    <w:rsid w:val="004C5F7A"/>
    <w:rsid w:val="004D3026"/>
    <w:rsid w:val="00532DD9"/>
    <w:rsid w:val="00567AF1"/>
    <w:rsid w:val="005721FA"/>
    <w:rsid w:val="005961EC"/>
    <w:rsid w:val="0069059A"/>
    <w:rsid w:val="00725381"/>
    <w:rsid w:val="00744CBA"/>
    <w:rsid w:val="007A242F"/>
    <w:rsid w:val="007A5B6A"/>
    <w:rsid w:val="007D03B4"/>
    <w:rsid w:val="00836C1C"/>
    <w:rsid w:val="00853639"/>
    <w:rsid w:val="008C5127"/>
    <w:rsid w:val="008D11F9"/>
    <w:rsid w:val="009041F7"/>
    <w:rsid w:val="00941668"/>
    <w:rsid w:val="009D6CCD"/>
    <w:rsid w:val="009E00F6"/>
    <w:rsid w:val="009E7DF8"/>
    <w:rsid w:val="00A930D4"/>
    <w:rsid w:val="00AC7CC8"/>
    <w:rsid w:val="00B177C7"/>
    <w:rsid w:val="00B70D80"/>
    <w:rsid w:val="00B72C8B"/>
    <w:rsid w:val="00B767E6"/>
    <w:rsid w:val="00B9526E"/>
    <w:rsid w:val="00BC0D35"/>
    <w:rsid w:val="00BD44BB"/>
    <w:rsid w:val="00BE1547"/>
    <w:rsid w:val="00BE228C"/>
    <w:rsid w:val="00BE49E2"/>
    <w:rsid w:val="00C03A06"/>
    <w:rsid w:val="00C4337D"/>
    <w:rsid w:val="00C71DFE"/>
    <w:rsid w:val="00C72004"/>
    <w:rsid w:val="00C95FBA"/>
    <w:rsid w:val="00CE7835"/>
    <w:rsid w:val="00D2454B"/>
    <w:rsid w:val="00D557F9"/>
    <w:rsid w:val="00DA3E87"/>
    <w:rsid w:val="00DD7566"/>
    <w:rsid w:val="00DE59B2"/>
    <w:rsid w:val="00E07FCE"/>
    <w:rsid w:val="00E5332D"/>
    <w:rsid w:val="00E878D2"/>
    <w:rsid w:val="00E93ED4"/>
    <w:rsid w:val="00F10258"/>
    <w:rsid w:val="00FB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4553"/>
  <w15:chartTrackingRefBased/>
  <w15:docId w15:val="{012B3625-B7EE-45F5-A523-06BDE49E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26E"/>
  </w:style>
  <w:style w:type="paragraph" w:styleId="Heading1">
    <w:name w:val="heading 1"/>
    <w:basedOn w:val="Normal"/>
    <w:next w:val="Normal"/>
    <w:link w:val="Heading1Char"/>
    <w:uiPriority w:val="9"/>
    <w:qFormat/>
    <w:rsid w:val="0027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B02"/>
  </w:style>
  <w:style w:type="paragraph" w:styleId="Footer">
    <w:name w:val="footer"/>
    <w:basedOn w:val="Normal"/>
    <w:link w:val="FooterChar"/>
    <w:uiPriority w:val="99"/>
    <w:unhideWhenUsed/>
    <w:rsid w:val="00242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158</cp:revision>
  <dcterms:created xsi:type="dcterms:W3CDTF">2026-05-01T05:12:00Z</dcterms:created>
  <dcterms:modified xsi:type="dcterms:W3CDTF">2026-05-01T05:44:00Z</dcterms:modified>
</cp:coreProperties>
</file>