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</w:p>
    <w:p w:rsidR="00E44E4B" w:rsidRDefault="000929C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>
        <w:rPr>
          <w:rFonts w:ascii="黑体" w:eastAsia="黑体" w:hAnsi="黑体" w:hint="eastAsia"/>
          <w:b/>
          <w:bCs/>
          <w:sz w:val="44"/>
          <w:szCs w:val="44"/>
        </w:rPr>
        <w:t>0.1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 w:hint="eastAsia"/>
          <w:b/>
          <w:bCs/>
          <w:sz w:val="44"/>
          <w:szCs w:val="44"/>
        </w:rPr>
        <w:t>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</w:t>
      </w:r>
      <w:r w:rsidR="00E169BD">
        <w:rPr>
          <w:rFonts w:ascii="Helvetica" w:hAnsi="Helvetica" w:hint="eastAsia"/>
          <w:color w:val="333333"/>
          <w:sz w:val="19"/>
          <w:szCs w:val="19"/>
        </w:rPr>
        <w:t>克服</w:t>
      </w:r>
      <w:r w:rsidR="00BE23B1">
        <w:rPr>
          <w:rFonts w:ascii="Helvetica" w:hAnsi="Helvetica" w:hint="eastAsia"/>
          <w:color w:val="333333"/>
          <w:sz w:val="19"/>
          <w:szCs w:val="19"/>
        </w:rPr>
        <w:t>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  <w:bookmarkStart w:id="0" w:name="_GoBack"/>
      <w:bookmarkEnd w:id="0"/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</w:p>
    <w:p w:rsidR="00716C7A" w:rsidRPr="00716C7A" w:rsidRDefault="00716C7A" w:rsidP="00716C7A">
      <w:pPr>
        <w:spacing w:line="360" w:lineRule="auto"/>
        <w:rPr>
          <w:rFonts w:ascii="Helvetica" w:hAnsi="Helvetica"/>
          <w:color w:val="333333"/>
          <w:sz w:val="19"/>
          <w:szCs w:val="19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二、</w:t>
      </w:r>
      <w:r>
        <w:rPr>
          <w:rFonts w:ascii="黑体" w:eastAsia="黑体" w:hAnsi="黑体" w:hint="eastAsia"/>
          <w:sz w:val="36"/>
          <w:szCs w:val="36"/>
        </w:rPr>
        <w:t>建设方案</w:t>
      </w:r>
    </w:p>
    <w:p w:rsidR="00E30726" w:rsidRDefault="00716C7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>
        <w:rPr>
          <w:rFonts w:ascii="Helvetica" w:hAnsi="Helvetica" w:hint="eastAsia"/>
          <w:color w:val="333333"/>
          <w:sz w:val="19"/>
          <w:szCs w:val="19"/>
        </w:rPr>
        <w:t>经过慎重考虑，为避免完全重写系统对于现在单位日常业务运营造成较大影响，考虑对现有</w:t>
      </w:r>
      <w:r w:rsidR="00063A12">
        <w:rPr>
          <w:rFonts w:ascii="Helvetica" w:hAnsi="Helvetic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进行分步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，</w:t>
      </w:r>
      <w:r w:rsidR="00507590">
        <w:rPr>
          <w:rFonts w:ascii="Helvetica" w:hAnsi="Helvetica" w:hint="eastAsia"/>
          <w:color w:val="333333"/>
          <w:sz w:val="19"/>
          <w:szCs w:val="19"/>
        </w:rPr>
        <w:t>分阶段实施</w:t>
      </w:r>
      <w:r w:rsidR="00E44E4B">
        <w:rPr>
          <w:rFonts w:ascii="Helvetica" w:hAnsi="Helvetica" w:hint="eastAsia"/>
          <w:color w:val="333333"/>
          <w:sz w:val="19"/>
          <w:szCs w:val="19"/>
        </w:rPr>
        <w:t>如下</w:t>
      </w:r>
      <w:r w:rsidR="00063A12">
        <w:rPr>
          <w:rFonts w:ascii="Helvetica" w:hAnsi="Helvetica"/>
          <w:color w:val="333333"/>
          <w:sz w:val="19"/>
          <w:szCs w:val="19"/>
        </w:rPr>
        <w:t>：</w:t>
      </w:r>
    </w:p>
    <w:p w:rsidR="00025CA7" w:rsidRPr="00507590" w:rsidRDefault="00025C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第一期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(2016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在现有系统架构上做最小升级变更，确保既有业务尽量不受影响。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F6616B">
        <w:rPr>
          <w:rFonts w:ascii="Helvetica" w:hAnsi="Helvetica" w:hint="eastAsia"/>
          <w:color w:val="333333"/>
          <w:sz w:val="19"/>
          <w:szCs w:val="19"/>
        </w:rPr>
        <w:t>，将所有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030693">
        <w:rPr>
          <w:rFonts w:ascii="Helvetica" w:hAnsi="Helvetica" w:hint="eastAsia"/>
          <w:color w:val="333333"/>
          <w:sz w:val="19"/>
          <w:szCs w:val="19"/>
        </w:rPr>
        <w:t>(</w:t>
      </w:r>
      <w:r w:rsidR="00030693">
        <w:rPr>
          <w:rFonts w:ascii="Helvetica" w:hAnsi="Helvetica" w:hint="eastAsia"/>
          <w:color w:val="333333"/>
          <w:sz w:val="19"/>
          <w:szCs w:val="19"/>
        </w:rPr>
        <w:t>各种</w:t>
      </w:r>
      <w:r w:rsidR="00030693">
        <w:rPr>
          <w:rFonts w:ascii="Helvetica" w:hAnsi="Helvetica" w:hint="eastAsia"/>
          <w:color w:val="333333"/>
          <w:sz w:val="19"/>
          <w:szCs w:val="19"/>
        </w:rPr>
        <w:t>oa_xxx_portal</w:t>
      </w:r>
      <w:r w:rsidR="00030693">
        <w:rPr>
          <w:rFonts w:ascii="Helvetica" w:hAnsi="Helvetica" w:hint="eastAsia"/>
          <w:color w:val="333333"/>
          <w:sz w:val="19"/>
          <w:szCs w:val="19"/>
        </w:rPr>
        <w:t>包）</w:t>
      </w:r>
      <w:r w:rsidR="00F6616B">
        <w:rPr>
          <w:rFonts w:ascii="Helvetica" w:hAnsi="Helvetica" w:hint="eastAsia"/>
          <w:color w:val="333333"/>
          <w:sz w:val="19"/>
          <w:szCs w:val="19"/>
        </w:rPr>
        <w:t>整合到同一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F6616B">
        <w:rPr>
          <w:rFonts w:ascii="Helvetica" w:hAnsi="Helvetica" w:hint="eastAsia"/>
          <w:color w:val="333333"/>
          <w:sz w:val="19"/>
          <w:szCs w:val="19"/>
        </w:rPr>
        <w:t>中，便于</w:t>
      </w:r>
      <w:r w:rsidR="00F6616B">
        <w:rPr>
          <w:rFonts w:ascii="Helvetica" w:hAnsi="Helvetica"/>
          <w:color w:val="333333"/>
          <w:sz w:val="19"/>
          <w:szCs w:val="19"/>
        </w:rPr>
        <w:t>后续开发维护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  <w:r w:rsidR="008D1D50">
        <w:rPr>
          <w:rFonts w:ascii="Helvetica" w:hAnsi="Helvetica" w:hint="eastAsia"/>
          <w:color w:val="333333"/>
          <w:sz w:val="19"/>
          <w:szCs w:val="19"/>
        </w:rPr>
        <w:t xml:space="preserve"> </w:t>
      </w:r>
    </w:p>
    <w:p w:rsidR="00332AE7" w:rsidRDefault="00332AE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重写系统中所有与</w:t>
      </w:r>
      <w:r>
        <w:rPr>
          <w:rFonts w:ascii="Helvetica" w:hAnsi="Helvetica" w:hint="eastAsia"/>
          <w:color w:val="333333"/>
          <w:sz w:val="19"/>
          <w:szCs w:val="19"/>
        </w:rPr>
        <w:t>OSGi</w:t>
      </w:r>
      <w:r>
        <w:rPr>
          <w:rFonts w:ascii="Helvetica" w:hAnsi="Helvetica" w:hint="eastAsia"/>
          <w:color w:val="333333"/>
          <w:sz w:val="19"/>
          <w:szCs w:val="19"/>
        </w:rPr>
        <w:t>相关的代码</w:t>
      </w:r>
      <w:r w:rsidR="008D1D50">
        <w:rPr>
          <w:rFonts w:ascii="Helvetica" w:hAnsi="Helvetica" w:hint="eastAsia"/>
          <w:color w:val="333333"/>
          <w:sz w:val="19"/>
          <w:szCs w:val="19"/>
        </w:rPr>
        <w:t>。通过去除</w:t>
      </w:r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r w:rsidR="008D1D50">
        <w:rPr>
          <w:rFonts w:ascii="Helvetica" w:hAnsi="Helvetica" w:hint="eastAsia"/>
          <w:color w:val="333333"/>
          <w:sz w:val="19"/>
          <w:szCs w:val="19"/>
        </w:rPr>
        <w:t>，能够解决系统一大痛点，可根据业务需要，灵活引入第三方业务插件，而这个需求在现有系统中基本无法实现，因为引入的第三方插件也必须支持</w:t>
      </w:r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r w:rsidR="008D1D50">
        <w:rPr>
          <w:rFonts w:ascii="Helvetica" w:hAnsi="Helvetica" w:hint="eastAsia"/>
          <w:color w:val="333333"/>
          <w:sz w:val="19"/>
          <w:szCs w:val="19"/>
        </w:rPr>
        <w:t>技术，才能够被现有系统使用。</w:t>
      </w:r>
    </w:p>
    <w:p w:rsidR="00030693" w:rsidRDefault="00030693" w:rsidP="00030693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  <w:r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030693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  <w:r>
        <w:rPr>
          <w:rFonts w:ascii="Helvetica" w:hAnsi="Helvetica" w:hint="eastAsia"/>
          <w:color w:val="333333"/>
          <w:sz w:val="19"/>
          <w:szCs w:val="19"/>
        </w:rPr>
        <w:t>，便于运维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030693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590A84" w:rsidRDefault="00E07728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BB76AA">
        <w:rPr>
          <w:rFonts w:ascii="Helvetica" w:hAnsi="Helvetica" w:hint="eastAsia"/>
          <w:color w:val="333333"/>
          <w:sz w:val="19"/>
          <w:szCs w:val="19"/>
        </w:rPr>
        <w:t>系统后台使用的</w:t>
      </w:r>
      <w:r w:rsidR="00BB76AA">
        <w:rPr>
          <w:rFonts w:ascii="Helvetica" w:hAnsi="Helvetica" w:hint="eastAsia"/>
          <w:color w:val="333333"/>
          <w:sz w:val="19"/>
          <w:szCs w:val="19"/>
        </w:rPr>
        <w:t>Strtus1</w:t>
      </w:r>
      <w:r w:rsidR="00BB76AA">
        <w:rPr>
          <w:rFonts w:ascii="Helvetica" w:hAnsi="Helvetica" w:hint="eastAsia"/>
          <w:color w:val="333333"/>
          <w:sz w:val="19"/>
          <w:szCs w:val="19"/>
        </w:rPr>
        <w:t>框架已停止维护，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BB76AA">
        <w:rPr>
          <w:rFonts w:ascii="Helvetica" w:hAnsi="Helvetica" w:hint="eastAsia"/>
          <w:color w:val="333333"/>
          <w:sz w:val="19"/>
          <w:szCs w:val="19"/>
        </w:rPr>
        <w:t>主流的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</w:t>
      </w:r>
      <w:r w:rsidR="00590A84">
        <w:rPr>
          <w:rFonts w:ascii="Helvetica" w:hAnsi="Helvetica" w:hint="eastAsia"/>
          <w:color w:val="333333"/>
          <w:sz w:val="19"/>
          <w:szCs w:val="19"/>
        </w:rPr>
        <w:t>并重写相应后台程序</w:t>
      </w:r>
      <w:r w:rsidR="00BB76AA">
        <w:rPr>
          <w:rFonts w:ascii="Helvetica" w:hAnsi="Helvetica" w:hint="eastAsia"/>
          <w:color w:val="333333"/>
          <w:sz w:val="19"/>
          <w:szCs w:val="19"/>
        </w:rPr>
        <w:t>，并将</w:t>
      </w:r>
      <w:r w:rsidR="00BB76AA">
        <w:rPr>
          <w:rFonts w:ascii="Helvetica" w:hAnsi="Helvetica" w:hint="eastAsia"/>
          <w:color w:val="333333"/>
          <w:sz w:val="19"/>
          <w:szCs w:val="19"/>
        </w:rPr>
        <w:t>Spring</w:t>
      </w:r>
      <w:r w:rsidR="00BB76AA">
        <w:rPr>
          <w:rFonts w:ascii="Helvetica" w:hAnsi="Helvetica" w:hint="eastAsia"/>
          <w:color w:val="333333"/>
          <w:sz w:val="19"/>
          <w:szCs w:val="19"/>
        </w:rPr>
        <w:t>框架升级到最新版本</w:t>
      </w:r>
      <w:r w:rsidR="00BB76AA">
        <w:rPr>
          <w:rFonts w:ascii="Helvetica" w:hAnsi="Helvetica" w:hint="eastAsia"/>
          <w:color w:val="333333"/>
          <w:sz w:val="19"/>
          <w:szCs w:val="19"/>
        </w:rPr>
        <w:t>4.2.4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528C6" w:rsidRDefault="00590A8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8C3466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8C3466">
        <w:rPr>
          <w:rFonts w:ascii="Helvetica" w:hAnsi="Helvetica" w:hint="eastAsia"/>
          <w:color w:val="333333"/>
          <w:sz w:val="19"/>
          <w:szCs w:val="19"/>
        </w:rPr>
        <w:t>JS</w:t>
      </w:r>
      <w:r w:rsidR="008C3466">
        <w:rPr>
          <w:rFonts w:ascii="Helvetica" w:hAnsi="Helvetica" w:hint="eastAsia"/>
          <w:color w:val="333333"/>
          <w:sz w:val="19"/>
          <w:szCs w:val="19"/>
        </w:rPr>
        <w:t>框架</w:t>
      </w:r>
      <w:r w:rsidR="008C3466">
        <w:rPr>
          <w:rFonts w:ascii="Helvetica" w:hAnsi="Helvetica" w:hint="eastAsia"/>
          <w:color w:val="333333"/>
          <w:sz w:val="19"/>
          <w:szCs w:val="19"/>
        </w:rPr>
        <w:t>jQuery</w:t>
      </w:r>
      <w:r w:rsidR="008C3466">
        <w:rPr>
          <w:rFonts w:ascii="Helvetica" w:hAnsi="Helvetica" w:hint="eastAsia"/>
          <w:color w:val="333333"/>
          <w:sz w:val="19"/>
          <w:szCs w:val="19"/>
        </w:rPr>
        <w:t>存在多个版本，并且版本号已非常低，不能满足现代主流浏览器的</w:t>
      </w:r>
      <w:r w:rsidR="0083376B">
        <w:rPr>
          <w:rFonts w:ascii="Helvetica" w:hAnsi="Helvetica" w:hint="eastAsia"/>
          <w:color w:val="333333"/>
          <w:sz w:val="19"/>
          <w:szCs w:val="19"/>
        </w:rPr>
        <w:t>兼容性要求</w:t>
      </w:r>
      <w:r w:rsidR="00175961">
        <w:rPr>
          <w:rFonts w:ascii="Helvetica" w:hAnsi="Helvetica" w:hint="eastAsia"/>
          <w:color w:val="333333"/>
          <w:sz w:val="19"/>
          <w:szCs w:val="19"/>
        </w:rPr>
        <w:t>，需升级到较高版本；</w:t>
      </w:r>
    </w:p>
    <w:p w:rsidR="00216209" w:rsidRDefault="00703B5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>
        <w:rPr>
          <w:rFonts w:ascii="Helvetica" w:hAnsi="Helvetica" w:hint="eastAsia"/>
          <w:color w:val="333333"/>
          <w:sz w:val="19"/>
          <w:szCs w:val="19"/>
        </w:rPr>
        <w:t>清理系统中</w:t>
      </w:r>
      <w:r w:rsidR="00030693">
        <w:rPr>
          <w:rFonts w:ascii="Helvetica" w:hAnsi="Helvetica" w:hint="eastAsia"/>
          <w:color w:val="333333"/>
          <w:sz w:val="19"/>
          <w:szCs w:val="19"/>
        </w:rPr>
        <w:t>大量</w:t>
      </w:r>
      <w:r>
        <w:rPr>
          <w:rFonts w:ascii="Helvetica" w:hAnsi="Helvetica" w:hint="eastAsia"/>
          <w:color w:val="333333"/>
          <w:sz w:val="19"/>
          <w:szCs w:val="19"/>
        </w:rPr>
        <w:t>无用的功能模块；</w:t>
      </w:r>
    </w:p>
    <w:p w:rsidR="00703B54" w:rsidRPr="005673E4" w:rsidRDefault="00703B5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FB1CAC" w:rsidRPr="00507590" w:rsidRDefault="00FB1CAC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第二期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</w:p>
    <w:p w:rsidR="00FB1CAC" w:rsidRDefault="00E528C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B1CAC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906F24">
        <w:rPr>
          <w:rFonts w:ascii="Helvetica" w:hAnsi="Helvetica" w:hint="eastAsia"/>
          <w:color w:val="333333"/>
          <w:sz w:val="19"/>
          <w:szCs w:val="19"/>
        </w:rPr>
        <w:t>，底层代码全部自己实现或者基于可控制</w:t>
      </w:r>
      <w:r w:rsidR="00A10B82">
        <w:rPr>
          <w:rFonts w:ascii="Helvetica" w:hAnsi="Helvetica" w:hint="eastAsia"/>
          <w:color w:val="333333"/>
          <w:sz w:val="19"/>
          <w:szCs w:val="19"/>
        </w:rPr>
        <w:t>、</w:t>
      </w:r>
      <w:r w:rsidR="00906F24">
        <w:rPr>
          <w:rFonts w:ascii="Helvetica" w:hAnsi="Helvetica" w:hint="eastAsia"/>
          <w:color w:val="333333"/>
          <w:sz w:val="19"/>
          <w:szCs w:val="19"/>
        </w:rPr>
        <w:t>有源代码的开源库</w:t>
      </w:r>
      <w:r w:rsidR="00A10B82">
        <w:rPr>
          <w:rFonts w:ascii="Helvetica" w:hAnsi="Helvetica" w:hint="eastAsia"/>
          <w:color w:val="333333"/>
          <w:sz w:val="19"/>
          <w:szCs w:val="19"/>
        </w:rPr>
        <w:t>，降低系统维护成本及技术风险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9113F9" w:rsidRDefault="009113F9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设计自动生成代码功能，使得一些基本的增删改查功能可以自动生成相关业务代码，满足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 w:hint="eastAsia"/>
          <w:color w:val="333333"/>
          <w:sz w:val="19"/>
          <w:szCs w:val="19"/>
        </w:rPr>
        <w:t>业务快速迭代上线的需要；</w:t>
      </w:r>
    </w:p>
    <w:p w:rsidR="009113F9" w:rsidRDefault="009113F9" w:rsidP="009113F9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3. </w:t>
      </w:r>
      <w:r>
        <w:rPr>
          <w:rFonts w:ascii="Helvetica" w:hAnsi="Helvetica" w:hint="eastAsia"/>
          <w:color w:val="333333"/>
          <w:sz w:val="19"/>
          <w:szCs w:val="19"/>
        </w:rPr>
        <w:t>升级</w:t>
      </w:r>
      <w:r>
        <w:rPr>
          <w:rFonts w:ascii="Helvetica" w:hAnsi="Helvetica" w:hint="eastAsia"/>
          <w:color w:val="333333"/>
          <w:sz w:val="19"/>
          <w:szCs w:val="19"/>
        </w:rPr>
        <w:t>API</w:t>
      </w:r>
      <w:r>
        <w:rPr>
          <w:rFonts w:ascii="Helvetica" w:hAnsi="Helvetica" w:hint="eastAsia"/>
          <w:color w:val="333333"/>
          <w:sz w:val="19"/>
          <w:szCs w:val="19"/>
        </w:rPr>
        <w:t>框架，以便于开发手机</w:t>
      </w:r>
      <w:r>
        <w:rPr>
          <w:rFonts w:ascii="Helvetica" w:hAnsi="Helvetica" w:hint="eastAsia"/>
          <w:color w:val="333333"/>
          <w:sz w:val="19"/>
          <w:szCs w:val="19"/>
        </w:rPr>
        <w:t>APP</w:t>
      </w:r>
      <w:r>
        <w:rPr>
          <w:rFonts w:ascii="Helvetica" w:hAnsi="Helvetica" w:hint="eastAsia"/>
          <w:color w:val="333333"/>
          <w:sz w:val="19"/>
          <w:szCs w:val="19"/>
        </w:rPr>
        <w:t>客户端；</w:t>
      </w:r>
    </w:p>
    <w:p w:rsidR="009113F9" w:rsidRDefault="009113F9" w:rsidP="009113F9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 w:hint="eastAsia"/>
          <w:color w:val="333333"/>
          <w:sz w:val="19"/>
          <w:szCs w:val="19"/>
        </w:rPr>
        <w:t>．引入数据库分表</w:t>
      </w:r>
      <w:r>
        <w:rPr>
          <w:rFonts w:ascii="Helvetica" w:hAnsi="Helvetica" w:hint="eastAsia"/>
          <w:color w:val="333333"/>
          <w:sz w:val="19"/>
          <w:szCs w:val="19"/>
        </w:rPr>
        <w:t>/</w:t>
      </w:r>
      <w:r>
        <w:rPr>
          <w:rFonts w:ascii="Helvetica" w:hAnsi="Helvetica" w:hint="eastAsia"/>
          <w:color w:val="333333"/>
          <w:sz w:val="19"/>
          <w:szCs w:val="19"/>
        </w:rPr>
        <w:t>分库机制，以及缓存机制，使得应用性能可以水平扩展；</w:t>
      </w:r>
    </w:p>
    <w:p w:rsidR="00F6616B" w:rsidRPr="00F6616B" w:rsidRDefault="009113F9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F6616B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4852F8">
        <w:rPr>
          <w:rFonts w:ascii="Helvetica" w:hAnsi="Helvetica" w:hint="eastAsia"/>
          <w:color w:val="333333"/>
          <w:sz w:val="19"/>
          <w:szCs w:val="19"/>
        </w:rPr>
        <w:t>引入</w:t>
      </w:r>
      <w:r w:rsidR="00F6616B">
        <w:rPr>
          <w:rFonts w:ascii="Helvetica" w:hAnsi="Helvetica" w:hint="eastAsia"/>
          <w:color w:val="333333"/>
          <w:sz w:val="19"/>
          <w:szCs w:val="19"/>
        </w:rPr>
        <w:t>消息中间件，实现系统邮件</w:t>
      </w:r>
      <w:r w:rsidR="00D820F8">
        <w:rPr>
          <w:rFonts w:ascii="Helvetica" w:hAnsi="Helvetica" w:hint="eastAsia"/>
          <w:color w:val="333333"/>
          <w:sz w:val="19"/>
          <w:szCs w:val="19"/>
        </w:rPr>
        <w:t>、</w:t>
      </w:r>
      <w:r w:rsidR="00D820F8">
        <w:rPr>
          <w:rFonts w:ascii="Helvetica" w:hAnsi="Helvetica" w:hint="eastAsia"/>
          <w:color w:val="333333"/>
          <w:sz w:val="19"/>
          <w:szCs w:val="19"/>
        </w:rPr>
        <w:t>CK</w:t>
      </w:r>
      <w:r w:rsidR="00D820F8">
        <w:rPr>
          <w:rFonts w:ascii="Helvetica" w:hAnsi="Helvetica" w:hint="eastAsia"/>
          <w:color w:val="333333"/>
          <w:sz w:val="19"/>
          <w:szCs w:val="19"/>
        </w:rPr>
        <w:t>单出库</w:t>
      </w:r>
      <w:r w:rsidR="00F6616B">
        <w:rPr>
          <w:rFonts w:ascii="Helvetica" w:hAnsi="Helvetica" w:hint="eastAsia"/>
          <w:color w:val="333333"/>
          <w:sz w:val="19"/>
          <w:szCs w:val="19"/>
        </w:rPr>
        <w:t>等</w:t>
      </w:r>
      <w:r w:rsidR="00D820F8">
        <w:rPr>
          <w:rFonts w:ascii="Helvetica" w:hAnsi="Helvetica" w:hint="eastAsia"/>
          <w:color w:val="333333"/>
          <w:sz w:val="19"/>
          <w:szCs w:val="19"/>
        </w:rPr>
        <w:t>实时</w:t>
      </w:r>
      <w:r w:rsidR="00F6616B">
        <w:rPr>
          <w:rFonts w:ascii="Helvetica" w:hAnsi="Helvetica" w:hint="eastAsia"/>
          <w:color w:val="333333"/>
          <w:sz w:val="19"/>
          <w:szCs w:val="19"/>
        </w:rPr>
        <w:t>功能</w:t>
      </w:r>
      <w:r w:rsidR="004852F8">
        <w:rPr>
          <w:rFonts w:ascii="Helvetica" w:hAnsi="Helvetica" w:hint="eastAsia"/>
          <w:color w:val="333333"/>
          <w:sz w:val="19"/>
          <w:szCs w:val="19"/>
        </w:rPr>
        <w:t>，以及替换部分后台</w:t>
      </w:r>
      <w:r w:rsidR="004852F8">
        <w:rPr>
          <w:rFonts w:ascii="Helvetica" w:hAnsi="Helvetica" w:hint="eastAsia"/>
          <w:color w:val="333333"/>
          <w:sz w:val="19"/>
          <w:szCs w:val="19"/>
        </w:rPr>
        <w:t>JOB</w:t>
      </w:r>
      <w:r w:rsidR="004852F8">
        <w:rPr>
          <w:rFonts w:ascii="Helvetica" w:hAnsi="Helvetica" w:hint="eastAsia"/>
          <w:color w:val="333333"/>
          <w:sz w:val="19"/>
          <w:szCs w:val="19"/>
        </w:rPr>
        <w:t>，提高系统实时响应能力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B1CAC" w:rsidRDefault="009113F9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83518F">
        <w:rPr>
          <w:rFonts w:ascii="Helvetica" w:hAnsi="Helvetica"/>
          <w:color w:val="333333"/>
          <w:sz w:val="19"/>
          <w:szCs w:val="19"/>
        </w:rPr>
        <w:t xml:space="preserve">. </w:t>
      </w:r>
      <w:r w:rsidR="0083518F">
        <w:rPr>
          <w:rFonts w:ascii="Helvetica" w:hAnsi="Helvetica"/>
          <w:color w:val="333333"/>
          <w:sz w:val="19"/>
          <w:szCs w:val="19"/>
        </w:rPr>
        <w:t>数据库</w:t>
      </w:r>
      <w:r w:rsidR="0083518F"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83518F">
        <w:rPr>
          <w:rFonts w:ascii="Helvetica" w:hAnsi="Helvetica"/>
          <w:color w:val="333333"/>
          <w:sz w:val="19"/>
          <w:szCs w:val="19"/>
        </w:rPr>
        <w:t>完整迁移</w:t>
      </w:r>
      <w:r w:rsidR="000B6753">
        <w:rPr>
          <w:rFonts w:ascii="Helvetica" w:hAnsi="Helvetica" w:hint="eastAsia"/>
          <w:color w:val="333333"/>
          <w:sz w:val="19"/>
          <w:szCs w:val="19"/>
        </w:rPr>
        <w:t>；</w:t>
      </w:r>
    </w:p>
    <w:p w:rsidR="004765A0" w:rsidRPr="005673E4" w:rsidRDefault="004765A0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10490" w:type="dxa"/>
        <w:tblInd w:w="-601" w:type="dxa"/>
        <w:tblLook w:val="04A0"/>
      </w:tblPr>
      <w:tblGrid>
        <w:gridCol w:w="1915"/>
        <w:gridCol w:w="7236"/>
        <w:gridCol w:w="1339"/>
      </w:tblGrid>
      <w:tr w:rsidR="00AD3297" w:rsidTr="00885DFD">
        <w:tc>
          <w:tcPr>
            <w:tcW w:w="191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7236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339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</w:tr>
      <w:tr w:rsidR="00AD3297" w:rsidTr="00885DFD">
        <w:tc>
          <w:tcPr>
            <w:tcW w:w="1915" w:type="dxa"/>
            <w:vMerge w:val="restart"/>
          </w:tcPr>
          <w:p w:rsidR="00681B0C" w:rsidRDefault="00681B0C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系统架构</w:t>
            </w:r>
          </w:p>
          <w:p w:rsidR="00AD3297" w:rsidRDefault="00681B0C" w:rsidP="009310F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04716F"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9310FE"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 w:rsidR="00FA285F">
              <w:rPr>
                <w:rFonts w:ascii="黑体" w:eastAsia="黑体" w:hAnsi="黑体" w:hint="eastAsia"/>
                <w:sz w:val="36"/>
                <w:szCs w:val="36"/>
              </w:rPr>
              <w:t>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7236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339" w:type="dxa"/>
          </w:tcPr>
          <w:p w:rsidR="00AD3297" w:rsidRDefault="006C52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885DFD">
        <w:tc>
          <w:tcPr>
            <w:tcW w:w="1915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6430EB" w:rsidRDefault="006430EB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Java6升级到Java8</w:t>
            </w:r>
          </w:p>
        </w:tc>
        <w:tc>
          <w:tcPr>
            <w:tcW w:w="1339" w:type="dxa"/>
          </w:tcPr>
          <w:p w:rsidR="006430EB" w:rsidRDefault="00B90920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885DFD">
        <w:tc>
          <w:tcPr>
            <w:tcW w:w="1915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6430EB" w:rsidRDefault="006430EB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  <w:r w:rsidR="008E6AC7">
              <w:rPr>
                <w:rFonts w:ascii="黑体" w:eastAsia="黑体" w:hAnsi="黑体" w:hint="eastAsia"/>
                <w:sz w:val="36"/>
                <w:szCs w:val="36"/>
              </w:rPr>
              <w:t>架构</w:t>
            </w:r>
          </w:p>
        </w:tc>
        <w:tc>
          <w:tcPr>
            <w:tcW w:w="1339" w:type="dxa"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885DFD">
        <w:tc>
          <w:tcPr>
            <w:tcW w:w="1915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6430EB" w:rsidRDefault="006430EB" w:rsidP="00087C4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</w:t>
            </w:r>
            <w:r w:rsidR="00087C48">
              <w:rPr>
                <w:rFonts w:ascii="黑体" w:eastAsia="黑体" w:hAnsi="黑体" w:hint="eastAsia"/>
                <w:sz w:val="36"/>
                <w:szCs w:val="36"/>
              </w:rPr>
              <w:t>配置及监控</w:t>
            </w:r>
          </w:p>
        </w:tc>
        <w:tc>
          <w:tcPr>
            <w:tcW w:w="1339" w:type="dxa"/>
          </w:tcPr>
          <w:p w:rsidR="006430EB" w:rsidRPr="00EB1F48" w:rsidRDefault="00EF154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885DFD">
        <w:tc>
          <w:tcPr>
            <w:tcW w:w="1915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29334A" w:rsidRDefault="0029334A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升级JOB引擎Quartz到版本2.2.2</w:t>
            </w:r>
          </w:p>
        </w:tc>
        <w:tc>
          <w:tcPr>
            <w:tcW w:w="1339" w:type="dxa"/>
          </w:tcPr>
          <w:p w:rsidR="0029334A" w:rsidRDefault="0029334A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9310FE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29334A" w:rsidTr="00885DFD">
        <w:tc>
          <w:tcPr>
            <w:tcW w:w="1915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29334A" w:rsidRDefault="0029334A" w:rsidP="00461BB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升级Spring到版本4.2.4，并替代</w:t>
            </w:r>
            <w:r w:rsidR="00461BB5">
              <w:rPr>
                <w:rFonts w:ascii="黑体" w:eastAsia="黑体" w:hAnsi="黑体" w:hint="eastAsia"/>
                <w:sz w:val="36"/>
                <w:szCs w:val="36"/>
              </w:rPr>
              <w:t>Struts1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搭建后台框架</w:t>
            </w:r>
          </w:p>
        </w:tc>
        <w:tc>
          <w:tcPr>
            <w:tcW w:w="1339" w:type="dxa"/>
          </w:tcPr>
          <w:p w:rsidR="0029334A" w:rsidRDefault="00FA285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885DFD">
        <w:tc>
          <w:tcPr>
            <w:tcW w:w="1915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29334A" w:rsidRDefault="0029334A" w:rsidP="00D46CA3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升级jQuery等基础JS框架</w:t>
            </w:r>
          </w:p>
        </w:tc>
        <w:tc>
          <w:tcPr>
            <w:tcW w:w="1339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703B54" w:rsidTr="00885DFD">
        <w:tc>
          <w:tcPr>
            <w:tcW w:w="1915" w:type="dxa"/>
            <w:vMerge w:val="restart"/>
          </w:tcPr>
          <w:p w:rsidR="00703B54" w:rsidRDefault="00703B5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系统开发</w:t>
            </w:r>
          </w:p>
          <w:p w:rsidR="00703B54" w:rsidRDefault="00703B54" w:rsidP="008F7E9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8F7E97">
              <w:rPr>
                <w:rFonts w:ascii="黑体" w:eastAsia="黑体" w:hAnsi="黑体" w:hint="eastAsia"/>
                <w:sz w:val="36"/>
                <w:szCs w:val="36"/>
              </w:rPr>
              <w:t>19</w:t>
            </w:r>
            <w:r w:rsidR="002749C5">
              <w:rPr>
                <w:rFonts w:ascii="黑体" w:eastAsia="黑体" w:hAnsi="黑体" w:hint="eastAsia"/>
                <w:sz w:val="36"/>
                <w:szCs w:val="36"/>
              </w:rPr>
              <w:t>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7236" w:type="dxa"/>
          </w:tcPr>
          <w:p w:rsidR="00703B54" w:rsidRDefault="005D1559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将现系统中的15个</w:t>
            </w:r>
            <w:r w:rsidR="00E13A00">
              <w:rPr>
                <w:rFonts w:ascii="黑体" w:eastAsia="黑体" w:hAnsi="黑体" w:hint="eastAsia"/>
                <w:sz w:val="36"/>
                <w:szCs w:val="36"/>
              </w:rPr>
              <w:t>基于</w:t>
            </w:r>
            <w:r w:rsidR="00703B54">
              <w:rPr>
                <w:rFonts w:ascii="黑体" w:eastAsia="黑体" w:hAnsi="黑体" w:hint="eastAsia"/>
                <w:sz w:val="36"/>
                <w:szCs w:val="36"/>
              </w:rPr>
              <w:t>OSGi</w:t>
            </w:r>
            <w:r w:rsidR="00E13A00">
              <w:rPr>
                <w:rFonts w:ascii="黑体" w:eastAsia="黑体" w:hAnsi="黑体" w:hint="eastAsia"/>
                <w:sz w:val="36"/>
                <w:szCs w:val="36"/>
              </w:rPr>
              <w:t>的oa_xxx_portal模块整合为</w:t>
            </w:r>
            <w:r w:rsidR="00703B54">
              <w:rPr>
                <w:rFonts w:ascii="黑体" w:eastAsia="黑体" w:hAnsi="黑体" w:hint="eastAsia"/>
                <w:sz w:val="36"/>
                <w:szCs w:val="36"/>
              </w:rPr>
              <w:t>同一个包</w:t>
            </w:r>
          </w:p>
        </w:tc>
        <w:tc>
          <w:tcPr>
            <w:tcW w:w="1339" w:type="dxa"/>
          </w:tcPr>
          <w:p w:rsidR="00703B54" w:rsidRPr="006C520A" w:rsidRDefault="00E21FEA" w:rsidP="0080057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重写</w:t>
            </w:r>
            <w:r w:rsidR="005D1559">
              <w:rPr>
                <w:rFonts w:ascii="黑体" w:eastAsia="黑体" w:hAnsi="黑体" w:hint="eastAsia"/>
                <w:sz w:val="36"/>
                <w:szCs w:val="36"/>
              </w:rPr>
              <w:t>现有系统中31个</w:t>
            </w:r>
            <w:r w:rsidR="00A33723">
              <w:rPr>
                <w:rFonts w:ascii="黑体" w:eastAsia="黑体" w:hAnsi="黑体" w:hint="eastAsia"/>
                <w:sz w:val="36"/>
                <w:szCs w:val="36"/>
              </w:rPr>
              <w:t>oa_xxx_manager/oa_xxx_inner</w:t>
            </w:r>
            <w:r w:rsidR="005D1559">
              <w:rPr>
                <w:rFonts w:ascii="黑体" w:eastAsia="黑体" w:hAnsi="黑体" w:hint="eastAsia"/>
                <w:sz w:val="36"/>
                <w:szCs w:val="36"/>
              </w:rPr>
              <w:t>/oa_xxx_glue</w:t>
            </w:r>
            <w:r w:rsidR="00A33723">
              <w:rPr>
                <w:rFonts w:ascii="黑体" w:eastAsia="黑体" w:hAnsi="黑体" w:hint="eastAsia"/>
                <w:sz w:val="36"/>
                <w:szCs w:val="36"/>
              </w:rPr>
              <w:t>包中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所有依赖于OSGi的代码</w:t>
            </w:r>
          </w:p>
        </w:tc>
        <w:tc>
          <w:tcPr>
            <w:tcW w:w="1339" w:type="dxa"/>
          </w:tcPr>
          <w:p w:rsidR="00493E95" w:rsidRDefault="0080057C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B45C96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重写</w:t>
            </w:r>
            <w:r w:rsidR="00B45C96">
              <w:rPr>
                <w:rFonts w:ascii="黑体" w:eastAsia="黑体" w:hAnsi="黑体" w:hint="eastAsia"/>
                <w:sz w:val="36"/>
                <w:szCs w:val="36"/>
              </w:rPr>
              <w:t>15个oa_xxx_portal包中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基于Struts1的后台Action</w:t>
            </w:r>
          </w:p>
        </w:tc>
        <w:tc>
          <w:tcPr>
            <w:tcW w:w="1339" w:type="dxa"/>
          </w:tcPr>
          <w:p w:rsidR="00493E95" w:rsidRDefault="00E979D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</w:t>
            </w:r>
            <w:r w:rsidR="004B458C">
              <w:rPr>
                <w:rFonts w:ascii="黑体" w:eastAsia="黑体" w:hAnsi="黑体" w:hint="eastAsia"/>
                <w:sz w:val="36"/>
                <w:szCs w:val="36"/>
              </w:rPr>
              <w:t>实现各业务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模块的日志功能</w:t>
            </w:r>
          </w:p>
        </w:tc>
        <w:tc>
          <w:tcPr>
            <w:tcW w:w="1339" w:type="dxa"/>
          </w:tcPr>
          <w:p w:rsidR="00493E95" w:rsidRDefault="00784DB2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清理系统中大量无用的功能模块</w:t>
            </w:r>
          </w:p>
        </w:tc>
        <w:tc>
          <w:tcPr>
            <w:tcW w:w="1339" w:type="dxa"/>
          </w:tcPr>
          <w:p w:rsidR="00493E95" w:rsidRDefault="00493E9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032EF4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493E95" w:rsidTr="00885DFD">
        <w:tc>
          <w:tcPr>
            <w:tcW w:w="1915" w:type="dxa"/>
            <w:vMerge w:val="restart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493E95" w:rsidRDefault="00493E95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(总计70)</w:t>
            </w:r>
          </w:p>
        </w:tc>
        <w:tc>
          <w:tcPr>
            <w:tcW w:w="7236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339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339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339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493E95" w:rsidTr="00885DFD">
        <w:tc>
          <w:tcPr>
            <w:tcW w:w="1915" w:type="dxa"/>
            <w:vMerge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7236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339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493E95" w:rsidTr="00885DFD">
        <w:tc>
          <w:tcPr>
            <w:tcW w:w="1915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(总计30)</w:t>
            </w:r>
          </w:p>
        </w:tc>
        <w:tc>
          <w:tcPr>
            <w:tcW w:w="7236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系统实施上线并根据用户实际需求调整系统</w:t>
            </w:r>
          </w:p>
        </w:tc>
        <w:tc>
          <w:tcPr>
            <w:tcW w:w="1339" w:type="dxa"/>
          </w:tcPr>
          <w:p w:rsidR="00493E95" w:rsidRPr="001A41EA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493E95" w:rsidTr="00885DFD">
        <w:tc>
          <w:tcPr>
            <w:tcW w:w="1915" w:type="dxa"/>
          </w:tcPr>
          <w:p w:rsidR="00493E95" w:rsidRDefault="00493E95" w:rsidP="00A4128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总计</w:t>
            </w:r>
            <w:r w:rsidR="00A41288">
              <w:rPr>
                <w:rFonts w:ascii="黑体" w:eastAsia="黑体" w:hAnsi="黑体" w:hint="eastAsia"/>
                <w:sz w:val="36"/>
                <w:szCs w:val="36"/>
              </w:rPr>
              <w:t>4</w:t>
            </w:r>
            <w:r w:rsidR="008F7E97">
              <w:rPr>
                <w:rFonts w:ascii="黑体" w:eastAsia="黑体" w:hAnsi="黑体" w:hint="eastAsia"/>
                <w:sz w:val="36"/>
                <w:szCs w:val="36"/>
              </w:rPr>
              <w:t>2</w:t>
            </w:r>
            <w:r w:rsidR="00F16E0A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  <w:tc>
          <w:tcPr>
            <w:tcW w:w="7236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339" w:type="dxa"/>
          </w:tcPr>
          <w:p w:rsidR="00493E95" w:rsidRDefault="00493E9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</w:t>
      </w:r>
      <w:r w:rsidR="008F7E97">
        <w:rPr>
          <w:rFonts w:ascii="仿宋_GB2312" w:eastAsia="仿宋_GB2312" w:hAnsi="仿宋_GB2312" w:hint="eastAsia"/>
          <w:b/>
          <w:sz w:val="32"/>
        </w:rPr>
        <w:t>42</w:t>
      </w:r>
      <w:r w:rsidR="0041738F">
        <w:rPr>
          <w:rFonts w:ascii="仿宋_GB2312" w:eastAsia="仿宋_GB2312" w:hAnsi="仿宋_GB2312" w:hint="eastAsia"/>
          <w:b/>
          <w:sz w:val="32"/>
        </w:rPr>
        <w:t>0</w:t>
      </w:r>
      <w:r w:rsidRPr="00C61BCA">
        <w:rPr>
          <w:rFonts w:ascii="仿宋_GB2312" w:eastAsia="仿宋_GB2312" w:hAnsi="仿宋_GB2312" w:hint="eastAsia"/>
          <w:b/>
          <w:sz w:val="32"/>
        </w:rPr>
        <w:t>*800=</w:t>
      </w:r>
      <w:r w:rsidR="0079329F">
        <w:rPr>
          <w:rFonts w:ascii="仿宋_GB2312" w:eastAsia="仿宋_GB2312" w:hAnsi="仿宋_GB2312" w:hint="eastAsia"/>
          <w:b/>
          <w:sz w:val="32"/>
        </w:rPr>
        <w:t>3</w:t>
      </w:r>
      <w:r w:rsidR="00721259">
        <w:rPr>
          <w:rFonts w:ascii="仿宋_GB2312" w:eastAsia="仿宋_GB2312" w:hAnsi="仿宋_GB2312" w:hint="eastAsia"/>
          <w:b/>
          <w:sz w:val="32"/>
        </w:rPr>
        <w:t>3</w:t>
      </w:r>
      <w:r w:rsidR="00EB782E">
        <w:rPr>
          <w:rFonts w:ascii="仿宋_GB2312" w:eastAsia="仿宋_GB2312" w:hAnsi="仿宋_GB2312" w:hint="eastAsia"/>
          <w:b/>
          <w:sz w:val="32"/>
        </w:rPr>
        <w:t>6</w:t>
      </w:r>
      <w:r w:rsidR="003F17A4">
        <w:rPr>
          <w:rFonts w:ascii="仿宋_GB2312" w:eastAsia="仿宋_GB2312" w:hAnsi="仿宋_GB2312" w:hint="eastAsia"/>
          <w:b/>
          <w:sz w:val="32"/>
        </w:rPr>
        <w:t>000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</w:t>
      </w:r>
      <w:r w:rsidR="007E4C95">
        <w:rPr>
          <w:rFonts w:ascii="仿宋_GB2312" w:eastAsia="仿宋_GB2312" w:hAnsi="仿宋_GB2312" w:hint="eastAsia"/>
          <w:sz w:val="32"/>
        </w:rPr>
        <w:t>8</w:t>
      </w:r>
      <w:r>
        <w:rPr>
          <w:rFonts w:ascii="仿宋_GB2312" w:eastAsia="仿宋_GB2312" w:hAnsi="仿宋_GB2312" w:hint="eastAsia"/>
          <w:sz w:val="32"/>
        </w:rPr>
        <w:t>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</w:t>
      </w:r>
      <w:r w:rsidR="00AF49AB">
        <w:rPr>
          <w:rFonts w:ascii="仿宋_GB2312" w:eastAsia="仿宋_GB2312" w:hAnsi="仿宋_GB2312" w:hint="eastAsia"/>
          <w:sz w:val="32"/>
        </w:rPr>
        <w:t>以降低系统负载</w:t>
      </w:r>
      <w:r>
        <w:rPr>
          <w:rFonts w:ascii="仿宋_GB2312" w:eastAsia="仿宋_GB2312" w:hAnsi="仿宋_GB2312" w:hint="eastAsia"/>
          <w:sz w:val="32"/>
        </w:rPr>
        <w:t>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</w:t>
      </w:r>
      <w:r w:rsidR="00EB2E17">
        <w:rPr>
          <w:rFonts w:ascii="仿宋_GB2312" w:eastAsia="仿宋_GB2312" w:hAnsi="仿宋_GB2312" w:hint="eastAsia"/>
          <w:sz w:val="36"/>
          <w:szCs w:val="36"/>
        </w:rPr>
        <w:t>在一年内</w:t>
      </w:r>
      <w:r>
        <w:rPr>
          <w:rFonts w:ascii="仿宋_GB2312" w:eastAsia="仿宋_GB2312" w:hAnsi="仿宋_GB2312" w:hint="eastAsia"/>
          <w:sz w:val="36"/>
          <w:szCs w:val="36"/>
        </w:rPr>
        <w:t>投入</w:t>
      </w:r>
      <w:r w:rsidR="008C4E1F">
        <w:rPr>
          <w:rFonts w:ascii="仿宋_GB2312" w:eastAsia="仿宋_GB2312" w:hAnsi="仿宋_GB2312" w:hint="eastAsia"/>
          <w:sz w:val="36"/>
          <w:szCs w:val="36"/>
        </w:rPr>
        <w:t>2</w:t>
      </w:r>
      <w:r>
        <w:rPr>
          <w:rFonts w:ascii="仿宋_GB2312" w:eastAsia="仿宋_GB2312" w:hAnsi="仿宋_GB2312" w:hint="eastAsia"/>
          <w:sz w:val="36"/>
          <w:szCs w:val="36"/>
        </w:rPr>
        <w:t>~</w:t>
      </w:r>
      <w:r w:rsidR="008C4E1F">
        <w:rPr>
          <w:rFonts w:ascii="仿宋_GB2312" w:eastAsia="仿宋_GB2312" w:hAnsi="仿宋_GB2312" w:hint="eastAsia"/>
          <w:sz w:val="36"/>
          <w:szCs w:val="36"/>
        </w:rPr>
        <w:t>3</w:t>
      </w:r>
      <w:r>
        <w:rPr>
          <w:rFonts w:ascii="仿宋_GB2312" w:eastAsia="仿宋_GB2312" w:hAnsi="仿宋_GB2312" w:hint="eastAsia"/>
          <w:sz w:val="36"/>
          <w:szCs w:val="36"/>
        </w:rPr>
        <w:t>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529"/>
        <w:gridCol w:w="1701"/>
      </w:tblGrid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52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7241AB" w:rsidRDefault="00156F82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7</w:t>
            </w:r>
          </w:p>
        </w:tc>
        <w:tc>
          <w:tcPr>
            <w:tcW w:w="5529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7241AB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8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  <w:tc>
          <w:tcPr>
            <w:tcW w:w="5529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  <w:r w:rsidR="009B2C0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9B2C0B" w:rsidRDefault="009B2C0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 做好性能测试、多浏览器测试</w:t>
            </w:r>
          </w:p>
        </w:tc>
        <w:tc>
          <w:tcPr>
            <w:tcW w:w="1701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9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月上旬</w:t>
            </w:r>
          </w:p>
        </w:tc>
        <w:tc>
          <w:tcPr>
            <w:tcW w:w="5529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F92D1E">
              <w:rPr>
                <w:rFonts w:ascii="仿宋_GB2312" w:eastAsia="仿宋_GB2312" w:hAnsi="仿宋_GB2312" w:hint="eastAsia"/>
                <w:sz w:val="32"/>
              </w:rPr>
              <w:t>发布测试版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B2</w:t>
            </w:r>
            <w:r w:rsidR="00F92D1E">
              <w:rPr>
                <w:rFonts w:ascii="仿宋_GB2312" w:eastAsia="仿宋_GB2312" w:hAnsi="仿宋_GB2312" w:hint="eastAsia"/>
                <w:sz w:val="32"/>
              </w:rPr>
              <w:t>，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开发人员内部测试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9B2C0B">
        <w:tc>
          <w:tcPr>
            <w:tcW w:w="959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lastRenderedPageBreak/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9</w:t>
            </w:r>
            <w:r>
              <w:rPr>
                <w:rFonts w:ascii="仿宋_GB2312" w:eastAsia="仿宋_GB2312" w:hAnsi="仿宋_GB2312" w:hint="eastAsia"/>
                <w:sz w:val="32"/>
              </w:rPr>
              <w:t>月下旬</w:t>
            </w:r>
          </w:p>
        </w:tc>
        <w:tc>
          <w:tcPr>
            <w:tcW w:w="5529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F92D1E">
              <w:rPr>
                <w:rFonts w:ascii="仿宋_GB2312" w:eastAsia="仿宋_GB2312" w:hAnsi="仿宋_GB2312" w:hint="eastAsia"/>
                <w:sz w:val="32"/>
              </w:rPr>
              <w:t>发布测试版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 w:rsidR="00F92D1E">
              <w:rPr>
                <w:rFonts w:ascii="仿宋_GB2312" w:eastAsia="仿宋_GB2312" w:hAnsi="仿宋_GB2312" w:hint="eastAsia"/>
                <w:sz w:val="32"/>
              </w:rPr>
              <w:t>，</w:t>
            </w:r>
            <w:r>
              <w:rPr>
                <w:rFonts w:ascii="仿宋_GB2312" w:eastAsia="仿宋_GB2312" w:hAnsi="仿宋_GB2312" w:hint="eastAsia"/>
                <w:sz w:val="32"/>
              </w:rPr>
              <w:t>开发人员内部测试</w:t>
            </w:r>
          </w:p>
        </w:tc>
        <w:tc>
          <w:tcPr>
            <w:tcW w:w="1701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10</w:t>
            </w:r>
          </w:p>
        </w:tc>
        <w:tc>
          <w:tcPr>
            <w:tcW w:w="5529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发布Release Candidate版本，部署到客户服务器，由用户试运行测试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CA5954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</w:t>
            </w:r>
          </w:p>
          <w:p w:rsidR="002652AA" w:rsidRDefault="00497DDB" w:rsidP="002652AA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2652AA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529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1B30D5" w:rsidRPr="009A5239" w:rsidRDefault="001B30D5" w:rsidP="002652AA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0CF" w:rsidRDefault="00FD20CF" w:rsidP="009A5239">
      <w:r>
        <w:separator/>
      </w:r>
    </w:p>
  </w:endnote>
  <w:endnote w:type="continuationSeparator" w:id="1">
    <w:p w:rsidR="00FD20CF" w:rsidRDefault="00FD20CF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FF7031" w:rsidRDefault="0085513B">
        <w:pPr>
          <w:pStyle w:val="a4"/>
          <w:jc w:val="center"/>
        </w:pPr>
        <w:r w:rsidRPr="0085513B">
          <w:fldChar w:fldCharType="begin"/>
        </w:r>
        <w:r w:rsidR="00FF7031">
          <w:instrText xml:space="preserve"> PAGE   \* MERGEFORMAT </w:instrText>
        </w:r>
        <w:r w:rsidRPr="0085513B">
          <w:fldChar w:fldCharType="separate"/>
        </w:r>
        <w:r w:rsidR="00F92D1E" w:rsidRPr="00F92D1E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0CF" w:rsidRDefault="00FD20CF" w:rsidP="009A5239">
      <w:r>
        <w:separator/>
      </w:r>
    </w:p>
  </w:footnote>
  <w:footnote w:type="continuationSeparator" w:id="1">
    <w:p w:rsidR="00FD20CF" w:rsidRDefault="00FD20CF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25CA7"/>
    <w:rsid w:val="00030693"/>
    <w:rsid w:val="00032EF4"/>
    <w:rsid w:val="00045C98"/>
    <w:rsid w:val="000460E3"/>
    <w:rsid w:val="0004716F"/>
    <w:rsid w:val="00050E29"/>
    <w:rsid w:val="000555B4"/>
    <w:rsid w:val="00055B50"/>
    <w:rsid w:val="00057E6B"/>
    <w:rsid w:val="00063A12"/>
    <w:rsid w:val="000640A7"/>
    <w:rsid w:val="000650A1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87C48"/>
    <w:rsid w:val="000908EC"/>
    <w:rsid w:val="00090B35"/>
    <w:rsid w:val="000929C2"/>
    <w:rsid w:val="00095ADE"/>
    <w:rsid w:val="00096329"/>
    <w:rsid w:val="000A1651"/>
    <w:rsid w:val="000A4817"/>
    <w:rsid w:val="000A7620"/>
    <w:rsid w:val="000A7B44"/>
    <w:rsid w:val="000B07A4"/>
    <w:rsid w:val="000B40FB"/>
    <w:rsid w:val="000B4F9D"/>
    <w:rsid w:val="000B6753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1C31"/>
    <w:rsid w:val="00117E79"/>
    <w:rsid w:val="001218F9"/>
    <w:rsid w:val="00123765"/>
    <w:rsid w:val="00123DD6"/>
    <w:rsid w:val="00124E47"/>
    <w:rsid w:val="00131CEB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75961"/>
    <w:rsid w:val="00180935"/>
    <w:rsid w:val="00180A51"/>
    <w:rsid w:val="001819F6"/>
    <w:rsid w:val="00184DDC"/>
    <w:rsid w:val="001871D1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B609A"/>
    <w:rsid w:val="001C0548"/>
    <w:rsid w:val="001C46C6"/>
    <w:rsid w:val="001D0D4E"/>
    <w:rsid w:val="001D22D4"/>
    <w:rsid w:val="001D5719"/>
    <w:rsid w:val="001E1744"/>
    <w:rsid w:val="001E579B"/>
    <w:rsid w:val="001E6205"/>
    <w:rsid w:val="001E6D6C"/>
    <w:rsid w:val="001F181F"/>
    <w:rsid w:val="001F22E5"/>
    <w:rsid w:val="001F2555"/>
    <w:rsid w:val="001F31EE"/>
    <w:rsid w:val="001F4057"/>
    <w:rsid w:val="001F4892"/>
    <w:rsid w:val="001F5BBF"/>
    <w:rsid w:val="001F77A7"/>
    <w:rsid w:val="00200558"/>
    <w:rsid w:val="002017E0"/>
    <w:rsid w:val="00202149"/>
    <w:rsid w:val="0020322A"/>
    <w:rsid w:val="00204366"/>
    <w:rsid w:val="00204D7D"/>
    <w:rsid w:val="00213811"/>
    <w:rsid w:val="00216209"/>
    <w:rsid w:val="00234027"/>
    <w:rsid w:val="00235EC8"/>
    <w:rsid w:val="002366A8"/>
    <w:rsid w:val="00240C4B"/>
    <w:rsid w:val="002423A4"/>
    <w:rsid w:val="00246429"/>
    <w:rsid w:val="00251128"/>
    <w:rsid w:val="002520AB"/>
    <w:rsid w:val="00257E9A"/>
    <w:rsid w:val="002601A6"/>
    <w:rsid w:val="002652AA"/>
    <w:rsid w:val="00266193"/>
    <w:rsid w:val="00267E6B"/>
    <w:rsid w:val="00270A7D"/>
    <w:rsid w:val="002732C9"/>
    <w:rsid w:val="002749C5"/>
    <w:rsid w:val="002860C4"/>
    <w:rsid w:val="00290947"/>
    <w:rsid w:val="002929C2"/>
    <w:rsid w:val="0029323E"/>
    <w:rsid w:val="0029334A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25"/>
    <w:rsid w:val="002B3DED"/>
    <w:rsid w:val="002B4BC4"/>
    <w:rsid w:val="002B6028"/>
    <w:rsid w:val="002C50A5"/>
    <w:rsid w:val="002C57A3"/>
    <w:rsid w:val="002C5CD0"/>
    <w:rsid w:val="002D14C3"/>
    <w:rsid w:val="002D1AD8"/>
    <w:rsid w:val="002E033C"/>
    <w:rsid w:val="002E37F3"/>
    <w:rsid w:val="002E77FA"/>
    <w:rsid w:val="002F0B25"/>
    <w:rsid w:val="002F3287"/>
    <w:rsid w:val="002F689A"/>
    <w:rsid w:val="002F6B98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436D"/>
    <w:rsid w:val="0032729E"/>
    <w:rsid w:val="00330063"/>
    <w:rsid w:val="003324A9"/>
    <w:rsid w:val="00332539"/>
    <w:rsid w:val="00332A81"/>
    <w:rsid w:val="00332AE7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77CE7"/>
    <w:rsid w:val="003853B5"/>
    <w:rsid w:val="0038705F"/>
    <w:rsid w:val="003927D0"/>
    <w:rsid w:val="00392C4A"/>
    <w:rsid w:val="003A14D3"/>
    <w:rsid w:val="003A1B33"/>
    <w:rsid w:val="003A4F3F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7A4"/>
    <w:rsid w:val="003F1D32"/>
    <w:rsid w:val="003F270F"/>
    <w:rsid w:val="003F3AB6"/>
    <w:rsid w:val="003F7D9B"/>
    <w:rsid w:val="00403422"/>
    <w:rsid w:val="00406836"/>
    <w:rsid w:val="00411F4E"/>
    <w:rsid w:val="004153F6"/>
    <w:rsid w:val="0041738F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1BB5"/>
    <w:rsid w:val="00466022"/>
    <w:rsid w:val="00470564"/>
    <w:rsid w:val="00470970"/>
    <w:rsid w:val="00470F28"/>
    <w:rsid w:val="004765A0"/>
    <w:rsid w:val="00483A13"/>
    <w:rsid w:val="004852F8"/>
    <w:rsid w:val="00486D46"/>
    <w:rsid w:val="004877BB"/>
    <w:rsid w:val="00491941"/>
    <w:rsid w:val="00493C45"/>
    <w:rsid w:val="00493E95"/>
    <w:rsid w:val="00494B35"/>
    <w:rsid w:val="00497DDB"/>
    <w:rsid w:val="004A025D"/>
    <w:rsid w:val="004A2D03"/>
    <w:rsid w:val="004A387A"/>
    <w:rsid w:val="004B1CE7"/>
    <w:rsid w:val="004B458C"/>
    <w:rsid w:val="004B6D9D"/>
    <w:rsid w:val="004C2FFF"/>
    <w:rsid w:val="004C307F"/>
    <w:rsid w:val="004C37CB"/>
    <w:rsid w:val="004C7921"/>
    <w:rsid w:val="004D2217"/>
    <w:rsid w:val="004D3564"/>
    <w:rsid w:val="004D5485"/>
    <w:rsid w:val="004E6909"/>
    <w:rsid w:val="004E797A"/>
    <w:rsid w:val="004F0366"/>
    <w:rsid w:val="004F5F4C"/>
    <w:rsid w:val="00502537"/>
    <w:rsid w:val="00502BBA"/>
    <w:rsid w:val="005034E3"/>
    <w:rsid w:val="00504386"/>
    <w:rsid w:val="00504CFD"/>
    <w:rsid w:val="00505462"/>
    <w:rsid w:val="00507590"/>
    <w:rsid w:val="005155F5"/>
    <w:rsid w:val="0051693B"/>
    <w:rsid w:val="00520CDC"/>
    <w:rsid w:val="005231B1"/>
    <w:rsid w:val="00523271"/>
    <w:rsid w:val="00525100"/>
    <w:rsid w:val="00525595"/>
    <w:rsid w:val="005257A1"/>
    <w:rsid w:val="00527625"/>
    <w:rsid w:val="00527D28"/>
    <w:rsid w:val="00532133"/>
    <w:rsid w:val="00544C85"/>
    <w:rsid w:val="005509D9"/>
    <w:rsid w:val="00552073"/>
    <w:rsid w:val="00557AA6"/>
    <w:rsid w:val="00563596"/>
    <w:rsid w:val="00566E70"/>
    <w:rsid w:val="00566F79"/>
    <w:rsid w:val="005673E4"/>
    <w:rsid w:val="00567615"/>
    <w:rsid w:val="00574013"/>
    <w:rsid w:val="00576BF3"/>
    <w:rsid w:val="00580113"/>
    <w:rsid w:val="00587FC8"/>
    <w:rsid w:val="00590A84"/>
    <w:rsid w:val="00593F74"/>
    <w:rsid w:val="005974DC"/>
    <w:rsid w:val="005A1EEC"/>
    <w:rsid w:val="005A3BBB"/>
    <w:rsid w:val="005B060D"/>
    <w:rsid w:val="005B1E57"/>
    <w:rsid w:val="005B57BF"/>
    <w:rsid w:val="005B6CBE"/>
    <w:rsid w:val="005C0149"/>
    <w:rsid w:val="005C5230"/>
    <w:rsid w:val="005D07BA"/>
    <w:rsid w:val="005D1559"/>
    <w:rsid w:val="005D5308"/>
    <w:rsid w:val="005D6BE2"/>
    <w:rsid w:val="005D6F9A"/>
    <w:rsid w:val="005E6041"/>
    <w:rsid w:val="005E6165"/>
    <w:rsid w:val="005F0095"/>
    <w:rsid w:val="005F6F60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E0"/>
    <w:rsid w:val="0063502F"/>
    <w:rsid w:val="00637500"/>
    <w:rsid w:val="006421A9"/>
    <w:rsid w:val="006430EB"/>
    <w:rsid w:val="00643A3A"/>
    <w:rsid w:val="00644701"/>
    <w:rsid w:val="0064566C"/>
    <w:rsid w:val="00650916"/>
    <w:rsid w:val="00650C99"/>
    <w:rsid w:val="0065302A"/>
    <w:rsid w:val="006530EA"/>
    <w:rsid w:val="00653515"/>
    <w:rsid w:val="006542B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0632"/>
    <w:rsid w:val="006C1891"/>
    <w:rsid w:val="006C20C5"/>
    <w:rsid w:val="006C520A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3B54"/>
    <w:rsid w:val="00706C2B"/>
    <w:rsid w:val="00711FDE"/>
    <w:rsid w:val="00714AE8"/>
    <w:rsid w:val="00716C7A"/>
    <w:rsid w:val="00721259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66F1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4DB2"/>
    <w:rsid w:val="00785B97"/>
    <w:rsid w:val="0079329F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4C95"/>
    <w:rsid w:val="007E503B"/>
    <w:rsid w:val="007E6204"/>
    <w:rsid w:val="007F18C7"/>
    <w:rsid w:val="007F1A98"/>
    <w:rsid w:val="007F207A"/>
    <w:rsid w:val="007F2DB9"/>
    <w:rsid w:val="007F4F3E"/>
    <w:rsid w:val="007F7A5D"/>
    <w:rsid w:val="0080057C"/>
    <w:rsid w:val="00803EDD"/>
    <w:rsid w:val="008078E5"/>
    <w:rsid w:val="00817ACC"/>
    <w:rsid w:val="00823972"/>
    <w:rsid w:val="00833333"/>
    <w:rsid w:val="008335C6"/>
    <w:rsid w:val="0083376B"/>
    <w:rsid w:val="00833850"/>
    <w:rsid w:val="0083518F"/>
    <w:rsid w:val="00841BDA"/>
    <w:rsid w:val="00842E0D"/>
    <w:rsid w:val="00843D1B"/>
    <w:rsid w:val="00844B75"/>
    <w:rsid w:val="00847703"/>
    <w:rsid w:val="00850404"/>
    <w:rsid w:val="00850ADF"/>
    <w:rsid w:val="00852BD5"/>
    <w:rsid w:val="0085513B"/>
    <w:rsid w:val="00855B1E"/>
    <w:rsid w:val="0085726E"/>
    <w:rsid w:val="00857428"/>
    <w:rsid w:val="00865F20"/>
    <w:rsid w:val="00871E1A"/>
    <w:rsid w:val="00873CF0"/>
    <w:rsid w:val="00875415"/>
    <w:rsid w:val="00882A40"/>
    <w:rsid w:val="00885DFD"/>
    <w:rsid w:val="00887018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3466"/>
    <w:rsid w:val="008C4E1F"/>
    <w:rsid w:val="008C548B"/>
    <w:rsid w:val="008C69FB"/>
    <w:rsid w:val="008D1D50"/>
    <w:rsid w:val="008D29FC"/>
    <w:rsid w:val="008E4955"/>
    <w:rsid w:val="008E6AC7"/>
    <w:rsid w:val="008F4337"/>
    <w:rsid w:val="008F6B6C"/>
    <w:rsid w:val="008F7E97"/>
    <w:rsid w:val="0090170A"/>
    <w:rsid w:val="00903B9B"/>
    <w:rsid w:val="00906F24"/>
    <w:rsid w:val="009113F9"/>
    <w:rsid w:val="009264D9"/>
    <w:rsid w:val="009310FE"/>
    <w:rsid w:val="00935F77"/>
    <w:rsid w:val="009425B2"/>
    <w:rsid w:val="009444C7"/>
    <w:rsid w:val="00950F2D"/>
    <w:rsid w:val="00953B03"/>
    <w:rsid w:val="00953B83"/>
    <w:rsid w:val="00956CBC"/>
    <w:rsid w:val="00957895"/>
    <w:rsid w:val="00957EC0"/>
    <w:rsid w:val="0096341E"/>
    <w:rsid w:val="0097208D"/>
    <w:rsid w:val="00974965"/>
    <w:rsid w:val="009762AB"/>
    <w:rsid w:val="00983BA7"/>
    <w:rsid w:val="00986E58"/>
    <w:rsid w:val="00997503"/>
    <w:rsid w:val="00997A9B"/>
    <w:rsid w:val="00997C2C"/>
    <w:rsid w:val="009A10FF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D7DBB"/>
    <w:rsid w:val="009E1800"/>
    <w:rsid w:val="009E3401"/>
    <w:rsid w:val="009E54CB"/>
    <w:rsid w:val="009E6441"/>
    <w:rsid w:val="009E7A72"/>
    <w:rsid w:val="009F11EF"/>
    <w:rsid w:val="009F1F8A"/>
    <w:rsid w:val="009F446B"/>
    <w:rsid w:val="00A01623"/>
    <w:rsid w:val="00A030A4"/>
    <w:rsid w:val="00A064DD"/>
    <w:rsid w:val="00A10B82"/>
    <w:rsid w:val="00A11F7D"/>
    <w:rsid w:val="00A120B4"/>
    <w:rsid w:val="00A14EE2"/>
    <w:rsid w:val="00A17DD0"/>
    <w:rsid w:val="00A2150B"/>
    <w:rsid w:val="00A246D4"/>
    <w:rsid w:val="00A33723"/>
    <w:rsid w:val="00A40B40"/>
    <w:rsid w:val="00A4112A"/>
    <w:rsid w:val="00A41288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65731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B5618"/>
    <w:rsid w:val="00AC1224"/>
    <w:rsid w:val="00AC27AA"/>
    <w:rsid w:val="00AC2ACD"/>
    <w:rsid w:val="00AC4C76"/>
    <w:rsid w:val="00AD3297"/>
    <w:rsid w:val="00AD5500"/>
    <w:rsid w:val="00AD59E6"/>
    <w:rsid w:val="00AD605A"/>
    <w:rsid w:val="00AE321C"/>
    <w:rsid w:val="00AE3A16"/>
    <w:rsid w:val="00AE4A4B"/>
    <w:rsid w:val="00AE4E85"/>
    <w:rsid w:val="00AF3063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45C96"/>
    <w:rsid w:val="00B54068"/>
    <w:rsid w:val="00B5407B"/>
    <w:rsid w:val="00B6129D"/>
    <w:rsid w:val="00B62F4A"/>
    <w:rsid w:val="00B70843"/>
    <w:rsid w:val="00B75EAD"/>
    <w:rsid w:val="00B85D02"/>
    <w:rsid w:val="00B90920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B76AA"/>
    <w:rsid w:val="00BC5C82"/>
    <w:rsid w:val="00BC74C2"/>
    <w:rsid w:val="00BD6B53"/>
    <w:rsid w:val="00BE12D3"/>
    <w:rsid w:val="00BE23B1"/>
    <w:rsid w:val="00BE4426"/>
    <w:rsid w:val="00BE6F4C"/>
    <w:rsid w:val="00BF59EF"/>
    <w:rsid w:val="00BF6512"/>
    <w:rsid w:val="00BF7085"/>
    <w:rsid w:val="00BF7469"/>
    <w:rsid w:val="00C035C7"/>
    <w:rsid w:val="00C073B5"/>
    <w:rsid w:val="00C073D9"/>
    <w:rsid w:val="00C10E09"/>
    <w:rsid w:val="00C15356"/>
    <w:rsid w:val="00C27D83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654BB"/>
    <w:rsid w:val="00C705EB"/>
    <w:rsid w:val="00C711CF"/>
    <w:rsid w:val="00C71671"/>
    <w:rsid w:val="00C77263"/>
    <w:rsid w:val="00C803A4"/>
    <w:rsid w:val="00C861AE"/>
    <w:rsid w:val="00CA2565"/>
    <w:rsid w:val="00CA56E8"/>
    <w:rsid w:val="00CA5954"/>
    <w:rsid w:val="00CA5A9D"/>
    <w:rsid w:val="00CB0381"/>
    <w:rsid w:val="00CB480F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14F73"/>
    <w:rsid w:val="00D27683"/>
    <w:rsid w:val="00D27C3E"/>
    <w:rsid w:val="00D310E2"/>
    <w:rsid w:val="00D310ED"/>
    <w:rsid w:val="00D31188"/>
    <w:rsid w:val="00D31CB1"/>
    <w:rsid w:val="00D3248A"/>
    <w:rsid w:val="00D338FD"/>
    <w:rsid w:val="00D455E4"/>
    <w:rsid w:val="00D46CA3"/>
    <w:rsid w:val="00D5120E"/>
    <w:rsid w:val="00D53909"/>
    <w:rsid w:val="00D548A6"/>
    <w:rsid w:val="00D552E1"/>
    <w:rsid w:val="00D5654F"/>
    <w:rsid w:val="00D65143"/>
    <w:rsid w:val="00D7321A"/>
    <w:rsid w:val="00D7399D"/>
    <w:rsid w:val="00D820F8"/>
    <w:rsid w:val="00D865F6"/>
    <w:rsid w:val="00D868DA"/>
    <w:rsid w:val="00D86D6B"/>
    <w:rsid w:val="00D90508"/>
    <w:rsid w:val="00D9327E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07728"/>
    <w:rsid w:val="00E13A00"/>
    <w:rsid w:val="00E14085"/>
    <w:rsid w:val="00E1513A"/>
    <w:rsid w:val="00E159BC"/>
    <w:rsid w:val="00E169BD"/>
    <w:rsid w:val="00E208F3"/>
    <w:rsid w:val="00E211D8"/>
    <w:rsid w:val="00E212A5"/>
    <w:rsid w:val="00E21FEA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28C6"/>
    <w:rsid w:val="00E53E94"/>
    <w:rsid w:val="00E5576F"/>
    <w:rsid w:val="00E72A8D"/>
    <w:rsid w:val="00E743AA"/>
    <w:rsid w:val="00E77789"/>
    <w:rsid w:val="00E80963"/>
    <w:rsid w:val="00E8342B"/>
    <w:rsid w:val="00E838BD"/>
    <w:rsid w:val="00E86A18"/>
    <w:rsid w:val="00E9412F"/>
    <w:rsid w:val="00E9668C"/>
    <w:rsid w:val="00E97852"/>
    <w:rsid w:val="00E979D5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B782E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1544"/>
    <w:rsid w:val="00EF190D"/>
    <w:rsid w:val="00EF2C76"/>
    <w:rsid w:val="00EF7785"/>
    <w:rsid w:val="00F00B3F"/>
    <w:rsid w:val="00F01E46"/>
    <w:rsid w:val="00F0567E"/>
    <w:rsid w:val="00F12677"/>
    <w:rsid w:val="00F16E0A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16B"/>
    <w:rsid w:val="00F66972"/>
    <w:rsid w:val="00F71528"/>
    <w:rsid w:val="00F840B3"/>
    <w:rsid w:val="00F90064"/>
    <w:rsid w:val="00F92D1E"/>
    <w:rsid w:val="00F97D9D"/>
    <w:rsid w:val="00FA285F"/>
    <w:rsid w:val="00FB04BF"/>
    <w:rsid w:val="00FB07F3"/>
    <w:rsid w:val="00FB1CAC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20CF"/>
    <w:rsid w:val="00FD2F96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user</cp:lastModifiedBy>
  <cp:revision>176</cp:revision>
  <cp:lastPrinted>2016-01-08T03:29:00Z</cp:lastPrinted>
  <dcterms:created xsi:type="dcterms:W3CDTF">2016-01-21T04:46:00Z</dcterms:created>
  <dcterms:modified xsi:type="dcterms:W3CDTF">2016-02-22T06:44:00Z</dcterms:modified>
</cp:coreProperties>
</file>