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2CCDF" w14:textId="77777777" w:rsidR="00FA3384" w:rsidRDefault="00FA3384" w:rsidP="00FA3384">
      <w:pPr>
        <w:pStyle w:val="Heading1"/>
      </w:pPr>
      <w:r>
        <w:t>My Favorite Hobbies</w:t>
      </w:r>
    </w:p>
    <w:p w14:paraId="587A826B" w14:textId="77777777" w:rsidR="00FA3384" w:rsidRDefault="00FA3384" w:rsidP="00FA3384">
      <w:r>
        <w:t>By: Jordan Smith</w:t>
      </w:r>
    </w:p>
    <w:p w14:paraId="6EEA2300" w14:textId="77777777" w:rsidR="00FA3384" w:rsidRDefault="00FA3384" w:rsidP="00FA3384">
      <w:pPr>
        <w:pStyle w:val="Heading2"/>
      </w:pPr>
      <w:r>
        <w:t>Introduction</w:t>
      </w:r>
    </w:p>
    <w:p w14:paraId="274DB8ED" w14:textId="77777777" w:rsidR="00FA3384" w:rsidRDefault="00FA3384" w:rsidP="00FA3384">
      <w:r>
        <w:t>Hobbies are a great way to relax and enjoy your free time. I have a few hobbies that I really enjoy, and they help me stay balanced and happy.</w:t>
      </w:r>
    </w:p>
    <w:p w14:paraId="6BBC3496" w14:textId="77777777" w:rsidR="00FA3384" w:rsidRDefault="00FA3384" w:rsidP="00FA3384">
      <w:pPr>
        <w:pStyle w:val="Heading2"/>
      </w:pPr>
      <w:r>
        <w:t>Top Hobbies</w:t>
      </w:r>
    </w:p>
    <w:p w14:paraId="2E3A4C30" w14:textId="77777777" w:rsidR="00FA3384" w:rsidRDefault="00FA3384" w:rsidP="00FA3384">
      <w:r>
        <w:t>Here are some of my favorite hobbies:</w:t>
      </w:r>
    </w:p>
    <w:p w14:paraId="0D89A448" w14:textId="77777777" w:rsidR="00FA3384" w:rsidRDefault="00FA3384" w:rsidP="00FA3384">
      <w:pPr>
        <w:pStyle w:val="ListBullet"/>
      </w:pPr>
      <w:r>
        <w:t>Playing basketball</w:t>
      </w:r>
    </w:p>
    <w:p w14:paraId="747025A3" w14:textId="77777777" w:rsidR="00FA3384" w:rsidRDefault="00FA3384" w:rsidP="00FA3384">
      <w:pPr>
        <w:pStyle w:val="ListBullet"/>
      </w:pPr>
      <w:r>
        <w:t>Drawing and sketching</w:t>
      </w:r>
    </w:p>
    <w:p w14:paraId="0D60C2FF" w14:textId="77777777" w:rsidR="00FA3384" w:rsidRDefault="00FA3384" w:rsidP="00FA3384">
      <w:pPr>
        <w:pStyle w:val="ListBullet"/>
      </w:pPr>
      <w:r>
        <w:t>Reading mystery books</w:t>
      </w:r>
    </w:p>
    <w:p w14:paraId="54256FF3" w14:textId="77777777" w:rsidR="00FA3384" w:rsidRDefault="00FA3384" w:rsidP="00FA3384">
      <w:pPr>
        <w:pStyle w:val="Heading2"/>
      </w:pPr>
      <w:r>
        <w:t>Why Hobbies Matter</w:t>
      </w:r>
    </w:p>
    <w:p w14:paraId="3B44A9C6" w14:textId="77777777" w:rsidR="00FA3384" w:rsidRDefault="00FA3384" w:rsidP="00FA3384">
      <w:r>
        <w:t>Hobbies give us something fun to do and can also teach us new skills. For example, reading helps me get better at vocabulary and drawing helps me express my creativity.</w:t>
      </w:r>
    </w:p>
    <w:p w14:paraId="2452C8E0" w14:textId="6878B69E" w:rsidR="00897092" w:rsidRPr="00FA3384" w:rsidRDefault="00897092" w:rsidP="00FA3384"/>
    <w:sectPr w:rsidR="00897092" w:rsidRPr="00FA3384" w:rsidSect="00FA3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F0EA2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41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D9"/>
    <w:rsid w:val="0072462E"/>
    <w:rsid w:val="00897092"/>
    <w:rsid w:val="00A12AFB"/>
    <w:rsid w:val="00B77CD9"/>
    <w:rsid w:val="00C55F61"/>
    <w:rsid w:val="00F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6797E"/>
  <w15:chartTrackingRefBased/>
  <w15:docId w15:val="{91F6E289-BB17-E54E-8CAA-D2B7979F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8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CD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A338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2</cp:revision>
  <dcterms:created xsi:type="dcterms:W3CDTF">2025-04-14T21:23:00Z</dcterms:created>
  <dcterms:modified xsi:type="dcterms:W3CDTF">2025-04-14T21:25:00Z</dcterms:modified>
</cp:coreProperties>
</file>