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4ECE0" w14:textId="77777777" w:rsidR="00A03737" w:rsidRDefault="00B66306" w:rsidP="00A0373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  <w:r w:rsidRPr="00A03737">
        <w:rPr>
          <w:rFonts w:ascii="Consolas" w:hAnsi="Consolas" w:cs="Consolas"/>
          <w:color w:val="000000" w:themeColor="text1"/>
          <w:sz w:val="48"/>
          <w:szCs w:val="48"/>
        </w:rPr>
        <w:t>Лабораторная работа 4</w:t>
      </w:r>
      <w:r w:rsidRPr="00A03737">
        <w:rPr>
          <w:rFonts w:ascii="Consolas" w:hAnsi="Consolas" w:cs="Consolas"/>
          <w:color w:val="000000" w:themeColor="text1"/>
          <w:sz w:val="48"/>
          <w:szCs w:val="48"/>
        </w:rPr>
        <w:br/>
        <w:t>Вариант 3</w:t>
      </w:r>
    </w:p>
    <w:p w14:paraId="0716C7C4" w14:textId="7DB512C9" w:rsidR="0080006B" w:rsidRPr="00A03737" w:rsidRDefault="00B66306" w:rsidP="00A03737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 w:val="48"/>
          <w:szCs w:val="48"/>
        </w:rPr>
      </w:pPr>
      <w:r w:rsidRPr="00A03737">
        <w:rPr>
          <w:rFonts w:ascii="Consolas" w:hAnsi="Consolas" w:cs="Consolas"/>
          <w:color w:val="000000" w:themeColor="text1"/>
          <w:sz w:val="48"/>
          <w:szCs w:val="48"/>
        </w:rPr>
        <w:t>Задание:</w:t>
      </w:r>
      <w:r w:rsidRPr="00A03737">
        <w:rPr>
          <w:color w:val="000000" w:themeColor="text1"/>
          <w:sz w:val="48"/>
          <w:szCs w:val="48"/>
        </w:rPr>
        <w:t xml:space="preserve"> Создать стек, каждый элемент которого является совокупностью двух целых значений. Заменить нулевыми все элементы с заданной суммой значений</w:t>
      </w:r>
    </w:p>
    <w:p w14:paraId="6CD6592A" w14:textId="77777777" w:rsidR="00F651BE" w:rsidRDefault="00B66306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66306">
        <w:rPr>
          <w:rFonts w:ascii="Consolas" w:hAnsi="Consolas" w:cs="Consolas"/>
          <w:color w:val="808080"/>
          <w:sz w:val="19"/>
          <w:szCs w:val="19"/>
        </w:rPr>
        <w:br/>
      </w:r>
    </w:p>
    <w:p w14:paraId="67CB117B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876337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13FD72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B3E736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4AEF27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88B60D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39E890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3E71B0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745E96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5B2FF89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7757483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F95A42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0C5BB3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F6DCDB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6D521B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A5C298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1FD3C3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B0F070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A4AAF3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8C8B0B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ED18CD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EAFD99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D0A95A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FFB742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A683E1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7E92B5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9F5507A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301A8C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927630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39FFC6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2481E7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F0F91C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A85476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7308EA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DAC5DD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FB6B9D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B91A5F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DD02FD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17FF45" w14:textId="77777777" w:rsidR="00F651BE" w:rsidRDefault="00F651BE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98AA91" w14:textId="42D69244" w:rsidR="00AA6CAC" w:rsidRPr="00B66306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306">
        <w:rPr>
          <w:rFonts w:ascii="Consolas" w:hAnsi="Consolas" w:cs="Consolas"/>
          <w:color w:val="808080"/>
          <w:sz w:val="19"/>
          <w:szCs w:val="19"/>
        </w:rPr>
        <w:t>#</w:t>
      </w:r>
      <w:r w:rsidRPr="00AA6CA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663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6306">
        <w:rPr>
          <w:rFonts w:ascii="Consolas" w:hAnsi="Consolas" w:cs="Consolas"/>
          <w:color w:val="A31515"/>
          <w:sz w:val="19"/>
          <w:szCs w:val="19"/>
        </w:rPr>
        <w:t>&lt;</w:t>
      </w:r>
      <w:r w:rsidRPr="00AA6CA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B66306">
        <w:rPr>
          <w:rFonts w:ascii="Consolas" w:hAnsi="Consolas" w:cs="Consolas"/>
          <w:color w:val="A31515"/>
          <w:sz w:val="19"/>
          <w:szCs w:val="19"/>
        </w:rPr>
        <w:t>&gt;</w:t>
      </w:r>
    </w:p>
    <w:p w14:paraId="6FD43385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6CA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AC97405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4C3A6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829D5B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B9509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lish</w:t>
      </w:r>
    </w:p>
    <w:p w14:paraId="16F1401B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350A60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</w:rPr>
        <w:t>// информационный элемент</w:t>
      </w:r>
    </w:p>
    <w:p w14:paraId="4DDBD20D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lish</w:t>
      </w:r>
      <w:r>
        <w:rPr>
          <w:rFonts w:ascii="Consolas" w:hAnsi="Consolas" w:cs="Consolas"/>
          <w:color w:val="000000"/>
          <w:sz w:val="19"/>
          <w:szCs w:val="19"/>
        </w:rPr>
        <w:t xml:space="preserve">* nExt, * hEad;  </w:t>
      </w:r>
      <w:r>
        <w:rPr>
          <w:rFonts w:ascii="Consolas" w:hAnsi="Consolas" w:cs="Consolas"/>
          <w:color w:val="008000"/>
          <w:sz w:val="19"/>
          <w:szCs w:val="19"/>
        </w:rPr>
        <w:t>//Голова стека и указатель на следующий элемент</w:t>
      </w:r>
    </w:p>
    <w:p w14:paraId="05161A03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F09E09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B9AE9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delte</w:t>
      </w:r>
    </w:p>
    <w:p w14:paraId="21A295BE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575D3B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f;   </w:t>
      </w:r>
      <w:r>
        <w:rPr>
          <w:rFonts w:ascii="Consolas" w:hAnsi="Consolas" w:cs="Consolas"/>
          <w:color w:val="008000"/>
          <w:sz w:val="19"/>
          <w:szCs w:val="19"/>
        </w:rPr>
        <w:t>// информационный элемент</w:t>
      </w:r>
    </w:p>
    <w:p w14:paraId="33A09E04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delte</w:t>
      </w:r>
      <w:r>
        <w:rPr>
          <w:rFonts w:ascii="Consolas" w:hAnsi="Consolas" w:cs="Consolas"/>
          <w:color w:val="000000"/>
          <w:sz w:val="19"/>
          <w:szCs w:val="19"/>
        </w:rPr>
        <w:t xml:space="preserve">* next, * head;  </w:t>
      </w:r>
      <w:r>
        <w:rPr>
          <w:rFonts w:ascii="Consolas" w:hAnsi="Consolas" w:cs="Consolas"/>
          <w:color w:val="008000"/>
          <w:sz w:val="19"/>
          <w:szCs w:val="19"/>
        </w:rPr>
        <w:t>//Голова стека и указатель на следующий элемент</w:t>
      </w:r>
    </w:p>
    <w:p w14:paraId="33DAC36A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8789AE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9BFAF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14:paraId="2CFB96DC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D73A2E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//информационный элемент</w:t>
      </w:r>
    </w:p>
    <w:p w14:paraId="3DDFE2C2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Next, * Head;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//Голова стека и указатель на следующий элемент</w:t>
      </w:r>
    </w:p>
    <w:p w14:paraId="510B0378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90E803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197A1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</w:t>
      </w:r>
      <w:r>
        <w:rPr>
          <w:rFonts w:ascii="Consolas" w:hAnsi="Consolas" w:cs="Consolas"/>
          <w:color w:val="008000"/>
          <w:sz w:val="19"/>
          <w:szCs w:val="19"/>
        </w:rPr>
        <w:t>//Принимаем элемент стека и указатель на стек, при этом говорим, что принимаемый указатель будет сам по себе указателем</w:t>
      </w:r>
    </w:p>
    <w:p w14:paraId="0BC2BB7B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9F15CE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для нового элемента</w:t>
      </w:r>
    </w:p>
    <w:p w14:paraId="1A145B8D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//Записываем в поле x принимаемый в функцию элемент </w:t>
      </w:r>
    </w:p>
    <w:p w14:paraId="1A08F04A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temp-&gt;Next = </w:t>
      </w:r>
      <w:r>
        <w:rPr>
          <w:rFonts w:ascii="Consolas" w:hAnsi="Consolas" w:cs="Consolas"/>
          <w:color w:val="808080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-&gt;Head;                          </w:t>
      </w:r>
      <w:r>
        <w:rPr>
          <w:rFonts w:ascii="Consolas" w:hAnsi="Consolas" w:cs="Consolas"/>
          <w:color w:val="008000"/>
          <w:sz w:val="19"/>
          <w:szCs w:val="19"/>
        </w:rPr>
        <w:t>//Указываем, что следующий элемент это предыдущий</w:t>
      </w:r>
    </w:p>
    <w:p w14:paraId="63F705F8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 temp;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//Сдвигаем голову на позицию вперед</w:t>
      </w:r>
    </w:p>
    <w:p w14:paraId="16ACF90D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DB282A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08ED3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41E01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FCEAD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Add1(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CAC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CAC">
        <w:rPr>
          <w:rFonts w:ascii="Consolas" w:hAnsi="Consolas" w:cs="Consolas"/>
          <w:color w:val="2B91AF"/>
          <w:sz w:val="19"/>
          <w:szCs w:val="19"/>
          <w:lang w:val="en-US"/>
        </w:rPr>
        <w:t>delte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A6CAC">
        <w:rPr>
          <w:rFonts w:ascii="Consolas" w:hAnsi="Consolas" w:cs="Consolas"/>
          <w:color w:val="808080"/>
          <w:sz w:val="19"/>
          <w:szCs w:val="19"/>
          <w:lang w:val="en-US"/>
        </w:rPr>
        <w:t>mydelte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B8932D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F2CE09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delte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delte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//Принимаем элемент стека и указатель на стек, при этом говорим, что принимаемый указатель будет сам по себе указателем</w:t>
      </w:r>
    </w:p>
    <w:p w14:paraId="1DD6FAF4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Temp-&gt;f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для нового элемента</w:t>
      </w:r>
    </w:p>
    <w:p w14:paraId="5B66184A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Temp-&gt;next = </w:t>
      </w:r>
      <w:r>
        <w:rPr>
          <w:rFonts w:ascii="Consolas" w:hAnsi="Consolas" w:cs="Consolas"/>
          <w:color w:val="808080"/>
          <w:sz w:val="19"/>
          <w:szCs w:val="19"/>
        </w:rPr>
        <w:t>mydelte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-&gt;head; </w:t>
      </w:r>
      <w:r>
        <w:rPr>
          <w:rFonts w:ascii="Consolas" w:hAnsi="Consolas" w:cs="Consolas"/>
          <w:color w:val="008000"/>
          <w:sz w:val="19"/>
          <w:szCs w:val="19"/>
        </w:rPr>
        <w:t>//Указываем, что следующий элемент это предыдущий</w:t>
      </w:r>
    </w:p>
    <w:p w14:paraId="76BEAAD1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mydelte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 Temp;    </w:t>
      </w:r>
      <w:r>
        <w:rPr>
          <w:rFonts w:ascii="Consolas" w:hAnsi="Consolas" w:cs="Consolas"/>
          <w:color w:val="008000"/>
          <w:sz w:val="19"/>
          <w:szCs w:val="19"/>
        </w:rPr>
        <w:t>//Сдвигаем голову на позицию вперед</w:t>
      </w:r>
    </w:p>
    <w:p w14:paraId="0BAC0F43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D23037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094A2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Add2(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C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CAC">
        <w:rPr>
          <w:rFonts w:ascii="Consolas" w:hAnsi="Consolas" w:cs="Consolas"/>
          <w:color w:val="2B91AF"/>
          <w:sz w:val="19"/>
          <w:szCs w:val="19"/>
          <w:lang w:val="en-US"/>
        </w:rPr>
        <w:t>lish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A6CAC">
        <w:rPr>
          <w:rFonts w:ascii="Consolas" w:hAnsi="Consolas" w:cs="Consolas"/>
          <w:color w:val="808080"/>
          <w:sz w:val="19"/>
          <w:szCs w:val="19"/>
          <w:lang w:val="en-US"/>
        </w:rPr>
        <w:t>mylish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2DED9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4BF60F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lish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lish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//Принимаем элемент стека и указатель на стек, при этом говорим, что принимаемый указатель будет сам по себе указателем</w:t>
      </w:r>
    </w:p>
    <w:p w14:paraId="452B8560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temP-&gt;p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для нового элемента</w:t>
      </w:r>
    </w:p>
    <w:p w14:paraId="31A88B3E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temP-&gt;nExt = </w:t>
      </w:r>
      <w:r>
        <w:rPr>
          <w:rFonts w:ascii="Consolas" w:hAnsi="Consolas" w:cs="Consolas"/>
          <w:color w:val="808080"/>
          <w:sz w:val="19"/>
          <w:szCs w:val="19"/>
        </w:rPr>
        <w:t>mylish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-&gt;hEad; </w:t>
      </w:r>
      <w:r>
        <w:rPr>
          <w:rFonts w:ascii="Consolas" w:hAnsi="Consolas" w:cs="Consolas"/>
          <w:color w:val="008000"/>
          <w:sz w:val="19"/>
          <w:szCs w:val="19"/>
        </w:rPr>
        <w:t>//Указываем, что следующий элемент это предыдущий</w:t>
      </w:r>
    </w:p>
    <w:p w14:paraId="29F29B6C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mylish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 temP;    </w:t>
      </w:r>
      <w:r>
        <w:rPr>
          <w:rFonts w:ascii="Consolas" w:hAnsi="Consolas" w:cs="Consolas"/>
          <w:color w:val="008000"/>
          <w:sz w:val="19"/>
          <w:szCs w:val="19"/>
        </w:rPr>
        <w:t>//Сдвигаем голову на позицию вперед</w:t>
      </w:r>
    </w:p>
    <w:p w14:paraId="5B41462A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2DA17B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8DEEC" w14:textId="0E55AC5E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AA6C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6CAC">
        <w:rPr>
          <w:rFonts w:ascii="Consolas" w:hAnsi="Consolas" w:cs="Consolas"/>
          <w:color w:val="808080"/>
          <w:sz w:val="19"/>
          <w:szCs w:val="19"/>
          <w:lang w:val="en-US"/>
        </w:rPr>
        <w:t>MyList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CAC">
        <w:rPr>
          <w:rFonts w:ascii="Consolas" w:hAnsi="Consolas" w:cs="Consolas"/>
          <w:color w:val="2B91AF"/>
          <w:sz w:val="19"/>
          <w:szCs w:val="19"/>
          <w:lang w:val="en-US"/>
        </w:rPr>
        <w:t>delte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A6CAC">
        <w:rPr>
          <w:rFonts w:ascii="Consolas" w:hAnsi="Consolas" w:cs="Consolas"/>
          <w:color w:val="808080"/>
          <w:sz w:val="19"/>
          <w:szCs w:val="19"/>
          <w:lang w:val="en-US"/>
        </w:rPr>
        <w:t>mydelte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CAC">
        <w:rPr>
          <w:rFonts w:ascii="Consolas" w:hAnsi="Consolas" w:cs="Consolas"/>
          <w:color w:val="2B91AF"/>
          <w:sz w:val="19"/>
          <w:szCs w:val="19"/>
          <w:lang w:val="en-US"/>
        </w:rPr>
        <w:t>lish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A6CAC">
        <w:rPr>
          <w:rFonts w:ascii="Consolas" w:hAnsi="Consolas" w:cs="Consolas"/>
          <w:color w:val="808080"/>
          <w:sz w:val="19"/>
          <w:szCs w:val="19"/>
          <w:lang w:val="en-US"/>
        </w:rPr>
        <w:t>mylish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               </w:t>
      </w:r>
    </w:p>
    <w:p w14:paraId="12ACEBAA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D989C4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6CFBC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-&gt;Head;                          </w:t>
      </w:r>
      <w:r>
        <w:rPr>
          <w:rFonts w:ascii="Consolas" w:hAnsi="Consolas" w:cs="Consolas"/>
          <w:color w:val="008000"/>
          <w:sz w:val="19"/>
          <w:szCs w:val="19"/>
        </w:rPr>
        <w:t>//Объявляем указатель и Указываем ему, что его позиция в голове стека</w:t>
      </w:r>
    </w:p>
    <w:p w14:paraId="30DC4D98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delte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mydelte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-&gt;head;    </w:t>
      </w:r>
      <w:r>
        <w:rPr>
          <w:rFonts w:ascii="Consolas" w:hAnsi="Consolas" w:cs="Consolas"/>
          <w:color w:val="008000"/>
          <w:sz w:val="19"/>
          <w:szCs w:val="19"/>
        </w:rPr>
        <w:t>//Объявляем указатель и Указываем ему, что его позиция в голове стека</w:t>
      </w:r>
    </w:p>
    <w:p w14:paraId="0E998216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lish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mylish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-&gt;hEad;      </w:t>
      </w:r>
      <w:r>
        <w:rPr>
          <w:rFonts w:ascii="Consolas" w:hAnsi="Consolas" w:cs="Consolas"/>
          <w:color w:val="008000"/>
          <w:sz w:val="19"/>
          <w:szCs w:val="19"/>
        </w:rPr>
        <w:t>//Объявляем указатель и Указываем ему, что его позиция в голове стека</w:t>
      </w:r>
    </w:p>
    <w:p w14:paraId="32202C82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175838A4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 = 0;</w:t>
      </w:r>
    </w:p>
    <w:p w14:paraId="2E81B502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9E7DE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0F6D5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A124A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//выходим при встрече с пустым полем</w:t>
      </w:r>
    </w:p>
    <w:p w14:paraId="0DFC4A3F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B9108E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 = Temp-&gt;f;     </w:t>
      </w:r>
      <w:r>
        <w:rPr>
          <w:rFonts w:ascii="Consolas" w:hAnsi="Consolas" w:cs="Consolas"/>
          <w:color w:val="008000"/>
          <w:sz w:val="19"/>
          <w:szCs w:val="19"/>
        </w:rPr>
        <w:t>//присваиваем о значение стека(на сейчас)</w:t>
      </w:r>
    </w:p>
    <w:p w14:paraId="30BCDDDF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Temp-&gt;next;     </w:t>
      </w:r>
      <w:r>
        <w:rPr>
          <w:rFonts w:ascii="Consolas" w:hAnsi="Consolas" w:cs="Consolas"/>
          <w:color w:val="008000"/>
          <w:sz w:val="19"/>
          <w:szCs w:val="19"/>
        </w:rPr>
        <w:t>//Переходим к следующему элементу</w:t>
      </w:r>
    </w:p>
    <w:p w14:paraId="58987606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49EFE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 != temP-&gt;p)</w:t>
      </w:r>
    </w:p>
    <w:p w14:paraId="228455CF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DCB074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//Выводим на экран элемент стека</w:t>
      </w:r>
    </w:p>
    <w:p w14:paraId="326A2C35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temp-&gt;Next; 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//Переходим к следующему элементу</w:t>
      </w:r>
    </w:p>
    <w:p w14:paraId="2E2EAD78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                  </w:t>
      </w:r>
    </w:p>
    <w:p w14:paraId="4FC1A19F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62201C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76B9BA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//выводим 0</w:t>
      </w:r>
    </w:p>
    <w:p w14:paraId="7ABFC917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temp-&gt;Next;      </w:t>
      </w:r>
      <w:r>
        <w:rPr>
          <w:rFonts w:ascii="Consolas" w:hAnsi="Consolas" w:cs="Consolas"/>
          <w:color w:val="008000"/>
          <w:sz w:val="19"/>
          <w:szCs w:val="19"/>
        </w:rPr>
        <w:t>//идем дальше</w:t>
      </w:r>
    </w:p>
    <w:p w14:paraId="2A928439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E744C4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45E6AD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F3BAA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90A0CE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5D395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ClearList(</w:t>
      </w:r>
      <w:r w:rsidRPr="00AA6C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6CAC">
        <w:rPr>
          <w:rFonts w:ascii="Consolas" w:hAnsi="Consolas" w:cs="Consolas"/>
          <w:color w:val="808080"/>
          <w:sz w:val="19"/>
          <w:szCs w:val="19"/>
          <w:lang w:val="en-US"/>
        </w:rPr>
        <w:t>MyList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42BF51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B24524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CAC">
        <w:rPr>
          <w:rFonts w:ascii="Consolas" w:hAnsi="Consolas" w:cs="Consolas"/>
          <w:color w:val="808080"/>
          <w:sz w:val="19"/>
          <w:szCs w:val="19"/>
          <w:lang w:val="en-US"/>
        </w:rPr>
        <w:t>MyList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</w:t>
      </w:r>
      <w:r>
        <w:rPr>
          <w:rFonts w:ascii="Consolas" w:hAnsi="Consolas" w:cs="Consolas"/>
          <w:color w:val="008000"/>
          <w:sz w:val="19"/>
          <w:szCs w:val="19"/>
        </w:rPr>
        <w:t>//Пока по адресу не пусто</w:t>
      </w:r>
    </w:p>
    <w:p w14:paraId="40135131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1E99D8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-&gt;Head-&gt;Next;                    </w:t>
      </w:r>
      <w:r>
        <w:rPr>
          <w:rFonts w:ascii="Consolas" w:hAnsi="Consolas" w:cs="Consolas"/>
          <w:color w:val="008000"/>
          <w:sz w:val="19"/>
          <w:szCs w:val="19"/>
        </w:rPr>
        <w:t>//Временная переменная для хранения адреса следующего элемента</w:t>
      </w:r>
    </w:p>
    <w:p w14:paraId="7100D386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//Освобождаем адрес обозначающий начало</w:t>
      </w:r>
    </w:p>
    <w:p w14:paraId="47BFB6A3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 temp;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//Меняем адрес на следующий</w:t>
      </w:r>
    </w:p>
    <w:p w14:paraId="20CE67E7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4D6D8" w14:textId="77777777" w:rsidR="00AA6CAC" w:rsidRPr="00B87DA7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7D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2F2B7" w14:textId="77777777" w:rsidR="00AA6CAC" w:rsidRPr="00B87DA7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060C95" w14:textId="77777777" w:rsidR="00AA6CAC" w:rsidRPr="00B87DA7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D6926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B57D06A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344C8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AA6CA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CA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Подключаем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</w:p>
    <w:p w14:paraId="63D27110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6C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MyList = 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C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1B486CCD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6CAC">
        <w:rPr>
          <w:rFonts w:ascii="Consolas" w:hAnsi="Consolas" w:cs="Consolas"/>
          <w:color w:val="2B91AF"/>
          <w:sz w:val="19"/>
          <w:szCs w:val="19"/>
          <w:lang w:val="en-US"/>
        </w:rPr>
        <w:t>delte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mydelte = 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CAC">
        <w:rPr>
          <w:rFonts w:ascii="Consolas" w:hAnsi="Consolas" w:cs="Consolas"/>
          <w:color w:val="2B91AF"/>
          <w:sz w:val="19"/>
          <w:szCs w:val="19"/>
          <w:lang w:val="en-US"/>
        </w:rPr>
        <w:t>delte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4482B3DD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lish</w:t>
      </w:r>
      <w:r>
        <w:rPr>
          <w:rFonts w:ascii="Consolas" w:hAnsi="Consolas" w:cs="Consolas"/>
          <w:color w:val="000000"/>
          <w:sz w:val="19"/>
          <w:szCs w:val="19"/>
        </w:rPr>
        <w:t xml:space="preserve">* mylish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lish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для стека</w:t>
      </w:r>
    </w:p>
    <w:p w14:paraId="653AF262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//переменная S это строка</w:t>
      </w:r>
    </w:p>
    <w:p w14:paraId="21719649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g, a, y, n, t, m, j; </w:t>
      </w:r>
      <w:r>
        <w:rPr>
          <w:rFonts w:ascii="Consolas" w:hAnsi="Consolas" w:cs="Consolas"/>
          <w:color w:val="008000"/>
          <w:sz w:val="19"/>
          <w:szCs w:val="19"/>
        </w:rPr>
        <w:t>// задаем переменные</w:t>
      </w:r>
    </w:p>
    <w:p w14:paraId="1D9F2B97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0;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переменную</w:t>
      </w:r>
    </w:p>
    <w:p w14:paraId="7E57F4C0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57319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MyList-&gt;Head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//Во избежание ошибок инициализируем первый элемент</w:t>
      </w:r>
    </w:p>
    <w:p w14:paraId="5C2D379C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mydelte-&gt;head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//Во избежание ошибок инициализируем первый элемент</w:t>
      </w:r>
    </w:p>
    <w:p w14:paraId="4DBB37FC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A6CA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вводим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сумму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225F8FFF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3EE1F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4872F5DA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E76D2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15332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g; </w:t>
      </w:r>
      <w:r>
        <w:rPr>
          <w:rFonts w:ascii="Consolas" w:hAnsi="Consolas" w:cs="Consolas"/>
          <w:color w:val="008000"/>
          <w:sz w:val="19"/>
          <w:szCs w:val="19"/>
        </w:rPr>
        <w:t>// вводим число</w:t>
      </w:r>
    </w:p>
    <w:p w14:paraId="6D517735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g; </w:t>
      </w:r>
      <w:r>
        <w:rPr>
          <w:rFonts w:ascii="Consolas" w:hAnsi="Consolas" w:cs="Consolas"/>
          <w:color w:val="008000"/>
          <w:sz w:val="19"/>
          <w:szCs w:val="19"/>
        </w:rPr>
        <w:t>// задаем строку</w:t>
      </w:r>
    </w:p>
    <w:p w14:paraId="6957287C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s.length(); </w:t>
      </w:r>
      <w:r>
        <w:rPr>
          <w:rFonts w:ascii="Consolas" w:hAnsi="Consolas" w:cs="Consolas"/>
          <w:color w:val="008000"/>
          <w:sz w:val="19"/>
          <w:szCs w:val="19"/>
        </w:rPr>
        <w:t>// длина строки</w:t>
      </w:r>
    </w:p>
    <w:p w14:paraId="4FB8FD2E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(t = 0; t &lt; n; t++)</w:t>
      </w:r>
    </w:p>
    <w:p w14:paraId="06D5A947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CBBAEB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Add(g, MyList); </w:t>
      </w:r>
      <w:r>
        <w:rPr>
          <w:rFonts w:ascii="Consolas" w:hAnsi="Consolas" w:cs="Consolas"/>
          <w:color w:val="008000"/>
          <w:sz w:val="19"/>
          <w:szCs w:val="19"/>
        </w:rPr>
        <w:t xml:space="preserve">//Заносим данные в стек </w:t>
      </w:r>
    </w:p>
    <w:p w14:paraId="1BCEB712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 u &lt;= n; u++)</w:t>
      </w:r>
    </w:p>
    <w:p w14:paraId="6451DE04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BF2D4D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g % 10; </w:t>
      </w:r>
      <w:r>
        <w:rPr>
          <w:rFonts w:ascii="Consolas" w:hAnsi="Consolas" w:cs="Consolas"/>
          <w:color w:val="008000"/>
          <w:sz w:val="19"/>
          <w:szCs w:val="19"/>
        </w:rPr>
        <w:t>// берем остаток от заданного числа</w:t>
      </w:r>
    </w:p>
    <w:p w14:paraId="4839A163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+ m; </w:t>
      </w:r>
      <w:r>
        <w:rPr>
          <w:rFonts w:ascii="Consolas" w:hAnsi="Consolas" w:cs="Consolas"/>
          <w:color w:val="008000"/>
          <w:sz w:val="19"/>
          <w:szCs w:val="19"/>
        </w:rPr>
        <w:t>// считаем сумму</w:t>
      </w:r>
    </w:p>
    <w:p w14:paraId="65F13891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 = g / 10; </w:t>
      </w:r>
      <w:r>
        <w:rPr>
          <w:rFonts w:ascii="Consolas" w:hAnsi="Consolas" w:cs="Consolas"/>
          <w:color w:val="008000"/>
          <w:sz w:val="19"/>
          <w:szCs w:val="19"/>
        </w:rPr>
        <w:t>// сокращаем g на 10</w:t>
      </w:r>
    </w:p>
    <w:p w14:paraId="7213F833" w14:textId="750F1DAF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B87DA7">
        <w:rPr>
          <w:rFonts w:ascii="Consolas" w:hAnsi="Consolas" w:cs="Consolas"/>
          <w:color w:val="000000"/>
          <w:sz w:val="19"/>
          <w:szCs w:val="19"/>
        </w:rPr>
        <w:tab/>
      </w:r>
    </w:p>
    <w:p w14:paraId="0325C174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Add1(a, mydelte); </w:t>
      </w:r>
      <w:r>
        <w:rPr>
          <w:rFonts w:ascii="Consolas" w:hAnsi="Consolas" w:cs="Consolas"/>
          <w:color w:val="008000"/>
          <w:sz w:val="19"/>
          <w:szCs w:val="19"/>
        </w:rPr>
        <w:t>//записали сумму</w:t>
      </w:r>
    </w:p>
    <w:p w14:paraId="5A7B3B9B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0;</w:t>
      </w:r>
    </w:p>
    <w:p w14:paraId="44AA998E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D1AACF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Add2(y, mylish); </w:t>
      </w:r>
      <w:r>
        <w:rPr>
          <w:rFonts w:ascii="Consolas" w:hAnsi="Consolas" w:cs="Consolas"/>
          <w:color w:val="008000"/>
          <w:sz w:val="19"/>
          <w:szCs w:val="19"/>
        </w:rPr>
        <w:t>// заносим "сумму"</w:t>
      </w:r>
    </w:p>
    <w:p w14:paraId="0992B952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//тут работает</w:t>
      </w:r>
    </w:p>
    <w:p w14:paraId="5CDC2467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D644E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Show(MyList, mydelte, mylish); </w:t>
      </w:r>
      <w:r>
        <w:rPr>
          <w:rFonts w:ascii="Consolas" w:hAnsi="Consolas" w:cs="Consolas"/>
          <w:color w:val="008000"/>
          <w:sz w:val="19"/>
          <w:szCs w:val="19"/>
        </w:rPr>
        <w:t>//показывает наш получившийся стек</w:t>
      </w:r>
    </w:p>
    <w:p w14:paraId="73ADB27D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ClearList(MyList); 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отчищаем</w:t>
      </w:r>
      <w:r w:rsidRPr="00AA6C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14:paraId="69A5616A" w14:textId="77777777" w:rsidR="00AA6CAC" w:rsidRP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AA6CA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A6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71107" w14:textId="77777777" w:rsidR="00AA6CAC" w:rsidRDefault="00AA6CAC" w:rsidP="00AA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E1864D" w14:textId="34919AF1" w:rsidR="005D612D" w:rsidRDefault="00E90B45" w:rsidP="00AA6CAC"/>
    <w:p w14:paraId="50F1ED83" w14:textId="041125EA" w:rsidR="00B87DA7" w:rsidRDefault="00792CAA" w:rsidP="00AA6CAC">
      <w:r>
        <w:rPr>
          <w:noProof/>
        </w:rPr>
        <w:drawing>
          <wp:inline distT="0" distB="0" distL="0" distR="0" wp14:anchorId="20E844FF" wp14:editId="54FB0250">
            <wp:extent cx="6152515" cy="31953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060" w14:textId="75D60EE9" w:rsidR="00B87DA7" w:rsidRPr="00AA6CAC" w:rsidRDefault="00C04BB7" w:rsidP="00AA6CAC">
      <w:r>
        <w:rPr>
          <w:noProof/>
        </w:rPr>
        <w:lastRenderedPageBreak/>
        <w:drawing>
          <wp:inline distT="0" distB="0" distL="0" distR="0" wp14:anchorId="4AFF9DFA" wp14:editId="4DE89804">
            <wp:extent cx="2590800" cy="861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DA7" w:rsidRPr="00AA6CAC" w:rsidSect="00771C6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C0"/>
    <w:rsid w:val="0006115C"/>
    <w:rsid w:val="000D5DB2"/>
    <w:rsid w:val="005A3C50"/>
    <w:rsid w:val="005E6BC0"/>
    <w:rsid w:val="00792CAA"/>
    <w:rsid w:val="0080006B"/>
    <w:rsid w:val="00A03737"/>
    <w:rsid w:val="00AA6CAC"/>
    <w:rsid w:val="00B66306"/>
    <w:rsid w:val="00B87DA7"/>
    <w:rsid w:val="00C04BB7"/>
    <w:rsid w:val="00DC44BE"/>
    <w:rsid w:val="00DE3B84"/>
    <w:rsid w:val="00E90B45"/>
    <w:rsid w:val="00F6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F84"/>
  <w15:chartTrackingRefBased/>
  <w15:docId w15:val="{037732B1-0346-4478-88DB-C665CB34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14</cp:revision>
  <cp:lastPrinted>2020-09-08T14:54:00Z</cp:lastPrinted>
  <dcterms:created xsi:type="dcterms:W3CDTF">2020-08-12T11:03:00Z</dcterms:created>
  <dcterms:modified xsi:type="dcterms:W3CDTF">2020-09-25T04:43:00Z</dcterms:modified>
</cp:coreProperties>
</file>