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89E6" w14:textId="634557C7" w:rsidR="000A116D" w:rsidRPr="000A116D" w:rsidRDefault="000A116D">
      <w:pPr>
        <w:rPr>
          <w:rFonts w:ascii="Algerian" w:hAnsi="Algerian"/>
          <w:b/>
          <w:bCs/>
          <w:sz w:val="44"/>
          <w:szCs w:val="44"/>
        </w:rPr>
      </w:pPr>
      <w:r w:rsidRPr="000A116D">
        <w:rPr>
          <w:rFonts w:ascii="Algerian" w:hAnsi="Algerian"/>
          <w:b/>
          <w:bCs/>
          <w:sz w:val="44"/>
          <w:szCs w:val="44"/>
        </w:rPr>
        <w:t>Tinker CAD Design</w:t>
      </w:r>
      <w:r>
        <w:rPr>
          <w:rFonts w:ascii="Algerian" w:hAnsi="Algerian"/>
          <w:b/>
          <w:bCs/>
          <w:sz w:val="44"/>
          <w:szCs w:val="44"/>
        </w:rPr>
        <w:t xml:space="preserve"> LINK</w:t>
      </w:r>
    </w:p>
    <w:p w14:paraId="5F9D9D48" w14:textId="7464A8D7" w:rsidR="000A116D" w:rsidRDefault="000A116D">
      <w:pPr>
        <w:rPr>
          <w:sz w:val="44"/>
          <w:szCs w:val="44"/>
        </w:rPr>
      </w:pPr>
      <w:hyperlink r:id="rId4" w:history="1">
        <w:r w:rsidRPr="000A116D">
          <w:rPr>
            <w:rStyle w:val="Hyperlink"/>
            <w:sz w:val="44"/>
            <w:szCs w:val="44"/>
          </w:rPr>
          <w:t>https://www.tinkercad.com/things/fMAdUuDxvV5-autonomous-firefighting-amg-g63-6x6/editel?sharecode=JlvNpXKeSFbgEChpFArgkRB3-4hJe-daNNtiBsh1vYs</w:t>
        </w:r>
      </w:hyperlink>
    </w:p>
    <w:p w14:paraId="0B9E1688" w14:textId="54AE2781" w:rsidR="000A116D" w:rsidRDefault="000A116D">
      <w:pPr>
        <w:rPr>
          <w:rFonts w:ascii="Algerian" w:hAnsi="Algerian"/>
          <w:b/>
          <w:bCs/>
          <w:sz w:val="44"/>
          <w:szCs w:val="44"/>
        </w:rPr>
      </w:pPr>
      <w:r w:rsidRPr="000A116D">
        <w:rPr>
          <w:rFonts w:ascii="Algerian" w:hAnsi="Algerian"/>
          <w:b/>
          <w:bCs/>
          <w:sz w:val="44"/>
          <w:szCs w:val="44"/>
        </w:rPr>
        <w:t>3D DESIGN LINK</w:t>
      </w:r>
    </w:p>
    <w:p w14:paraId="382E732E" w14:textId="77AA9334" w:rsidR="000A116D" w:rsidRPr="000A116D" w:rsidRDefault="000A116D">
      <w:pPr>
        <w:rPr>
          <w:rFonts w:cstheme="minorHAnsi"/>
          <w:sz w:val="44"/>
          <w:szCs w:val="44"/>
          <w:u w:val="single"/>
        </w:rPr>
      </w:pPr>
      <w:hyperlink r:id="rId5" w:history="1">
        <w:r w:rsidRPr="000A116D">
          <w:rPr>
            <w:rStyle w:val="Hyperlink"/>
            <w:rFonts w:cstheme="minorHAnsi"/>
            <w:sz w:val="44"/>
            <w:szCs w:val="44"/>
          </w:rPr>
          <w:t>https://www.tinkercad.com/things/1PW42iaS0wt-autonomous-firefighting-amg-g63-6x6/edit?sharecode=CXQZ1Tr4seNmFJ6oFW0gUiI55r9A9nC2mi34-kuI3mk</w:t>
        </w:r>
      </w:hyperlink>
    </w:p>
    <w:sectPr w:rsidR="000A116D" w:rsidRPr="000A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6D"/>
    <w:rsid w:val="000A116D"/>
    <w:rsid w:val="00A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8282"/>
  <w15:chartTrackingRefBased/>
  <w15:docId w15:val="{50FFB828-99D2-4F01-9811-BBB48787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1PW42iaS0wt-autonomous-firefighting-amg-g63-6x6/edit?sharecode=CXQZ1Tr4seNmFJ6oFW0gUiI55r9A9nC2mi34-kuI3mk" TargetMode="External"/><Relationship Id="rId4" Type="http://schemas.openxmlformats.org/officeDocument/2006/relationships/hyperlink" Target="https://www.tinkercad.com/things/fMAdUuDxvV5-autonomous-firefighting-amg-g63-6x6/editel?sharecode=JlvNpXKeSFbgEChpFArgkRB3-4hJe-daNNtiBsh1v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Karthikeya</dc:creator>
  <cp:keywords/>
  <dc:description/>
  <cp:lastModifiedBy>Bala Karthikeya</cp:lastModifiedBy>
  <cp:revision>1</cp:revision>
  <dcterms:created xsi:type="dcterms:W3CDTF">2021-08-06T13:41:00Z</dcterms:created>
  <dcterms:modified xsi:type="dcterms:W3CDTF">2021-08-06T13:46:00Z</dcterms:modified>
</cp:coreProperties>
</file>