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559"/>
        <w:gridCol w:w="1192"/>
        <w:gridCol w:w="2384"/>
        <w:gridCol w:w="2880"/>
        <w:gridCol w:w="2790"/>
      </w:tblGrid>
      <w:tr w:rsidR="00DB73B5" w14:paraId="44EF6519" w14:textId="77777777" w:rsidTr="00A208F2">
        <w:tc>
          <w:tcPr>
            <w:tcW w:w="559" w:type="dxa"/>
            <w:shd w:val="clear" w:color="auto" w:fill="1F3864" w:themeFill="accent1" w:themeFillShade="80"/>
          </w:tcPr>
          <w:p w14:paraId="5BC4A46A" w14:textId="77777777" w:rsidR="00DB73B5" w:rsidRPr="00CA6E98" w:rsidRDefault="00DB73B5" w:rsidP="00A208F2">
            <w:pPr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</w:rPr>
            </w:pPr>
            <w:r w:rsidRPr="00CA6E98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</w:rPr>
              <w:t>Sr. No.</w:t>
            </w:r>
          </w:p>
        </w:tc>
        <w:tc>
          <w:tcPr>
            <w:tcW w:w="1192" w:type="dxa"/>
            <w:shd w:val="clear" w:color="auto" w:fill="1F3864" w:themeFill="accent1" w:themeFillShade="80"/>
          </w:tcPr>
          <w:p w14:paraId="21E45080" w14:textId="77777777" w:rsidR="00DB73B5" w:rsidRPr="00CA6E98" w:rsidRDefault="00DB73B5" w:rsidP="00A208F2">
            <w:pPr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</w:rPr>
            </w:pPr>
            <w:r w:rsidRPr="00CA6E98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</w:rPr>
              <w:t>Option</w:t>
            </w:r>
          </w:p>
        </w:tc>
        <w:tc>
          <w:tcPr>
            <w:tcW w:w="2384" w:type="dxa"/>
            <w:shd w:val="clear" w:color="auto" w:fill="1F3864" w:themeFill="accent1" w:themeFillShade="80"/>
          </w:tcPr>
          <w:p w14:paraId="4EF0F7BF" w14:textId="77777777" w:rsidR="00DB73B5" w:rsidRPr="00CA6E98" w:rsidRDefault="00DB73B5" w:rsidP="00A208F2">
            <w:pPr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</w:rPr>
            </w:pPr>
            <w:r w:rsidRPr="00CA6E98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880" w:type="dxa"/>
            <w:shd w:val="clear" w:color="auto" w:fill="1F3864" w:themeFill="accent1" w:themeFillShade="80"/>
          </w:tcPr>
          <w:p w14:paraId="0D5D2B8A" w14:textId="77777777" w:rsidR="00DB73B5" w:rsidRPr="00CA6E98" w:rsidRDefault="00DB73B5" w:rsidP="00A208F2">
            <w:pPr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</w:rPr>
            </w:pPr>
            <w:r w:rsidRPr="00CA6E98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2790" w:type="dxa"/>
            <w:shd w:val="clear" w:color="auto" w:fill="1F3864" w:themeFill="accent1" w:themeFillShade="80"/>
          </w:tcPr>
          <w:p w14:paraId="4A5BF5BE" w14:textId="77777777" w:rsidR="00DB73B5" w:rsidRPr="00CA6E98" w:rsidRDefault="00DB73B5" w:rsidP="00A208F2">
            <w:pPr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</w:rPr>
            </w:pPr>
            <w:r w:rsidRPr="00CA6E98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</w:rPr>
              <w:t>Output</w:t>
            </w:r>
          </w:p>
        </w:tc>
      </w:tr>
      <w:tr w:rsidR="00DB73B5" w14:paraId="5D7E34EE" w14:textId="77777777" w:rsidTr="00A208F2">
        <w:tc>
          <w:tcPr>
            <w:tcW w:w="559" w:type="dxa"/>
          </w:tcPr>
          <w:p w14:paraId="2F063937" w14:textId="77777777" w:rsidR="00DB73B5" w:rsidRPr="004804A7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4804A7">
              <w:rPr>
                <w:rStyle w:val="normaltextrun"/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192" w:type="dxa"/>
          </w:tcPr>
          <w:p w14:paraId="1CCDB140" w14:textId="77777777" w:rsidR="00DB73B5" w:rsidRPr="004804A7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4804A7">
              <w:rPr>
                <w:rStyle w:val="normaltextrun"/>
                <w:rFonts w:ascii="Calibri" w:hAnsi="Calibri" w:cs="Calibri"/>
                <w:sz w:val="20"/>
                <w:szCs w:val="20"/>
              </w:rPr>
              <w:t>Combine Import Statements</w:t>
            </w:r>
          </w:p>
        </w:tc>
        <w:tc>
          <w:tcPr>
            <w:tcW w:w="2384" w:type="dxa"/>
          </w:tcPr>
          <w:p w14:paraId="1A15958E" w14:textId="77777777" w:rsidR="00DB73B5" w:rsidRPr="004804A7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4804A7">
              <w:rPr>
                <w:rStyle w:val="normaltextrun"/>
                <w:rFonts w:ascii="Calibri" w:hAnsi="Calibri" w:cs="Calibri"/>
                <w:sz w:val="20"/>
                <w:szCs w:val="20"/>
              </w:rPr>
              <w:t>Combines adjacent import statements into one without changing order of the imports.</w:t>
            </w:r>
          </w:p>
        </w:tc>
        <w:tc>
          <w:tcPr>
            <w:tcW w:w="2880" w:type="dxa"/>
          </w:tcPr>
          <w:p w14:paraId="49172FFE" w14:textId="77777777" w:rsidR="00DB73B5" w:rsidRPr="004804A7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4804A7">
              <w:rPr>
                <w:rStyle w:val="normaltextrun"/>
                <w:rFonts w:ascii="Calibri" w:hAnsi="Calibri" w:cs="Calibri"/>
                <w:sz w:val="20"/>
                <w:szCs w:val="20"/>
              </w:rPr>
              <w:t>import __module__</w:t>
            </w:r>
          </w:p>
          <w:p w14:paraId="19990116" w14:textId="77777777" w:rsidR="00DB73B5" w:rsidRPr="004804A7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4804A7">
              <w:rPr>
                <w:rStyle w:val="normaltextrun"/>
                <w:rFonts w:ascii="Calibri" w:hAnsi="Calibri" w:cs="Calibri"/>
                <w:sz w:val="20"/>
                <w:szCs w:val="20"/>
              </w:rPr>
              <w:t>import jsonLoader</w:t>
            </w:r>
          </w:p>
          <w:p w14:paraId="1DCB6C5B" w14:textId="77777777" w:rsidR="00DB73B5" w:rsidRPr="004804A7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4804A7">
              <w:rPr>
                <w:rStyle w:val="normaltextrun"/>
                <w:rFonts w:ascii="Calibri" w:hAnsi="Calibri" w:cs="Calibri"/>
                <w:sz w:val="20"/>
                <w:szCs w:val="20"/>
              </w:rPr>
              <w:t>from jsonmodel.validators import jsonModel</w:t>
            </w:r>
          </w:p>
        </w:tc>
        <w:tc>
          <w:tcPr>
            <w:tcW w:w="2790" w:type="dxa"/>
          </w:tcPr>
          <w:p w14:paraId="20089DDA" w14:textId="77777777" w:rsidR="00DB73B5" w:rsidRPr="004804A7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4804A7">
              <w:rPr>
                <w:rStyle w:val="normaltextrun"/>
                <w:rFonts w:ascii="Calibri" w:hAnsi="Calibri" w:cs="Calibri"/>
                <w:sz w:val="20"/>
                <w:szCs w:val="20"/>
              </w:rPr>
              <w:t>import __module__,jsonLoader</w:t>
            </w:r>
          </w:p>
          <w:p w14:paraId="059C6FEB" w14:textId="77777777" w:rsidR="00DB73B5" w:rsidRPr="004804A7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4804A7">
              <w:rPr>
                <w:rStyle w:val="normaltextrun"/>
                <w:rFonts w:ascii="Calibri" w:hAnsi="Calibri" w:cs="Calibri"/>
                <w:sz w:val="20"/>
                <w:szCs w:val="20"/>
              </w:rPr>
              <w:t>from jsonmodel.validators import jsonModel</w:t>
            </w:r>
          </w:p>
        </w:tc>
      </w:tr>
      <w:tr w:rsidR="00DB73B5" w14:paraId="7A62530E" w14:textId="77777777" w:rsidTr="00A208F2">
        <w:tc>
          <w:tcPr>
            <w:tcW w:w="559" w:type="dxa"/>
          </w:tcPr>
          <w:p w14:paraId="4DC16EE5" w14:textId="77777777" w:rsidR="00DB73B5" w:rsidRPr="004804A7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1192" w:type="dxa"/>
          </w:tcPr>
          <w:p w14:paraId="10C81844" w14:textId="77777777" w:rsidR="00DB73B5" w:rsidRPr="004804A7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Remove Pass Statements</w:t>
            </w:r>
          </w:p>
        </w:tc>
        <w:tc>
          <w:tcPr>
            <w:tcW w:w="2384" w:type="dxa"/>
          </w:tcPr>
          <w:p w14:paraId="6757B0B5" w14:textId="77777777" w:rsidR="00DB73B5" w:rsidRPr="004804A7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Removes pass statements or replaces with literal zero, if a statement is required.</w:t>
            </w:r>
          </w:p>
        </w:tc>
        <w:tc>
          <w:tcPr>
            <w:tcW w:w="2880" w:type="dxa"/>
          </w:tcPr>
          <w:p w14:paraId="2A22FEF3" w14:textId="77777777" w:rsidR="00DB73B5" w:rsidRPr="00CD1B61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CD1B61">
              <w:rPr>
                <w:rStyle w:val="normaltextrun"/>
                <w:rFonts w:ascii="Calibri" w:hAnsi="Calibri" w:cs="Calibri"/>
                <w:sz w:val="20"/>
                <w:szCs w:val="20"/>
              </w:rPr>
              <w:t>pass</w:t>
            </w:r>
          </w:p>
          <w:p w14:paraId="1B9B7909" w14:textId="77777777" w:rsidR="00DB73B5" w:rsidRPr="00CD1B61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CD1B61">
              <w:rPr>
                <w:rStyle w:val="normaltextrun"/>
                <w:rFonts w:ascii="Calibri" w:hAnsi="Calibri" w:cs="Calibri"/>
                <w:sz w:val="20"/>
                <w:szCs w:val="20"/>
              </w:rPr>
              <w:t>def check():</w:t>
            </w:r>
          </w:p>
          <w:p w14:paraId="367F100F" w14:textId="77777777" w:rsidR="00DB73B5" w:rsidRPr="00CD1B61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CD1B61">
              <w:rPr>
                <w:rStyle w:val="normaltextrun"/>
                <w:rFonts w:ascii="Calibri" w:hAnsi="Calibri" w:cs="Calibri"/>
                <w:sz w:val="20"/>
                <w:szCs w:val="20"/>
              </w:rPr>
              <w:t xml:space="preserve">    pass</w:t>
            </w:r>
          </w:p>
          <w:p w14:paraId="4397D55C" w14:textId="77777777" w:rsidR="00DB73B5" w:rsidRPr="004804A7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CD1B61">
              <w:rPr>
                <w:rStyle w:val="normaltextrun"/>
                <w:rFonts w:ascii="Calibri" w:hAnsi="Calibri" w:cs="Calibri"/>
                <w:sz w:val="20"/>
                <w:szCs w:val="20"/>
              </w:rPr>
              <w:t>pass</w:t>
            </w:r>
          </w:p>
        </w:tc>
        <w:tc>
          <w:tcPr>
            <w:tcW w:w="2790" w:type="dxa"/>
          </w:tcPr>
          <w:p w14:paraId="32E0EFF5" w14:textId="77777777" w:rsidR="00DB73B5" w:rsidRPr="004804A7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EF5314">
              <w:rPr>
                <w:rStyle w:val="normaltextrun"/>
                <w:rFonts w:ascii="Calibri" w:hAnsi="Calibri" w:cs="Calibri"/>
                <w:sz w:val="20"/>
                <w:szCs w:val="20"/>
              </w:rPr>
              <w:t>def check():0</w:t>
            </w:r>
          </w:p>
        </w:tc>
      </w:tr>
      <w:tr w:rsidR="00DB73B5" w14:paraId="645D0494" w14:textId="77777777" w:rsidTr="00A208F2">
        <w:tc>
          <w:tcPr>
            <w:tcW w:w="559" w:type="dxa"/>
          </w:tcPr>
          <w:p w14:paraId="2919441C" w14:textId="77777777" w:rsidR="00DB73B5" w:rsidRPr="004804A7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1192" w:type="dxa"/>
          </w:tcPr>
          <w:p w14:paraId="4956C21C" w14:textId="77777777" w:rsidR="00DB73B5" w:rsidRPr="004804A7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Remove literal statements (docstrings)</w:t>
            </w:r>
          </w:p>
        </w:tc>
        <w:tc>
          <w:tcPr>
            <w:tcW w:w="2384" w:type="dxa"/>
          </w:tcPr>
          <w:p w14:paraId="20618125" w14:textId="77777777" w:rsidR="00DB73B5" w:rsidRPr="004804A7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Removes statements that entirely consist of a literal value (including docstrings) or replaces with literal zero, if a statement is required.</w:t>
            </w:r>
          </w:p>
        </w:tc>
        <w:tc>
          <w:tcPr>
            <w:tcW w:w="2880" w:type="dxa"/>
          </w:tcPr>
          <w:p w14:paraId="57A41B2B" w14:textId="77777777" w:rsidR="00DB73B5" w:rsidRPr="00BC0AE6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BC0AE6">
              <w:rPr>
                <w:rStyle w:val="normaltextrun"/>
                <w:rFonts w:ascii="Calibri" w:hAnsi="Calibri" w:cs="Calibri"/>
                <w:sz w:val="20"/>
                <w:szCs w:val="20"/>
              </w:rPr>
              <w:t>"""Simple docstring"""</w:t>
            </w:r>
          </w:p>
          <w:p w14:paraId="4DB31956" w14:textId="77777777" w:rsidR="00DB73B5" w:rsidRPr="00BC0AE6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BC0AE6">
              <w:rPr>
                <w:rStyle w:val="normaltextrun"/>
                <w:rFonts w:ascii="Calibri" w:hAnsi="Calibri" w:cs="Calibri"/>
                <w:sz w:val="20"/>
                <w:szCs w:val="20"/>
              </w:rPr>
              <w:t>5</w:t>
            </w:r>
          </w:p>
          <w:p w14:paraId="6ADFD47A" w14:textId="77777777" w:rsidR="00DB73B5" w:rsidRPr="00BC0AE6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BC0AE6">
              <w:rPr>
                <w:rStyle w:val="normaltextrun"/>
                <w:rFonts w:ascii="Calibri" w:hAnsi="Calibri" w:cs="Calibri"/>
                <w:sz w:val="20"/>
                <w:szCs w:val="20"/>
              </w:rPr>
              <w:t>b'A'</w:t>
            </w:r>
          </w:p>
          <w:p w14:paraId="27E73D2A" w14:textId="77777777" w:rsidR="00DB73B5" w:rsidRPr="00BC0AE6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BC0AE6">
              <w:rPr>
                <w:rStyle w:val="normaltextrun"/>
                <w:rFonts w:ascii="Calibri" w:hAnsi="Calibri" w:cs="Calibri"/>
                <w:sz w:val="20"/>
                <w:szCs w:val="20"/>
              </w:rPr>
              <w:t>def test():</w:t>
            </w:r>
          </w:p>
          <w:p w14:paraId="6D223D03" w14:textId="77777777" w:rsidR="00DB73B5" w:rsidRPr="004804A7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BC0AE6">
              <w:rPr>
                <w:rStyle w:val="normaltextrun"/>
                <w:rFonts w:ascii="Calibri" w:hAnsi="Calibri" w:cs="Calibri"/>
                <w:sz w:val="20"/>
                <w:szCs w:val="20"/>
              </w:rPr>
              <w:t xml:space="preserve">    "Function documentation"</w:t>
            </w:r>
          </w:p>
        </w:tc>
        <w:tc>
          <w:tcPr>
            <w:tcW w:w="2790" w:type="dxa"/>
          </w:tcPr>
          <w:p w14:paraId="558B843D" w14:textId="77777777" w:rsidR="00DB73B5" w:rsidRPr="004804A7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4C4404">
              <w:rPr>
                <w:rStyle w:val="normaltextrun"/>
                <w:rFonts w:ascii="Calibri" w:hAnsi="Calibri" w:cs="Calibri"/>
                <w:sz w:val="20"/>
                <w:szCs w:val="20"/>
              </w:rPr>
              <w:t>def test():0</w:t>
            </w:r>
          </w:p>
        </w:tc>
      </w:tr>
      <w:tr w:rsidR="00DB73B5" w14:paraId="7046AF19" w14:textId="77777777" w:rsidTr="00A208F2">
        <w:tc>
          <w:tcPr>
            <w:tcW w:w="559" w:type="dxa"/>
          </w:tcPr>
          <w:p w14:paraId="5F859B99" w14:textId="77777777" w:rsidR="00DB73B5" w:rsidRPr="005737CD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5737CD">
              <w:rPr>
                <w:rStyle w:val="normaltextrun"/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1192" w:type="dxa"/>
          </w:tcPr>
          <w:p w14:paraId="23AF23C3" w14:textId="77777777" w:rsidR="00DB73B5" w:rsidRPr="005737CD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5737CD">
              <w:rPr>
                <w:rStyle w:val="normaltextrun"/>
                <w:rFonts w:ascii="Calibri" w:hAnsi="Calibri" w:cs="Calibri"/>
                <w:sz w:val="20"/>
                <w:szCs w:val="20"/>
              </w:rPr>
              <w:t>Remove annotations</w:t>
            </w:r>
          </w:p>
        </w:tc>
        <w:tc>
          <w:tcPr>
            <w:tcW w:w="2384" w:type="dxa"/>
          </w:tcPr>
          <w:p w14:paraId="10FBA7E4" w14:textId="77777777" w:rsidR="00DB73B5" w:rsidRPr="005737CD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5737CD">
              <w:rPr>
                <w:rStyle w:val="normaltextrun"/>
                <w:rFonts w:ascii="Calibri" w:hAnsi="Calibri" w:cs="Calibri"/>
                <w:sz w:val="20"/>
                <w:szCs w:val="20"/>
              </w:rPr>
              <w:t>Removes function and variable annotations</w:t>
            </w:r>
          </w:p>
        </w:tc>
        <w:tc>
          <w:tcPr>
            <w:tcW w:w="2880" w:type="dxa"/>
          </w:tcPr>
          <w:p w14:paraId="21648436" w14:textId="77777777" w:rsidR="00DB73B5" w:rsidRPr="005737CD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5737CD">
              <w:rPr>
                <w:rStyle w:val="normaltextrun"/>
                <w:rFonts w:ascii="Calibri" w:hAnsi="Calibri" w:cs="Calibri"/>
                <w:sz w:val="20"/>
                <w:szCs w:val="20"/>
              </w:rPr>
              <w:t>def test(input:"Input string", output:"Output string"):</w:t>
            </w:r>
          </w:p>
          <w:p w14:paraId="2830CFCE" w14:textId="77777777" w:rsidR="00DB73B5" w:rsidRPr="005737CD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5737CD">
              <w:rPr>
                <w:rStyle w:val="normaltextrun"/>
                <w:rFonts w:ascii="Calibri" w:hAnsi="Calibri" w:cs="Calibri"/>
                <w:sz w:val="20"/>
                <w:szCs w:val="20"/>
              </w:rPr>
              <w:t xml:space="preserve">    a:int = len(input)</w:t>
            </w:r>
          </w:p>
          <w:p w14:paraId="73A0D08C" w14:textId="77777777" w:rsidR="00DB73B5" w:rsidRPr="005737CD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5737CD">
              <w:rPr>
                <w:rStyle w:val="normaltextrun"/>
                <w:rFonts w:ascii="Calibri" w:hAnsi="Calibri" w:cs="Calibri"/>
                <w:sz w:val="20"/>
                <w:szCs w:val="20"/>
              </w:rPr>
              <w:t xml:space="preserve">    b:str</w:t>
            </w:r>
          </w:p>
          <w:p w14:paraId="7B6D8C55" w14:textId="77777777" w:rsidR="00DB73B5" w:rsidRPr="005737CD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5737CD">
              <w:rPr>
                <w:rStyle w:val="normaltextrun"/>
                <w:rFonts w:ascii="Calibri" w:hAnsi="Calibri" w:cs="Calibri"/>
                <w:sz w:val="20"/>
                <w:szCs w:val="20"/>
              </w:rPr>
              <w:t xml:space="preserve">    for c in range(a):</w:t>
            </w:r>
          </w:p>
          <w:p w14:paraId="34AD9449" w14:textId="77777777" w:rsidR="00DB73B5" w:rsidRPr="005737CD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5737CD">
              <w:rPr>
                <w:rStyle w:val="normaltextrun"/>
                <w:rFonts w:ascii="Calibri" w:hAnsi="Calibri" w:cs="Calibri"/>
                <w:sz w:val="20"/>
                <w:szCs w:val="20"/>
              </w:rPr>
              <w:t xml:space="preserve">        b = input[c]</w:t>
            </w:r>
          </w:p>
          <w:p w14:paraId="021E94A8" w14:textId="77777777" w:rsidR="00DB73B5" w:rsidRPr="005737CD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5737CD">
              <w:rPr>
                <w:rStyle w:val="normaltextrun"/>
                <w:rFonts w:ascii="Calibri" w:hAnsi="Calibri" w:cs="Calibri"/>
                <w:sz w:val="20"/>
                <w:szCs w:val="20"/>
              </w:rPr>
              <w:t xml:space="preserve">        print(b)</w:t>
            </w:r>
          </w:p>
        </w:tc>
        <w:tc>
          <w:tcPr>
            <w:tcW w:w="2790" w:type="dxa"/>
          </w:tcPr>
          <w:p w14:paraId="6A39A63A" w14:textId="77777777" w:rsidR="00DB73B5" w:rsidRPr="005737CD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5737CD">
              <w:rPr>
                <w:rStyle w:val="normaltextrun"/>
                <w:rFonts w:ascii="Calibri" w:hAnsi="Calibri" w:cs="Calibri"/>
                <w:sz w:val="20"/>
                <w:szCs w:val="20"/>
              </w:rPr>
              <w:t>def test(input,output):</w:t>
            </w:r>
          </w:p>
          <w:p w14:paraId="40AAFDED" w14:textId="77777777" w:rsidR="00DB73B5" w:rsidRPr="005737CD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5737CD">
              <w:rPr>
                <w:rStyle w:val="normaltextrun"/>
                <w:rFonts w:ascii="Calibri" w:hAnsi="Calibri" w:cs="Calibri"/>
                <w:sz w:val="20"/>
                <w:szCs w:val="20"/>
              </w:rPr>
              <w:tab/>
              <w:t>a=len(input);b:0</w:t>
            </w:r>
          </w:p>
          <w:p w14:paraId="7ADC4B6E" w14:textId="77777777" w:rsidR="00DB73B5" w:rsidRPr="005737CD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5737CD">
              <w:rPr>
                <w:rStyle w:val="normaltextrun"/>
                <w:rFonts w:ascii="Calibri" w:hAnsi="Calibri" w:cs="Calibri"/>
                <w:sz w:val="20"/>
                <w:szCs w:val="20"/>
              </w:rPr>
              <w:tab/>
              <w:t>for c in range(a):b=input[c];print(b)</w:t>
            </w:r>
          </w:p>
        </w:tc>
      </w:tr>
      <w:tr w:rsidR="00DB73B5" w14:paraId="6D49DB8C" w14:textId="77777777" w:rsidTr="00A208F2">
        <w:tc>
          <w:tcPr>
            <w:tcW w:w="559" w:type="dxa"/>
          </w:tcPr>
          <w:p w14:paraId="62B840E6" w14:textId="77777777" w:rsidR="00DB73B5" w:rsidRPr="005737CD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1192" w:type="dxa"/>
          </w:tcPr>
          <w:p w14:paraId="519EAA45" w14:textId="77777777" w:rsidR="00DB73B5" w:rsidRPr="005737CD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Hoist Literals</w:t>
            </w:r>
          </w:p>
        </w:tc>
        <w:tc>
          <w:tcPr>
            <w:tcW w:w="2384" w:type="dxa"/>
          </w:tcPr>
          <w:p w14:paraId="4EF6F66D" w14:textId="77777777" w:rsidR="00DB73B5" w:rsidRPr="005737CD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Replaces string and bytes literals with references to module level variables.</w:t>
            </w:r>
          </w:p>
        </w:tc>
        <w:tc>
          <w:tcPr>
            <w:tcW w:w="2880" w:type="dxa"/>
          </w:tcPr>
          <w:p w14:paraId="735899DF" w14:textId="77777777" w:rsidR="00DB73B5" w:rsidRPr="003A39A9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3A39A9">
              <w:rPr>
                <w:rStyle w:val="normaltextrun"/>
                <w:rFonts w:ascii="Calibri" w:hAnsi="Calibri" w:cs="Calibri"/>
                <w:sz w:val="20"/>
                <w:szCs w:val="20"/>
              </w:rPr>
              <w:t>def test_A():</w:t>
            </w:r>
          </w:p>
          <w:p w14:paraId="2913FDE5" w14:textId="77777777" w:rsidR="00DB73B5" w:rsidRPr="003A39A9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3A39A9">
              <w:rPr>
                <w:rStyle w:val="normaltextrun"/>
                <w:rFonts w:ascii="Calibri" w:hAnsi="Calibri" w:cs="Calibri"/>
                <w:sz w:val="20"/>
                <w:szCs w:val="20"/>
              </w:rPr>
              <w:t xml:space="preserve">    for m in ['Country', 'Region', 'Area', 'Locality']:</w:t>
            </w:r>
          </w:p>
          <w:p w14:paraId="7EFFF3A8" w14:textId="77777777" w:rsidR="00DB73B5" w:rsidRPr="003A39A9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3A39A9">
              <w:rPr>
                <w:rStyle w:val="normaltextrun"/>
                <w:rFonts w:ascii="Calibri" w:hAnsi="Calibri" w:cs="Calibri"/>
                <w:sz w:val="20"/>
                <w:szCs w:val="20"/>
              </w:rPr>
              <w:t xml:space="preserve">        dict.pop(m, None)</w:t>
            </w:r>
          </w:p>
          <w:p w14:paraId="3C338073" w14:textId="77777777" w:rsidR="00DB73B5" w:rsidRPr="003A39A9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</w:p>
          <w:p w14:paraId="1ED37E8A" w14:textId="77777777" w:rsidR="00DB73B5" w:rsidRPr="003A39A9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3A39A9">
              <w:rPr>
                <w:rStyle w:val="normaltextrun"/>
                <w:rFonts w:ascii="Calibri" w:hAnsi="Calibri" w:cs="Calibri"/>
                <w:sz w:val="20"/>
                <w:szCs w:val="20"/>
              </w:rPr>
              <w:t xml:space="preserve">    if 'XYZ' in dict:</w:t>
            </w:r>
          </w:p>
          <w:p w14:paraId="32AA47E7" w14:textId="77777777" w:rsidR="00DB73B5" w:rsidRPr="003A39A9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3A39A9">
              <w:rPr>
                <w:rStyle w:val="normaltextrun"/>
                <w:rFonts w:ascii="Calibri" w:hAnsi="Calibri" w:cs="Calibri"/>
                <w:sz w:val="20"/>
                <w:szCs w:val="20"/>
              </w:rPr>
              <w:t xml:space="preserve">        m['Country'] = 'axc'</w:t>
            </w:r>
          </w:p>
          <w:p w14:paraId="4995459B" w14:textId="77777777" w:rsidR="00DB73B5" w:rsidRPr="003A39A9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3A39A9">
              <w:rPr>
                <w:rStyle w:val="normaltextrun"/>
                <w:rFonts w:ascii="Calibri" w:hAnsi="Calibri" w:cs="Calibri"/>
                <w:sz w:val="20"/>
                <w:szCs w:val="20"/>
              </w:rPr>
              <w:t xml:space="preserve">    else:</w:t>
            </w:r>
          </w:p>
          <w:p w14:paraId="7E9C193B" w14:textId="77777777" w:rsidR="00DB73B5" w:rsidRPr="005737CD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3A39A9">
              <w:rPr>
                <w:rStyle w:val="normaltextrun"/>
                <w:rFonts w:ascii="Calibri" w:hAnsi="Calibri" w:cs="Calibri"/>
                <w:sz w:val="20"/>
                <w:szCs w:val="20"/>
              </w:rPr>
              <w:t xml:space="preserve">        m['Region'] = 'mvn'</w:t>
            </w:r>
          </w:p>
        </w:tc>
        <w:tc>
          <w:tcPr>
            <w:tcW w:w="2790" w:type="dxa"/>
          </w:tcPr>
          <w:p w14:paraId="4580E90A" w14:textId="77777777" w:rsidR="00DB73B5" w:rsidRPr="00A63C67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A63C67">
              <w:rPr>
                <w:rStyle w:val="normaltextrun"/>
                <w:rFonts w:ascii="Calibri" w:hAnsi="Calibri" w:cs="Calibri"/>
                <w:sz w:val="20"/>
                <w:szCs w:val="20"/>
              </w:rPr>
              <w:t>def test_A():</w:t>
            </w:r>
          </w:p>
          <w:p w14:paraId="7D79012A" w14:textId="77777777" w:rsidR="00DB73B5" w:rsidRPr="00A63C67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A63C67">
              <w:rPr>
                <w:rStyle w:val="normaltextrun"/>
                <w:rFonts w:ascii="Calibri" w:hAnsi="Calibri" w:cs="Calibri"/>
                <w:sz w:val="20"/>
                <w:szCs w:val="20"/>
              </w:rPr>
              <w:tab/>
              <w:t>B='Region';A='Country'</w:t>
            </w:r>
          </w:p>
          <w:p w14:paraId="262EB4FA" w14:textId="77777777" w:rsidR="00DB73B5" w:rsidRPr="00A63C67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A63C67">
              <w:rPr>
                <w:rStyle w:val="normaltextrun"/>
                <w:rFonts w:ascii="Calibri" w:hAnsi="Calibri" w:cs="Calibri"/>
                <w:sz w:val="20"/>
                <w:szCs w:val="20"/>
              </w:rPr>
              <w:tab/>
              <w:t>for m in [A,B,'Area','Locality']:dict.pop(m,None)</w:t>
            </w:r>
          </w:p>
          <w:p w14:paraId="68E19317" w14:textId="77777777" w:rsidR="00DB73B5" w:rsidRPr="00A63C67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A63C67">
              <w:rPr>
                <w:rStyle w:val="normaltextrun"/>
                <w:rFonts w:ascii="Calibri" w:hAnsi="Calibri" w:cs="Calibri"/>
                <w:sz w:val="20"/>
                <w:szCs w:val="20"/>
              </w:rPr>
              <w:tab/>
              <w:t>if'XYZ'in dict:m[A]='axc'</w:t>
            </w:r>
          </w:p>
          <w:p w14:paraId="30D4C301" w14:textId="77777777" w:rsidR="00DB73B5" w:rsidRPr="005737CD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A63C67">
              <w:rPr>
                <w:rStyle w:val="normaltextrun"/>
                <w:rFonts w:ascii="Calibri" w:hAnsi="Calibri" w:cs="Calibri"/>
                <w:sz w:val="20"/>
                <w:szCs w:val="20"/>
              </w:rPr>
              <w:tab/>
              <w:t>else:m[B]='mvn'</w:t>
            </w:r>
          </w:p>
        </w:tc>
      </w:tr>
      <w:tr w:rsidR="00DB73B5" w14:paraId="390F8DF6" w14:textId="77777777" w:rsidTr="00A208F2">
        <w:tc>
          <w:tcPr>
            <w:tcW w:w="559" w:type="dxa"/>
          </w:tcPr>
          <w:p w14:paraId="45787010" w14:textId="77777777" w:rsidR="00DB73B5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192" w:type="dxa"/>
          </w:tcPr>
          <w:p w14:paraId="386FE65C" w14:textId="77777777" w:rsidR="00DB73B5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Rename Locals</w:t>
            </w:r>
          </w:p>
        </w:tc>
        <w:tc>
          <w:tcPr>
            <w:tcW w:w="2384" w:type="dxa"/>
          </w:tcPr>
          <w:p w14:paraId="37E53B61" w14:textId="77777777" w:rsidR="00DB73B5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Shortens any global names</w:t>
            </w:r>
          </w:p>
        </w:tc>
        <w:tc>
          <w:tcPr>
            <w:tcW w:w="2880" w:type="dxa"/>
          </w:tcPr>
          <w:p w14:paraId="7023B78D" w14:textId="77777777" w:rsidR="00DB73B5" w:rsidRPr="00306073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306073">
              <w:rPr>
                <w:rStyle w:val="normaltextrun"/>
                <w:rFonts w:ascii="Calibri" w:hAnsi="Calibri" w:cs="Calibri"/>
                <w:sz w:val="20"/>
                <w:szCs w:val="20"/>
              </w:rPr>
              <w:t>def test_A(simple_dict):</w:t>
            </w:r>
          </w:p>
          <w:p w14:paraId="254588B9" w14:textId="77777777" w:rsidR="00DB73B5" w:rsidRPr="00306073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306073">
              <w:rPr>
                <w:rStyle w:val="normaltextrun"/>
                <w:rFonts w:ascii="Calibri" w:hAnsi="Calibri" w:cs="Calibri"/>
                <w:sz w:val="20"/>
                <w:szCs w:val="20"/>
              </w:rPr>
              <w:t xml:space="preserve">    if 'XYZ' in simple_dict:</w:t>
            </w:r>
          </w:p>
          <w:p w14:paraId="779AD547" w14:textId="77777777" w:rsidR="00DB73B5" w:rsidRPr="00306073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306073">
              <w:rPr>
                <w:rStyle w:val="normaltextrun"/>
                <w:rFonts w:ascii="Calibri" w:hAnsi="Calibri" w:cs="Calibri"/>
                <w:sz w:val="20"/>
                <w:szCs w:val="20"/>
              </w:rPr>
              <w:t xml:space="preserve">        simple_dict['Country'] = 'axc'</w:t>
            </w:r>
          </w:p>
          <w:p w14:paraId="09F50E37" w14:textId="77777777" w:rsidR="00DB73B5" w:rsidRPr="00306073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306073">
              <w:rPr>
                <w:rStyle w:val="normaltextrun"/>
                <w:rFonts w:ascii="Calibri" w:hAnsi="Calibri" w:cs="Calibri"/>
                <w:sz w:val="20"/>
                <w:szCs w:val="20"/>
              </w:rPr>
              <w:t xml:space="preserve">    else:</w:t>
            </w:r>
          </w:p>
          <w:p w14:paraId="192F0C8E" w14:textId="77777777" w:rsidR="00DB73B5" w:rsidRPr="003A39A9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306073">
              <w:rPr>
                <w:rStyle w:val="normaltextrun"/>
                <w:rFonts w:ascii="Calibri" w:hAnsi="Calibri" w:cs="Calibri"/>
                <w:sz w:val="20"/>
                <w:szCs w:val="20"/>
              </w:rPr>
              <w:t xml:space="preserve">        simple_dict['Region'] = 'mvn'</w:t>
            </w:r>
          </w:p>
        </w:tc>
        <w:tc>
          <w:tcPr>
            <w:tcW w:w="2790" w:type="dxa"/>
          </w:tcPr>
          <w:p w14:paraId="3D015C62" w14:textId="77777777" w:rsidR="00DB73B5" w:rsidRPr="002A78A3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2A78A3">
              <w:rPr>
                <w:rStyle w:val="normaltextrun"/>
                <w:rFonts w:ascii="Calibri" w:hAnsi="Calibri" w:cs="Calibri"/>
                <w:sz w:val="20"/>
                <w:szCs w:val="20"/>
              </w:rPr>
              <w:t>def test_A(simple_dict):</w:t>
            </w:r>
          </w:p>
          <w:p w14:paraId="7841E94D" w14:textId="77777777" w:rsidR="00DB73B5" w:rsidRPr="002A78A3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2A78A3">
              <w:rPr>
                <w:rStyle w:val="normaltextrun"/>
                <w:rFonts w:ascii="Calibri" w:hAnsi="Calibri" w:cs="Calibri"/>
                <w:sz w:val="20"/>
                <w:szCs w:val="20"/>
              </w:rPr>
              <w:tab/>
              <w:t>A=simple_dict</w:t>
            </w:r>
          </w:p>
          <w:p w14:paraId="13A016AD" w14:textId="77777777" w:rsidR="00DB73B5" w:rsidRPr="002A78A3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2A78A3">
              <w:rPr>
                <w:rStyle w:val="normaltextrun"/>
                <w:rFonts w:ascii="Calibri" w:hAnsi="Calibri" w:cs="Calibri"/>
                <w:sz w:val="20"/>
                <w:szCs w:val="20"/>
              </w:rPr>
              <w:tab/>
              <w:t>if'XYZ'in A:A['Country']='axc'</w:t>
            </w:r>
          </w:p>
          <w:p w14:paraId="7F92AD4E" w14:textId="77777777" w:rsidR="00DB73B5" w:rsidRPr="00A63C67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2A78A3">
              <w:rPr>
                <w:rStyle w:val="normaltextrun"/>
                <w:rFonts w:ascii="Calibri" w:hAnsi="Calibri" w:cs="Calibri"/>
                <w:sz w:val="20"/>
                <w:szCs w:val="20"/>
              </w:rPr>
              <w:tab/>
              <w:t>else:A['Region']='mvn'</w:t>
            </w:r>
          </w:p>
        </w:tc>
      </w:tr>
      <w:tr w:rsidR="00DB73B5" w14:paraId="3BC4E57A" w14:textId="77777777" w:rsidTr="00A208F2">
        <w:tc>
          <w:tcPr>
            <w:tcW w:w="559" w:type="dxa"/>
          </w:tcPr>
          <w:p w14:paraId="24C5DD54" w14:textId="77777777" w:rsidR="00DB73B5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192" w:type="dxa"/>
          </w:tcPr>
          <w:p w14:paraId="55C89384" w14:textId="77777777" w:rsidR="00DB73B5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Rename Globals</w:t>
            </w:r>
          </w:p>
        </w:tc>
        <w:tc>
          <w:tcPr>
            <w:tcW w:w="2384" w:type="dxa"/>
          </w:tcPr>
          <w:p w14:paraId="0AD00B0B" w14:textId="77777777" w:rsidR="00DB73B5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Shortens names in the module scope.</w:t>
            </w:r>
          </w:p>
        </w:tc>
        <w:tc>
          <w:tcPr>
            <w:tcW w:w="2880" w:type="dxa"/>
          </w:tcPr>
          <w:p w14:paraId="6A446189" w14:textId="77777777" w:rsidR="00DB73B5" w:rsidRPr="00146561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146561">
              <w:rPr>
                <w:rStyle w:val="normaltextrun"/>
                <w:rFonts w:ascii="Calibri" w:hAnsi="Calibri" w:cs="Calibri"/>
                <w:sz w:val="20"/>
                <w:szCs w:val="20"/>
              </w:rPr>
              <w:t>import math</w:t>
            </w:r>
          </w:p>
          <w:p w14:paraId="5C5EBBFB" w14:textId="77777777" w:rsidR="00DB73B5" w:rsidRPr="00146561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146561">
              <w:rPr>
                <w:rStyle w:val="normaltextrun"/>
                <w:rFonts w:ascii="Calibri" w:hAnsi="Calibri" w:cs="Calibri"/>
                <w:sz w:val="20"/>
                <w:szCs w:val="20"/>
              </w:rPr>
              <w:t>a = math.sqrt(679)</w:t>
            </w:r>
          </w:p>
          <w:p w14:paraId="395E65A6" w14:textId="77777777" w:rsidR="00DB73B5" w:rsidRPr="00146561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146561">
              <w:rPr>
                <w:rStyle w:val="normaltextrun"/>
                <w:rFonts w:ascii="Calibri" w:hAnsi="Calibri" w:cs="Calibri"/>
                <w:sz w:val="20"/>
                <w:szCs w:val="20"/>
              </w:rPr>
              <w:t>c = math.min(a, 39)</w:t>
            </w:r>
          </w:p>
          <w:p w14:paraId="756E667F" w14:textId="77777777" w:rsidR="00DB73B5" w:rsidRPr="00146561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146561">
              <w:rPr>
                <w:rStyle w:val="normaltextrun"/>
                <w:rFonts w:ascii="Calibri" w:hAnsi="Calibri" w:cs="Calibri"/>
                <w:sz w:val="20"/>
                <w:szCs w:val="20"/>
              </w:rPr>
              <w:t>print('Ans:')</w:t>
            </w:r>
          </w:p>
          <w:p w14:paraId="275F0422" w14:textId="77777777" w:rsidR="00DB73B5" w:rsidRPr="00306073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146561">
              <w:rPr>
                <w:rStyle w:val="normaltextrun"/>
                <w:rFonts w:ascii="Calibri" w:hAnsi="Calibri" w:cs="Calibri"/>
                <w:sz w:val="20"/>
                <w:szCs w:val="20"/>
              </w:rPr>
              <w:t>print(a)</w:t>
            </w:r>
          </w:p>
        </w:tc>
        <w:tc>
          <w:tcPr>
            <w:tcW w:w="2790" w:type="dxa"/>
          </w:tcPr>
          <w:p w14:paraId="032E58B5" w14:textId="77777777" w:rsidR="00DB73B5" w:rsidRPr="008E3234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8E3234">
              <w:rPr>
                <w:rStyle w:val="normaltextrun"/>
                <w:rFonts w:ascii="Calibri" w:hAnsi="Calibri" w:cs="Calibri"/>
                <w:sz w:val="20"/>
                <w:szCs w:val="20"/>
              </w:rPr>
              <w:t>C=print</w:t>
            </w:r>
          </w:p>
          <w:p w14:paraId="240DCEC1" w14:textId="77777777" w:rsidR="00DB73B5" w:rsidRPr="008E3234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8E3234">
              <w:rPr>
                <w:rStyle w:val="normaltextrun"/>
                <w:rFonts w:ascii="Calibri" w:hAnsi="Calibri" w:cs="Calibri"/>
                <w:sz w:val="20"/>
                <w:szCs w:val="20"/>
              </w:rPr>
              <w:t>import math as A</w:t>
            </w:r>
          </w:p>
          <w:p w14:paraId="40C18208" w14:textId="77777777" w:rsidR="00DB73B5" w:rsidRPr="008E3234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8E3234">
              <w:rPr>
                <w:rStyle w:val="normaltextrun"/>
                <w:rFonts w:ascii="Calibri" w:hAnsi="Calibri" w:cs="Calibri"/>
                <w:sz w:val="20"/>
                <w:szCs w:val="20"/>
              </w:rPr>
              <w:t>B=A.sqrt(679)</w:t>
            </w:r>
          </w:p>
          <w:p w14:paraId="5AA63510" w14:textId="77777777" w:rsidR="00DB73B5" w:rsidRPr="008E3234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8E3234">
              <w:rPr>
                <w:rStyle w:val="normaltextrun"/>
                <w:rFonts w:ascii="Calibri" w:hAnsi="Calibri" w:cs="Calibri"/>
                <w:sz w:val="20"/>
                <w:szCs w:val="20"/>
              </w:rPr>
              <w:t>D=A.min(B,39)</w:t>
            </w:r>
          </w:p>
          <w:p w14:paraId="354E7D95" w14:textId="77777777" w:rsidR="00DB73B5" w:rsidRPr="008E3234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8E3234">
              <w:rPr>
                <w:rStyle w:val="normaltextrun"/>
                <w:rFonts w:ascii="Calibri" w:hAnsi="Calibri" w:cs="Calibri"/>
                <w:sz w:val="20"/>
                <w:szCs w:val="20"/>
              </w:rPr>
              <w:t>C('Ans:')</w:t>
            </w:r>
          </w:p>
          <w:p w14:paraId="1F347DA5" w14:textId="77777777" w:rsidR="00DB73B5" w:rsidRPr="002A78A3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8E3234">
              <w:rPr>
                <w:rStyle w:val="normaltextrun"/>
                <w:rFonts w:ascii="Calibri" w:hAnsi="Calibri" w:cs="Calibri"/>
                <w:sz w:val="20"/>
                <w:szCs w:val="20"/>
              </w:rPr>
              <w:t>C(B)</w:t>
            </w:r>
          </w:p>
        </w:tc>
      </w:tr>
      <w:tr w:rsidR="00DB73B5" w14:paraId="3D24C7BE" w14:textId="77777777" w:rsidTr="00A208F2">
        <w:tc>
          <w:tcPr>
            <w:tcW w:w="559" w:type="dxa"/>
          </w:tcPr>
          <w:p w14:paraId="0BA45E8D" w14:textId="77777777" w:rsidR="00DB73B5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1192" w:type="dxa"/>
          </w:tcPr>
          <w:p w14:paraId="3BCC09E9" w14:textId="77777777" w:rsidR="00DB73B5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Convert Positional-Only Arguments to Normal Arguments</w:t>
            </w:r>
          </w:p>
        </w:tc>
        <w:tc>
          <w:tcPr>
            <w:tcW w:w="2384" w:type="dxa"/>
          </w:tcPr>
          <w:p w14:paraId="1DA4FC73" w14:textId="77777777" w:rsidR="00DB73B5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Converts positional-only arguments into normal arguments by removing the ‘/’ separator in the argument list.</w:t>
            </w:r>
          </w:p>
        </w:tc>
        <w:tc>
          <w:tcPr>
            <w:tcW w:w="2880" w:type="dxa"/>
          </w:tcPr>
          <w:p w14:paraId="5D758238" w14:textId="77777777" w:rsidR="00DB73B5" w:rsidRPr="00146561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3B787F">
              <w:rPr>
                <w:rStyle w:val="normaltextrun"/>
                <w:rFonts w:ascii="Calibri" w:hAnsi="Calibri" w:cs="Calibri"/>
                <w:sz w:val="20"/>
                <w:szCs w:val="20"/>
              </w:rPr>
              <w:t>def test(a1, a2, /, *, a3): pass</w:t>
            </w:r>
          </w:p>
        </w:tc>
        <w:tc>
          <w:tcPr>
            <w:tcW w:w="2790" w:type="dxa"/>
          </w:tcPr>
          <w:p w14:paraId="00119243" w14:textId="77777777" w:rsidR="00DB73B5" w:rsidRPr="008E3234" w:rsidRDefault="00DB73B5" w:rsidP="00A208F2">
            <w:pPr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CA6E98">
              <w:rPr>
                <w:rStyle w:val="normaltextrun"/>
                <w:rFonts w:ascii="Calibri" w:hAnsi="Calibri" w:cs="Calibri"/>
                <w:sz w:val="20"/>
                <w:szCs w:val="20"/>
              </w:rPr>
              <w:t>def test(a1,a2,*,a3):pass</w:t>
            </w:r>
          </w:p>
        </w:tc>
      </w:tr>
    </w:tbl>
    <w:p w14:paraId="799B5E22" w14:textId="77777777" w:rsidR="000B10EA" w:rsidRDefault="000B10EA"/>
    <w:sectPr w:rsidR="000B1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AD47E" w14:textId="77777777" w:rsidR="00410F6D" w:rsidRDefault="00410F6D" w:rsidP="00DB73B5">
      <w:pPr>
        <w:spacing w:after="0" w:line="240" w:lineRule="auto"/>
      </w:pPr>
      <w:r>
        <w:separator/>
      </w:r>
    </w:p>
  </w:endnote>
  <w:endnote w:type="continuationSeparator" w:id="0">
    <w:p w14:paraId="5C95BFD8" w14:textId="77777777" w:rsidR="00410F6D" w:rsidRDefault="00410F6D" w:rsidP="00DB7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3549F" w14:textId="77777777" w:rsidR="00410F6D" w:rsidRDefault="00410F6D" w:rsidP="00DB73B5">
      <w:pPr>
        <w:spacing w:after="0" w:line="240" w:lineRule="auto"/>
      </w:pPr>
      <w:r>
        <w:separator/>
      </w:r>
    </w:p>
  </w:footnote>
  <w:footnote w:type="continuationSeparator" w:id="0">
    <w:p w14:paraId="040E797E" w14:textId="77777777" w:rsidR="00410F6D" w:rsidRDefault="00410F6D" w:rsidP="00DB73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A9"/>
    <w:rsid w:val="000B10EA"/>
    <w:rsid w:val="00410F6D"/>
    <w:rsid w:val="007671A9"/>
    <w:rsid w:val="00DB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B3BBB8-017C-4E96-AC76-E4CE374E3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DB73B5"/>
  </w:style>
  <w:style w:type="table" w:styleId="TableGrid">
    <w:name w:val="Table Grid"/>
    <w:basedOn w:val="TableNormal"/>
    <w:uiPriority w:val="39"/>
    <w:rsid w:val="00DB7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1821</Characters>
  <Application>Microsoft Office Word</Application>
  <DocSecurity>0</DocSecurity>
  <Lines>15</Lines>
  <Paragraphs>4</Paragraphs>
  <ScaleCrop>false</ScaleCrop>
  <Company>Infosys Limited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A J</dc:creator>
  <cp:keywords/>
  <dc:description/>
  <cp:lastModifiedBy>Balaji A J</cp:lastModifiedBy>
  <cp:revision>2</cp:revision>
  <dcterms:created xsi:type="dcterms:W3CDTF">2022-04-21T11:26:00Z</dcterms:created>
  <dcterms:modified xsi:type="dcterms:W3CDTF">2022-04-21T11:26:00Z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2022-04-21T11:26:23Z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638bf434-9d12-4a00-a2a9-08df5ce30059</vt:lpwstr>
  </property>
  <property fmtid="{D5CDD505-2E9C-101B-9397-08002B2CF9AE}" pid="8" name="MSIP_Label_a0819fa7-4367-4500-ba88-dd630d977609_ContentBits">
    <vt:lpwstr>0</vt:lpwstr>
  </property>
</Properties>
</file>