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698" w:rsidRDefault="008857F5">
      <w:pPr>
        <w:spacing w:after="100"/>
        <w:ind w:right="52"/>
        <w:jc w:val="center"/>
      </w:pPr>
      <w:r>
        <w:rPr>
          <w:b/>
          <w:sz w:val="28"/>
        </w:rPr>
        <w:t xml:space="preserve">REGISTER FOR IBM CLOUD </w:t>
      </w:r>
    </w:p>
    <w:p w:rsidR="00A71698" w:rsidRDefault="008857F5">
      <w:pPr>
        <w:spacing w:after="193"/>
      </w:pPr>
      <w:r>
        <w:t xml:space="preserve"> </w:t>
      </w:r>
    </w:p>
    <w:p w:rsidR="00A71698" w:rsidRDefault="008857F5">
      <w:pPr>
        <w:pStyle w:val="Heading1"/>
        <w:ind w:left="705" w:hanging="360"/>
      </w:pPr>
      <w:r>
        <w:t>ISHWARYA S</w:t>
      </w:r>
    </w:p>
    <w:p w:rsidR="00A71698" w:rsidRDefault="008857F5">
      <w:pPr>
        <w:spacing w:after="93" w:line="348" w:lineRule="auto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71698" w:rsidRDefault="008857F5">
      <w:pPr>
        <w:pStyle w:val="Heading1"/>
        <w:ind w:left="705" w:hanging="360"/>
      </w:pPr>
      <w:r>
        <w:t>MONISHA DEVI T</w:t>
      </w:r>
    </w:p>
    <w:p w:rsidR="00A71698" w:rsidRDefault="008857F5">
      <w:pPr>
        <w:spacing w:after="100"/>
        <w:jc w:val="right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1698" w:rsidRDefault="008857F5">
      <w:pPr>
        <w:spacing w:after="158"/>
      </w:pPr>
      <w:r>
        <w:t xml:space="preserve"> </w:t>
      </w:r>
    </w:p>
    <w:p w:rsidR="00A71698" w:rsidRDefault="008857F5">
      <w:pPr>
        <w:spacing w:after="0"/>
      </w:pPr>
      <w:r>
        <w:t xml:space="preserve"> </w:t>
      </w:r>
    </w:p>
    <w:p w:rsidR="00A71698" w:rsidRDefault="008857F5">
      <w:pPr>
        <w:pStyle w:val="Heading1"/>
        <w:ind w:left="705" w:hanging="360"/>
      </w:pPr>
      <w:r>
        <w:lastRenderedPageBreak/>
        <w:t>SHAFRIN SAMEEMA</w:t>
      </w:r>
    </w:p>
    <w:p w:rsidR="00A71698" w:rsidRDefault="008857F5">
      <w:pPr>
        <w:spacing w:after="92" w:line="348" w:lineRule="auto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71698" w:rsidRDefault="008857F5">
      <w:pPr>
        <w:pStyle w:val="Heading1"/>
        <w:ind w:left="705" w:hanging="360"/>
      </w:pPr>
      <w:r>
        <w:t>SWATHI K</w:t>
      </w:r>
      <w:bookmarkStart w:id="0" w:name="_GoBack"/>
      <w:bookmarkEnd w:id="0"/>
    </w:p>
    <w:p w:rsidR="00A71698" w:rsidRDefault="008857F5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71698">
      <w:pgSz w:w="11906" w:h="16838"/>
      <w:pgMar w:top="1482" w:right="1386" w:bottom="18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73C25"/>
    <w:multiLevelType w:val="hybridMultilevel"/>
    <w:tmpl w:val="467C8958"/>
    <w:lvl w:ilvl="0" w:tplc="658C04E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EE6A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B687C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2C74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243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5816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40EC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B64D1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9CE2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98"/>
    <w:rsid w:val="008857F5"/>
    <w:rsid w:val="00A7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5719"/>
  <w15:docId w15:val="{F4FBB5C8-66EA-44A1-B491-F6553785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15"/>
      <w:ind w:left="37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VINISHA V</dc:creator>
  <cp:keywords/>
  <cp:lastModifiedBy>SWATHY</cp:lastModifiedBy>
  <cp:revision>3</cp:revision>
  <dcterms:created xsi:type="dcterms:W3CDTF">2022-11-19T05:02:00Z</dcterms:created>
  <dcterms:modified xsi:type="dcterms:W3CDTF">2022-11-19T05:02:00Z</dcterms:modified>
</cp:coreProperties>
</file>