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ih7hcmqhmn3" w:id="0"/>
      <w:bookmarkEnd w:id="0"/>
      <w:r w:rsidDel="00000000" w:rsidR="00000000" w:rsidRPr="00000000">
        <w:rPr>
          <w:rtl w:val="0"/>
        </w:rPr>
        <w:t xml:space="preserve">DOM Manipulációk II.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g4hvibk7oya3" w:id="1"/>
      <w:bookmarkEnd w:id="1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gyakorlatokhoz hozz létre egy HTML fájlt, adhatsz hozzá valami minimális CSS-t is. Dolgozni pedig a JS fájlodban dolgozz.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HTML elem létrehozás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Hozz létre egy anchor (&lt;a&gt;) elemet JS kódban és add hozzá a body elemhez! </w:t>
              <w:br w:type="textWrapping"/>
              <w:t xml:space="preserve">A link mutasson a </w:t>
            </w:r>
            <w:hyperlink r:id="rId6">
              <w:r w:rsidDel="00000000" w:rsidR="00000000" w:rsidRPr="00000000">
                <w:rPr>
                  <w:rFonts w:ascii="Consolas" w:cs="Consolas" w:eastAsia="Consolas" w:hAnsi="Consolas"/>
                  <w:i w:val="1"/>
                  <w:color w:val="1155cc"/>
                  <w:u w:val="single"/>
                  <w:shd w:fill="f8f8f8" w:val="clear"/>
                  <w:rtl w:val="0"/>
                </w:rPr>
                <w:t xml:space="preserve">https://javascript.com</w:t>
              </w:r>
            </w:hyperlink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 oldalra, a link szövege legyen “Javascript.com” és a kattintásra az oldal nyíljon meg egy új tab-on. </w:t>
              <w:br w:type="textWrapping"/>
              <w:t xml:space="preserve">Mindenzt js kóddal! 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Egyszerű TODO lista késítése: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Több elem létrehozása és hozzáadása DOM-hoz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Hozz létre egy 10 elemű tömböt, amiben string-ek szerepelnek. A lista elemei vmilyen tenni valót szimbolizálnak...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Hozz létre egy UL elemet és add hozzá a body-hoz,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majd a tömb elemeit add hozzá az előbb létrehozott UL elemhez LI elemként (szóval  LI elemek az UL lista  gyermek elemei)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Elemek törlése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A 2. feladatban létrehozott listaelemekre duplán kattintva törölje ki az adott elemet!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Bonus: Kattintás után kérdezzen rá, hogy biztosan törölni akarod! (window.confirm())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Új elem létrehozása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Készíts egy gombot “Add new todo” címmel, amivel új elemet tudsz hozzáadni a listához! Gomb html-ben kerüljön be.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Az új elem szövegét kérd be window prompt-tal!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Az új elemek kerüljenek a lista elejére!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widowControl w:val="0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Elemek formázása kattintásra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A lista elemre kattintva a lista tartalma legyen áthuzással formázva! A lista </w:t>
              <w:br w:type="textWrapping"/>
              <w:t xml:space="preserve">Tipp: CSS text-decoration: line-trough;</w:t>
              <w:br w:type="textWrapping"/>
              <w:t xml:space="preserve">Müködjön az újonnan hozzáadott elemekre is!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Lista elemek mozgatása új listába - event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Készíts egy új UL listát, aminek id azonosítója “backupList”. (html-ben)</w:t>
              <w:br w:type="textWrapping"/>
              <w:t xml:space="preserve">A listaelemek shift+egér kattintásra kerüljenek át egyesével a “backupList” listába.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HELP: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A meglévő listaelemre való kattintáskor már van eventlistener,amivel áthuzással formázzuk. Hogy ezzel ne akadjon össze, érdemes egy új event listener létrehozni.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vascri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