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B4F" w:rsidRPr="00CB72C7" w:rsidRDefault="00CB72C7">
      <w:pPr>
        <w:rPr>
          <w:b/>
          <w:sz w:val="24"/>
          <w:szCs w:val="24"/>
        </w:rPr>
      </w:pPr>
      <w:r w:rsidRPr="00CB72C7">
        <w:rPr>
          <w:b/>
          <w:sz w:val="24"/>
          <w:szCs w:val="24"/>
        </w:rPr>
        <w:t>Food App – Restaurant Food Ordering Service in Trains:-</w:t>
      </w:r>
    </w:p>
    <w:p w:rsidR="00CB72C7" w:rsidRDefault="00CB72C7">
      <w:r>
        <w:tab/>
      </w:r>
      <w:r w:rsidRPr="00CB72C7">
        <w:t>This is an android application which is designed to order the food online while travelling by train. While travelling a long distance by train the main problem we face is food. To overcome such a problem we want to develop a mobile application through which we are ordering the food online. If the person wants to order food he/her can directly order the food so that the food is delivered directly to your seat and the cash-on-delivery process takes place between the customer and the person who delivers the food to us from the particular restaurant which we order.</w:t>
      </w:r>
    </w:p>
    <w:sectPr w:rsidR="00CB72C7" w:rsidSect="003B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2C7"/>
    <w:rsid w:val="003B5B4F"/>
    <w:rsid w:val="00CB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</dc:creator>
  <cp:lastModifiedBy>mekala</cp:lastModifiedBy>
  <cp:revision>1</cp:revision>
  <dcterms:created xsi:type="dcterms:W3CDTF">2019-07-29T11:05:00Z</dcterms:created>
  <dcterms:modified xsi:type="dcterms:W3CDTF">2019-07-29T11:05:00Z</dcterms:modified>
</cp:coreProperties>
</file>