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521" w:rsidRDefault="00C02D0D">
      <w:r>
        <w:rPr>
          <w:rFonts w:hint="eastAsia"/>
        </w:rPr>
        <w:t>1图书表</w:t>
      </w:r>
    </w:p>
    <w:p w:rsidR="006A4521" w:rsidRDefault="00C02D0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图书信息表 book</w:t>
      </w:r>
      <w:r>
        <w:t>_info_table</w:t>
      </w:r>
    </w:p>
    <w:tbl>
      <w:tblPr>
        <w:tblStyle w:val="a7"/>
        <w:tblW w:w="8275" w:type="dxa"/>
        <w:tblLayout w:type="fixed"/>
        <w:tblLook w:val="04A0" w:firstRow="1" w:lastRow="0" w:firstColumn="1" w:lastColumn="0" w:noHBand="0" w:noVBand="1"/>
      </w:tblPr>
      <w:tblGrid>
        <w:gridCol w:w="696"/>
        <w:gridCol w:w="1177"/>
        <w:gridCol w:w="1251"/>
        <w:gridCol w:w="1154"/>
        <w:gridCol w:w="1019"/>
        <w:gridCol w:w="710"/>
        <w:gridCol w:w="2268"/>
      </w:tblGrid>
      <w:tr w:rsidR="006A4521">
        <w:tc>
          <w:tcPr>
            <w:tcW w:w="696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bookmarkStart w:id="0" w:name="_Hlk19955421"/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177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51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710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A4521">
        <w:tc>
          <w:tcPr>
            <w:tcW w:w="696" w:type="dxa"/>
          </w:tcPr>
          <w:p w:rsidR="006A4521" w:rsidRDefault="00C02D0D">
            <w:pPr>
              <w:rPr>
                <w:sz w:val="18"/>
                <w:szCs w:val="18"/>
              </w:rPr>
            </w:pPr>
            <w:bookmarkStart w:id="1" w:name="_Hlk19960714"/>
            <w:bookmarkStart w:id="2" w:name="_Hlk19961679"/>
            <w:bookmarkEnd w:id="0"/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251" w:type="dxa"/>
          </w:tcPr>
          <w:p w:rsidR="006A4521" w:rsidRDefault="00C02D0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书籍全称</w:t>
            </w:r>
          </w:p>
        </w:tc>
        <w:tc>
          <w:tcPr>
            <w:tcW w:w="1154" w:type="dxa"/>
          </w:tcPr>
          <w:p w:rsidR="006A4521" w:rsidRDefault="00E812D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1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10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696" w:type="dxa"/>
          </w:tcPr>
          <w:p w:rsidR="006A4521" w:rsidRDefault="00C02D0D">
            <w:pPr>
              <w:rPr>
                <w:sz w:val="18"/>
                <w:szCs w:val="18"/>
              </w:rPr>
            </w:pPr>
            <w:bookmarkStart w:id="3" w:name="_Hlk19964004"/>
            <w:bookmarkEnd w:id="1"/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ook_id</w:t>
            </w:r>
          </w:p>
        </w:tc>
        <w:tc>
          <w:tcPr>
            <w:tcW w:w="125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书籍ID</w:t>
            </w:r>
          </w:p>
        </w:tc>
        <w:tc>
          <w:tcPr>
            <w:tcW w:w="115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1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10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书籍的唯一编号，6位数字</w:t>
            </w:r>
          </w:p>
        </w:tc>
      </w:tr>
      <w:bookmarkEnd w:id="3"/>
      <w:tr w:rsidR="006A4521">
        <w:tc>
          <w:tcPr>
            <w:tcW w:w="69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at_id</w:t>
            </w:r>
          </w:p>
        </w:tc>
        <w:tc>
          <w:tcPr>
            <w:tcW w:w="125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书籍分类编号</w:t>
            </w:r>
          </w:p>
        </w:tc>
        <w:tc>
          <w:tcPr>
            <w:tcW w:w="115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(10)</w:t>
            </w:r>
          </w:p>
        </w:tc>
        <w:tc>
          <w:tcPr>
            <w:tcW w:w="101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10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第一个字母为书籍大类，随后的字母为小类，跟随的数字为小类中的具体排放顺序</w:t>
            </w:r>
          </w:p>
        </w:tc>
      </w:tr>
      <w:tr w:rsidR="006A4521">
        <w:tc>
          <w:tcPr>
            <w:tcW w:w="69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ategory</w:t>
            </w:r>
          </w:p>
        </w:tc>
        <w:tc>
          <w:tcPr>
            <w:tcW w:w="125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书籍大类</w:t>
            </w:r>
          </w:p>
        </w:tc>
        <w:tc>
          <w:tcPr>
            <w:tcW w:w="115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</w:t>
            </w:r>
          </w:p>
        </w:tc>
        <w:tc>
          <w:tcPr>
            <w:tcW w:w="101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10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书籍分类大类，为cat_id的第一个字符</w:t>
            </w:r>
          </w:p>
        </w:tc>
      </w:tr>
      <w:tr w:rsidR="006A4521">
        <w:tc>
          <w:tcPr>
            <w:tcW w:w="69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ublisher</w:t>
            </w:r>
          </w:p>
        </w:tc>
        <w:tc>
          <w:tcPr>
            <w:tcW w:w="125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出版社</w:t>
            </w:r>
          </w:p>
        </w:tc>
        <w:tc>
          <w:tcPr>
            <w:tcW w:w="115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101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10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69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uthor</w:t>
            </w:r>
          </w:p>
        </w:tc>
        <w:tc>
          <w:tcPr>
            <w:tcW w:w="125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1154" w:type="dxa"/>
          </w:tcPr>
          <w:p w:rsidR="006A4521" w:rsidRDefault="00B23E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101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10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69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sbn</w:t>
            </w:r>
          </w:p>
        </w:tc>
        <w:tc>
          <w:tcPr>
            <w:tcW w:w="125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115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har(13)</w:t>
            </w:r>
          </w:p>
        </w:tc>
        <w:tc>
          <w:tcPr>
            <w:tcW w:w="101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10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位数字</w:t>
            </w:r>
          </w:p>
        </w:tc>
      </w:tr>
      <w:tr w:rsidR="006A4521">
        <w:tc>
          <w:tcPr>
            <w:tcW w:w="69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ublish_year</w:t>
            </w:r>
          </w:p>
        </w:tc>
        <w:tc>
          <w:tcPr>
            <w:tcW w:w="125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出版年份</w:t>
            </w:r>
          </w:p>
        </w:tc>
        <w:tc>
          <w:tcPr>
            <w:tcW w:w="115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1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10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4位数字</w:t>
            </w:r>
          </w:p>
        </w:tc>
      </w:tr>
      <w:tr w:rsidR="006A4521">
        <w:tc>
          <w:tcPr>
            <w:tcW w:w="69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ong_time</w:t>
            </w:r>
          </w:p>
        </w:tc>
        <w:tc>
          <w:tcPr>
            <w:tcW w:w="125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可借阅时长</w:t>
            </w:r>
          </w:p>
        </w:tc>
        <w:tc>
          <w:tcPr>
            <w:tcW w:w="115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1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10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以day为单位</w:t>
            </w:r>
          </w:p>
        </w:tc>
      </w:tr>
      <w:tr w:rsidR="006A4521">
        <w:tc>
          <w:tcPr>
            <w:tcW w:w="696" w:type="dxa"/>
          </w:tcPr>
          <w:p w:rsidR="006A4521" w:rsidRDefault="00C02D0D">
            <w:pPr>
              <w:rPr>
                <w:sz w:val="18"/>
                <w:szCs w:val="18"/>
              </w:rPr>
            </w:pPr>
            <w:bookmarkStart w:id="4" w:name="_Hlk19994373"/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ook_state</w:t>
            </w:r>
          </w:p>
        </w:tc>
        <w:tc>
          <w:tcPr>
            <w:tcW w:w="125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书籍状态</w:t>
            </w:r>
          </w:p>
        </w:tc>
        <w:tc>
          <w:tcPr>
            <w:tcW w:w="115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</w:t>
            </w:r>
          </w:p>
        </w:tc>
        <w:tc>
          <w:tcPr>
            <w:tcW w:w="101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10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6A4521" w:rsidRDefault="00C02D0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N表示正常、B表示借出、R表示被预约、S表示停止借阅</w:t>
            </w:r>
          </w:p>
        </w:tc>
      </w:tr>
      <w:bookmarkEnd w:id="2"/>
      <w:bookmarkEnd w:id="4"/>
    </w:tbl>
    <w:p w:rsidR="006A4521" w:rsidRDefault="006A4521"/>
    <w:p w:rsidR="006A4521" w:rsidRDefault="00C02D0D">
      <w:pPr>
        <w:pStyle w:val="a8"/>
        <w:numPr>
          <w:ilvl w:val="1"/>
          <w:numId w:val="1"/>
        </w:numPr>
        <w:ind w:firstLineChars="0"/>
      </w:pPr>
      <w:bookmarkStart w:id="5" w:name="_Hlk21726821"/>
      <w:r>
        <w:rPr>
          <w:rFonts w:hint="eastAsia"/>
        </w:rPr>
        <w:t xml:space="preserve">图书借阅表 </w:t>
      </w:r>
      <w:r>
        <w:t>book_borrow_tabl</w:t>
      </w:r>
      <w:bookmarkEnd w:id="5"/>
      <w:r>
        <w:t>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1134"/>
        <w:gridCol w:w="992"/>
        <w:gridCol w:w="709"/>
        <w:gridCol w:w="2347"/>
      </w:tblGrid>
      <w:tr w:rsidR="006A4521">
        <w:tc>
          <w:tcPr>
            <w:tcW w:w="70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A4521"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book_id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书籍ID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书籍的唯一编号，6位数字</w:t>
            </w:r>
          </w:p>
        </w:tc>
      </w:tr>
      <w:tr w:rsidR="006A4521"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bookmarkStart w:id="6" w:name="_Hlk19962163"/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acct_id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借阅证ID</w:t>
            </w:r>
          </w:p>
        </w:tc>
        <w:tc>
          <w:tcPr>
            <w:tcW w:w="1134" w:type="dxa"/>
          </w:tcPr>
          <w:p w:rsidR="006A4521" w:rsidRDefault="005C0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char(6)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与学生学号绑定，6位数字</w:t>
            </w:r>
          </w:p>
        </w:tc>
      </w:tr>
      <w:bookmarkEnd w:id="6"/>
      <w:tr w:rsidR="006A4521">
        <w:tc>
          <w:tcPr>
            <w:tcW w:w="704" w:type="dxa"/>
          </w:tcPr>
          <w:p w:rsidR="006A4521" w:rsidRDefault="005C5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书籍借阅时间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  <w:r w:rsidR="00EE3410">
              <w:rPr>
                <w:sz w:val="18"/>
                <w:szCs w:val="18"/>
              </w:rPr>
              <w:t>time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精确到秒，与操作表中的</w:t>
            </w:r>
            <w:r w:rsidR="00683A37">
              <w:rPr>
                <w:rFonts w:hint="eastAsia"/>
                <w:sz w:val="18"/>
                <w:szCs w:val="18"/>
              </w:rPr>
              <w:t>借出操</w:t>
            </w:r>
            <w:r>
              <w:rPr>
                <w:rFonts w:hint="eastAsia"/>
                <w:sz w:val="18"/>
                <w:szCs w:val="18"/>
              </w:rPr>
              <w:t>作</w:t>
            </w:r>
            <w:r w:rsidR="00683A3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时间绑定</w:t>
            </w:r>
          </w:p>
        </w:tc>
      </w:tr>
      <w:tr w:rsidR="004127A4">
        <w:tc>
          <w:tcPr>
            <w:tcW w:w="704" w:type="dxa"/>
          </w:tcPr>
          <w:p w:rsidR="004127A4" w:rsidRDefault="005C5456" w:rsidP="004127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76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书籍归还时间</w:t>
            </w:r>
          </w:p>
        </w:tc>
        <w:tc>
          <w:tcPr>
            <w:tcW w:w="1134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  <w:r w:rsidR="00EE3410">
              <w:rPr>
                <w:sz w:val="18"/>
                <w:szCs w:val="18"/>
              </w:rPr>
              <w:t>time</w:t>
            </w:r>
          </w:p>
        </w:tc>
        <w:tc>
          <w:tcPr>
            <w:tcW w:w="992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书籍应被归还的最后时间，精确到秒</w:t>
            </w:r>
          </w:p>
        </w:tc>
      </w:tr>
      <w:tr w:rsidR="004127A4">
        <w:tc>
          <w:tcPr>
            <w:tcW w:w="704" w:type="dxa"/>
          </w:tcPr>
          <w:p w:rsidR="004127A4" w:rsidRDefault="005C5456" w:rsidP="004127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76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管理员ID</w:t>
            </w:r>
          </w:p>
        </w:tc>
        <w:tc>
          <w:tcPr>
            <w:tcW w:w="1134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6)</w:t>
            </w:r>
          </w:p>
        </w:tc>
        <w:tc>
          <w:tcPr>
            <w:tcW w:w="992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管理员的唯一编号，1个大写字母和5位数字</w:t>
            </w:r>
          </w:p>
        </w:tc>
      </w:tr>
      <w:tr w:rsidR="004127A4">
        <w:tc>
          <w:tcPr>
            <w:tcW w:w="704" w:type="dxa"/>
          </w:tcPr>
          <w:p w:rsidR="004127A4" w:rsidRDefault="005C5456" w:rsidP="004127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借还操作码</w:t>
            </w:r>
          </w:p>
        </w:tc>
        <w:tc>
          <w:tcPr>
            <w:tcW w:w="1134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(9)</w:t>
            </w:r>
          </w:p>
        </w:tc>
        <w:tc>
          <w:tcPr>
            <w:tcW w:w="992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347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借还操作码，1个大写字母和8位数字，与操作表中借还码绑定，此表仅显示借书码B</w:t>
            </w:r>
          </w:p>
        </w:tc>
      </w:tr>
      <w:tr w:rsidR="004127A4">
        <w:tc>
          <w:tcPr>
            <w:tcW w:w="704" w:type="dxa"/>
          </w:tcPr>
          <w:p w:rsidR="004127A4" w:rsidRDefault="005C5456" w:rsidP="004127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renew</w:t>
            </w:r>
          </w:p>
        </w:tc>
        <w:tc>
          <w:tcPr>
            <w:tcW w:w="1276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续借操作码</w:t>
            </w:r>
          </w:p>
        </w:tc>
        <w:tc>
          <w:tcPr>
            <w:tcW w:w="1134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92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4127A4" w:rsidRDefault="004127A4" w:rsidP="004127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续借操作的唯一标识符，Y表示已经被续借过，N表示未被续借过</w:t>
            </w:r>
          </w:p>
        </w:tc>
      </w:tr>
    </w:tbl>
    <w:p w:rsidR="006A4521" w:rsidRDefault="006A4521"/>
    <w:p w:rsidR="006A4521" w:rsidRDefault="00C02D0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图书预约表 book_</w:t>
      </w:r>
      <w:r>
        <w:t>order_table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1134"/>
        <w:gridCol w:w="992"/>
        <w:gridCol w:w="709"/>
        <w:gridCol w:w="2347"/>
      </w:tblGrid>
      <w:tr w:rsidR="006A4521">
        <w:tc>
          <w:tcPr>
            <w:tcW w:w="70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A4521"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ook_id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书籍ID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书籍的唯一编号，6位数字</w:t>
            </w:r>
          </w:p>
        </w:tc>
      </w:tr>
      <w:tr w:rsidR="006A4521"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 w:rsidR="00C02D0D">
              <w:rPr>
                <w:sz w:val="18"/>
                <w:szCs w:val="18"/>
              </w:rPr>
              <w:t>_id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预约者ID</w:t>
            </w:r>
          </w:p>
        </w:tc>
        <w:tc>
          <w:tcPr>
            <w:tcW w:w="1134" w:type="dxa"/>
          </w:tcPr>
          <w:p w:rsidR="006A4521" w:rsidRDefault="005C0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char(6)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与借阅证ID绑定，6位数字</w:t>
            </w:r>
          </w:p>
        </w:tc>
      </w:tr>
      <w:tr w:rsidR="006A4521"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remain</w:t>
            </w:r>
            <w:r>
              <w:rPr>
                <w:sz w:val="18"/>
                <w:szCs w:val="18"/>
              </w:rPr>
              <w:t>_day</w:t>
            </w:r>
          </w:p>
        </w:tc>
        <w:tc>
          <w:tcPr>
            <w:tcW w:w="1276" w:type="dxa"/>
          </w:tcPr>
          <w:p w:rsidR="006A4521" w:rsidRDefault="00C02D0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预约剩余时</w:t>
            </w:r>
            <w:r>
              <w:rPr>
                <w:rFonts w:hint="eastAsia"/>
                <w:sz w:val="18"/>
                <w:szCs w:val="18"/>
              </w:rPr>
              <w:lastRenderedPageBreak/>
              <w:t>间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int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书籍预约剩余时间，最大</w:t>
            </w: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，单位/天</w:t>
            </w:r>
          </w:p>
        </w:tc>
      </w:tr>
      <w:tr w:rsidR="00310B8D">
        <w:tc>
          <w:tcPr>
            <w:tcW w:w="704" w:type="dxa"/>
          </w:tcPr>
          <w:p w:rsidR="00310B8D" w:rsidRDefault="00310B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134" w:type="dxa"/>
          </w:tcPr>
          <w:p w:rsidR="00310B8D" w:rsidRDefault="00310B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1276" w:type="dxa"/>
          </w:tcPr>
          <w:p w:rsidR="00310B8D" w:rsidRDefault="00310B8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书籍ISBN</w:t>
            </w:r>
          </w:p>
        </w:tc>
        <w:tc>
          <w:tcPr>
            <w:tcW w:w="1134" w:type="dxa"/>
          </w:tcPr>
          <w:p w:rsidR="00310B8D" w:rsidRDefault="00310B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 w:rsidR="00DA69E9">
              <w:rPr>
                <w:sz w:val="18"/>
                <w:szCs w:val="18"/>
              </w:rPr>
              <w:t>3)</w:t>
            </w:r>
          </w:p>
        </w:tc>
        <w:tc>
          <w:tcPr>
            <w:tcW w:w="992" w:type="dxa"/>
          </w:tcPr>
          <w:p w:rsidR="00310B8D" w:rsidRDefault="00310B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310B8D" w:rsidRDefault="00310B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347" w:type="dxa"/>
          </w:tcPr>
          <w:p w:rsidR="00310B8D" w:rsidRDefault="00310B8D">
            <w:pPr>
              <w:rPr>
                <w:sz w:val="18"/>
                <w:szCs w:val="18"/>
              </w:rPr>
            </w:pPr>
          </w:p>
        </w:tc>
      </w:tr>
    </w:tbl>
    <w:p w:rsidR="006A4521" w:rsidRDefault="006A4521"/>
    <w:p w:rsidR="006A4521" w:rsidRDefault="00C02D0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记录查询表</w:t>
      </w:r>
    </w:p>
    <w:p w:rsidR="006A4521" w:rsidRDefault="00C02D0D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 xml:space="preserve">荐购记录表 </w:t>
      </w:r>
      <w:r>
        <w:t>recommend_record_table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2"/>
        <w:gridCol w:w="1177"/>
        <w:gridCol w:w="1269"/>
        <w:gridCol w:w="1127"/>
        <w:gridCol w:w="986"/>
        <w:gridCol w:w="706"/>
        <w:gridCol w:w="2329"/>
      </w:tblGrid>
      <w:tr w:rsidR="006A4521">
        <w:tc>
          <w:tcPr>
            <w:tcW w:w="702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177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706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32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269" w:type="dxa"/>
          </w:tcPr>
          <w:p w:rsidR="006A4521" w:rsidRDefault="00C02D0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书籍全称</w:t>
            </w:r>
          </w:p>
        </w:tc>
        <w:tc>
          <w:tcPr>
            <w:tcW w:w="1127" w:type="dxa"/>
          </w:tcPr>
          <w:p w:rsidR="00E812D6" w:rsidRDefault="00E812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acct_id</w:t>
            </w:r>
          </w:p>
        </w:tc>
        <w:tc>
          <w:tcPr>
            <w:tcW w:w="1269" w:type="dxa"/>
          </w:tcPr>
          <w:p w:rsidR="006A4521" w:rsidRDefault="00C02D0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借阅证ID</w:t>
            </w:r>
          </w:p>
        </w:tc>
        <w:tc>
          <w:tcPr>
            <w:tcW w:w="1127" w:type="dxa"/>
          </w:tcPr>
          <w:p w:rsidR="006A4521" w:rsidRDefault="005C0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char(6)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6位数字，推荐人借阅证I</w:t>
            </w:r>
            <w:r>
              <w:rPr>
                <w:sz w:val="18"/>
                <w:szCs w:val="18"/>
              </w:rPr>
              <w:t>D</w:t>
            </w: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ublisher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出版社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uthor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作者、责任人</w:t>
            </w:r>
          </w:p>
        </w:tc>
        <w:tc>
          <w:tcPr>
            <w:tcW w:w="1127" w:type="dxa"/>
          </w:tcPr>
          <w:p w:rsidR="006A4521" w:rsidRDefault="00BC76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sbn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char(13)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D25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32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位数字</w:t>
            </w: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ublish_year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出版年份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4位数字</w:t>
            </w: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lang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书籍语言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har(2)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CN中文EN英文</w:t>
            </w: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reco_info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推荐信息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书籍推荐理由</w:t>
            </w: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bookmarkStart w:id="7" w:name="_Hlk20051327"/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info_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推荐信息状态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一位字符，</w:t>
            </w:r>
            <w:r w:rsidR="00372AE5">
              <w:rPr>
                <w:rFonts w:hint="eastAsia"/>
                <w:sz w:val="18"/>
                <w:szCs w:val="18"/>
              </w:rPr>
              <w:t>N未处理，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已处理但不通过，T已处理且通过，O已加入库中</w:t>
            </w:r>
          </w:p>
        </w:tc>
      </w:tr>
      <w:tr w:rsidR="00372AE5">
        <w:tc>
          <w:tcPr>
            <w:tcW w:w="702" w:type="dxa"/>
          </w:tcPr>
          <w:p w:rsidR="00372AE5" w:rsidRDefault="00D25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 w:rsidR="00372AE5" w:rsidRDefault="00D25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dmin_id</w:t>
            </w:r>
          </w:p>
        </w:tc>
        <w:tc>
          <w:tcPr>
            <w:tcW w:w="1269" w:type="dxa"/>
          </w:tcPr>
          <w:p w:rsidR="00372AE5" w:rsidRDefault="00D25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管理员账号</w:t>
            </w:r>
          </w:p>
        </w:tc>
        <w:tc>
          <w:tcPr>
            <w:tcW w:w="1127" w:type="dxa"/>
          </w:tcPr>
          <w:p w:rsidR="00372AE5" w:rsidRDefault="00D25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har(20)</w:t>
            </w:r>
          </w:p>
        </w:tc>
        <w:tc>
          <w:tcPr>
            <w:tcW w:w="986" w:type="dxa"/>
          </w:tcPr>
          <w:p w:rsidR="00372AE5" w:rsidRDefault="00D25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6" w:type="dxa"/>
          </w:tcPr>
          <w:p w:rsidR="00372AE5" w:rsidRDefault="00D25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372AE5" w:rsidRDefault="00D25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处理信息的管理员id</w:t>
            </w:r>
          </w:p>
        </w:tc>
      </w:tr>
      <w:tr w:rsidR="001D7E67">
        <w:tc>
          <w:tcPr>
            <w:tcW w:w="702" w:type="dxa"/>
          </w:tcPr>
          <w:p w:rsidR="001D7E67" w:rsidRDefault="001D7E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 w:rsidR="001D7E67" w:rsidRDefault="001D7E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69" w:type="dxa"/>
          </w:tcPr>
          <w:p w:rsidR="001D7E67" w:rsidRDefault="001D7E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处理时间</w:t>
            </w:r>
          </w:p>
        </w:tc>
        <w:tc>
          <w:tcPr>
            <w:tcW w:w="1127" w:type="dxa"/>
          </w:tcPr>
          <w:p w:rsidR="001D7E67" w:rsidRDefault="001D7E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986" w:type="dxa"/>
          </w:tcPr>
          <w:p w:rsidR="001D7E67" w:rsidRDefault="001D7E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06" w:type="dxa"/>
          </w:tcPr>
          <w:p w:rsidR="001D7E67" w:rsidRDefault="001D7E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1D7E67" w:rsidRDefault="001D7E6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管理员处理信息的时间记录</w:t>
            </w:r>
          </w:p>
        </w:tc>
      </w:tr>
      <w:bookmarkEnd w:id="7"/>
    </w:tbl>
    <w:p w:rsidR="006A4521" w:rsidRDefault="006A4521"/>
    <w:p w:rsidR="006A4521" w:rsidRDefault="00C02D0D">
      <w:r>
        <w:rPr>
          <w:rFonts w:hint="eastAsia"/>
        </w:rPr>
        <w:t>2</w:t>
      </w:r>
      <w:r>
        <w:t xml:space="preserve">.2 </w:t>
      </w:r>
      <w:bookmarkStart w:id="8" w:name="_Hlk21726616"/>
      <w:r>
        <w:rPr>
          <w:rFonts w:hint="eastAsia"/>
        </w:rPr>
        <w:t>借还记录表 br_rec</w:t>
      </w:r>
      <w:r>
        <w:t>ord</w:t>
      </w:r>
      <w:r>
        <w:rPr>
          <w:rFonts w:hint="eastAsia"/>
        </w:rPr>
        <w:t>_</w:t>
      </w:r>
      <w:r>
        <w:t>table</w:t>
      </w:r>
      <w:bookmarkEnd w:id="8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1134"/>
        <w:gridCol w:w="992"/>
        <w:gridCol w:w="709"/>
        <w:gridCol w:w="2347"/>
      </w:tblGrid>
      <w:tr w:rsidR="006A4521">
        <w:tc>
          <w:tcPr>
            <w:tcW w:w="70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A4521"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book_id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书籍ID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书籍的唯一编号，6位数字</w:t>
            </w:r>
          </w:p>
        </w:tc>
      </w:tr>
      <w:tr w:rsidR="006A4521"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acct_id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借阅证ID</w:t>
            </w:r>
          </w:p>
        </w:tc>
        <w:tc>
          <w:tcPr>
            <w:tcW w:w="1134" w:type="dxa"/>
          </w:tcPr>
          <w:p w:rsidR="006A4521" w:rsidRDefault="005C0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char(6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与学生学号绑定，6位数字</w:t>
            </w:r>
          </w:p>
        </w:tc>
      </w:tr>
      <w:tr w:rsidR="006A4521">
        <w:tc>
          <w:tcPr>
            <w:tcW w:w="704" w:type="dxa"/>
          </w:tcPr>
          <w:p w:rsidR="006A4521" w:rsidRDefault="005C5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书籍借</w:t>
            </w:r>
            <w:r w:rsidR="00A1290B">
              <w:rPr>
                <w:rFonts w:hint="eastAsia"/>
                <w:sz w:val="18"/>
                <w:szCs w:val="18"/>
              </w:rPr>
              <w:t>还</w:t>
            </w: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精确到秒，与操作表中的借还操作时间时间绑定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A4521">
        <w:tc>
          <w:tcPr>
            <w:tcW w:w="704" w:type="dxa"/>
          </w:tcPr>
          <w:p w:rsidR="006A4521" w:rsidRDefault="005C5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管理员ID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6)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管理员的唯一编号，1个大写字母和5位数字</w:t>
            </w:r>
          </w:p>
        </w:tc>
      </w:tr>
      <w:tr w:rsidR="006A4521">
        <w:tc>
          <w:tcPr>
            <w:tcW w:w="704" w:type="dxa"/>
          </w:tcPr>
          <w:p w:rsidR="006A4521" w:rsidRDefault="005C5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br_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借还操作码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(9)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借还操作码，1个大写字母和8位数字，与操作表中借还码绑定，借书码B，还书码R</w:t>
            </w:r>
            <w:r w:rsidR="00F42E6E">
              <w:rPr>
                <w:rFonts w:hint="eastAsia"/>
                <w:sz w:val="18"/>
                <w:szCs w:val="18"/>
              </w:rPr>
              <w:t>，续借码C</w:t>
            </w:r>
          </w:p>
        </w:tc>
      </w:tr>
      <w:tr w:rsidR="006A4521">
        <w:tc>
          <w:tcPr>
            <w:tcW w:w="704" w:type="dxa"/>
          </w:tcPr>
          <w:p w:rsidR="006A4521" w:rsidRDefault="005C54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</w:t>
            </w:r>
            <w:r>
              <w:rPr>
                <w:sz w:val="18"/>
                <w:szCs w:val="18"/>
              </w:rPr>
              <w:t>_type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操作类型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借书码B，还书码R，续借码C</w:t>
            </w:r>
          </w:p>
        </w:tc>
      </w:tr>
    </w:tbl>
    <w:p w:rsidR="006A4521" w:rsidRDefault="006A4521"/>
    <w:p w:rsidR="006A4521" w:rsidRDefault="00C02D0D">
      <w:r>
        <w:t xml:space="preserve">2.3 </w:t>
      </w:r>
      <w:r>
        <w:rPr>
          <w:rFonts w:hint="eastAsia"/>
        </w:rPr>
        <w:t>书籍管理记录表 b</w:t>
      </w:r>
      <w:r>
        <w:t>m</w:t>
      </w:r>
      <w:r>
        <w:rPr>
          <w:rFonts w:hint="eastAsia"/>
        </w:rPr>
        <w:t>_record_table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1134"/>
        <w:gridCol w:w="992"/>
        <w:gridCol w:w="709"/>
        <w:gridCol w:w="2347"/>
      </w:tblGrid>
      <w:tr w:rsidR="006A4521">
        <w:tc>
          <w:tcPr>
            <w:tcW w:w="70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bookmarkStart w:id="9" w:name="_Hlk20434533"/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347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bookmarkEnd w:id="9"/>
      <w:tr w:rsidR="006A4521">
        <w:tc>
          <w:tcPr>
            <w:tcW w:w="704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p_id</w:t>
            </w:r>
          </w:p>
        </w:tc>
        <w:tc>
          <w:tcPr>
            <w:tcW w:w="1276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操作标识码</w:t>
            </w:r>
          </w:p>
        </w:tc>
        <w:tc>
          <w:tcPr>
            <w:tcW w:w="1134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char(9)</w:t>
            </w:r>
          </w:p>
        </w:tc>
        <w:tc>
          <w:tcPr>
            <w:tcW w:w="992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347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操作编码，一位字符+八位数字，入库N、删除D、修改M、暂停借阅P</w:t>
            </w:r>
            <w:r w:rsidR="003B1E5F">
              <w:rPr>
                <w:rFonts w:hint="eastAsia"/>
                <w:sz w:val="18"/>
                <w:szCs w:val="18"/>
              </w:rPr>
              <w:t>、恢复借阅R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6A4521">
        <w:tc>
          <w:tcPr>
            <w:tcW w:w="704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</w:t>
            </w:r>
          </w:p>
        </w:tc>
        <w:tc>
          <w:tcPr>
            <w:tcW w:w="1276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操作类型</w:t>
            </w:r>
          </w:p>
        </w:tc>
        <w:tc>
          <w:tcPr>
            <w:tcW w:w="1134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92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入库N、删除D、修改M、</w:t>
            </w:r>
            <w:r>
              <w:rPr>
                <w:rFonts w:hint="eastAsia"/>
                <w:sz w:val="18"/>
                <w:szCs w:val="18"/>
              </w:rPr>
              <w:lastRenderedPageBreak/>
              <w:t>暂停借阅P</w:t>
            </w:r>
            <w:r w:rsidR="003B1E5F">
              <w:rPr>
                <w:rFonts w:hint="eastAsia"/>
                <w:sz w:val="18"/>
                <w:szCs w:val="18"/>
              </w:rPr>
              <w:t>、恢复借阅R</w:t>
            </w:r>
          </w:p>
        </w:tc>
      </w:tr>
      <w:tr w:rsidR="006A4521"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book_id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书籍ID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345B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347" w:type="dxa"/>
          </w:tcPr>
          <w:p w:rsidR="006A4521" w:rsidRDefault="009654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书籍的唯一编号，6位数字</w:t>
            </w:r>
          </w:p>
        </w:tc>
      </w:tr>
      <w:tr w:rsidR="006A4521"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admin_id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管理员账号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char(20)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默认admin00001 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admin99999，可自定义</w:t>
            </w:r>
          </w:p>
        </w:tc>
      </w:tr>
      <w:tr w:rsidR="000452D0" w:rsidRPr="000452D0">
        <w:tc>
          <w:tcPr>
            <w:tcW w:w="704" w:type="dxa"/>
          </w:tcPr>
          <w:p w:rsidR="000452D0" w:rsidRPr="000452D0" w:rsidRDefault="000C2BCF" w:rsidP="000452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bookmarkStart w:id="10" w:name="_GoBack"/>
            <w:bookmarkEnd w:id="10"/>
          </w:p>
        </w:tc>
        <w:tc>
          <w:tcPr>
            <w:tcW w:w="1134" w:type="dxa"/>
          </w:tcPr>
          <w:p w:rsidR="000452D0" w:rsidRPr="000452D0" w:rsidRDefault="00603E60" w:rsidP="000452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otes</w:t>
            </w:r>
          </w:p>
        </w:tc>
        <w:tc>
          <w:tcPr>
            <w:tcW w:w="1276" w:type="dxa"/>
          </w:tcPr>
          <w:p w:rsidR="000452D0" w:rsidRPr="000452D0" w:rsidRDefault="00603E60" w:rsidP="000452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134" w:type="dxa"/>
          </w:tcPr>
          <w:p w:rsidR="000452D0" w:rsidRPr="000452D0" w:rsidRDefault="00A65076" w:rsidP="000452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0452D0" w:rsidRPr="000452D0" w:rsidRDefault="00603E60" w:rsidP="000452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452D0" w:rsidRPr="000452D0" w:rsidRDefault="00603E60" w:rsidP="000452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47" w:type="dxa"/>
          </w:tcPr>
          <w:p w:rsidR="000452D0" w:rsidRPr="000452D0" w:rsidRDefault="00603E60" w:rsidP="000452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操作的具体原因</w:t>
            </w:r>
          </w:p>
        </w:tc>
      </w:tr>
    </w:tbl>
    <w:p w:rsidR="006A4521" w:rsidRDefault="006A4521"/>
    <w:p w:rsidR="006A4521" w:rsidRDefault="006A4521"/>
    <w:p w:rsidR="006A4521" w:rsidRDefault="00C02D0D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账号管理记录表</w:t>
      </w:r>
      <w:r>
        <w:t xml:space="preserve"> am_record_table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992"/>
        <w:gridCol w:w="992"/>
        <w:gridCol w:w="709"/>
        <w:gridCol w:w="2489"/>
      </w:tblGrid>
      <w:tr w:rsidR="0084537A" w:rsidTr="0084537A">
        <w:tc>
          <w:tcPr>
            <w:tcW w:w="704" w:type="dxa"/>
            <w:shd w:val="clear" w:color="auto" w:fill="BFBFBF" w:themeFill="background1" w:themeFillShade="BF"/>
          </w:tcPr>
          <w:p w:rsidR="0084537A" w:rsidRDefault="0084537A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4537A" w:rsidRDefault="0084537A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4537A" w:rsidRDefault="0084537A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4537A" w:rsidRDefault="0084537A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84537A" w:rsidRDefault="0084537A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84537A" w:rsidRDefault="0084537A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489" w:type="dxa"/>
            <w:shd w:val="clear" w:color="auto" w:fill="BFBFBF" w:themeFill="background1" w:themeFillShade="BF"/>
          </w:tcPr>
          <w:p w:rsidR="0084537A" w:rsidRDefault="0084537A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A4521" w:rsidTr="0084537A">
        <w:tc>
          <w:tcPr>
            <w:tcW w:w="704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p_id</w:t>
            </w:r>
          </w:p>
        </w:tc>
        <w:tc>
          <w:tcPr>
            <w:tcW w:w="1276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操作标识码</w:t>
            </w:r>
          </w:p>
        </w:tc>
        <w:tc>
          <w:tcPr>
            <w:tcW w:w="992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char(9)</w:t>
            </w:r>
          </w:p>
        </w:tc>
        <w:tc>
          <w:tcPr>
            <w:tcW w:w="992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489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操作编码，一位字符+八位数字，登陆是L，注册是R，注销是C，修改密码是M，修改状态是S</w:t>
            </w:r>
            <w:r w:rsidR="00C2709D">
              <w:rPr>
                <w:rFonts w:hint="eastAsia"/>
                <w:sz w:val="18"/>
                <w:szCs w:val="18"/>
              </w:rPr>
              <w:t>，缴费是P</w:t>
            </w:r>
          </w:p>
        </w:tc>
      </w:tr>
      <w:tr w:rsidR="006A4521" w:rsidTr="0084537A">
        <w:tc>
          <w:tcPr>
            <w:tcW w:w="704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</w:t>
            </w:r>
          </w:p>
        </w:tc>
        <w:tc>
          <w:tcPr>
            <w:tcW w:w="1276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操作类型</w:t>
            </w:r>
          </w:p>
        </w:tc>
        <w:tc>
          <w:tcPr>
            <w:tcW w:w="992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92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489" w:type="dxa"/>
            <w:shd w:val="clear" w:color="auto" w:fill="auto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登陆是L，注册是R，注销是C，修改密码是M，修改状态是S</w:t>
            </w:r>
            <w:r w:rsidR="00C2709D">
              <w:rPr>
                <w:rFonts w:hint="eastAsia"/>
                <w:sz w:val="18"/>
                <w:szCs w:val="18"/>
              </w:rPr>
              <w:t>，缴费是P（pay）</w:t>
            </w:r>
          </w:p>
        </w:tc>
      </w:tr>
      <w:tr w:rsidR="006A4521" w:rsidTr="0084537A"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 w:rsidR="00C02D0D">
              <w:rPr>
                <w:sz w:val="18"/>
                <w:szCs w:val="18"/>
              </w:rPr>
              <w:t>_id</w:t>
            </w:r>
          </w:p>
        </w:tc>
        <w:tc>
          <w:tcPr>
            <w:tcW w:w="127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6A4521" w:rsidRDefault="006A69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489" w:type="dxa"/>
          </w:tcPr>
          <w:p w:rsidR="006A4521" w:rsidRDefault="00345BD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包括管理员和普通用户</w:t>
            </w:r>
          </w:p>
        </w:tc>
      </w:tr>
      <w:tr w:rsidR="006A4521" w:rsidTr="0084537A"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admin_id</w:t>
            </w:r>
          </w:p>
        </w:tc>
        <w:tc>
          <w:tcPr>
            <w:tcW w:w="1276" w:type="dxa"/>
          </w:tcPr>
          <w:p w:rsidR="006A4521" w:rsidRDefault="00EC5DB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  <w:r w:rsidR="00345BD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char(20)</w:t>
            </w:r>
          </w:p>
        </w:tc>
        <w:tc>
          <w:tcPr>
            <w:tcW w:w="99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489" w:type="dxa"/>
          </w:tcPr>
          <w:p w:rsidR="006A4521" w:rsidRDefault="008453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为管理员ID，</w:t>
            </w:r>
            <w:r w:rsidR="00C02D0D">
              <w:rPr>
                <w:sz w:val="18"/>
                <w:szCs w:val="18"/>
              </w:rPr>
              <w:t>默认admin00001</w:t>
            </w:r>
            <w:r w:rsidR="00C02D0D">
              <w:rPr>
                <w:rFonts w:hint="eastAsia"/>
                <w:sz w:val="18"/>
                <w:szCs w:val="18"/>
              </w:rPr>
              <w:t>-</w:t>
            </w:r>
            <w:r w:rsidR="00C02D0D">
              <w:rPr>
                <w:sz w:val="18"/>
                <w:szCs w:val="18"/>
              </w:rPr>
              <w:t>admin99999，可自定义</w:t>
            </w:r>
            <w:r w:rsidR="00C02D0D">
              <w:rPr>
                <w:rFonts w:hint="eastAsia"/>
                <w:sz w:val="18"/>
                <w:szCs w:val="18"/>
              </w:rPr>
              <w:t>。</w:t>
            </w:r>
          </w:p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当操作是没有经由管理员，那么其值为</w:t>
            </w:r>
            <w:r w:rsidR="006B3A87">
              <w:rPr>
                <w:rFonts w:hint="eastAsia"/>
                <w:sz w:val="18"/>
                <w:szCs w:val="18"/>
              </w:rPr>
              <w:t>用户ID</w:t>
            </w:r>
          </w:p>
        </w:tc>
      </w:tr>
    </w:tbl>
    <w:p w:rsidR="006A4521" w:rsidRDefault="006A4521"/>
    <w:p w:rsidR="006A4521" w:rsidRDefault="006A4521"/>
    <w:p w:rsidR="006A4521" w:rsidRDefault="00C02D0D">
      <w:r>
        <w:rPr>
          <w:rFonts w:hint="eastAsia"/>
        </w:rPr>
        <w:t>3 用户表</w:t>
      </w:r>
    </w:p>
    <w:p w:rsidR="006A4521" w:rsidRDefault="00C02D0D">
      <w:r>
        <w:rPr>
          <w:rFonts w:hint="eastAsia"/>
        </w:rPr>
        <w:t>3</w:t>
      </w:r>
      <w:r>
        <w:t xml:space="preserve">.1 </w:t>
      </w:r>
      <w:r w:rsidR="00B338B2">
        <w:rPr>
          <w:rFonts w:hint="eastAsia"/>
        </w:rPr>
        <w:t>读者</w:t>
      </w:r>
      <w:r>
        <w:rPr>
          <w:rFonts w:hint="eastAsia"/>
        </w:rPr>
        <w:t xml:space="preserve">信息表 </w:t>
      </w:r>
      <w:r w:rsidR="00F8143A">
        <w:t>acct</w:t>
      </w:r>
      <w:r>
        <w:t>_info_table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2"/>
        <w:gridCol w:w="1177"/>
        <w:gridCol w:w="1269"/>
        <w:gridCol w:w="1127"/>
        <w:gridCol w:w="986"/>
        <w:gridCol w:w="706"/>
        <w:gridCol w:w="2329"/>
      </w:tblGrid>
      <w:tr w:rsidR="006A4521">
        <w:tc>
          <w:tcPr>
            <w:tcW w:w="702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177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706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32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acct</w:t>
            </w:r>
            <w:r w:rsidR="00C02D0D">
              <w:rPr>
                <w:sz w:val="18"/>
                <w:szCs w:val="18"/>
              </w:rPr>
              <w:t>_name</w:t>
            </w:r>
          </w:p>
        </w:tc>
        <w:tc>
          <w:tcPr>
            <w:tcW w:w="1269" w:type="dxa"/>
          </w:tcPr>
          <w:p w:rsidR="006A4521" w:rsidRDefault="006A4B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C02D0D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77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acct</w:t>
            </w:r>
            <w:r w:rsidR="00C02D0D">
              <w:rPr>
                <w:sz w:val="18"/>
                <w:szCs w:val="18"/>
              </w:rPr>
              <w:t>_id</w:t>
            </w:r>
          </w:p>
        </w:tc>
        <w:tc>
          <w:tcPr>
            <w:tcW w:w="1269" w:type="dxa"/>
          </w:tcPr>
          <w:p w:rsidR="006A4521" w:rsidRDefault="004242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借阅证ID</w:t>
            </w:r>
            <w:r w:rsidR="008157E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7" w:type="dxa"/>
          </w:tcPr>
          <w:p w:rsidR="006A4521" w:rsidRDefault="005C09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(6)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329" w:type="dxa"/>
          </w:tcPr>
          <w:p w:rsidR="006A4521" w:rsidRDefault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</w:t>
            </w:r>
            <w:r w:rsidR="00C02D0D">
              <w:rPr>
                <w:rFonts w:hint="eastAsia"/>
                <w:sz w:val="18"/>
                <w:szCs w:val="18"/>
              </w:rPr>
              <w:t>学生学号，6位数字</w:t>
            </w:r>
            <w:r>
              <w:rPr>
                <w:rFonts w:hint="eastAsia"/>
                <w:sz w:val="18"/>
                <w:szCs w:val="18"/>
              </w:rPr>
              <w:t>，用于登录系统的账号</w:t>
            </w:r>
          </w:p>
        </w:tc>
      </w:tr>
      <w:tr w:rsidR="008157E4" w:rsidTr="008157E4">
        <w:tc>
          <w:tcPr>
            <w:tcW w:w="702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7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>
              <w:rPr>
                <w:sz w:val="18"/>
                <w:szCs w:val="18"/>
              </w:rPr>
              <w:t>_pwd</w:t>
            </w:r>
          </w:p>
        </w:tc>
        <w:tc>
          <w:tcPr>
            <w:tcW w:w="1269" w:type="dxa"/>
          </w:tcPr>
          <w:p w:rsidR="008157E4" w:rsidRDefault="008157E4" w:rsidP="008157E4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账户密码</w:t>
            </w:r>
          </w:p>
        </w:tc>
        <w:tc>
          <w:tcPr>
            <w:tcW w:w="112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(16)</w:t>
            </w:r>
          </w:p>
        </w:tc>
        <w:tc>
          <w:tcPr>
            <w:tcW w:w="98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</w:p>
        </w:tc>
      </w:tr>
      <w:tr w:rsidR="008157E4" w:rsidTr="008157E4">
        <w:tc>
          <w:tcPr>
            <w:tcW w:w="702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7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>
              <w:rPr>
                <w:sz w:val="18"/>
                <w:szCs w:val="18"/>
              </w:rPr>
              <w:t>_state</w:t>
            </w:r>
          </w:p>
        </w:tc>
        <w:tc>
          <w:tcPr>
            <w:tcW w:w="1269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账户状态</w:t>
            </w:r>
          </w:p>
        </w:tc>
        <w:tc>
          <w:tcPr>
            <w:tcW w:w="112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 w:rsidR="00527EB5">
              <w:rPr>
                <w:sz w:val="18"/>
                <w:szCs w:val="18"/>
              </w:rPr>
              <w:t>(3)</w:t>
            </w:r>
          </w:p>
        </w:tc>
        <w:tc>
          <w:tcPr>
            <w:tcW w:w="98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借阅证状态，挂失</w:t>
            </w:r>
            <w:r w:rsidR="00C2709D">
              <w:rPr>
                <w:rFonts w:hint="eastAsia"/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、正常使用N</w:t>
            </w:r>
            <w:r w:rsidR="00C2709D"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欠费</w:t>
            </w:r>
            <w:r w:rsidR="00C2709D">
              <w:rPr>
                <w:rFonts w:hint="eastAsia"/>
                <w:sz w:val="18"/>
                <w:szCs w:val="18"/>
              </w:rPr>
              <w:t>D，</w:t>
            </w:r>
            <w:r>
              <w:rPr>
                <w:rFonts w:hint="eastAsia"/>
                <w:sz w:val="18"/>
                <w:szCs w:val="18"/>
              </w:rPr>
              <w:t>违规、冻结F</w:t>
            </w:r>
          </w:p>
        </w:tc>
      </w:tr>
      <w:tr w:rsidR="008157E4" w:rsidTr="008157E4">
        <w:tc>
          <w:tcPr>
            <w:tcW w:w="702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7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book_</w:t>
            </w:r>
            <w:r>
              <w:rPr>
                <w:sz w:val="18"/>
                <w:szCs w:val="18"/>
              </w:rPr>
              <w:t>own</w:t>
            </w:r>
          </w:p>
        </w:tc>
        <w:tc>
          <w:tcPr>
            <w:tcW w:w="1269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借书总数</w:t>
            </w:r>
          </w:p>
        </w:tc>
        <w:tc>
          <w:tcPr>
            <w:tcW w:w="112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8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借阅证借书总数，最大值为2</w:t>
            </w:r>
            <w:r>
              <w:rPr>
                <w:sz w:val="18"/>
                <w:szCs w:val="18"/>
              </w:rPr>
              <w:t>00</w:t>
            </w:r>
          </w:p>
        </w:tc>
      </w:tr>
      <w:tr w:rsidR="008157E4" w:rsidTr="008157E4">
        <w:tc>
          <w:tcPr>
            <w:tcW w:w="702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7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reg_</w:t>
            </w: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69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12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8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借阅证注册时间，精确到日</w:t>
            </w:r>
          </w:p>
        </w:tc>
      </w:tr>
      <w:tr w:rsidR="008157E4" w:rsidTr="008157E4">
        <w:tc>
          <w:tcPr>
            <w:tcW w:w="702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7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ancel_date</w:t>
            </w:r>
          </w:p>
        </w:tc>
        <w:tc>
          <w:tcPr>
            <w:tcW w:w="1269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到期时间</w:t>
            </w:r>
          </w:p>
        </w:tc>
        <w:tc>
          <w:tcPr>
            <w:tcW w:w="112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8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借阅证到期时间，精确到日</w:t>
            </w:r>
          </w:p>
        </w:tc>
      </w:tr>
      <w:tr w:rsidR="008157E4" w:rsidTr="008157E4">
        <w:tc>
          <w:tcPr>
            <w:tcW w:w="702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7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role</w:t>
            </w:r>
          </w:p>
        </w:tc>
        <w:tc>
          <w:tcPr>
            <w:tcW w:w="1269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身份角色</w:t>
            </w:r>
          </w:p>
        </w:tc>
        <w:tc>
          <w:tcPr>
            <w:tcW w:w="1127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8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8157E4" w:rsidRDefault="008157E4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用户身份的唯一标识符，1表示老师，2表示学生</w:t>
            </w:r>
          </w:p>
        </w:tc>
      </w:tr>
      <w:tr w:rsidR="006A4521">
        <w:tc>
          <w:tcPr>
            <w:tcW w:w="702" w:type="dxa"/>
          </w:tcPr>
          <w:p w:rsidR="006A4521" w:rsidRDefault="006A4B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77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 w:rsidR="00C02D0D">
              <w:rPr>
                <w:sz w:val="18"/>
                <w:szCs w:val="18"/>
              </w:rPr>
              <w:t>_sex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仅可选男性M女性F</w:t>
            </w:r>
          </w:p>
        </w:tc>
      </w:tr>
      <w:tr w:rsidR="006A4521">
        <w:tc>
          <w:tcPr>
            <w:tcW w:w="702" w:type="dxa"/>
          </w:tcPr>
          <w:p w:rsidR="006A4521" w:rsidRDefault="006A4B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77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 w:rsidR="00C02D0D">
              <w:rPr>
                <w:sz w:val="18"/>
                <w:szCs w:val="18"/>
              </w:rPr>
              <w:t>_age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702" w:type="dxa"/>
          </w:tcPr>
          <w:p w:rsidR="006A4521" w:rsidRDefault="006A4B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177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 w:rsidR="00C02D0D">
              <w:rPr>
                <w:sz w:val="18"/>
                <w:szCs w:val="18"/>
              </w:rPr>
              <w:t>_faculty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har(20)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702" w:type="dxa"/>
          </w:tcPr>
          <w:p w:rsidR="006A4521" w:rsidRDefault="006A4B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12</w:t>
            </w:r>
          </w:p>
        </w:tc>
        <w:tc>
          <w:tcPr>
            <w:tcW w:w="1177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 w:rsidR="00C02D0D">
              <w:rPr>
                <w:sz w:val="18"/>
                <w:szCs w:val="18"/>
              </w:rPr>
              <w:t>_major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har(20)</w:t>
            </w:r>
          </w:p>
        </w:tc>
        <w:tc>
          <w:tcPr>
            <w:tcW w:w="986" w:type="dxa"/>
          </w:tcPr>
          <w:p w:rsidR="006A4521" w:rsidRDefault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702" w:type="dxa"/>
          </w:tcPr>
          <w:p w:rsidR="006A4521" w:rsidRDefault="006A4B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177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 w:rsidR="00C02D0D">
              <w:rPr>
                <w:sz w:val="18"/>
                <w:szCs w:val="18"/>
              </w:rPr>
              <w:t>_tel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har(11)</w:t>
            </w:r>
          </w:p>
        </w:tc>
        <w:tc>
          <w:tcPr>
            <w:tcW w:w="986" w:type="dxa"/>
          </w:tcPr>
          <w:p w:rsidR="006A4521" w:rsidRDefault="00C328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702" w:type="dxa"/>
          </w:tcPr>
          <w:p w:rsidR="006A4521" w:rsidRDefault="006A4B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77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 w:rsidR="00C02D0D">
              <w:rPr>
                <w:sz w:val="18"/>
                <w:szCs w:val="18"/>
              </w:rPr>
              <w:t>_email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har(30)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</w:tbl>
    <w:p w:rsidR="006A4521" w:rsidRDefault="006A4521"/>
    <w:p w:rsidR="006A4521" w:rsidRDefault="00C02D0D">
      <w:r>
        <w:t>3.</w:t>
      </w:r>
      <w:r w:rsidR="00BF2600">
        <w:t>2</w:t>
      </w:r>
      <w:r>
        <w:t xml:space="preserve"> </w:t>
      </w:r>
      <w:r w:rsidR="0003188D" w:rsidRPr="0003188D">
        <w:rPr>
          <w:rFonts w:hint="eastAsia"/>
        </w:rPr>
        <w:t>读者违规信息表</w:t>
      </w:r>
      <w:r w:rsidR="0003188D" w:rsidRPr="0003188D">
        <w:t xml:space="preserve"> acct_illegal_table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2"/>
        <w:gridCol w:w="1177"/>
        <w:gridCol w:w="1269"/>
        <w:gridCol w:w="1127"/>
        <w:gridCol w:w="986"/>
        <w:gridCol w:w="706"/>
        <w:gridCol w:w="2329"/>
      </w:tblGrid>
      <w:tr w:rsidR="006A4521">
        <w:tc>
          <w:tcPr>
            <w:tcW w:w="702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177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706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32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69" w:type="dxa"/>
          </w:tcPr>
          <w:p w:rsidR="006A4521" w:rsidRDefault="00C02D0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用户账号</w:t>
            </w:r>
          </w:p>
        </w:tc>
        <w:tc>
          <w:tcPr>
            <w:tcW w:w="1127" w:type="dxa"/>
          </w:tcPr>
          <w:p w:rsidR="006A4521" w:rsidRDefault="005C09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char(6)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32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借阅证ID，与学生学号</w:t>
            </w:r>
            <w:r w:rsidR="000936F1">
              <w:rPr>
                <w:rFonts w:hint="eastAsia"/>
                <w:sz w:val="18"/>
                <w:szCs w:val="18"/>
              </w:rPr>
              <w:t>相等</w:t>
            </w:r>
            <w:r>
              <w:rPr>
                <w:rFonts w:hint="eastAsia"/>
                <w:sz w:val="18"/>
                <w:szCs w:val="18"/>
              </w:rPr>
              <w:t>，6位数字</w:t>
            </w:r>
          </w:p>
        </w:tc>
      </w:tr>
      <w:tr w:rsidR="006A4521">
        <w:tc>
          <w:tcPr>
            <w:tcW w:w="702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269" w:type="dxa"/>
          </w:tcPr>
          <w:p w:rsidR="006A4521" w:rsidRDefault="00C02D0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用户姓名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0936F1">
        <w:tc>
          <w:tcPr>
            <w:tcW w:w="702" w:type="dxa"/>
          </w:tcPr>
          <w:p w:rsidR="000936F1" w:rsidRDefault="000936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77" w:type="dxa"/>
          </w:tcPr>
          <w:p w:rsidR="000936F1" w:rsidRDefault="000936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dmin_id</w:t>
            </w:r>
          </w:p>
        </w:tc>
        <w:tc>
          <w:tcPr>
            <w:tcW w:w="1269" w:type="dxa"/>
          </w:tcPr>
          <w:p w:rsidR="000936F1" w:rsidRDefault="000936F1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管理员账号</w:t>
            </w:r>
          </w:p>
        </w:tc>
        <w:tc>
          <w:tcPr>
            <w:tcW w:w="1127" w:type="dxa"/>
          </w:tcPr>
          <w:p w:rsidR="000936F1" w:rsidRDefault="000936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986" w:type="dxa"/>
          </w:tcPr>
          <w:p w:rsidR="000936F1" w:rsidRDefault="000936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0936F1" w:rsidRDefault="000936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0936F1" w:rsidRDefault="000936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管理员账号</w:t>
            </w:r>
          </w:p>
        </w:tc>
      </w:tr>
      <w:tr w:rsidR="006A4521">
        <w:tc>
          <w:tcPr>
            <w:tcW w:w="702" w:type="dxa"/>
          </w:tcPr>
          <w:p w:rsidR="006A4521" w:rsidRDefault="00093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77" w:type="dxa"/>
          </w:tcPr>
          <w:p w:rsidR="006A4521" w:rsidRDefault="00DB3D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illegal</w:t>
            </w:r>
            <w:r w:rsidR="00C02D0D">
              <w:rPr>
                <w:rFonts w:hint="eastAsia"/>
                <w:sz w:val="18"/>
                <w:szCs w:val="18"/>
              </w:rPr>
              <w:t>_info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罚款原因</w:t>
            </w:r>
          </w:p>
        </w:tc>
        <w:tc>
          <w:tcPr>
            <w:tcW w:w="1127" w:type="dxa"/>
          </w:tcPr>
          <w:p w:rsidR="006A4521" w:rsidRDefault="00A65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DB3D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违规原因记录</w:t>
            </w:r>
          </w:p>
        </w:tc>
      </w:tr>
      <w:tr w:rsidR="006A4521">
        <w:tc>
          <w:tcPr>
            <w:tcW w:w="702" w:type="dxa"/>
          </w:tcPr>
          <w:p w:rsidR="006A4521" w:rsidRDefault="00093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beg_time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8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违规开始的时间</w:t>
            </w:r>
          </w:p>
        </w:tc>
      </w:tr>
      <w:tr w:rsidR="006A4521">
        <w:tc>
          <w:tcPr>
            <w:tcW w:w="702" w:type="dxa"/>
          </w:tcPr>
          <w:p w:rsidR="006A4521" w:rsidRDefault="00093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7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han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6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处理时间</w:t>
            </w:r>
          </w:p>
        </w:tc>
        <w:tc>
          <w:tcPr>
            <w:tcW w:w="1127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86" w:type="dxa"/>
          </w:tcPr>
          <w:p w:rsidR="006A4521" w:rsidRDefault="007272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6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处理的时间</w:t>
            </w:r>
          </w:p>
        </w:tc>
      </w:tr>
      <w:tr w:rsidR="003F3D8B">
        <w:tc>
          <w:tcPr>
            <w:tcW w:w="702" w:type="dxa"/>
          </w:tcPr>
          <w:p w:rsidR="003F3D8B" w:rsidRDefault="00093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77" w:type="dxa"/>
          </w:tcPr>
          <w:p w:rsidR="003F3D8B" w:rsidRDefault="00DB3D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rmb</w:t>
            </w:r>
          </w:p>
        </w:tc>
        <w:tc>
          <w:tcPr>
            <w:tcW w:w="1269" w:type="dxa"/>
          </w:tcPr>
          <w:p w:rsidR="003F3D8B" w:rsidRDefault="003F3D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罚款金额</w:t>
            </w:r>
          </w:p>
        </w:tc>
        <w:tc>
          <w:tcPr>
            <w:tcW w:w="1127" w:type="dxa"/>
          </w:tcPr>
          <w:p w:rsidR="003F3D8B" w:rsidRDefault="003F3D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986" w:type="dxa"/>
          </w:tcPr>
          <w:p w:rsidR="003F3D8B" w:rsidRDefault="007272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706" w:type="dxa"/>
          </w:tcPr>
          <w:p w:rsidR="003F3D8B" w:rsidRDefault="003F3D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29" w:type="dxa"/>
          </w:tcPr>
          <w:p w:rsidR="003F3D8B" w:rsidRDefault="003F3D8B">
            <w:pPr>
              <w:rPr>
                <w:sz w:val="18"/>
                <w:szCs w:val="18"/>
              </w:rPr>
            </w:pPr>
          </w:p>
        </w:tc>
      </w:tr>
    </w:tbl>
    <w:p w:rsidR="006A4521" w:rsidRDefault="006A4521"/>
    <w:p w:rsidR="006A4521" w:rsidRDefault="00C02D0D">
      <w:r>
        <w:rPr>
          <w:rFonts w:hint="eastAsia"/>
        </w:rPr>
        <w:t>3</w:t>
      </w:r>
      <w:r>
        <w:t>.</w:t>
      </w:r>
      <w:r w:rsidR="00BF2600">
        <w:t>3</w:t>
      </w:r>
      <w:r>
        <w:t xml:space="preserve"> </w:t>
      </w:r>
      <w:r>
        <w:rPr>
          <w:rFonts w:hint="eastAsia"/>
        </w:rPr>
        <w:t>管理员</w:t>
      </w:r>
      <w:r w:rsidR="008157E4">
        <w:rPr>
          <w:rFonts w:hint="eastAsia"/>
        </w:rPr>
        <w:t>账号</w:t>
      </w:r>
      <w:r>
        <w:rPr>
          <w:rFonts w:hint="eastAsia"/>
        </w:rPr>
        <w:t xml:space="preserve">信息表 </w:t>
      </w:r>
      <w:r w:rsidR="00F8143A">
        <w:t>admin</w:t>
      </w:r>
      <w:r>
        <w:t>_info_table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0"/>
        <w:gridCol w:w="1209"/>
        <w:gridCol w:w="1262"/>
        <w:gridCol w:w="1125"/>
        <w:gridCol w:w="981"/>
        <w:gridCol w:w="704"/>
        <w:gridCol w:w="2315"/>
      </w:tblGrid>
      <w:tr w:rsidR="006A4521">
        <w:tc>
          <w:tcPr>
            <w:tcW w:w="700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9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125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981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允许为空</w:t>
            </w:r>
          </w:p>
        </w:tc>
        <w:tc>
          <w:tcPr>
            <w:tcW w:w="704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315" w:type="dxa"/>
            <w:shd w:val="clear" w:color="auto" w:fill="BFBFBF" w:themeFill="background1" w:themeFillShade="BF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A4521">
        <w:tc>
          <w:tcPr>
            <w:tcW w:w="700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  <w:r w:rsidR="00C02D0D">
              <w:rPr>
                <w:sz w:val="18"/>
                <w:szCs w:val="18"/>
              </w:rPr>
              <w:t>_name</w:t>
            </w:r>
          </w:p>
        </w:tc>
        <w:tc>
          <w:tcPr>
            <w:tcW w:w="1262" w:type="dxa"/>
          </w:tcPr>
          <w:p w:rsidR="006A4521" w:rsidRDefault="00C02D0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125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98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15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0F27B0">
        <w:tc>
          <w:tcPr>
            <w:tcW w:w="700" w:type="dxa"/>
          </w:tcPr>
          <w:p w:rsidR="000F27B0" w:rsidRDefault="000F27B0" w:rsidP="000F2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09" w:type="dxa"/>
          </w:tcPr>
          <w:p w:rsidR="000F27B0" w:rsidRDefault="000F27B0" w:rsidP="000F2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62" w:type="dxa"/>
          </w:tcPr>
          <w:p w:rsidR="000F27B0" w:rsidRDefault="000F27B0" w:rsidP="000F27B0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管理员ID</w:t>
            </w:r>
          </w:p>
        </w:tc>
        <w:tc>
          <w:tcPr>
            <w:tcW w:w="1125" w:type="dxa"/>
          </w:tcPr>
          <w:p w:rsidR="000F27B0" w:rsidRDefault="000F27B0" w:rsidP="000F2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har(20)</w:t>
            </w:r>
          </w:p>
        </w:tc>
        <w:tc>
          <w:tcPr>
            <w:tcW w:w="981" w:type="dxa"/>
          </w:tcPr>
          <w:p w:rsidR="000F27B0" w:rsidRDefault="000F27B0" w:rsidP="000F2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4" w:type="dxa"/>
          </w:tcPr>
          <w:p w:rsidR="000F27B0" w:rsidRDefault="000F27B0" w:rsidP="000F2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315" w:type="dxa"/>
          </w:tcPr>
          <w:p w:rsidR="000F27B0" w:rsidRDefault="000F27B0" w:rsidP="000F27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默认admin</w:t>
            </w:r>
            <w:r>
              <w:rPr>
                <w:sz w:val="18"/>
                <w:szCs w:val="18"/>
              </w:rPr>
              <w:t>00001</w:t>
            </w:r>
            <w:r>
              <w:rPr>
                <w:rFonts w:hint="eastAsia"/>
                <w:sz w:val="18"/>
                <w:szCs w:val="18"/>
              </w:rPr>
              <w:t>-admin</w:t>
            </w:r>
            <w:r>
              <w:rPr>
                <w:sz w:val="18"/>
                <w:szCs w:val="18"/>
              </w:rPr>
              <w:t>99999</w:t>
            </w:r>
            <w:r>
              <w:rPr>
                <w:rFonts w:hint="eastAsia"/>
                <w:sz w:val="18"/>
                <w:szCs w:val="18"/>
              </w:rPr>
              <w:t>，可自定义</w:t>
            </w:r>
          </w:p>
        </w:tc>
      </w:tr>
      <w:tr w:rsidR="000F27B0" w:rsidTr="008157E4">
        <w:tc>
          <w:tcPr>
            <w:tcW w:w="700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09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admin_pwd</w:t>
            </w:r>
          </w:p>
        </w:tc>
        <w:tc>
          <w:tcPr>
            <w:tcW w:w="1262" w:type="dxa"/>
          </w:tcPr>
          <w:p w:rsidR="000F27B0" w:rsidRDefault="000F27B0" w:rsidP="008157E4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管理员密码</w:t>
            </w:r>
          </w:p>
        </w:tc>
        <w:tc>
          <w:tcPr>
            <w:tcW w:w="1125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(16)</w:t>
            </w:r>
          </w:p>
        </w:tc>
        <w:tc>
          <w:tcPr>
            <w:tcW w:w="981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4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15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</w:p>
        </w:tc>
      </w:tr>
      <w:tr w:rsidR="000F27B0" w:rsidTr="008157E4">
        <w:tc>
          <w:tcPr>
            <w:tcW w:w="700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09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admin_state</w:t>
            </w:r>
          </w:p>
        </w:tc>
        <w:tc>
          <w:tcPr>
            <w:tcW w:w="1262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125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81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4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15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正常使用N、冻结F</w:t>
            </w:r>
          </w:p>
        </w:tc>
      </w:tr>
      <w:tr w:rsidR="000F27B0" w:rsidTr="008157E4">
        <w:tc>
          <w:tcPr>
            <w:tcW w:w="700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9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dmin_limits</w:t>
            </w:r>
          </w:p>
        </w:tc>
        <w:tc>
          <w:tcPr>
            <w:tcW w:w="1262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</w:p>
        </w:tc>
        <w:tc>
          <w:tcPr>
            <w:tcW w:w="1125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81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4" w:type="dxa"/>
          </w:tcPr>
          <w:p w:rsidR="000F27B0" w:rsidRDefault="000F27B0" w:rsidP="008157E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15" w:type="dxa"/>
          </w:tcPr>
          <w:p w:rsidR="000F27B0" w:rsidRDefault="00B72A77" w:rsidP="008157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0F27B0">
              <w:rPr>
                <w:rFonts w:hint="eastAsia"/>
                <w:sz w:val="18"/>
                <w:szCs w:val="18"/>
              </w:rPr>
              <w:t>最高级，</w:t>
            </w:r>
            <w:r>
              <w:rPr>
                <w:sz w:val="18"/>
                <w:szCs w:val="18"/>
              </w:rPr>
              <w:t>3</w:t>
            </w:r>
            <w:r w:rsidR="000F27B0">
              <w:rPr>
                <w:rFonts w:hint="eastAsia"/>
                <w:sz w:val="18"/>
                <w:szCs w:val="18"/>
              </w:rPr>
              <w:t>高级</w:t>
            </w:r>
          </w:p>
        </w:tc>
      </w:tr>
      <w:tr w:rsidR="006A4521">
        <w:tc>
          <w:tcPr>
            <w:tcW w:w="700" w:type="dxa"/>
          </w:tcPr>
          <w:p w:rsidR="006A4521" w:rsidRDefault="000F2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09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  <w:r w:rsidR="00C02D0D">
              <w:rPr>
                <w:sz w:val="18"/>
                <w:szCs w:val="18"/>
              </w:rPr>
              <w:t>_sex</w:t>
            </w:r>
          </w:p>
        </w:tc>
        <w:tc>
          <w:tcPr>
            <w:tcW w:w="1262" w:type="dxa"/>
          </w:tcPr>
          <w:p w:rsidR="006A4521" w:rsidRDefault="00C02D0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125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</w:t>
            </w:r>
          </w:p>
        </w:tc>
        <w:tc>
          <w:tcPr>
            <w:tcW w:w="98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15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仅可选男性M女性F</w:t>
            </w:r>
          </w:p>
        </w:tc>
      </w:tr>
      <w:tr w:rsidR="006A4521">
        <w:tc>
          <w:tcPr>
            <w:tcW w:w="700" w:type="dxa"/>
          </w:tcPr>
          <w:p w:rsidR="006A4521" w:rsidRDefault="000F2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09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  <w:r w:rsidR="00C02D0D">
              <w:rPr>
                <w:sz w:val="18"/>
                <w:szCs w:val="18"/>
              </w:rPr>
              <w:t>_age</w:t>
            </w:r>
          </w:p>
        </w:tc>
        <w:tc>
          <w:tcPr>
            <w:tcW w:w="1262" w:type="dxa"/>
          </w:tcPr>
          <w:p w:rsidR="006A4521" w:rsidRDefault="00C02D0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125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98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15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700" w:type="dxa"/>
          </w:tcPr>
          <w:p w:rsidR="006A4521" w:rsidRDefault="000F2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09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  <w:r w:rsidR="00C02D0D">
              <w:rPr>
                <w:sz w:val="18"/>
                <w:szCs w:val="18"/>
              </w:rPr>
              <w:t>_tel</w:t>
            </w:r>
          </w:p>
        </w:tc>
        <w:tc>
          <w:tcPr>
            <w:tcW w:w="1262" w:type="dxa"/>
          </w:tcPr>
          <w:p w:rsidR="006A4521" w:rsidRDefault="00C02D0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125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har(11)</w:t>
            </w:r>
          </w:p>
        </w:tc>
        <w:tc>
          <w:tcPr>
            <w:tcW w:w="98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15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  <w:tr w:rsidR="006A4521">
        <w:tc>
          <w:tcPr>
            <w:tcW w:w="700" w:type="dxa"/>
          </w:tcPr>
          <w:p w:rsidR="006A4521" w:rsidRDefault="000F2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09" w:type="dxa"/>
          </w:tcPr>
          <w:p w:rsidR="006A4521" w:rsidRDefault="00F814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  <w:r w:rsidR="00C02D0D">
              <w:rPr>
                <w:sz w:val="18"/>
                <w:szCs w:val="18"/>
              </w:rPr>
              <w:t>_email</w:t>
            </w:r>
          </w:p>
        </w:tc>
        <w:tc>
          <w:tcPr>
            <w:tcW w:w="1262" w:type="dxa"/>
          </w:tcPr>
          <w:p w:rsidR="006A4521" w:rsidRDefault="00C02D0D">
            <w:pPr>
              <w:tabs>
                <w:tab w:val="left" w:pos="624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125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har(30)</w:t>
            </w:r>
          </w:p>
        </w:tc>
        <w:tc>
          <w:tcPr>
            <w:tcW w:w="981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4" w:type="dxa"/>
          </w:tcPr>
          <w:p w:rsidR="006A4521" w:rsidRDefault="00C02D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315" w:type="dxa"/>
          </w:tcPr>
          <w:p w:rsidR="006A4521" w:rsidRDefault="006A4521">
            <w:pPr>
              <w:rPr>
                <w:sz w:val="18"/>
                <w:szCs w:val="18"/>
              </w:rPr>
            </w:pPr>
          </w:p>
        </w:tc>
      </w:tr>
    </w:tbl>
    <w:p w:rsidR="006A4521" w:rsidRDefault="006A4521"/>
    <w:p w:rsidR="006A4521" w:rsidRDefault="006A4521"/>
    <w:sectPr w:rsidR="006A4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E81" w:rsidRDefault="00A94E81" w:rsidP="003B1E5F">
      <w:r>
        <w:separator/>
      </w:r>
    </w:p>
  </w:endnote>
  <w:endnote w:type="continuationSeparator" w:id="0">
    <w:p w:rsidR="00A94E81" w:rsidRDefault="00A94E81" w:rsidP="003B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E81" w:rsidRDefault="00A94E81" w:rsidP="003B1E5F">
      <w:r>
        <w:separator/>
      </w:r>
    </w:p>
  </w:footnote>
  <w:footnote w:type="continuationSeparator" w:id="0">
    <w:p w:rsidR="00A94E81" w:rsidRDefault="00A94E81" w:rsidP="003B1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B24B2"/>
    <w:multiLevelType w:val="multilevel"/>
    <w:tmpl w:val="307B24B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178"/>
    <w:rsid w:val="000233D8"/>
    <w:rsid w:val="0003188D"/>
    <w:rsid w:val="000452D0"/>
    <w:rsid w:val="000936F1"/>
    <w:rsid w:val="000B746A"/>
    <w:rsid w:val="000C2BCF"/>
    <w:rsid w:val="000D4004"/>
    <w:rsid w:val="000F27B0"/>
    <w:rsid w:val="0012796E"/>
    <w:rsid w:val="00153E7A"/>
    <w:rsid w:val="00174F16"/>
    <w:rsid w:val="001800AB"/>
    <w:rsid w:val="00184A4D"/>
    <w:rsid w:val="001A0AAC"/>
    <w:rsid w:val="001A2DD9"/>
    <w:rsid w:val="001D7E67"/>
    <w:rsid w:val="00293518"/>
    <w:rsid w:val="002B0F9A"/>
    <w:rsid w:val="002C0969"/>
    <w:rsid w:val="00310B8D"/>
    <w:rsid w:val="003143E2"/>
    <w:rsid w:val="00323458"/>
    <w:rsid w:val="00345BD2"/>
    <w:rsid w:val="00372AE5"/>
    <w:rsid w:val="003B1E5F"/>
    <w:rsid w:val="003B343C"/>
    <w:rsid w:val="003F3D8B"/>
    <w:rsid w:val="00410AC5"/>
    <w:rsid w:val="004127A4"/>
    <w:rsid w:val="0042428F"/>
    <w:rsid w:val="004624A5"/>
    <w:rsid w:val="00472573"/>
    <w:rsid w:val="00492D76"/>
    <w:rsid w:val="004B0DA9"/>
    <w:rsid w:val="00500E6C"/>
    <w:rsid w:val="00515E3B"/>
    <w:rsid w:val="005241A4"/>
    <w:rsid w:val="005242CC"/>
    <w:rsid w:val="00527EB5"/>
    <w:rsid w:val="00553BCC"/>
    <w:rsid w:val="00561523"/>
    <w:rsid w:val="00587722"/>
    <w:rsid w:val="005B22B3"/>
    <w:rsid w:val="005C092F"/>
    <w:rsid w:val="005C5456"/>
    <w:rsid w:val="005E2A55"/>
    <w:rsid w:val="005F4209"/>
    <w:rsid w:val="005F4C62"/>
    <w:rsid w:val="00603E60"/>
    <w:rsid w:val="00606229"/>
    <w:rsid w:val="00613435"/>
    <w:rsid w:val="00627B56"/>
    <w:rsid w:val="00655B81"/>
    <w:rsid w:val="00656B3E"/>
    <w:rsid w:val="00683A37"/>
    <w:rsid w:val="0068722D"/>
    <w:rsid w:val="0069118E"/>
    <w:rsid w:val="006A28AC"/>
    <w:rsid w:val="006A4521"/>
    <w:rsid w:val="006A4B7F"/>
    <w:rsid w:val="006A5B42"/>
    <w:rsid w:val="006A695D"/>
    <w:rsid w:val="006B3A87"/>
    <w:rsid w:val="006B752A"/>
    <w:rsid w:val="006E5D61"/>
    <w:rsid w:val="00727290"/>
    <w:rsid w:val="007451A5"/>
    <w:rsid w:val="00785C83"/>
    <w:rsid w:val="007A2D2C"/>
    <w:rsid w:val="007D4FEB"/>
    <w:rsid w:val="007D6146"/>
    <w:rsid w:val="00806728"/>
    <w:rsid w:val="008157E4"/>
    <w:rsid w:val="0084537A"/>
    <w:rsid w:val="00865528"/>
    <w:rsid w:val="00882D65"/>
    <w:rsid w:val="008845F6"/>
    <w:rsid w:val="008852C5"/>
    <w:rsid w:val="008B7CC3"/>
    <w:rsid w:val="00914A26"/>
    <w:rsid w:val="009214FC"/>
    <w:rsid w:val="009449EF"/>
    <w:rsid w:val="00965480"/>
    <w:rsid w:val="009973ED"/>
    <w:rsid w:val="00A1290B"/>
    <w:rsid w:val="00A57178"/>
    <w:rsid w:val="00A6151A"/>
    <w:rsid w:val="00A61D7B"/>
    <w:rsid w:val="00A65076"/>
    <w:rsid w:val="00A94E81"/>
    <w:rsid w:val="00AA03A9"/>
    <w:rsid w:val="00AC5388"/>
    <w:rsid w:val="00AD2C36"/>
    <w:rsid w:val="00B06323"/>
    <w:rsid w:val="00B17A1B"/>
    <w:rsid w:val="00B23E72"/>
    <w:rsid w:val="00B338B2"/>
    <w:rsid w:val="00B72A77"/>
    <w:rsid w:val="00BB18B8"/>
    <w:rsid w:val="00BC769D"/>
    <w:rsid w:val="00BD1AF3"/>
    <w:rsid w:val="00BD71B2"/>
    <w:rsid w:val="00BD75F0"/>
    <w:rsid w:val="00BF2600"/>
    <w:rsid w:val="00BF27CF"/>
    <w:rsid w:val="00C02D0D"/>
    <w:rsid w:val="00C2709D"/>
    <w:rsid w:val="00C328E0"/>
    <w:rsid w:val="00C56A9E"/>
    <w:rsid w:val="00C86684"/>
    <w:rsid w:val="00C94BB4"/>
    <w:rsid w:val="00CB3A3B"/>
    <w:rsid w:val="00CF1C8F"/>
    <w:rsid w:val="00CF5FCF"/>
    <w:rsid w:val="00D02D41"/>
    <w:rsid w:val="00D252ED"/>
    <w:rsid w:val="00D80EDB"/>
    <w:rsid w:val="00DA69E9"/>
    <w:rsid w:val="00DA6EE8"/>
    <w:rsid w:val="00DB3D19"/>
    <w:rsid w:val="00DE28B5"/>
    <w:rsid w:val="00E7427D"/>
    <w:rsid w:val="00E812D6"/>
    <w:rsid w:val="00EA6596"/>
    <w:rsid w:val="00EB2FA2"/>
    <w:rsid w:val="00EC5DBD"/>
    <w:rsid w:val="00EE3410"/>
    <w:rsid w:val="00F42E6E"/>
    <w:rsid w:val="00F5329C"/>
    <w:rsid w:val="00F63741"/>
    <w:rsid w:val="00F66FBD"/>
    <w:rsid w:val="00F8143A"/>
    <w:rsid w:val="00FC1F3F"/>
    <w:rsid w:val="00FC4E9A"/>
    <w:rsid w:val="00FE55EB"/>
    <w:rsid w:val="0693405E"/>
    <w:rsid w:val="169E1C91"/>
    <w:rsid w:val="1D5F56B4"/>
    <w:rsid w:val="225D37E8"/>
    <w:rsid w:val="4D897849"/>
    <w:rsid w:val="5CC14E09"/>
    <w:rsid w:val="646F7C3D"/>
    <w:rsid w:val="6D9F626E"/>
    <w:rsid w:val="6EF30F3D"/>
    <w:rsid w:val="7A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3882D"/>
  <w15:docId w15:val="{805B825E-07A2-4F64-859C-C5791A79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57E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花 梅</dc:creator>
  <cp:lastModifiedBy>花 梅</cp:lastModifiedBy>
  <cp:revision>52</cp:revision>
  <dcterms:created xsi:type="dcterms:W3CDTF">2019-09-21T02:17:00Z</dcterms:created>
  <dcterms:modified xsi:type="dcterms:W3CDTF">2019-11-04T13:36:00Z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