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8AB5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WEEK1_DATA STRUCTURE AND ALGORITHM</w:t>
      </w:r>
    </w:p>
    <w:p w14:paraId="5793CB44">
      <w:pPr>
        <w:rPr>
          <w:b/>
          <w:bCs/>
          <w:sz w:val="28"/>
          <w:szCs w:val="28"/>
        </w:rPr>
      </w:pPr>
    </w:p>
    <w:p w14:paraId="2B75F88F">
      <w:pPr>
        <w:rPr>
          <w:b/>
          <w:bCs/>
          <w:sz w:val="28"/>
          <w:szCs w:val="28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BFA1257">
      <w:pPr>
        <w:rPr>
          <w:b/>
          <w:bCs/>
          <w:sz w:val="28"/>
          <w:szCs w:val="28"/>
        </w:rPr>
      </w:pP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42725F9F">
      <w:pPr>
        <w:rPr>
          <w:b/>
          <w:bCs/>
          <w:sz w:val="28"/>
          <w:szCs w:val="28"/>
        </w:rPr>
      </w:pPr>
    </w:p>
    <w:p w14:paraId="157B9BF4">
      <w:pPr>
        <w:rPr>
          <w:b/>
          <w:bCs/>
          <w:sz w:val="28"/>
          <w:szCs w:val="28"/>
        </w:rPr>
      </w:pPr>
    </w:p>
    <w:p w14:paraId="77F545C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87CEB78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code</w:t>
      </w:r>
    </w:p>
    <w:p w14:paraId="7C36206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96824E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using System;</w:t>
      </w:r>
    </w:p>
    <w:p w14:paraId="0F392CC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04C903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EcommerceSearchSystem</w:t>
      </w:r>
    </w:p>
    <w:p w14:paraId="45DCEE1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 w14:paraId="58E2411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Product : IComparable&lt;Product&gt;</w:t>
      </w:r>
    </w:p>
    <w:p w14:paraId="4A82CE1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56BDEE4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int ProductId { get; set; }</w:t>
      </w:r>
    </w:p>
    <w:p w14:paraId="16BA29B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string ProductName { get; set; }</w:t>
      </w:r>
    </w:p>
    <w:p w14:paraId="4929388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string Category { get; set; }</w:t>
      </w:r>
    </w:p>
    <w:p w14:paraId="559A2D3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EA9FA6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Product(int productId, string productName, string category)</w:t>
      </w:r>
    </w:p>
    <w:p w14:paraId="72B1B4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4FBADDA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ProductId = productId;</w:t>
      </w:r>
    </w:p>
    <w:p w14:paraId="0A9D5F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ProductName = productName;</w:t>
      </w:r>
    </w:p>
    <w:p w14:paraId="4DCCDBC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Category = category;</w:t>
      </w:r>
    </w:p>
    <w:p w14:paraId="504C8AB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D7880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38110A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int CompareTo(Product other)</w:t>
      </w:r>
    </w:p>
    <w:p w14:paraId="19444F9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2E68A95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ProductId.CompareTo(other.ProductId);</w:t>
      </w:r>
    </w:p>
    <w:p w14:paraId="428F308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F111E5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BA6341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override string ToString()</w:t>
      </w:r>
    </w:p>
    <w:p w14:paraId="154614F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6D8D837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$"ID: {ProductId}, Name: {ProductName}, Category: {Category}";</w:t>
      </w:r>
    </w:p>
    <w:p w14:paraId="17B3FC7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5A5E48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B717B1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BA38D7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SearchEngine</w:t>
      </w:r>
    </w:p>
    <w:p w14:paraId="2305990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28387F2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private Product[] productsLinear;</w:t>
      </w:r>
    </w:p>
    <w:p w14:paraId="5D78D7D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private Product[] productsBinary;</w:t>
      </w:r>
    </w:p>
    <w:p w14:paraId="392F6E9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5418C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SearchEngine()</w:t>
      </w:r>
    </w:p>
    <w:p w14:paraId="4D5449F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4B8CC6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// Sample data for linear search (unsorted)</w:t>
      </w:r>
    </w:p>
    <w:p w14:paraId="255036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productsLinear = new Product[]</w:t>
      </w:r>
    </w:p>
    <w:p w14:paraId="0533DF4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6A6F73E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Product(3, "Laptop", "Electronics"),</w:t>
      </w:r>
    </w:p>
    <w:p w14:paraId="46C8326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Product(1, "Mouse", "Electronics"),</w:t>
      </w:r>
    </w:p>
    <w:p w14:paraId="4DCF033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Product(2, "Book", "Books")</w:t>
      </w:r>
    </w:p>
    <w:p w14:paraId="46F4985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};</w:t>
      </w:r>
    </w:p>
    <w:p w14:paraId="69B80EA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C15BA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// Sorted data for binary search</w:t>
      </w:r>
    </w:p>
    <w:p w14:paraId="188FD22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productsBinary = new Product[productsLinear.Length];</w:t>
      </w:r>
    </w:p>
    <w:p w14:paraId="3021D07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Array.Copy(productsLinear, productsBinary, productsLinear.Length);</w:t>
      </w:r>
    </w:p>
    <w:p w14:paraId="59138B5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Array.Sort(productsBinary);</w:t>
      </w:r>
    </w:p>
    <w:p w14:paraId="64E366C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C314C3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A2EE77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 LinearSearch(int productId)</w:t>
      </w:r>
    </w:p>
    <w:p w14:paraId="0C71992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7C847B4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foreach (var product in productsLinear)</w:t>
      </w:r>
    </w:p>
    <w:p w14:paraId="73545A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0AE7E29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if (product.ProductId == productId)</w:t>
      </w:r>
    </w:p>
    <w:p w14:paraId="748A0B0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66B96E5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Console.WriteLine($"Found by Linear Search: {product}");</w:t>
      </w:r>
    </w:p>
    <w:p w14:paraId="2E29518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return product;</w:t>
      </w:r>
    </w:p>
    <w:p w14:paraId="770CDEE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4970944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61AC3DE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Console.WriteLine($"Linear Search: Product ID {productId} not found.");</w:t>
      </w:r>
    </w:p>
    <w:p w14:paraId="400AFC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null;</w:t>
      </w:r>
    </w:p>
    <w:p w14:paraId="399DD41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40BC56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8D1F26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 BinarySearch(int productId)</w:t>
      </w:r>
    </w:p>
    <w:p w14:paraId="28A1824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2860706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int left = 0;</w:t>
      </w:r>
    </w:p>
    <w:p w14:paraId="5F8A82F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int right = productsBinary.Length - 1;</w:t>
      </w:r>
    </w:p>
    <w:p w14:paraId="5ED488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DEDDB0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while (left &lt;= right)</w:t>
      </w:r>
    </w:p>
    <w:p w14:paraId="01A8C9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0EA8648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int mid = left + (right - left) / 2;</w:t>
      </w:r>
    </w:p>
    <w:p w14:paraId="7ECA46B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int comparison = productsBinary[mid].ProductId.CompareTo(productId);</w:t>
      </w:r>
    </w:p>
    <w:p w14:paraId="0C61645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B4A766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if (comparison == 0)</w:t>
      </w:r>
    </w:p>
    <w:p w14:paraId="42652A0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288DE74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Console.WriteLine($"Found by Binary Search: {productsBinary[mid]}");</w:t>
      </w:r>
    </w:p>
    <w:p w14:paraId="5D63861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return productsBinary[mid];</w:t>
      </w:r>
    </w:p>
    <w:p w14:paraId="749A409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0987CA4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else if (comparison &lt; 0)</w:t>
      </w:r>
    </w:p>
    <w:p w14:paraId="1452C29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619279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left = mid + 1;</w:t>
      </w:r>
    </w:p>
    <w:p w14:paraId="06E9174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4398208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else</w:t>
      </w:r>
    </w:p>
    <w:p w14:paraId="13428D3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2674E83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right = mid - 1;</w:t>
      </w:r>
    </w:p>
    <w:p w14:paraId="6E8981F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550B4BC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026CEF3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Console.WriteLine($"Binary Search: Product ID {productId} not found.");</w:t>
      </w:r>
    </w:p>
    <w:p w14:paraId="2F886F1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null;</w:t>
      </w:r>
    </w:p>
    <w:p w14:paraId="42B6AE4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5A45D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426528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589E95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SearchTest</w:t>
      </w:r>
    </w:p>
    <w:p w14:paraId="76F1E1B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15A180E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static void Main(string[] args)</w:t>
      </w:r>
    </w:p>
    <w:p w14:paraId="18BB739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110DD4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SearchEngine engine = new SearchEngine();</w:t>
      </w:r>
    </w:p>
    <w:p w14:paraId="68F477E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817D53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engine.LinearSearch(1);</w:t>
      </w:r>
    </w:p>
    <w:p w14:paraId="0D2149D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engine.LinearSearch(4);</w:t>
      </w:r>
    </w:p>
    <w:p w14:paraId="1AE6474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B05505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engine.BinarySearch(2);</w:t>
      </w:r>
    </w:p>
    <w:p w14:paraId="688CB7A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engine.BinarySearch(4);</w:t>
      </w:r>
    </w:p>
    <w:p w14:paraId="3C5FA50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D11F2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Console.ReadLine();</w:t>
      </w:r>
    </w:p>
    <w:p w14:paraId="70092E0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C96F48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73899A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800B07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D37AC89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 xml:space="preserve"> Code Analysis</w:t>
      </w:r>
    </w:p>
    <w:p w14:paraId="56F1EFEA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2B1E66D4">
      <w:pPr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Time Complexity Comparison</w:t>
      </w:r>
      <w:r>
        <w:t xml:space="preserve">: </w:t>
      </w:r>
    </w:p>
    <w:p w14:paraId="155340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Linear Search</w:t>
      </w:r>
      <w:r>
        <w:t>: O(n) in all cases (best, average, worst). It checks each element sequentially, making it simple but inefficient for large datasets.</w:t>
      </w:r>
    </w:p>
    <w:p w14:paraId="7DA7C2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Binary Search</w:t>
      </w:r>
      <w:r>
        <w:t>: O(log n) in all cases (best, average, worst), requiring a sorted array. It halves the search space with each step, offering better scalability.</w:t>
      </w:r>
    </w:p>
    <w:p w14:paraId="0C53FB9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Suitability for the Platform</w:t>
      </w:r>
      <w:r>
        <w:t xml:space="preserve">: </w:t>
      </w:r>
    </w:p>
    <w:p w14:paraId="34CB92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Binary Search</w:t>
      </w:r>
      <w:r>
        <w:t xml:space="preserve"> is more suitable for an e-commerce platform with a large product catalog (e.g., thousands of items). The requirement for a sorted array can be maintained by sorting on insertion or using a pre-sorted database index. This ensures faster search times, critical for user experience.</w:t>
      </w:r>
    </w:p>
    <w:p w14:paraId="6888A1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Linear Search</w:t>
      </w:r>
      <w:r>
        <w:t xml:space="preserve"> is better for small, unsorted datasets or when data is frequently updated, avoiding the overhead of maintaining sorted order. However, for an e-commerce platform, the performance gain of O(log n) outweighs this convenience.</w:t>
      </w:r>
    </w:p>
    <w:p w14:paraId="1ADB99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Optimization</w:t>
      </w:r>
      <w:r>
        <w:t>: Use a balanced binary search tree (e.g., AVL or Red-Black Tree) or a hash table (O(1) average case) for dynamic data, though this requires additional implementation complexity.</w:t>
      </w:r>
    </w:p>
    <w:p w14:paraId="54A02289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89F047B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F54F661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7BFBD07A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OUTPUT :</w:t>
      </w:r>
    </w:p>
    <w:p w14:paraId="78888D9E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3040" cy="10960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7EE5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5E2AC342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49C6D181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FF9EFC5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4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4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4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4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4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4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4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4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4"/>
        </w:numPr>
        <w:spacing w:after="0" w:line="276" w:lineRule="auto"/>
      </w:pPr>
      <w:r>
        <w:t>Explain how to optimize the recursive solution to avoid excessive computation.</w:t>
      </w:r>
    </w:p>
    <w:p w14:paraId="30B07B95"/>
    <w:p w14:paraId="63FEB78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5B35D4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9E8BF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646545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9B18ABB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CODE</w:t>
      </w:r>
    </w:p>
    <w:p w14:paraId="56ADD80D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1EE0029E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using System;</w:t>
      </w:r>
    </w:p>
    <w:p w14:paraId="7F7C932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919FFC9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namespace FinancialForecastingTool</w:t>
      </w:r>
    </w:p>
    <w:p w14:paraId="5F9331A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{</w:t>
      </w:r>
    </w:p>
    <w:p w14:paraId="5B01AAF2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public class ForecastEngine</w:t>
      </w:r>
    </w:p>
    <w:p w14:paraId="058F42EB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137506B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public double CalculateFutureValue(double initialValue, double growthRate, int years)</w:t>
      </w:r>
    </w:p>
    <w:p w14:paraId="64FC0C0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{</w:t>
      </w:r>
    </w:p>
    <w:p w14:paraId="775CE54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if (years == 0)</w:t>
      </w:r>
    </w:p>
    <w:p w14:paraId="5A6E59BE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    return initialValue;</w:t>
      </w:r>
    </w:p>
    <w:p w14:paraId="5B7C389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7E28D46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return CalculateFutureValue(initialValue * (1 + growthRate), growthRate, years - 1);</w:t>
      </w:r>
    </w:p>
    <w:p w14:paraId="09BF636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}</w:t>
      </w:r>
    </w:p>
    <w:p w14:paraId="5358DE0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384362B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88E476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public class ForecastTest</w:t>
      </w:r>
    </w:p>
    <w:p w14:paraId="577A5DC1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2C86C4D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public static void Main(string[] args)</w:t>
      </w:r>
    </w:p>
    <w:p w14:paraId="5FF209D0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{</w:t>
      </w:r>
    </w:p>
    <w:p w14:paraId="767767CB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ForecastEngine engine = new ForecastEngine();</w:t>
      </w:r>
    </w:p>
    <w:p w14:paraId="72A4EAA8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initialValue = 1000.0; </w:t>
      </w:r>
    </w:p>
    <w:p w14:paraId="7AED667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growthRate = 0.05;     </w:t>
      </w:r>
    </w:p>
    <w:p w14:paraId="5850ED8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int years = 3;                </w:t>
      </w:r>
    </w:p>
    <w:p w14:paraId="7CB0DF79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3A3C66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futureValue = engine.CalculateFutureValue(initialValue, growthRate, years);</w:t>
      </w:r>
    </w:p>
    <w:p w14:paraId="5145022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Console.WriteLine($"Future Value after {years} years: {futureValue:C2}");</w:t>
      </w:r>
    </w:p>
    <w:p w14:paraId="2E24F03D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5BBCA81D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Console.ReadLine();</w:t>
      </w:r>
    </w:p>
    <w:p w14:paraId="5CC1B5F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}</w:t>
      </w:r>
    </w:p>
    <w:p w14:paraId="3E803BC5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1A9CA0A1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}</w:t>
      </w:r>
    </w:p>
    <w:p w14:paraId="3CBF40E8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60E60A8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Code Analysis</w:t>
      </w:r>
    </w:p>
    <w:p w14:paraId="2A9A3FC3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4948F16F">
      <w:pPr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Time Complexity</w:t>
      </w:r>
      <w:r>
        <w:t>: The recursive algorithm has a time complexity of O(n), where n is the number of years. Each recursive call reduces the problem size by 1 (years - 1), and the function makes n recursive calls, each performing O(1) operations (multiplication and addition).</w:t>
      </w:r>
    </w:p>
    <w:p w14:paraId="10D2614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Space Complexity</w:t>
      </w:r>
      <w:r>
        <w:t>: O(n) due to the call stack depth, as each recursive call adds a frame to the stack until the base case is reached.</w:t>
      </w:r>
    </w:p>
    <w:p w14:paraId="791FF1A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Optimization</w:t>
      </w:r>
      <w:r>
        <w:t xml:space="preserve">: </w:t>
      </w:r>
    </w:p>
    <w:p w14:paraId="66FB7A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Memoization</w:t>
      </w:r>
      <w:r>
        <w:t>: Store intermediate results in a cache (e.g., array or dictionary) to avoid recalculating values for the same inputs, reducing time complexity to O(1) for repeated calculations. However, this is less relevant for a simple linear recursion like this.</w:t>
      </w:r>
    </w:p>
    <w:p w14:paraId="19BBE7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Style w:val="4"/>
        </w:rPr>
        <w:t>Iterative Approach</w:t>
      </w:r>
      <w:r>
        <w:t>: Convert the recursion to a loop to eliminate stack space usage, reducing space complexity to O(1). For example:</w:t>
      </w:r>
    </w:p>
    <w:p w14:paraId="1691CAE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public double CalculateFutureValueIterative(double initialValue, double growthRate, int years)</w:t>
      </w:r>
    </w:p>
    <w:p w14:paraId="7779EBF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{</w:t>
      </w:r>
    </w:p>
    <w:p w14:paraId="347DEAA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double value = initialValue;</w:t>
      </w:r>
    </w:p>
    <w:p w14:paraId="72EC9B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for (int i = 0; i &lt; years; i++)</w:t>
      </w:r>
    </w:p>
    <w:p w14:paraId="1E5B391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5374C35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value *= (1 + growthRate);</w:t>
      </w:r>
    </w:p>
    <w:p w14:paraId="2B0A32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79EA7E8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return value;</w:t>
      </w:r>
    </w:p>
    <w:p w14:paraId="26D0C0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}</w:t>
      </w:r>
    </w:p>
    <w:p w14:paraId="051996E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DA58A1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Tail Recursion Optimization</w:t>
      </w:r>
      <w:r>
        <w:t>: If the compiler supports tail call optimization (not guaranteed in C#), the recursive call could be optimized to use constant stack space. However, C# does not reliably perform this optimization, so the iterative approach is preferred.</w:t>
      </w:r>
    </w:p>
    <w:p w14:paraId="4E7A74C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Precomputation</w:t>
      </w:r>
      <w:r>
        <w:t>: For fixed growth rates and multiple forecasts, precompute values for common year ranges to serve as a lookup table.</w:t>
      </w:r>
    </w:p>
    <w:p w14:paraId="47016D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CAB1A3C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9AF0028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48980EA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OUTPUT :</w:t>
      </w:r>
    </w:p>
    <w:p w14:paraId="6387E8CD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0D364AA5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0500" cy="9404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88B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047F557A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14:paraId="0B0D75BA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E0B54FE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EC17B20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 6363566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AF910"/>
    <w:multiLevelType w:val="multilevel"/>
    <w:tmpl w:val="86CAF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4453F9"/>
    <w:multiLevelType w:val="multilevel"/>
    <w:tmpl w:val="04445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6B2A8B"/>
    <w:multiLevelType w:val="multilevel"/>
    <w:tmpl w:val="166B2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262C7"/>
    <w:rsid w:val="15B25EA5"/>
    <w:rsid w:val="654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2025-06-22T14:59:00Z</dcterms:created>
  <dc:creator>Balmukund Sharma</dc:creator>
  <cp:lastModifiedBy>Balmukund Sharma</cp:lastModifiedBy>
  <dcterms:modified xsi:type="dcterms:W3CDTF">2025-06-22T18:59:03Z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3D475FB8851D4F1D877519AC8223F99C_11</vt:lpwstr>
  </property>
</Properties>
</file>