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2C08" w14:textId="2DC93746" w:rsidR="00EA1ADC" w:rsidRDefault="00673DD9" w:rsidP="00673DD9">
      <w:pPr>
        <w:pStyle w:val="Lijstalinea"/>
        <w:numPr>
          <w:ilvl w:val="0"/>
          <w:numId w:val="1"/>
        </w:numPr>
      </w:pPr>
      <w:r>
        <w:t>Waar staat CSS voor?</w:t>
      </w:r>
    </w:p>
    <w:p w14:paraId="1B5A381F" w14:textId="77A2A125" w:rsidR="00673DD9" w:rsidRDefault="00673DD9" w:rsidP="00673DD9">
      <w:pPr>
        <w:pStyle w:val="Lijstalinea"/>
      </w:pPr>
      <w:proofErr w:type="spellStart"/>
      <w:r>
        <w:t>Cascading</w:t>
      </w:r>
      <w:proofErr w:type="spellEnd"/>
      <w:r>
        <w:t xml:space="preserve"> Style Sheets</w:t>
      </w:r>
    </w:p>
    <w:p w14:paraId="350D0CB1" w14:textId="77777777" w:rsidR="00673DD9" w:rsidRDefault="00673DD9" w:rsidP="00673DD9">
      <w:pPr>
        <w:pStyle w:val="Lijstalinea"/>
      </w:pPr>
    </w:p>
    <w:p w14:paraId="726068D5" w14:textId="5EF526C1" w:rsidR="00673DD9" w:rsidRDefault="00673DD9" w:rsidP="00673DD9">
      <w:pPr>
        <w:pStyle w:val="Lijstalinea"/>
        <w:numPr>
          <w:ilvl w:val="0"/>
          <w:numId w:val="1"/>
        </w:numPr>
      </w:pPr>
      <w:r>
        <w:t>Wat kan je met CSS doen?</w:t>
      </w:r>
    </w:p>
    <w:p w14:paraId="4BFEF8E8" w14:textId="7DDCB032" w:rsidR="00673DD9" w:rsidRDefault="00673DD9" w:rsidP="00673DD9">
      <w:pPr>
        <w:pStyle w:val="Lijstalinea"/>
      </w:pPr>
      <w:r>
        <w:t>De “Look” van HTML websites bewerken</w:t>
      </w:r>
    </w:p>
    <w:p w14:paraId="1660788F" w14:textId="0DFDCC4F" w:rsidR="00673DD9" w:rsidRDefault="00673DD9" w:rsidP="00673DD9">
      <w:pPr>
        <w:pStyle w:val="Lijstalinea"/>
      </w:pPr>
    </w:p>
    <w:p w14:paraId="779B284E" w14:textId="61AC4B19" w:rsidR="00673DD9" w:rsidRDefault="00673DD9" w:rsidP="00673DD9">
      <w:pPr>
        <w:pStyle w:val="Lijstalinea"/>
        <w:numPr>
          <w:ilvl w:val="0"/>
          <w:numId w:val="1"/>
        </w:numPr>
      </w:pPr>
      <w:r>
        <w:t>Wat is het verschil tussen HTML en CSS?</w:t>
      </w:r>
    </w:p>
    <w:p w14:paraId="32936A2C" w14:textId="2968159F" w:rsidR="00673DD9" w:rsidRDefault="0093756C" w:rsidP="0093756C">
      <w:pPr>
        <w:ind w:left="360" w:firstLine="348"/>
      </w:pPr>
      <w:r>
        <w:t xml:space="preserve">Html is de inhoud en CSS is de </w:t>
      </w:r>
      <w:proofErr w:type="spellStart"/>
      <w:r>
        <w:t>style</w:t>
      </w:r>
      <w:proofErr w:type="spellEnd"/>
    </w:p>
    <w:p w14:paraId="250A6113" w14:textId="5DEC74E5" w:rsidR="00673DD9" w:rsidRDefault="00673DD9" w:rsidP="00673DD9">
      <w:pPr>
        <w:pStyle w:val="Lijstalinea"/>
        <w:numPr>
          <w:ilvl w:val="0"/>
          <w:numId w:val="1"/>
        </w:numPr>
      </w:pPr>
      <w:r>
        <w:t>Op hoeveel manieren kan je CSS toevoegen aan je HTML-code?</w:t>
      </w:r>
    </w:p>
    <w:p w14:paraId="527A763E" w14:textId="18BADE05" w:rsidR="00673DD9" w:rsidRDefault="00673DD9" w:rsidP="00673DD9">
      <w:pPr>
        <w:pStyle w:val="Lijstalinea"/>
      </w:pPr>
      <w:r>
        <w:t>3 manieren</w:t>
      </w:r>
    </w:p>
    <w:p w14:paraId="2298341E" w14:textId="77777777" w:rsidR="00673DD9" w:rsidRDefault="00673DD9" w:rsidP="00673DD9">
      <w:pPr>
        <w:pStyle w:val="Lijstalinea"/>
      </w:pPr>
    </w:p>
    <w:p w14:paraId="54A03E4F" w14:textId="19124B3B" w:rsidR="00673DD9" w:rsidRDefault="00673DD9" w:rsidP="00673DD9">
      <w:pPr>
        <w:pStyle w:val="Lijstalinea"/>
        <w:numPr>
          <w:ilvl w:val="0"/>
          <w:numId w:val="1"/>
        </w:numPr>
      </w:pPr>
      <w:r>
        <w:t>Geef van iedere manier een voorbeeld.</w:t>
      </w:r>
    </w:p>
    <w:p w14:paraId="6DDCE16F" w14:textId="2A9EDE40" w:rsidR="0093756C" w:rsidRDefault="0093756C" w:rsidP="0093756C">
      <w:pPr>
        <w:pStyle w:val="Lijstalinea"/>
        <w:numPr>
          <w:ilvl w:val="0"/>
          <w:numId w:val="2"/>
        </w:numPr>
      </w:pPr>
      <w:r>
        <w:t xml:space="preserve">&lt;p </w:t>
      </w:r>
      <w:proofErr w:type="spellStart"/>
      <w:r>
        <w:t>style</w:t>
      </w:r>
      <w:proofErr w:type="spellEnd"/>
      <w:r>
        <w:t>=”font-</w:t>
      </w:r>
      <w:proofErr w:type="spellStart"/>
      <w:r>
        <w:t>size</w:t>
      </w:r>
      <w:proofErr w:type="spellEnd"/>
      <w:r>
        <w:t>; 120%”&gt;</w:t>
      </w:r>
    </w:p>
    <w:p w14:paraId="2468194E" w14:textId="77777777" w:rsidR="0093756C" w:rsidRDefault="0093756C" w:rsidP="0093756C">
      <w:pPr>
        <w:pStyle w:val="Lijstalinea"/>
        <w:numPr>
          <w:ilvl w:val="0"/>
          <w:numId w:val="2"/>
        </w:numPr>
      </w:pPr>
      <w:r>
        <w:t>&lt;</w:t>
      </w:r>
      <w:proofErr w:type="spellStart"/>
      <w:r>
        <w:t>style</w:t>
      </w:r>
      <w:proofErr w:type="spellEnd"/>
      <w:r>
        <w:t xml:space="preserve">&gt; </w:t>
      </w:r>
    </w:p>
    <w:p w14:paraId="2A2F669F" w14:textId="186845C8" w:rsidR="0093756C" w:rsidRDefault="0093756C" w:rsidP="0093756C">
      <w:pPr>
        <w:pStyle w:val="Lijstalinea"/>
        <w:ind w:left="1080"/>
      </w:pPr>
      <w:r>
        <w:t>p{</w:t>
      </w:r>
      <w:r>
        <w:tab/>
        <w:t>font-size:120%</w:t>
      </w:r>
      <w:r>
        <w:tab/>
        <w:t>}</w:t>
      </w:r>
    </w:p>
    <w:p w14:paraId="2BC110A6" w14:textId="7349D688" w:rsidR="0093756C" w:rsidRDefault="0093756C" w:rsidP="0093756C">
      <w:pPr>
        <w:pStyle w:val="Lijstalinea"/>
        <w:ind w:left="1080"/>
      </w:pPr>
      <w:r>
        <w:t>&lt;/</w:t>
      </w:r>
      <w:proofErr w:type="spellStart"/>
      <w:r>
        <w:t>style</w:t>
      </w:r>
      <w:proofErr w:type="spellEnd"/>
      <w:r>
        <w:t>&gt;</w:t>
      </w:r>
    </w:p>
    <w:p w14:paraId="72B8072E" w14:textId="704C4F99" w:rsidR="0093756C" w:rsidRDefault="0093756C" w:rsidP="0093756C">
      <w:pPr>
        <w:pStyle w:val="Lijstalinea"/>
        <w:numPr>
          <w:ilvl w:val="0"/>
          <w:numId w:val="2"/>
        </w:numPr>
      </w:pPr>
      <w:r>
        <w:t xml:space="preserve">Style.css </w:t>
      </w:r>
    </w:p>
    <w:p w14:paraId="3A9689C8" w14:textId="7083BC3F" w:rsidR="0093756C" w:rsidRDefault="0093756C" w:rsidP="0093756C">
      <w:pPr>
        <w:pStyle w:val="Lijstalinea"/>
        <w:ind w:left="1080"/>
      </w:pPr>
      <w:r>
        <w:t>P{</w:t>
      </w:r>
      <w:r>
        <w:tab/>
        <w:t>font-size:120%</w:t>
      </w:r>
      <w:r>
        <w:tab/>
        <w:t>}</w:t>
      </w:r>
    </w:p>
    <w:p w14:paraId="3BF8F577" w14:textId="77777777" w:rsidR="00673DD9" w:rsidRDefault="00673DD9" w:rsidP="00673DD9">
      <w:pPr>
        <w:pStyle w:val="Lijstalinea"/>
      </w:pPr>
    </w:p>
    <w:p w14:paraId="09812748" w14:textId="6FF78711" w:rsidR="00673DD9" w:rsidRDefault="00673DD9" w:rsidP="00673DD9">
      <w:pPr>
        <w:pStyle w:val="Lijstalinea"/>
        <w:numPr>
          <w:ilvl w:val="0"/>
          <w:numId w:val="1"/>
        </w:numPr>
      </w:pPr>
      <w:r>
        <w:t>Welke manier is het beste? Waarom?</w:t>
      </w:r>
    </w:p>
    <w:p w14:paraId="1AE44B95" w14:textId="74A6F5B0" w:rsidR="00673DD9" w:rsidRDefault="0093756C" w:rsidP="00673DD9">
      <w:pPr>
        <w:pStyle w:val="Lijstalinea"/>
      </w:pPr>
      <w:r>
        <w:t xml:space="preserve">In een </w:t>
      </w:r>
      <w:proofErr w:type="spellStart"/>
      <w:r>
        <w:t>css</w:t>
      </w:r>
      <w:proofErr w:type="spellEnd"/>
      <w:r>
        <w:t xml:space="preserve"> document, omdat het netter is en het makkelijker kan vinden</w:t>
      </w:r>
    </w:p>
    <w:p w14:paraId="442C5560" w14:textId="77777777" w:rsidR="0093756C" w:rsidRDefault="0093756C" w:rsidP="00673DD9">
      <w:pPr>
        <w:pStyle w:val="Lijstalinea"/>
      </w:pPr>
    </w:p>
    <w:p w14:paraId="06057849" w14:textId="73D42833" w:rsidR="00673DD9" w:rsidRDefault="00673DD9" w:rsidP="00673DD9">
      <w:pPr>
        <w:pStyle w:val="Lijstalinea"/>
        <w:numPr>
          <w:ilvl w:val="0"/>
          <w:numId w:val="1"/>
        </w:numPr>
      </w:pPr>
      <w:r>
        <w:t xml:space="preserve">Wat is een </w:t>
      </w:r>
      <w:proofErr w:type="spellStart"/>
      <w:r>
        <w:t>selector</w:t>
      </w:r>
      <w:proofErr w:type="spellEnd"/>
      <w:r>
        <w:t>?</w:t>
      </w:r>
    </w:p>
    <w:p w14:paraId="2D17350C" w14:textId="3980FB33" w:rsidR="0093756C" w:rsidRDefault="0093756C" w:rsidP="0093756C">
      <w:pPr>
        <w:pStyle w:val="Lijstalinea"/>
      </w:pPr>
      <w:r>
        <w:t xml:space="preserve">Elementen zoals h1 </w:t>
      </w:r>
    </w:p>
    <w:p w14:paraId="49773638" w14:textId="77777777" w:rsidR="00673DD9" w:rsidRDefault="00673DD9" w:rsidP="00673DD9">
      <w:pPr>
        <w:pStyle w:val="Lijstalinea"/>
      </w:pPr>
    </w:p>
    <w:p w14:paraId="20B48C4D" w14:textId="2431B23D" w:rsidR="00673DD9" w:rsidRDefault="00673DD9" w:rsidP="00673DD9">
      <w:pPr>
        <w:pStyle w:val="Lijstalinea"/>
        <w:numPr>
          <w:ilvl w:val="0"/>
          <w:numId w:val="1"/>
        </w:numPr>
      </w:pPr>
      <w:r>
        <w:t>Wat is een declaratieblok?</w:t>
      </w:r>
    </w:p>
    <w:p w14:paraId="218F986B" w14:textId="487D4B30" w:rsidR="0093756C" w:rsidRDefault="0093756C" w:rsidP="0093756C">
      <w:pPr>
        <w:pStyle w:val="Lijstalinea"/>
      </w:pPr>
      <w:r>
        <w:t>Dat is het deel waar in de kleur en grootte wordt geschreven</w:t>
      </w:r>
    </w:p>
    <w:p w14:paraId="7F1CBA06" w14:textId="77777777" w:rsidR="00673DD9" w:rsidRDefault="00673DD9" w:rsidP="00673DD9">
      <w:pPr>
        <w:pStyle w:val="Lijstalinea"/>
      </w:pPr>
    </w:p>
    <w:p w14:paraId="18DC8B31" w14:textId="5FA529ED" w:rsidR="00C4512D" w:rsidRDefault="00673DD9" w:rsidP="00C4512D">
      <w:pPr>
        <w:pStyle w:val="Lijstalinea"/>
        <w:numPr>
          <w:ilvl w:val="0"/>
          <w:numId w:val="1"/>
        </w:numPr>
      </w:pPr>
      <w:r>
        <w:t>Wat kan er beter bij onderstaande CSS?</w:t>
      </w:r>
    </w:p>
    <w:p w14:paraId="5E4662C8" w14:textId="6A5739F9" w:rsidR="004001BA" w:rsidRDefault="004001BA" w:rsidP="004001BA">
      <w:pPr>
        <w:pStyle w:val="Lijstalinea"/>
      </w:pPr>
      <w:r>
        <w:t xml:space="preserve">Je kan het beter in een </w:t>
      </w:r>
      <w:proofErr w:type="spellStart"/>
      <w:r>
        <w:t>Css</w:t>
      </w:r>
      <w:proofErr w:type="spellEnd"/>
      <w:r>
        <w:t xml:space="preserve"> file maken en de kleur rood hoef je maar 1 keer te schrijven door “h5, h6 “te gebruiken.</w:t>
      </w:r>
    </w:p>
    <w:p w14:paraId="2A9EA599" w14:textId="2C0447EE" w:rsidR="00C4512D" w:rsidRDefault="00C4512D" w:rsidP="00C4512D">
      <w:pPr>
        <w:pStyle w:val="Lijstalinea"/>
      </w:pPr>
    </w:p>
    <w:p w14:paraId="48EE1B0C" w14:textId="7CCAC8CD" w:rsidR="003D063A" w:rsidRDefault="003D063A" w:rsidP="003D063A">
      <w:pPr>
        <w:pStyle w:val="Lijstaline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69A966" wp14:editId="06012B10">
            <wp:simplePos x="0" y="0"/>
            <wp:positionH relativeFrom="page">
              <wp:posOffset>9525</wp:posOffset>
            </wp:positionH>
            <wp:positionV relativeFrom="margin">
              <wp:posOffset>6301105</wp:posOffset>
            </wp:positionV>
            <wp:extent cx="18905220" cy="161925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52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12D">
        <w:t xml:space="preserve"> Wat doet “tekst-</w:t>
      </w:r>
      <w:proofErr w:type="spellStart"/>
      <w:r w:rsidR="00C4512D">
        <w:t>align</w:t>
      </w:r>
      <w:proofErr w:type="spellEnd"/>
      <w:r w:rsidR="00C4512D">
        <w:t xml:space="preserve">: </w:t>
      </w:r>
      <w:proofErr w:type="spellStart"/>
      <w:r w:rsidR="00C4512D">
        <w:t>justify</w:t>
      </w:r>
      <w:proofErr w:type="spellEnd"/>
      <w:r w:rsidR="00C4512D">
        <w:t>? Geef een voorbeeld middels een screenshot</w:t>
      </w:r>
      <w:r>
        <w:t>. Voor:</w:t>
      </w:r>
    </w:p>
    <w:p w14:paraId="3FB426BA" w14:textId="3D7F6B48" w:rsidR="004001BA" w:rsidRDefault="003D063A" w:rsidP="00D10524">
      <w:pPr>
        <w:pStyle w:val="Lijstaline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FBF777" wp14:editId="7D838867">
            <wp:simplePos x="0" y="0"/>
            <wp:positionH relativeFrom="page">
              <wp:align>left</wp:align>
            </wp:positionH>
            <wp:positionV relativeFrom="page">
              <wp:posOffset>9072880</wp:posOffset>
            </wp:positionV>
            <wp:extent cx="15432405" cy="1610995"/>
            <wp:effectExtent l="0" t="0" r="0" b="825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40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</w:t>
      </w:r>
      <w:r w:rsidR="00D10524">
        <w:t>:</w:t>
      </w:r>
    </w:p>
    <w:p w14:paraId="6087B3B7" w14:textId="1492776C" w:rsidR="004001BA" w:rsidRDefault="004001BA" w:rsidP="00C4512D">
      <w:pPr>
        <w:pStyle w:val="Lijstalinea"/>
      </w:pPr>
    </w:p>
    <w:p w14:paraId="51204F53" w14:textId="00A96FF3" w:rsidR="00C4512D" w:rsidRDefault="00C4512D" w:rsidP="00C4512D">
      <w:pPr>
        <w:pStyle w:val="Lijstalinea"/>
        <w:numPr>
          <w:ilvl w:val="0"/>
          <w:numId w:val="1"/>
        </w:numPr>
      </w:pPr>
      <w:r>
        <w:t>Wat is een class?</w:t>
      </w:r>
    </w:p>
    <w:p w14:paraId="7F386AE8" w14:textId="486A7438" w:rsidR="00B85D3F" w:rsidRDefault="00B85D3F" w:rsidP="00B85D3F">
      <w:pPr>
        <w:pStyle w:val="Lijstalinea"/>
      </w:pPr>
      <w:r>
        <w:t>Class kan je bij meerdere elementen gebruiken.</w:t>
      </w:r>
    </w:p>
    <w:p w14:paraId="2B53B2BD" w14:textId="27A25314" w:rsidR="00C4512D" w:rsidRDefault="00C4512D" w:rsidP="00C4512D">
      <w:pPr>
        <w:pStyle w:val="Lijstalinea"/>
      </w:pPr>
    </w:p>
    <w:p w14:paraId="3D4F6EA0" w14:textId="36F95AFE" w:rsidR="00C4512D" w:rsidRDefault="00C4512D" w:rsidP="00C4512D">
      <w:pPr>
        <w:pStyle w:val="Lijstalinea"/>
        <w:numPr>
          <w:ilvl w:val="0"/>
          <w:numId w:val="1"/>
        </w:numPr>
      </w:pPr>
      <w:r>
        <w:t xml:space="preserve">Wat is een </w:t>
      </w:r>
      <w:proofErr w:type="spellStart"/>
      <w:r>
        <w:t>id</w:t>
      </w:r>
      <w:proofErr w:type="spellEnd"/>
      <w:r>
        <w:t>?</w:t>
      </w:r>
    </w:p>
    <w:p w14:paraId="1724832A" w14:textId="50CB7D8F" w:rsidR="00B85D3F" w:rsidRDefault="00B85D3F" w:rsidP="00B85D3F">
      <w:pPr>
        <w:pStyle w:val="Lijstalinea"/>
      </w:pPr>
      <w:r>
        <w:t xml:space="preserve">Een </w:t>
      </w:r>
      <w:proofErr w:type="spellStart"/>
      <w:r>
        <w:t>ide</w:t>
      </w:r>
      <w:proofErr w:type="spellEnd"/>
      <w:r>
        <w:t xml:space="preserve"> kan je 1 keer gebruiken bij een elementen</w:t>
      </w:r>
    </w:p>
    <w:p w14:paraId="1C4B23D9" w14:textId="1E849072" w:rsidR="00C4512D" w:rsidRDefault="00C4512D" w:rsidP="00C4512D">
      <w:pPr>
        <w:pStyle w:val="Lijstalinea"/>
      </w:pPr>
    </w:p>
    <w:p w14:paraId="67896095" w14:textId="299CAC85" w:rsidR="00C4512D" w:rsidRDefault="00C4512D" w:rsidP="00C4512D">
      <w:pPr>
        <w:pStyle w:val="Lijstalinea"/>
        <w:numPr>
          <w:ilvl w:val="0"/>
          <w:numId w:val="1"/>
        </w:numPr>
      </w:pPr>
      <w:r>
        <w:t xml:space="preserve">Wat is het verschil tussen een class en een </w:t>
      </w:r>
      <w:proofErr w:type="spellStart"/>
      <w:r>
        <w:t>id</w:t>
      </w:r>
      <w:proofErr w:type="spellEnd"/>
    </w:p>
    <w:p w14:paraId="7A932E6C" w14:textId="0C5CE44F" w:rsidR="00B85D3F" w:rsidRDefault="00B85D3F" w:rsidP="00B85D3F">
      <w:pPr>
        <w:pStyle w:val="Lijstalinea"/>
      </w:pPr>
      <w:r>
        <w:t xml:space="preserve">Classes kan je meerdere elementen aanspreken, en </w:t>
      </w:r>
      <w:proofErr w:type="spellStart"/>
      <w:r w:rsidR="006E51A1">
        <w:t>id</w:t>
      </w:r>
      <w:proofErr w:type="spellEnd"/>
      <w:r w:rsidR="006E51A1">
        <w:t xml:space="preserve"> ka je maar 1 keer gebruiken.</w:t>
      </w:r>
    </w:p>
    <w:p w14:paraId="09668B1B" w14:textId="3F481E32" w:rsidR="00C4512D" w:rsidRDefault="00C4512D" w:rsidP="00C4512D">
      <w:pPr>
        <w:pStyle w:val="Lijstalinea"/>
      </w:pPr>
    </w:p>
    <w:p w14:paraId="7C4F4DBF" w14:textId="62AF6E6F" w:rsidR="00C4512D" w:rsidRDefault="00C4512D" w:rsidP="00C4512D">
      <w:pPr>
        <w:pStyle w:val="Lijstalinea"/>
        <w:numPr>
          <w:ilvl w:val="0"/>
          <w:numId w:val="1"/>
        </w:numPr>
      </w:pPr>
      <w:r>
        <w:t xml:space="preserve">Wat is het verschil tussen </w:t>
      </w:r>
      <w:proofErr w:type="spellStart"/>
      <w:r>
        <w:t>margin</w:t>
      </w:r>
      <w:proofErr w:type="spellEnd"/>
      <w:r>
        <w:t xml:space="preserve"> en padding</w:t>
      </w:r>
    </w:p>
    <w:p w14:paraId="7F2C79F4" w14:textId="5EC9A9CE" w:rsidR="006E51A1" w:rsidRDefault="006E51A1" w:rsidP="006E51A1">
      <w:pPr>
        <w:pStyle w:val="Lijstalinea"/>
      </w:pPr>
      <w:r>
        <w:t xml:space="preserve">Padding is de witte ruimte tussen de border en de content. En </w:t>
      </w:r>
      <w:proofErr w:type="spellStart"/>
      <w:r>
        <w:t>margin</w:t>
      </w:r>
      <w:proofErr w:type="spellEnd"/>
      <w:r>
        <w:t xml:space="preserve"> is de witte ruimten tussen de </w:t>
      </w:r>
      <w:proofErr w:type="spellStart"/>
      <w:r>
        <w:t>boxes</w:t>
      </w:r>
      <w:proofErr w:type="spellEnd"/>
      <w:r>
        <w:t>.</w:t>
      </w:r>
    </w:p>
    <w:p w14:paraId="5AEE6716" w14:textId="7A142CE6" w:rsidR="00C4512D" w:rsidRDefault="00C4512D" w:rsidP="00C4512D">
      <w:pPr>
        <w:pStyle w:val="Lijstalinea"/>
      </w:pPr>
    </w:p>
    <w:p w14:paraId="3874264F" w14:textId="042C310D" w:rsidR="00C4512D" w:rsidRDefault="00C4512D" w:rsidP="00C4512D">
      <w:pPr>
        <w:pStyle w:val="Lijstalinea"/>
        <w:numPr>
          <w:ilvl w:val="0"/>
          <w:numId w:val="1"/>
        </w:numPr>
      </w:pPr>
      <w:r>
        <w:t xml:space="preserve">Leg “CSS </w:t>
      </w:r>
      <w:proofErr w:type="spellStart"/>
      <w:r>
        <w:t>Inhertitance</w:t>
      </w:r>
      <w:proofErr w:type="spellEnd"/>
      <w:r>
        <w:t>” uit met behulp van de “box-model”.</w:t>
      </w:r>
    </w:p>
    <w:p w14:paraId="2E62602B" w14:textId="6D526D21" w:rsidR="00596FEF" w:rsidRDefault="006A4F57" w:rsidP="00596FEF">
      <w:pPr>
        <w:pStyle w:val="Lijstalinea"/>
      </w:pPr>
      <w:proofErr w:type="spellStart"/>
      <w:r>
        <w:t>Margin</w:t>
      </w:r>
      <w:proofErr w:type="spellEnd"/>
      <w:r>
        <w:t xml:space="preserve"> en padding hebben standaard instellingen. </w:t>
      </w:r>
    </w:p>
    <w:p w14:paraId="257ABC42" w14:textId="363C48F6" w:rsidR="00C4512D" w:rsidRDefault="00C4512D" w:rsidP="00C4512D">
      <w:pPr>
        <w:pStyle w:val="Lijstalinea"/>
      </w:pPr>
    </w:p>
    <w:p w14:paraId="1552D324" w14:textId="05536CBB" w:rsidR="00C4512D" w:rsidRDefault="00C4512D" w:rsidP="00C4512D">
      <w:pPr>
        <w:pStyle w:val="Lijstalinea"/>
        <w:numPr>
          <w:ilvl w:val="0"/>
          <w:numId w:val="1"/>
        </w:numPr>
      </w:pPr>
      <w:r>
        <w:t xml:space="preserve">Wat is het verschil tussen een block-level-element en een </w:t>
      </w:r>
      <w:proofErr w:type="spellStart"/>
      <w:r>
        <w:t>inline</w:t>
      </w:r>
      <w:proofErr w:type="spellEnd"/>
      <w:r>
        <w:t>-element</w:t>
      </w:r>
    </w:p>
    <w:p w14:paraId="6C7EE4C6" w14:textId="437A92B5" w:rsidR="006A4F57" w:rsidRDefault="006A4F57" w:rsidP="006A4F57">
      <w:pPr>
        <w:pStyle w:val="Lijstalinea"/>
      </w:pPr>
      <w:r>
        <w:t>Block-level-</w:t>
      </w:r>
      <w:proofErr w:type="spellStart"/>
      <w:r>
        <w:t>elements</w:t>
      </w:r>
      <w:proofErr w:type="spellEnd"/>
      <w:r>
        <w:t xml:space="preserve"> gebruiken de volle lengte van de web pagina.</w:t>
      </w:r>
    </w:p>
    <w:p w14:paraId="51A75C69" w14:textId="004A3672" w:rsidR="00C4512D" w:rsidRDefault="00C4512D" w:rsidP="00C4512D">
      <w:pPr>
        <w:pStyle w:val="Lijstalinea"/>
      </w:pPr>
    </w:p>
    <w:p w14:paraId="767DC2CE" w14:textId="2FA3B129" w:rsidR="00C4512D" w:rsidRDefault="00C4512D" w:rsidP="00C4512D">
      <w:pPr>
        <w:pStyle w:val="Lijstalinea"/>
        <w:numPr>
          <w:ilvl w:val="0"/>
          <w:numId w:val="1"/>
        </w:numPr>
      </w:pPr>
      <w:r>
        <w:t>Noem drie toepassingen van een di</w:t>
      </w:r>
      <w:r w:rsidR="006A4F57">
        <w:t>v</w:t>
      </w:r>
      <w:r>
        <w:t>-element.</w:t>
      </w:r>
    </w:p>
    <w:p w14:paraId="35D03C60" w14:textId="68778593" w:rsidR="00291195" w:rsidRDefault="0040048E" w:rsidP="00291195">
      <w:pPr>
        <w:pStyle w:val="Lijstalinea"/>
      </w:pPr>
      <w:r>
        <w:t>- verplaatsten van block-</w:t>
      </w:r>
      <w:proofErr w:type="spellStart"/>
      <w:r>
        <w:t>elements</w:t>
      </w:r>
      <w:proofErr w:type="spellEnd"/>
    </w:p>
    <w:p w14:paraId="24A20978" w14:textId="5A0A518F" w:rsidR="0040048E" w:rsidRDefault="0040048E" w:rsidP="00291195">
      <w:pPr>
        <w:pStyle w:val="Lijstalinea"/>
      </w:pPr>
      <w:r>
        <w:t>-  grootte aanpassen</w:t>
      </w:r>
    </w:p>
    <w:p w14:paraId="3C4977DB" w14:textId="494E3363" w:rsidR="0040048E" w:rsidRDefault="0040048E" w:rsidP="00291195">
      <w:pPr>
        <w:pStyle w:val="Lijstalinea"/>
      </w:pPr>
      <w:r>
        <w:t xml:space="preserve">- </w:t>
      </w:r>
      <w:proofErr w:type="spellStart"/>
      <w:r>
        <w:t>float</w:t>
      </w:r>
      <w:proofErr w:type="spellEnd"/>
    </w:p>
    <w:p w14:paraId="58163A40" w14:textId="67C5888F" w:rsidR="001B3CAA" w:rsidRDefault="001B3CAA" w:rsidP="00291195">
      <w:pPr>
        <w:pStyle w:val="Lijstalinea"/>
      </w:pPr>
    </w:p>
    <w:p w14:paraId="2014B197" w14:textId="54EDA6F3" w:rsidR="001B3CAA" w:rsidRDefault="001B3CAA" w:rsidP="00291195">
      <w:pPr>
        <w:pStyle w:val="Lijstalinea"/>
      </w:pPr>
    </w:p>
    <w:p w14:paraId="3C2AA1DA" w14:textId="6C5D70AE" w:rsidR="001B3CAA" w:rsidRDefault="001B3CAA" w:rsidP="00291195">
      <w:pPr>
        <w:pStyle w:val="Lijstalinea"/>
      </w:pPr>
      <w:r>
        <w:t>Ontwikkelaarsopdrachten</w:t>
      </w:r>
    </w:p>
    <w:p w14:paraId="19BD32C4" w14:textId="6038010A" w:rsidR="001B3CAA" w:rsidRDefault="001B3CAA" w:rsidP="001B3CAA">
      <w:pPr>
        <w:pStyle w:val="Lijstalinea"/>
        <w:numPr>
          <w:ilvl w:val="0"/>
          <w:numId w:val="3"/>
        </w:numPr>
      </w:pPr>
      <w:r>
        <w:t>Donkerblauw 0,0,139.</w:t>
      </w:r>
    </w:p>
    <w:p w14:paraId="5F8CBBCA" w14:textId="4AF7AC73" w:rsidR="001B3CAA" w:rsidRDefault="001B3CAA" w:rsidP="001B3CAA">
      <w:pPr>
        <w:pStyle w:val="Lijstalinea"/>
        <w:numPr>
          <w:ilvl w:val="0"/>
          <w:numId w:val="3"/>
        </w:numPr>
      </w:pPr>
      <w:r>
        <w:t xml:space="preserve">Red, </w:t>
      </w:r>
      <w:proofErr w:type="spellStart"/>
      <w:r>
        <w:t>green,blue,alpha</w:t>
      </w:r>
      <w:proofErr w:type="spellEnd"/>
    </w:p>
    <w:p w14:paraId="1A9F899A" w14:textId="77777777" w:rsidR="001B3CAA" w:rsidRDefault="001B3CAA" w:rsidP="001B3CAA">
      <w:pPr>
        <w:pStyle w:val="Lijstalinea"/>
        <w:numPr>
          <w:ilvl w:val="0"/>
          <w:numId w:val="3"/>
        </w:numPr>
      </w:pPr>
    </w:p>
    <w:sectPr w:rsidR="001B3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428D"/>
    <w:multiLevelType w:val="hybridMultilevel"/>
    <w:tmpl w:val="FA4CD7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08D7"/>
    <w:multiLevelType w:val="hybridMultilevel"/>
    <w:tmpl w:val="6F3CDFE8"/>
    <w:lvl w:ilvl="0" w:tplc="B71E8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B969D5"/>
    <w:multiLevelType w:val="hybridMultilevel"/>
    <w:tmpl w:val="0C5A310E"/>
    <w:lvl w:ilvl="0" w:tplc="3668C6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D9"/>
    <w:rsid w:val="0004152A"/>
    <w:rsid w:val="00061AD6"/>
    <w:rsid w:val="000E37FC"/>
    <w:rsid w:val="00180226"/>
    <w:rsid w:val="001B3CAA"/>
    <w:rsid w:val="001E4690"/>
    <w:rsid w:val="00280A32"/>
    <w:rsid w:val="00291195"/>
    <w:rsid w:val="003D063A"/>
    <w:rsid w:val="004001BA"/>
    <w:rsid w:val="0040048E"/>
    <w:rsid w:val="00484983"/>
    <w:rsid w:val="005052D2"/>
    <w:rsid w:val="00596FEF"/>
    <w:rsid w:val="00614637"/>
    <w:rsid w:val="006717BC"/>
    <w:rsid w:val="00673DD9"/>
    <w:rsid w:val="006A4F57"/>
    <w:rsid w:val="006E51A1"/>
    <w:rsid w:val="0093756C"/>
    <w:rsid w:val="00945628"/>
    <w:rsid w:val="009F6D7A"/>
    <w:rsid w:val="00A90BBC"/>
    <w:rsid w:val="00B85D3F"/>
    <w:rsid w:val="00C4512D"/>
    <w:rsid w:val="00C74DC1"/>
    <w:rsid w:val="00D10524"/>
    <w:rsid w:val="00E4363F"/>
    <w:rsid w:val="00EA1ADC"/>
    <w:rsid w:val="00EA4038"/>
    <w:rsid w:val="00F12E89"/>
    <w:rsid w:val="00FB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35C5"/>
  <w15:chartTrackingRefBased/>
  <w15:docId w15:val="{0B2134EB-D7BA-4AEB-9F46-88F41374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73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Kool</dc:creator>
  <cp:keywords/>
  <dc:description/>
  <cp:lastModifiedBy>Daniël Kool</cp:lastModifiedBy>
  <cp:revision>6</cp:revision>
  <dcterms:created xsi:type="dcterms:W3CDTF">2021-10-12T10:54:00Z</dcterms:created>
  <dcterms:modified xsi:type="dcterms:W3CDTF">2021-10-15T09:15:00Z</dcterms:modified>
</cp:coreProperties>
</file>