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6-12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east Common Multiple" descr="Picture illustrating the vocabulary word &quot;Least Common Multiple&quot;" title="Least Common Multi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ultiple" descr="Picture illustrating the vocabulary word &quot;Multiple&quot;" title="Multi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mon multiple" descr="Picture illustrating the vocabulary word &quot;Common multiple&quot;" title="Common multi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kip counting" descr="Picture illustrating the vocabulary word &quot;Skip counting&quot;" title="Skip coun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factorization" descr="Picture illustrating the vocabulary word &quot;Prime factorization&quot;" title="Prime fact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15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rovers leave the space station at 8:00 AM. Rover A returns every 15 minutes and Rover B returns every 20 minutes. When is the next time both rovers are at the station together?</w:t>
      </w:r>
    </w:p>
    <w:p>
      <w:pPr>
        <w:spacing w:after="40" w:before="0"/>
      </w:pPr>
      <w:r>
        <w:t xml:space="preserve">     A. 8:30 AM (30 minutes later)</w:t>
      </w:r>
    </w:p>
    <w:p>
      <w:pPr>
        <w:spacing w:after="40" w:before="0"/>
      </w:pPr>
      <w:r>
        <w:t xml:space="preserve">     B. 8:40 AM (40 minutes later)</w:t>
      </w:r>
    </w:p>
    <w:p>
      <w:pPr>
        <w:spacing w:after="40" w:before="0"/>
      </w:pPr>
      <w:r>
        <w:t xml:space="preserve">     C. 9:00 AM (60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  → __________________</w:t>
      </w:r>
    </w:p>
    <w:p>
      <w:pPr>
        <w:spacing w:after="40" w:before="0"/>
      </w:pPr>
      <w:r>
        <w:t xml:space="preserve">   • 5 and 11   → __________________</w:t>
      </w:r>
    </w:p>
    <w:p>
      <w:pPr>
        <w:spacing w:after="40" w:before="0"/>
      </w:pPr>
      <w:r>
        <w:t xml:space="preserve">   • 2 and 9   → __________________</w:t>
      </w:r>
    </w:p>
    <w:p>
      <w:pPr>
        <w:spacing w:after="40" w:before="0"/>
      </w:pPr>
      <w:r>
        <w:t xml:space="preserve">   • 4 and 6   → __________________</w:t>
      </w:r>
    </w:p>
    <w:p>
      <w:pPr>
        <w:spacing w:after="40" w:before="0"/>
      </w:pPr>
      <w:r>
        <w:t xml:space="preserve">   • 6 and 8   → __________________</w:t>
      </w:r>
    </w:p>
    <w:p>
      <w:pPr>
        <w:spacing w:after="40" w:before="0"/>
      </w:pPr>
      <w:r>
        <w:t xml:space="preserve">   • 10 and 15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space station, the air filter runs every 4 min and the water pump runs every 6 min. They just ran together. In how many minutes do they run together again?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supply pod docks at the space station every 8 min, and another docks every 12 min. They just docked together. In how many minutes do they dock together again?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Stop 3 — Engineering Deck: Match each pair of station systems to the LCM of their cycle times (when they next sync).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Solar panels (LCM 6 &amp; 10 min)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Coolant pumps (LCM 5 &amp; 8 min)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Comms relay (LCM 3 &amp; 9 min)</w:t>
            </w:r>
          </w:p>
        </w:tc>
        <w:tc>
          <w:tcPr>
            <w:tcW w:type="pct" w:w="50%"/>
          </w:tcPr>
          <w:p>
            <w:r>
              <w:t xml:space="preserve">B. 40</w:t>
            </w:r>
          </w:p>
        </w:tc>
      </w:tr>
      <w:tr>
        <w:tc>
          <w:tcPr>
            <w:tcW w:type="pct" w:w="50%"/>
          </w:tcPr>
          <w:p>
            <w:r>
              <w:t xml:space="preserve">____  Lab fans (LCM 4 &amp; 6 min)</w:t>
            </w:r>
          </w:p>
        </w:tc>
        <w:tc>
          <w:tcPr>
            <w:tcW w:type="pct" w:w="50%"/>
          </w:tcPr>
          <w:p>
            <w:r>
              <w:t xml:space="preserve">A.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7b23cbc574d80adbe303c62959b186667d4f60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6.12 Homework — Least Common Multiple</dc:title>
  <dc:creator>Neft Teacher</dc:creator>
  <dc:description>Homework — Least Common Multiple</dc:description>
  <cp:lastModifiedBy>Un-named</cp:lastModifiedBy>
  <cp:revision>1</cp:revision>
  <dcterms:created xsi:type="dcterms:W3CDTF">2026-10-20T13:17:45.634Z</dcterms:created>
  <dcterms:modified xsi:type="dcterms:W3CDTF">2026-10-20T13:17:45.634Z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