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1      STANDARD MPP.3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Everywhere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applications of math outside of school — in professions like being a chef, in hobbies like gardening, and around my own house.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how someone uses math at work using the words plan, calculate, and measure.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profession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profesión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job someone is trained to do, like chef, nurse, or carpenter.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chef prices a menu; a nurse measures a dose; a carpenter cuts to length.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inventory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inventario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supply of items a business keeps on hand, tracked by counting.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kitchen counts 40 lb of flour and 12 dozen eggs on hand.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measured amount of food served to one person.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bowl of soup uses 2 cups of broth — one person's serving.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flat space a surface covers, measured in square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4 ft by 2 ft planter covers 8 square feet of ground.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space something fills, measured in cubic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× 2 ft × 1 ft of soil = 8 cubic feet.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profession      •      inventory      •      portion      •      area      •      volume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job someone is trained to do, like chef or nurse,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supply a business keeps on hand, tracked by counting,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measured amount of food served to one person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flat space a surface covers, in square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space something fills, in cubic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math used in another profession or hobby that matters to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profession — </w:t>
      </w:r>
      <w:r>
        <w:rPr>
          <w:sz w:val="20"/>
          <w:szCs w:val="20"/>
        </w:rPr>
        <w:t xml:space="preserve">A job someone is trained to do, like chef, nurse, or carpenter.</w:t>
      </w:r>
      <w:r>
        <w:rPr>
          <w:i/>
          <w:iCs/>
          <w:color w:val="5F6F80"/>
          <w:sz w:val="18"/>
          <w:szCs w:val="18"/>
        </w:rPr>
        <w:br/>
        <w:t xml:space="preserve">profesión — Un trabajo para el que alguien se ha preparado, como chef, enfermero o carpintero.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inventory — </w:t>
      </w:r>
      <w:r>
        <w:rPr>
          <w:sz w:val="20"/>
          <w:szCs w:val="20"/>
        </w:rPr>
        <w:t xml:space="preserve">The supply of items a business keeps on hand, tracked by counting.</w:t>
      </w:r>
      <w:r>
        <w:rPr>
          <w:i/>
          <w:iCs/>
          <w:color w:val="5F6F80"/>
          <w:sz w:val="18"/>
          <w:szCs w:val="18"/>
        </w:rPr>
        <w:br/>
        <w:t xml:space="preserve">inventario — Las existencias que un negocio tiene disponibles, controladas contándolas.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portion — </w:t>
      </w:r>
      <w:r>
        <w:rPr>
          <w:sz w:val="20"/>
          <w:szCs w:val="20"/>
        </w:rPr>
        <w:t xml:space="preserve">The measured amount of food served to one person.</w:t>
      </w:r>
      <w:r>
        <w:rPr>
          <w:i/>
          <w:iCs/>
          <w:color w:val="5F6F80"/>
          <w:sz w:val="18"/>
          <w:szCs w:val="18"/>
        </w:rPr>
        <w:br/>
        <w:t xml:space="preserve">porción — La cantidad medida de comida que se sirve a una persona.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— </w:t>
      </w:r>
      <w:r>
        <w:rPr>
          <w:sz w:val="20"/>
          <w:szCs w:val="20"/>
        </w:rPr>
        <w:t xml:space="preserve">The amount of flat space a surface covers, measured in square units.</w:t>
      </w:r>
      <w:r>
        <w:rPr>
          <w:i/>
          <w:iCs/>
          <w:color w:val="5F6F80"/>
          <w:sz w:val="18"/>
          <w:szCs w:val="18"/>
        </w:rPr>
        <w:br/>
        <w:t xml:space="preserve">área — La cantidad de espacio plano que cubre una superficie, medida en unidades cuadradas.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 — </w:t>
      </w:r>
      <w:r>
        <w:rPr>
          <w:sz w:val="20"/>
          <w:szCs w:val="20"/>
        </w:rPr>
        <w:t xml:space="preserve">The amount of space something fills, measured in cubic units.</w:t>
      </w:r>
      <w:r>
        <w:rPr>
          <w:i/>
          <w:iCs/>
          <w:color w:val="5F6F80"/>
          <w:sz w:val="18"/>
          <w:szCs w:val="18"/>
        </w:rPr>
        <w:br/>
        <w:t xml:space="preserve">volumen — La cantidad de espacio que algo ocupa, medida en unidades cúbicas.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Think of a profession or hobby you care about. To do it well, that person might ___ amounts or prices, ___ distances or portions precisely, and ___ ahead so the work gets done on schedule.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Area of the planter is 4 × 2 = 8 square feet (how many plants fit); volume is 4 × 2 × 1 = 8 cubic feet (how much soil to buy).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A strong answer names area (4 × 2 = 8 square feet, a flat surface) and volume (4 × 2 × 1 = 8 cubic feet, a filled space) and explains why one is squared and one is cubed. A weak answer just says 'they use math' without naming either calculation.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profession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1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Some people think math is just a school subject with little relevance outside the classroom. But math is everywhere — chefs use it all day in restaurant kitchens, gardeners use it in planter beds, and it is hiding in jobs and hobbies all around you. A chef scales a recipe up for forty covers and works out how much stock to order. A gardener measures a planter bed and calculates the soil needed to fill it. Today you will name the math hiding inside jobs like these, and you will do some of it yourself — area, volume, rates, and estimates that have to be close enough to act on.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planter is 4 feet long and 2 feet wide. What is its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12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2 square feet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of a rectangle is length × width: 4 × 2 = 8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8 square feet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That same planter is 4 feet long, 2 feet wide, and needs soil 1 foot deep. How much soil does the gardener need?</w:t>
      </w:r>
    </w:p>
    <w:p>
      <w:pPr>
        <w:spacing w:after="30"/>
        <w:ind w:left="420"/>
      </w:pPr>
      <w:r>
        <w:rPr>
          <w:sz w:val="20"/>
          <w:szCs w:val="20"/>
        </w:rPr>
        <w:t xml:space="preserve">A)  8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7 cubic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4 cubic feet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Math is an integral part of nearly every profession, and many hobbies include applications of math. You just saw it in a restaurant kitchen and a vegetable garden.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is math used in another profession or hobby that matters to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chef plans a planter that is 4 feet long and 2 feet wide, filled 1 foot deep with soil. What two different things does the chef calculate about that planter, and why are they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chef calculates ___ to find how many plants fit and ___ to find how much soil to buy.</w:t>
      </w:r>
      <w:r>
        <w:rPr>
          <w:i/>
          <w:iCs/>
          <w:color w:val="5F6F80"/>
          <w:sz w:val="19"/>
          <w:szCs w:val="19"/>
        </w:rPr>
        <w:br/>
        <w:t xml:space="preserve">El chef calcula ___ para saber cuántas plantas caben y ___ para saber cuánta tierra comprar.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measure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sorted the chef's tasks from the gardener's tasks, what made a card belong with 'calculating the volume of the planter' instead of 'calculating the area of the planter'?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card belongs with volume because it is about ___.</w:t>
      </w:r>
      <w:r>
        <w:rPr>
          <w:i/>
          <w:iCs/>
          <w:color w:val="5F6F80"/>
          <w:sz w:val="19"/>
          <w:szCs w:val="19"/>
        </w:rPr>
        <w:br/>
        <w:t xml:space="preserve">Esta tarjeta va con volumen porque se trata 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volume,  portion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Turning off the water while brushing saves 4 gallons per brushing, twice a day, for 365 days — a total of 2,920 gallons a year. How is this the same kind of math as the chef ordering ingredients?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like the chef's math because both ___ a small amount by ___ to project a total.</w:t>
      </w:r>
      <w:r>
        <w:rPr>
          <w:i/>
          <w:iCs/>
          <w:color w:val="5F6F80"/>
          <w:sz w:val="19"/>
          <w:szCs w:val="19"/>
        </w:rPr>
        <w:br/>
        <w:t xml:space="preserve">Esto es como las matemáticas del chef porque ambos ___ una cantidad pequeña por ___ para proyectar un total.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multiply,  project,  calculate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when a problem gave you a rate — like gallons saved per day — what strategy helped you scale it up to a year?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total by ___ the daily amount by ___.</w:t>
      </w:r>
      <w:r>
        <w:rPr>
          <w:i/>
          <w:iCs/>
          <w:color w:val="5F6F80"/>
          <w:sz w:val="19"/>
          <w:szCs w:val="19"/>
        </w:rPr>
        <w:br/>
        <w:t xml:space="preserve">Encontré el total al ___ la cantidad diaria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multiply,  project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Leaving the water running while brushing wastes an average of 4 gallons per brushing. You brush twice a day. How much water can one person save per day by only turning the water on to rinse?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4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6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2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Name one task a chef does that uses math, and say what math is inside it.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of these is NOT one of the ways chefs use math when planning menus?</w:t>
      </w:r>
    </w:p>
    <w:p>
      <w:pPr>
        <w:spacing w:after="40"/>
        <w:ind w:left="420"/>
      </w:pPr>
      <w:r>
        <w:rPr>
          <w:sz w:val="20"/>
          <w:szCs w:val="20"/>
        </w:rPr>
        <w:t xml:space="preserve">A)  Choosing the color of the restaurant's walls</w:t>
      </w:r>
    </w:p>
    <w:p>
      <w:pPr>
        <w:spacing w:after="40"/>
        <w:ind w:left="420"/>
      </w:pPr>
      <w:r>
        <w:rPr>
          <w:sz w:val="20"/>
          <w:szCs w:val="20"/>
        </w:rPr>
        <w:t xml:space="preserve">B)  Calculating the price point for each item</w:t>
      </w:r>
    </w:p>
    <w:p>
      <w:pPr>
        <w:spacing w:after="40"/>
        <w:ind w:left="420"/>
      </w:pPr>
      <w:r>
        <w:rPr>
          <w:sz w:val="20"/>
          <w:szCs w:val="20"/>
        </w:rPr>
        <w:t xml:space="preserve">C)  Deciding on the portion size of each item</w:t>
      </w:r>
    </w:p>
    <w:p>
      <w:pPr>
        <w:spacing w:after="40"/>
        <w:ind w:left="420"/>
      </w:pPr>
      <w:r>
        <w:rPr>
          <w:sz w:val="20"/>
          <w:szCs w:val="20"/>
        </w:rPr>
        <w:t xml:space="preserve">D)  Projecting how much food is needed for each day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Name one way you used math around your house this week.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everywhere'?</w:t>
      </w:r>
    </w:p>
    <w:p>
      <w:pPr>
        <w:spacing w:after="60"/>
        <w:ind w:left="420"/>
      </w:pPr>
      <w:r>
        <w:rPr>
          <w:sz w:val="21"/>
          <w:szCs w:val="21"/>
        </w:rPr>
        <w:t xml:space="preserve">A)  People use math every day in their professions and hobbies, and it solves problems around the house too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only appears in jobs that involve money</w:t>
      </w:r>
    </w:p>
    <w:p>
      <w:pPr>
        <w:spacing w:after="60"/>
        <w:ind w:left="420"/>
      </w:pPr>
      <w:r>
        <w:rPr>
          <w:sz w:val="21"/>
          <w:szCs w:val="21"/>
        </w:rPr>
        <w:t xml:space="preserve">C)  Math is a school subject with little relevance to life outside the classroom</w:t>
      </w:r>
    </w:p>
    <w:p>
      <w:pPr>
        <w:spacing w:after="60"/>
        <w:ind w:left="420"/>
      </w:pPr>
      <w:r>
        <w:rPr>
          <w:sz w:val="21"/>
          <w:szCs w:val="21"/>
        </w:rPr>
        <w:t xml:space="preserve">D)  Only trained professionals like chefs are able to use math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1  ·  Math is Everywhere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01f258f3b982ad4357a1cac897bb2b2e827840e.png"/><Relationship Id="rId10" Type="http://schemas.openxmlformats.org/officeDocument/2006/relationships/image" Target="media/f47106c265fb0fe104a09e32d5eeadd8d1a90656.png"/><Relationship Id="rId11" Type="http://schemas.openxmlformats.org/officeDocument/2006/relationships/image" Target="media/96920405cf160d5b607b8ade3bf30db8fb119588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62e3eb8ef3709950c8010a93e7df46828a3102b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Everywhere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2026-08-12T18:28:15.353Z</dcterms:created>
  <dcterms:modified xsi:type="dcterms:W3CDTF">2026-08-12T18:28:15.353Z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