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6.NS.7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numbers in order, smallest to biggest or biggest to smallest.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right on a number line. The &gt;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left on a number line. The &lt;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statement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-5 &lt;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-5 &gt;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-5 =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-2 &lt;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Order from least to greatest: -3, 1, -7, 4.</w:t>
      </w:r>
    </w:p>
    <w:p>
      <w:pPr>
        <w:spacing w:after="40"/>
        <w:ind w:left="420"/>
      </w:pPr>
      <w:r>
        <w:rPr>
          <w:sz w:val="20"/>
          <w:szCs w:val="20"/>
        </w:rPr>
        <w:t xml:space="preserve">A)  -7, -3, 1, 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-7, 1, 4</w:t>
      </w:r>
    </w:p>
    <w:p>
      <w:pPr>
        <w:spacing w:after="40"/>
        <w:ind w:left="420"/>
      </w:pPr>
      <w:r>
        <w:rPr>
          <w:sz w:val="20"/>
          <w:szCs w:val="20"/>
        </w:rPr>
        <w:t xml:space="preserve">C)  4, 1, -3, -7</w:t>
      </w:r>
    </w:p>
    <w:p>
      <w:pPr>
        <w:spacing w:after="40"/>
        <w:ind w:left="420"/>
      </w:pPr>
      <w:r>
        <w:rPr>
          <w:sz w:val="20"/>
          <w:szCs w:val="20"/>
        </w:rPr>
        <w:t xml:space="preserve">D)  -7, -3, 4,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compare, order, greater than, and less than.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Compare is to see if a number is bigger, smaller, or equal to another.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comparar.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Compare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Numbers get smaller as you move ___.</w:t>
      </w:r>
      <w:r>
        <w:rPr>
          <w:i/>
          <w:iCs/>
          <w:color w:val="5F6F80"/>
          <w:sz w:val="19"/>
          <w:szCs w:val="19"/>
        </w:rPr>
        <w:br/>
        <w:t xml:space="preserve">Los numeros se hacen mas pequenos a medida que te mueves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-5 &lt; -2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-8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-5 &lt; -2</w:t>
      </w:r>
      <w:r>
        <w:rPr>
          <w:i/>
          <w:iCs/>
          <w:color w:val="5F6F80"/>
          <w:sz w:val="19"/>
          <w:szCs w:val="19"/>
        </w:rPr>
        <w:t xml:space="preserve">  — On a number line -5 is farther left than -2, so -5 &lt; -2.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-7, -3, 1, 4</w:t>
      </w:r>
      <w:r>
        <w:rPr>
          <w:i/>
          <w:iCs/>
          <w:color w:val="5F6F80"/>
          <w:sz w:val="19"/>
          <w:szCs w:val="19"/>
        </w:rPr>
        <w:t xml:space="preserve">  — Most negative first: -7, -3, 1,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Compare is to see if a number is bigger, smaller, or equal to another.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explains that -3 is farther left on the number line than 2, and numbers decrease moving left.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orders -8, -1, 3, 5 and uses left-to-right position on the number line to justify the order.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connects left position to 'less than' and right position to 'greater than', and uses the symbol correctly.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explains -10 is less than -2 because it is farther left, correcting the 'bigger digits' misconception.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2026-06-02T15:18:50.742Z</dcterms:created>
  <dcterms:modified xsi:type="dcterms:W3CDTF">2026-06-02T15:18:50.742Z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