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Totals from a Unit Rate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3-2 Session 1 · 6.RP.A.2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see that money collected depends on pairs sold, since each pair costs the same.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total from the price of one, like $9 each for 8 tickets.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amount for one.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how many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rate × how many. Write the unit.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$2 each for 7 songs. Find the total.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Rate: $2 for one song.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How many: 7 songs.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$2 × 7 = $14.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$14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$6 per hour for 5 hours. Find the total.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for one hour.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How many: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hours.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$6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12 cans per box, 4 boxes. Find the total.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cans in one box.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How many: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boxes.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cans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total. Write the unit.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$9 each, 8 tickets: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$1.50 each, 4 cups: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pages per hour, 3 hours: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$25 per day, 4 days: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eggs per pack, 7 packs: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$0.25 per day, 8 days: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Name Quantities in a Relationship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3-1 Session 1 · 6.RP.A.1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name the variables, like hours walked and money earned.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Pick out the two amounts you can count or measure.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amounts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you can count or measure.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Skip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people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places, and things.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each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quantity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in words, like dollars earned.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Jaden walks for 3 hours and earns $30. Name the two quantities.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Amounts: 3 hours and $30.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Skip Jaden. He is a person.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Hours walked and dollars earned.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hours walked and dollars earned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Ana jogs for 20 minutes and burns 150 calories. Name the two quantities.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Amounts: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Skip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She is a person.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quantities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car uses 4 gallons of gas to drive 120 miles. Name the two quantities.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Amounts: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Skip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It is a thing.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quantities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it a quantity? Write yes or no.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minutes jogged: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jogger: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dollars earned: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store: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laps swum: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pool: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Jaden walks dogs to earn money. Which two quantities change?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Jaden and the dogs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hours walked and money earned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 dogs and the leash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Jaden and hours walked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9-1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9-1 Session 1 Prerequisite Practice B</dc:title>
  <dc:subject>Find Totals from a Unit Rate</dc:subject>
  <dc:creator>Neft Teacher</dc:creator>
  <dcterms:created xsi:type="dcterms:W3CDTF">2026-10-05T15:06:38Z</dcterms:created>
  <dcterms:modified xsi:type="dcterms:W3CDTF">2026-10-05T15:06:38Z</dcterms:modified>
</cp:coreProperties>
</file>