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6.EE.1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if x = 4, then 3x = 3 × 4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have x); 4x and 4x² are NOT like terms (different powers)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switch flip doubles the volume: 1, then 2, then 4, then 8. How is each number related to the one before, and how could you write 2 times 2 times 2 a shorter way?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Cada número es el anterior por ___, así que es ___ repetida.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power 2 cubed, which number is the base and which is the exponent? What job does each one do when you evaluate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La base es ___ y es el número que se está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you bounce a track, the file size grows as you double the layers. Where else do you see quantities that grow by repeated multiplication?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repeated multiplication when ___.</w:t>
      </w:r>
      <w:r>
        <w:rPr>
          <w:i/>
          <w:iCs/>
          <w:color w:val="5F6F80"/>
          <w:sz w:val="19"/>
          <w:szCs w:val="19"/>
        </w:rPr>
        <w:br/>
        <w:t xml:space="preserve">Veo multiplicación repetida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growth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Exponent is a small number that tells how many times to multiply the number by itself.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exponente.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Exponent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Cada número es el anterior por ___, así que es ___ repetida.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2 por 2 por 2 se puede escribir como 2 a la ___ potencia.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La base es ___ y es el número que se está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see each volume is the previous one times 2 and write 2 × 2 × 2 as 2 cubed, naming 2 as the base and 3 as the exponent.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identify the base as the repeated factor and the exponent as the count of factors, and evaluate 2 cubed as 2 × 2 × 2 = 8.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doubling or repeated-multiplication example and connect it to a base and exponent.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2026-06-02T15:18:47.914Z</dcterms:created>
  <dcterms:modified xsi:type="dcterms:W3CDTF">2026-06-02T15:18:47.914Z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