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10.4–10.5 Catch-Up — Homework</w:t>
      </w:r>
    </w:p>
    <w:p>
      <w:pPr>
        <w:spacing w:after="160" w:before="0"/>
      </w:pPr>
      <w:r>
        <w:rPr>
          <w:i/>
          <w:iCs/>
        </w:rPr>
        <w:t xml:space="preserve">Lesson 5-8-catchup  •  Standard 6.GR.4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10.4–10.5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10.4–10.5.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Surface Area of Prisms (Área de superficie de prismas)</w:t>
      </w:r>
      <w:r>
        <w:t xml:space="preserve"> — The total area of all bases and lateral faces of a prism. Formula: SA = 2B + lateral area.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Surface area (Área de superficie)</w:t>
      </w:r>
      <w:r>
        <w:t xml:space="preserve"> — The total area of all the flat sides of a solid.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Surface Area of Pyramids (Área de superficie de pirámides)</w:t>
      </w:r>
      <w:r>
        <w:t xml:space="preserve"> — The total area of a pyramid's base and triangular faces. Formula: SA = B + lateral area.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Pyramid (Pirámide)</w:t>
      </w:r>
      <w:r>
        <w:t xml:space="preserve"> — A solid with a flat bottom and triangle sides that meet at one point on top.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Rectangular prism (Prisma rectangular)</w:t>
      </w:r>
      <w:r>
        <w:t xml:space="preserve"> — A solid box shape with six flat rectangle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Slant height (Altura inclinada (apotema))</w:t>
      </w:r>
      <w:r>
        <w:t xml:space="preserve"> — The height of a side triangle, measured along its slanted face.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10.4) What is the surface area of a rectangular prism with l = 5 cm, w = 4 cm, h = 3 cm?</w:t>
      </w:r>
    </w:p>
    <w:p>
      <w:pPr>
        <w:spacing w:after="40" w:before="0"/>
      </w:pPr>
      <w:r>
        <w:t xml:space="preserve">     A. 94 cm²</w:t>
      </w:r>
    </w:p>
    <w:p>
      <w:pPr>
        <w:spacing w:after="40" w:before="0"/>
      </w:pPr>
      <w:r>
        <w:t xml:space="preserve">     B. 60 cm²</w:t>
      </w:r>
    </w:p>
    <w:p>
      <w:pPr>
        <w:spacing w:after="40" w:before="0"/>
      </w:pPr>
      <w:r>
        <w:t xml:space="preserve">     C. 94 cm³</w:t>
      </w:r>
    </w:p>
    <w:p>
      <w:pPr>
        <w:spacing w:after="40" w:before="0"/>
      </w:pPr>
      <w:r>
        <w:t xml:space="preserve">     D. 47 cm²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10.4) How many faces does a triangular prism have?</w:t>
      </w:r>
    </w:p>
    <w:p>
      <w:pPr>
        <w:spacing w:after="40" w:before="0"/>
      </w:pPr>
      <w:r>
        <w:t xml:space="preserve">     A. 5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6</w:t>
      </w:r>
    </w:p>
    <w:p>
      <w:pPr>
        <w:spacing w:after="40" w:before="0"/>
      </w:pPr>
      <w:r>
        <w:t xml:space="preserve">     D. 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10.4) A triangular prism has triangular bases with base 6 in and height 4 in. The prism is 10 in long and the two slant sides of the triangle are each 5 in. What is the surface area?</w:t>
      </w:r>
    </w:p>
    <w:p>
      <w:pPr>
        <w:spacing w:after="40" w:before="0"/>
      </w:pPr>
      <w:r>
        <w:t xml:space="preserve">     A. 184 in²</w:t>
      </w:r>
    </w:p>
    <w:p>
      <w:pPr>
        <w:spacing w:after="40" w:before="0"/>
      </w:pPr>
      <w:r>
        <w:t xml:space="preserve">     B. 160 in²</w:t>
      </w:r>
    </w:p>
    <w:p>
      <w:pPr>
        <w:spacing w:after="40" w:before="0"/>
      </w:pPr>
      <w:r>
        <w:t xml:space="preserve">     C. 124 in²</w:t>
      </w:r>
    </w:p>
    <w:p>
      <w:pPr>
        <w:spacing w:after="40" w:before="0"/>
      </w:pPr>
      <w:r>
        <w:t xml:space="preserve">     D. 184 in³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10.4) Spot the Common Mistake — Surface Area or Volume?</w:t>
      </w:r>
    </w:p>
    <w:p>
      <w:pPr>
        <w:spacing w:after="40" w:before="0"/>
      </w:pPr>
      <w:r>
        <w:t xml:space="preserve">   Step 1 (Dimensions): Rectangular prism time capsule: l = 7 in, w = 4 in, h = 3 in. Find the surface area.</w:t>
      </w:r>
    </w:p>
    <w:p>
      <w:pPr>
        <w:spacing w:after="40" w:before="0"/>
      </w:pPr>
      <w:r>
        <w:t xml:space="preserve">   Step 2 (Formula): Surface area adds all 6 faces: SA = 2lw + 2lh + 2wh.</w:t>
      </w:r>
    </w:p>
    <w:p>
      <w:pPr>
        <w:spacing w:after="40" w:before="0"/>
      </w:pPr>
      <w:r>
        <w:t xml:space="preserve">   Step 3 (Calculate): The student multiplied the three dimensions: 7 × 4 × 3 = 84, so they wrote SA = 84 in².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10.5) A square pyramid has a base area of 49 cm² and a total lateral area of 84 cm². What is the surface area?</w:t>
      </w:r>
    </w:p>
    <w:p>
      <w:pPr>
        <w:spacing w:after="40" w:before="0"/>
      </w:pPr>
      <w:r>
        <w:t xml:space="preserve">     A. 133 cm²</w:t>
      </w:r>
    </w:p>
    <w:p>
      <w:pPr>
        <w:spacing w:after="40" w:before="0"/>
      </w:pPr>
      <w:r>
        <w:t xml:space="preserve">     B. 84 cm²</w:t>
      </w:r>
    </w:p>
    <w:p>
      <w:pPr>
        <w:spacing w:after="40" w:before="0"/>
      </w:pPr>
      <w:r>
        <w:t xml:space="preserve">     C. 49 cm²</w:t>
      </w:r>
    </w:p>
    <w:p>
      <w:pPr>
        <w:spacing w:after="40" w:before="0"/>
      </w:pPr>
      <w:r>
        <w:t xml:space="preserve">     D. 133 cm³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10.5) Did You Halve the Triangle?</w:t>
      </w:r>
    </w:p>
    <w:p>
      <w:pPr>
        <w:spacing w:after="40" w:before="0"/>
      </w:pPr>
      <w:r>
        <w:t xml:space="preserve">   Step 1 (Box): Square pyramid: base edge = 8 in, slant height = 10 in</w:t>
      </w:r>
    </w:p>
    <w:p>
      <w:pPr>
        <w:spacing w:after="40" w:before="0"/>
      </w:pPr>
      <w:r>
        <w:t xml:space="preserve">   Step 2 (Base Area): 8 × 8 = 64 in²</w:t>
      </w:r>
    </w:p>
    <w:p>
      <w:pPr>
        <w:spacing w:after="40" w:before="0"/>
      </w:pPr>
      <w:r>
        <w:t xml:space="preserve">   Step 3 (One Triangular Face): 8 × 10 = 80 in² (forgot the ½)</w:t>
      </w:r>
    </w:p>
    <w:p>
      <w:pPr>
        <w:spacing w:after="40" w:before="0"/>
      </w:pPr>
      <w:r>
        <w:t xml:space="preserve">   Step 4 (Answer): SA = 64 + 4 × 80 = 64 + 320 = 384 in²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10.4) A rectangular time capsule box measures 3 in by 4 in by 5 in. How much wrapping paper covers its surface (no overlap)?</w:t>
      </w:r>
    </w:p>
    <w:p>
      <w:pPr>
        <w:spacing w:after="40" w:before="0"/>
      </w:pPr>
      <w:r>
        <w:t xml:space="preserve">     A. 94 in²</w:t>
      </w:r>
    </w:p>
    <w:p>
      <w:pPr>
        <w:spacing w:after="40" w:before="0"/>
      </w:pPr>
      <w:r>
        <w:t xml:space="preserve">     B. 60 in²</w:t>
      </w:r>
    </w:p>
    <w:p>
      <w:pPr>
        <w:spacing w:after="40" w:before="0"/>
      </w:pPr>
      <w:r>
        <w:t xml:space="preserve">     C. 47 in²</w:t>
      </w:r>
    </w:p>
    <w:p>
      <w:pPr>
        <w:spacing w:after="40" w:before="0"/>
      </w:pPr>
      <w:r>
        <w:t xml:space="preserve">     D. 94 in³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10.5) Your first gift box is a square pyramid with a base edge of 7 in and a slant height of 9 in. How much wrapping paper (total surface area) covers it?</w:t>
      </w:r>
    </w:p>
    <w:p>
      <w:pPr>
        <w:spacing w:after="40" w:before="0"/>
      </w:pPr>
      <w:r>
        <w:t xml:space="preserve">     A. 175 in²</w:t>
      </w:r>
    </w:p>
    <w:p>
      <w:pPr>
        <w:spacing w:after="40" w:before="0"/>
      </w:pPr>
      <w:r>
        <w:t xml:space="preserve">     B. 126 in²</w:t>
      </w:r>
    </w:p>
    <w:p>
      <w:pPr>
        <w:spacing w:after="40" w:before="0"/>
      </w:pPr>
      <w:r>
        <w:t xml:space="preserve">     C. 144 in²</w:t>
      </w:r>
    </w:p>
    <w:p>
      <w:pPr>
        <w:spacing w:after="40" w:before="0"/>
      </w:pPr>
      <w:r>
        <w:t xml:space="preserve">     D. 175 in³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94 cm²</w:t>
      </w:r>
    </w:p>
    <w:p>
      <w:pPr>
        <w:spacing w:after="20" w:before="0"/>
      </w:pPr>
      <w:r>
        <w:t xml:space="preserve">     SA = 2(5×4) + 2(5×3) + 2(4×3) = 40 + 30 + 24 = 94 cm².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of Pyramids is finding the four triangular lateral faces correctly (½ × base edge × slant height, times 4) and then stopping — forgetting to add the base area at the end. This leaves the total surface area too small by exactly the base's area. Before you submit, ask: 'Did I add the base area to the four lateral faces, or did I stop after the sides?'</w:t>
      </w:r>
    </w:p>
    <w:p>
      <w:pPr>
        <w:spacing w:after="40" w:before="0"/>
      </w:pPr>
      <w:r>
        <w:rPr>
          <w:b/>
          <w:bCs/>
        </w:rPr>
        <w:t xml:space="preserve">2. A. 5</w:t>
      </w:r>
    </w:p>
    <w:p>
      <w:pPr>
        <w:spacing w:after="20" w:before="0"/>
      </w:pPr>
      <w:r>
        <w:t xml:space="preserve">     A triangular prism has 5 faces: 2 triangular bases and 3 rectangular lateral faces.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of Pyramids is finding the four triangular lateral faces correctly (½ × base edge × slant height, times 4) and then stopping — forgetting to add the base area at the end. This leaves the total surface area too small by exactly the base's area. Before you submit, ask: 'Did I add the base area to the four lateral faces, or did I stop after the sides?'</w:t>
      </w:r>
    </w:p>
    <w:p>
      <w:pPr>
        <w:spacing w:after="40" w:before="0"/>
      </w:pPr>
      <w:r>
        <w:rPr>
          <w:b/>
          <w:bCs/>
        </w:rPr>
        <w:t xml:space="preserve">3. A. 184 in²</w:t>
      </w:r>
    </w:p>
    <w:p>
      <w:pPr>
        <w:spacing w:after="20" w:before="0"/>
      </w:pPr>
      <w:r>
        <w:t xml:space="preserve">     Triangular bases: 2 × (½ × 6 × 4) = 24 in². Three rectangular faces: 6(10) + 5(10) + 5(10) = 60 + 50 + 50 = 160 in². SA = 24 + 160 = 184 in².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of Pyramids is finding the four triangular lateral faces correctly (½ × base edge × slant height, times 4) and then stopping — forgetting to add the base area at the end. This leaves the total surface area too small by exactly the base's area. Before you submit, ask: 'Did I add the base area to the four lateral faces, or did I stop after the sides?'</w:t>
      </w:r>
    </w:p>
    <w:p>
      <w:pPr>
        <w:spacing w:after="40" w:before="0"/>
      </w:pPr>
      <w:r>
        <w:rPr>
          <w:b/>
          <w:bCs/>
        </w:rPr>
        <w:t xml:space="preserve">4. (Lesson 10.4) Spot the Common Mistake — Surface Area or Volume?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Multiplying l × w × h gives the VOLUME (84 in³), not surface area. Add all six faces: SA = 2(7×4) + 2(7×3) + 2(4×3) = 56 + 42 + 24 = 122 in².</w:t>
      </w:r>
    </w:p>
    <w:p>
      <w:pPr>
        <w:spacing w:after="80" w:before="0"/>
      </w:pPr>
      <w:r>
        <w:t xml:space="preserve">     Watch for: In the Calculate step the student multiplied 7 × 4 × 3, which fills the inside of the box — that is volume, 84 in³, not surface area. Surface area covers the outside, so add all six faces: 2(7×4) + 2(7×3) + 2(4×3) = 56 + 42 + 24 = 122 in².</w:t>
      </w:r>
    </w:p>
    <w:p>
      <w:pPr>
        <w:spacing w:after="40" w:before="0"/>
      </w:pPr>
      <w:r>
        <w:rPr>
          <w:b/>
          <w:bCs/>
        </w:rPr>
        <w:t xml:space="preserve">5. A. 133 cm²</w:t>
      </w:r>
    </w:p>
    <w:p>
      <w:pPr>
        <w:spacing w:after="20" w:before="0"/>
      </w:pPr>
      <w:r>
        <w:t xml:space="preserve">     SA = Base Area + Lateral Area = 49 + 84 = 133 cm².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of Pyramids is finding the four triangular lateral faces correctly (½ × base edge × slant height, times 4) and then stopping — forgetting to add the base area at the end. This leaves the total surface area too small by exactly the base's area. Before you submit, ask: 'Did I add the base area to the four lateral faces, or did I stop after the sides?'</w:t>
      </w:r>
    </w:p>
    <w:p>
      <w:pPr>
        <w:spacing w:after="40" w:before="0"/>
      </w:pPr>
      <w:r>
        <w:rPr>
          <w:b/>
          <w:bCs/>
        </w:rPr>
        <w:t xml:space="preserve">6. (Lesson 10.5) Did You Halve the Triangle?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A triangle's area is ½ × base × height, so each face is ½ × 8 × 10 = 40 in², not 80 in². The student left out the ½. Four faces: 4 × 40 = 160 in². Correct SA = 64 + 160 = 224 in².</w:t>
      </w:r>
    </w:p>
    <w:p>
      <w:pPr>
        <w:spacing w:after="80" w:before="0"/>
      </w:pPr>
      <w:r>
        <w:t xml:space="preserve">     Watch for: The face step multiplied 8 × 10 = 80 in², which is the area of a whole rectangle, not a triangle. A triangle is half of that rectangle, so each face is ½ × 8 × 10 = 40 in², four faces give 160 in², and the correct total is SA = 64 + 160 = 224 in².</w:t>
      </w:r>
    </w:p>
    <w:p>
      <w:pPr>
        <w:spacing w:after="40" w:before="0"/>
      </w:pPr>
      <w:r>
        <w:rPr>
          <w:b/>
          <w:bCs/>
        </w:rPr>
        <w:t xml:space="preserve">7. A. 94 in²</w:t>
      </w:r>
    </w:p>
    <w:p>
      <w:pPr>
        <w:spacing w:after="20" w:before="0"/>
      </w:pPr>
      <w:r>
        <w:t xml:space="preserve">     SA = 2(lw + lh + wh) = 2(3×4 + 3×5 + 4×5) = 2(12 + 15 + 20) = 2(47) = 94 in².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of Pyramids is finding the four triangular lateral faces correctly (½ × base edge × slant height, times 4) and then stopping — forgetting to add the base area at the end. This leaves the total surface area too small by exactly the base's area. Before you submit, ask: 'Did I add the base area to the four lateral faces, or did I stop after the sides?'</w:t>
      </w:r>
    </w:p>
    <w:p>
      <w:pPr>
        <w:spacing w:after="40" w:before="0"/>
      </w:pPr>
      <w:r>
        <w:rPr>
          <w:b/>
          <w:bCs/>
        </w:rPr>
        <w:t xml:space="preserve">8. A. 175 in²</w:t>
      </w:r>
    </w:p>
    <w:p>
      <w:pPr>
        <w:spacing w:after="20" w:before="0"/>
      </w:pPr>
      <w:r>
        <w:t xml:space="preserve">     Base: 7 × 7 = 49 in². One triangular face: ½ × 7 × 9 = 31.5 in². Four faces: 4 × 31.5 = 126 in². SA = 49 + 126 = 175 in². Surface area uses square units (in²).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of Pyramids is finding the four triangular lateral faces correctly (½ × base edge × slant height, times 4) and then stopping — forgetting to add the base area at the end. This leaves the total surface area too small by exactly the base's area. Before you submit, ask: 'Did I add the base area to the four lateral faces, or did I stop after the sides?'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ce80c9c2494583c8a0d83b36f783e8fa09c4e1.png"/><Relationship Id="rId8" Type="http://schemas.openxmlformats.org/officeDocument/2006/relationships/image" Target="media/53079e3a8c67b2b217e8cc301a3681e35c5268b2.png"/><Relationship Id="rId9" Type="http://schemas.openxmlformats.org/officeDocument/2006/relationships/image" Target="media/1ccbf01d22b2f217742b75ad687be37aa22c2a8c.png"/><Relationship Id="rId10" Type="http://schemas.openxmlformats.org/officeDocument/2006/relationships/image" Target="media/a636f485e6e1a8c816038a337505263ed665690d.png"/><Relationship Id="rId11" Type="http://schemas.openxmlformats.org/officeDocument/2006/relationships/image" Target="media/c1c3690d9506856e564c27eeb5c53d1f9db29977.png"/><Relationship Id="rId12" Type="http://schemas.openxmlformats.org/officeDocument/2006/relationships/image" Target="media/f25d41adb16d54aab0624b8cb46be61d323fb57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10.4–10.5 Catch-Up Homework</dc:title>
  <dc:creator>Neft Teacher</dc:creator>
  <cp:lastModifiedBy>Un-named</cp:lastModifiedBy>
  <cp:revision>1</cp:revision>
  <dcterms:created xsi:type="dcterms:W3CDTF">2026-08-11T10:41:05.757Z</dcterms:created>
  <dcterms:modified xsi:type="dcterms:W3CDTF">2026-08-11T10:41:05.757Z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