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5-8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Surface Area of Pyramids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add a pyramid’s base area and triangular face areas.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pyramid has one base and triangle sides. Slant height is the height of a side triangle, measured along its face. Add the base and all the triangles.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if only the slanted faces are covered, leave out the base. If there is a price per square unit, multiply the area by the price.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square pyramid has a base 10 cm on each side. Each triangle has a slant height of 7 cm.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base: 10 × 10 = 100 cm².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one triangle: 10 × 7 ÷ 2 = 35 cm².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all four triangles: 4 × 35 = 140 cm².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Add: 100 + 140 = 240. The surface area is 240 cm².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count the base plus all 4 triangles, using the slant height?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pyramid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pirámide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solid with one base and triangle sides that meet at a point.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square base + 4 triangles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base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base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flat bottom face of the pyramid.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square on the net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slant height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altura inclinada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height of a side triangle, measured along its slanted face.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used in ½ × b × slant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lateral face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cara lateral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One of the side triangles of a pyramid. It is not the base.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4 on a square pyramid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apex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ápice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top point where all the side faces meet.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tip of the pyramid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Paper Pyramid Replica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class model of a pyramid has a square base 16 cm on each side. Every triangular face has a slant height of 15 cm.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Net.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Sketch the net: a square with a triangle on each side.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Faces in all: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Base.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Area of the square base: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 × ______ = ______ cm²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Faces.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ONE triangle: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½ × ______ × ______ = ______ cm²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All four: ______ cm²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Total.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Surface area of the model: ______ cm²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e.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</w:tc>
        <w:tc>
          <w:tcPr>
            <w:tcW w:w="4600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1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do you use the slant height instead of the pyramid’s straight-up height?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Gift Topper.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gift topper is a square pyramid with a base 8 in. on each side and a slant height of 11 in.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Base area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Surface area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>For this right square pyramid, how can you show the four triangular faces are congruent?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Pyramid Tent.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pyramid tent has a square base 6 ft on each side and a slant height of 5 ft. The floor of the tent is open ground, not fabric.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Area of ONE fabric panel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Fabric for the whole tent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leaving out the base change what you add together? Explain.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Trophy Top.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The top of a trophy is a square pyramid with a base 12 cm on each side and a slant height of 10 cm. Every face is plated, base included.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Base area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Surface area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measure belongs to the square, and which one belongs to the triangles?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Roof Cap.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roof cap is a square pyramid with a base 20 ft on each side and a slant height of 26 ft. Every face will be shingled, including the bottom.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 a net, then find the surface area of the roof cap.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Find the square base, then one triangular face, then think about how many of those faces there are.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surface area in ft²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2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Glass Pyramid.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glass pyramid has a square base 30 m on each side and a slant height of 25 m. Only the four slanted faces are made of glass.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total area of glass in the pyramid.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Only the slanted faces are glass, so the base does not belong anywhere in this total.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glass area in m²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Priya’s Pyramid.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square pyramid has a base 18 cm on each side and a slant height of 13 cm. Priya says its surface area is 117 cm².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Justify or correct Priya’s answer.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Priya’s number matches one piece of the net. Which pieces are still missing from her total?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true surface area (Is Priya right?)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Sand Mold.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sand mold is a square pyramid with a base 16 in. on each side and a slant height of 10 in. Every face is counted, base included.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a net, then find the surface area of the mold.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Find the square base, then one triangular face, then count how many of those faces the net has.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surface area in in²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3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Lantern Shade.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lantern shade is a square pyramid with a base 15 cm on each side and a slant height of 14 cm. Only the four slanted faces are covered in paper.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area of paper the shade needs.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Only the slanted faces are covered, so the base square stays out of this total.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paper area in cm²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Square Pyramid.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square pyramid has a base 10 cm on each side. Each triangular face has a base of 10 cm and a slant height of 12 cm. Find the surface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cm²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Monument Model.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square pyramid has a base 6 in. on a side and a slant height of 9 in. Find the surface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in²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Parts.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square pyramid has a base 8 m on a side and a slant height of 10 m.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base area.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total area of the four triangles.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ETHAN’S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A square pyramid has a base 22 in. on each side and a slant height of 17 in. Ethan wrote: ‘SA = 484 + 187 = 671 in².’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Both of Ethan’s numbers are correct areas. How many triangles does the net have?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Museum Model.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square pyramid model has a base 14 in. on a side and a slant height of 15 in. Gold foil covers the four triangular faces at $0.04 per square inch.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base area and the area of one triangular face.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total surface area.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cost of the foil for the four triangles only.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areas, the total, and the cost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square pyramid has how many triangular faces?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For triangles you use the pyramid’s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vertical height.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slant height.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base area.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volume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base of 25 cm² plus four triangles of 20 cm² each gives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500 cm²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45 cm²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105 cm²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80 cm²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pyramid’s surface area is the base area plus the area of its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vertices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rectangles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edges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triangular faces.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5-7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Two triangular ends of 20 cm² each contribute what total?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5-7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cube has edges of 3 m. Find its surface area.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4-4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45% of 200.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3-6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Convert 8 yards to feet.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Museum Model.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museum model is a square pyramid with a base 24 in. on each side and a slant height of 25 in. Every face is covered, base included.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Area of the square base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Surface area of the model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Add the base to all four slanted faces. The slant height belongs to the triangles, not to the square.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5-8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5.8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