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Simplifying to Show Equivalence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6.EE.A.3   ·   Learning target — I can simplify an expression by combining like terms to test whether two expressions are equivalent.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the same variable part: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like terms.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4 are not.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Combine like terms by adding or subtracting coefficients: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lone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Expressions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if they simplify to the same expression.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+ 8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− 3 and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+ 5 equivalent?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terms: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 the constants: 8 − 3 = 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first simplifies to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+ 5, the same as the second.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they are equivalent.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Simplify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+ 6 − 3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712"/>
        <w:gridCol w:w="2792"/>
      </w:tblGrid>
      <w:tr>
        <w:trPr>
          <w:cantSplit/>
        </w:trPr>
        <w:tc>
          <w:tcPr>
            <w:tcW w:w="6712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Perimeter.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side lengths of the triangle are in centimeters. Write and simplify an expression for its perimeter.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28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280"/>
            </w:tblGrid>
            <w:tr>
              <w:trPr>
                <w:cantSplit/>
                <w:trHeight w:val="697" w:hRule="atLeast"/>
              </w:trPr>
              <w:tc>
                <w:tcPr>
                  <w:tcW w:w="628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292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</w:t>
            </w:r>
          </w:p>
        </w:tc>
        <w:tc>
          <w:tcPr>
            <w:tcW w:w="2792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645920" cy="977319"/>
                  <wp:docPr id="1" name="Figure 1" descr="Polygon. Labels: 0, 2x, 1, x + 4, 2, x + 1. Vertices: 0, 0, 4, 0, 1.5, 2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7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Are 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6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equivalent?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Yes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is equivalent to 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+ 3 + 2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+ 3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Elena simplified 7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+ 4 − 2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wrote 9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Explain her mistake. Then simplify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4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+ 4 cannot be written as 8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and Justifying Equivalence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6.EE.A.4   ·   Learning target — I can test whether two expressions are equivalent by substituting values and by reasoning.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Equivalent expressions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value for 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 of the variable.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same value in both. One value that gives different results proves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equivalent.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Matching values do not prove it.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Justify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properties, like the distributive property.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and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 equivalent?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2: 4(2 + 3) = 20 and 4 × 2 + 3 = 11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20 ≠ 11. Distributing shows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Not equivalent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Evaluate each expression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5. Which two might be equivalent?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E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if the expressions are equivalent 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if they are not.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+ 5) and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 and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+ 4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Counterexample.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Nate says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2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are equivalent because both equal 4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2. Find a value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that shows he is wrong.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Value and results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+ 6 are both 9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3. Which value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shows they are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equivalent?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3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property shows that 5(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+ 2) = 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+ 10?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Commutative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Associative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Distributive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is equivalent to 7(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+ 3)?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is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equivalent to 4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+ 4)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 + 4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+ 8)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Pick a number with someone at home. Do 2(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+ 3) and 2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+ 6 give the same value? Try another number.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Homework Packet</dc:title>
  <dc:subject>Simplifying to Show Equivalence</dc:subject>
  <dc:creator>Neft Teacher</dc:creator>
  <dcterms:created xsi:type="dcterms:W3CDTF">2026-10-01T15:42:39Z</dcterms:created>
  <dcterms:modified xsi:type="dcterms:W3CDTF">2026-10-01T15:42:39Z</dcterms:modified>
</cp:coreProperties>
</file>