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 and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Lessons 2-3 and 2-8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2 you find the median age, 23, and the mean age, 175 ÷ 5 = 35, then compare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mean and the median of one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values. The middle value is the median.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values. Divide by the count for the mean.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mean and the median.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mean and median of 18, 21, 23, 25, 88.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middle value is 23. Median =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175 ÷ 5 = 35. Mean = 35.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mean is 12 more than the median.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median 23, mean 35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median of 12, 14, 16, 18, 95.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Which is greater?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median of 76, 78, 80, 82, 84.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Which is greater?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 and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1, 2, 3, 4, 40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5, 6, 7, 8, 24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an Outlier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2-6 Session 1 · 6.SP.B.5d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2, 88 sits far from 18, 21, 23 and 25. Spot it before you choose mean or median.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Spot an outlier: a value far from the rest of the data.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at the gaps between neighbors.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 value with a much bigger gap than the rest.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Is there an outlier in 18, 21, 23, 25, 88?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18, 21, 23, 25, 88.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Gaps: 3, 2, 2, then 63.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88 is far from the rest.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there an outlier in 95, 98, 101, 103, 143?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Gaps: 3, 3, 2,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Outlier: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there an outlier in 20, 22, 24, 26, 28?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Gaps: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Outlier: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the outlier, or write none.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3, 4, 5, 6, 900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7, 8, 9, 10, 11, 12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50, 54, 57, 59, 200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8, 9, 11, 12, 13, 15, 72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value is an outlier in 31, 33, 35, 37, 290?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2-10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1 Prerequisite Practice B</dc:title>
  <dc:subject>Find the Mean and Median</dc:subject>
  <dc:creator>Neft Teacher</dc:creator>
  <dcterms:created xsi:type="dcterms:W3CDTF">2026-10-05T15:14:52Z</dcterms:created>
  <dcterms:modified xsi:type="dcterms:W3CDTF">2026-10-05T15:14:52Z</dcterms:modified>
</cp:coreProperties>
</file>