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376A" w14:textId="77777777" w:rsidR="00A20D98" w:rsidRPr="004E7278" w:rsidRDefault="00A20D98" w:rsidP="00A20D98">
      <w:pPr>
        <w:jc w:val="center"/>
        <w:rPr>
          <w:rFonts w:cs="Times New Roman"/>
          <w:sz w:val="22"/>
        </w:rPr>
      </w:pPr>
      <w:r w:rsidRPr="004E7278">
        <w:rPr>
          <w:rFonts w:cs="Times New Roman"/>
          <w:b/>
          <w:bCs/>
          <w:noProof/>
          <w:color w:val="000000" w:themeColor="text1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E7E3119" wp14:editId="6A2E3EBB">
            <wp:simplePos x="0" y="0"/>
            <wp:positionH relativeFrom="margin">
              <wp:posOffset>2893695</wp:posOffset>
            </wp:positionH>
            <wp:positionV relativeFrom="paragraph">
              <wp:posOffset>-224790</wp:posOffset>
            </wp:positionV>
            <wp:extent cx="348615" cy="577215"/>
            <wp:effectExtent l="0" t="0" r="0" b="0"/>
            <wp:wrapTopAndBottom/>
            <wp:docPr id="16" name="Рисунок 16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7278">
        <w:rPr>
          <w:rFonts w:cs="Times New Roman"/>
          <w:color w:val="000000" w:themeColor="text1"/>
          <w:sz w:val="22"/>
        </w:rPr>
        <w:t>МИНИСТЕРСТВО НАУКИ И ВЫСШЕГО ОБРАЗОВАНИЯ РОССИЙСКОЙ ФЕДЕРАЦИИ</w:t>
      </w:r>
    </w:p>
    <w:p w14:paraId="0C1D9DBA" w14:textId="77777777" w:rsidR="00A20D98" w:rsidRPr="004E7278" w:rsidRDefault="00A20D98" w:rsidP="00A20D98">
      <w:pPr>
        <w:widowControl w:val="0"/>
        <w:jc w:val="center"/>
        <w:rPr>
          <w:rFonts w:cs="Times New Roman"/>
          <w:color w:val="000000" w:themeColor="text1"/>
          <w:sz w:val="22"/>
        </w:rPr>
      </w:pPr>
      <w:r w:rsidRPr="004E7278">
        <w:rPr>
          <w:rFonts w:cs="Times New Roman"/>
          <w:color w:val="000000" w:themeColor="text1"/>
          <w:sz w:val="22"/>
        </w:rPr>
        <w:t>Федеральное государственное автономное образовательное учреждение высшего 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A20D98" w:rsidRPr="00DB3388" w14:paraId="7FDBC024" w14:textId="77777777" w:rsidTr="007E1FF8">
        <w:tc>
          <w:tcPr>
            <w:tcW w:w="9571" w:type="dxa"/>
            <w:tcBorders>
              <w:top w:val="nil"/>
              <w:left w:val="nil"/>
              <w:bottom w:val="thinThickMediumGap" w:sz="24" w:space="0" w:color="auto"/>
              <w:right w:val="nil"/>
            </w:tcBorders>
          </w:tcPr>
          <w:p w14:paraId="67388F3B" w14:textId="77777777" w:rsidR="00A20D98" w:rsidRPr="00DB3388" w:rsidRDefault="00A20D98" w:rsidP="007E1FF8">
            <w:pPr>
              <w:widowControl w:val="0"/>
              <w:shd w:val="clear" w:color="auto" w:fill="FFFFFF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DB3388">
              <w:rPr>
                <w:rFonts w:cs="Times New Roman"/>
                <w:b/>
                <w:bCs/>
                <w:color w:val="000000" w:themeColor="text1"/>
                <w:szCs w:val="28"/>
              </w:rPr>
              <w:t>«Дальневосточный федеральный университет»</w:t>
            </w:r>
          </w:p>
        </w:tc>
      </w:tr>
    </w:tbl>
    <w:p w14:paraId="2C6732FE" w14:textId="77777777" w:rsidR="00A20D98" w:rsidRPr="004E7278" w:rsidRDefault="00A20D98" w:rsidP="00A20D98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E1C1551" w14:textId="77777777" w:rsidR="00A20D98" w:rsidRPr="004E7278" w:rsidRDefault="00A20D98" w:rsidP="00A20D98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66A6C23" w14:textId="77777777" w:rsidR="00A20D98" w:rsidRPr="004E7278" w:rsidRDefault="00A20D98" w:rsidP="00A20D98">
      <w:pPr>
        <w:widowControl w:val="0"/>
        <w:jc w:val="center"/>
        <w:rPr>
          <w:rFonts w:cs="Times New Roman"/>
          <w:b/>
          <w:smallCaps/>
          <w:color w:val="000000" w:themeColor="text1"/>
          <w:szCs w:val="28"/>
        </w:rPr>
      </w:pPr>
      <w:r w:rsidRPr="004E7278">
        <w:rPr>
          <w:rFonts w:cs="Times New Roman"/>
          <w:b/>
          <w:smallCaps/>
          <w:color w:val="000000" w:themeColor="text1"/>
          <w:szCs w:val="28"/>
        </w:rPr>
        <w:t>институт математики и компьютерных технологий</w:t>
      </w:r>
    </w:p>
    <w:p w14:paraId="1BC35EE6" w14:textId="77777777" w:rsidR="00A20D98" w:rsidRPr="004E7278" w:rsidRDefault="00A20D98" w:rsidP="00A20D98">
      <w:pPr>
        <w:widowControl w:val="0"/>
        <w:jc w:val="center"/>
        <w:rPr>
          <w:rFonts w:cs="Times New Roman"/>
          <w:smallCaps/>
          <w:color w:val="000000" w:themeColor="text1"/>
          <w:szCs w:val="28"/>
        </w:rPr>
      </w:pPr>
    </w:p>
    <w:p w14:paraId="311C4B69" w14:textId="77777777" w:rsidR="00A20D98" w:rsidRPr="004E7278" w:rsidRDefault="00A20D98" w:rsidP="00A20D98">
      <w:pPr>
        <w:widowControl w:val="0"/>
        <w:jc w:val="center"/>
        <w:rPr>
          <w:rFonts w:cs="Times New Roman"/>
          <w:b/>
          <w:bCs/>
          <w:color w:val="000000" w:themeColor="text1"/>
          <w:szCs w:val="28"/>
        </w:rPr>
      </w:pPr>
      <w:r w:rsidRPr="004E7278">
        <w:rPr>
          <w:rFonts w:cs="Times New Roman"/>
          <w:b/>
          <w:bCs/>
          <w:color w:val="000000" w:themeColor="text1"/>
          <w:szCs w:val="28"/>
        </w:rPr>
        <w:t>Департамент информационных и компьютерных систем</w:t>
      </w:r>
    </w:p>
    <w:p w14:paraId="2585DB48" w14:textId="77777777" w:rsidR="00A20D98" w:rsidRPr="004E7278" w:rsidRDefault="00A20D98" w:rsidP="00A20D98">
      <w:pPr>
        <w:widowControl w:val="0"/>
        <w:jc w:val="center"/>
        <w:rPr>
          <w:rFonts w:cs="Times New Roman"/>
          <w:color w:val="000000" w:themeColor="text1"/>
          <w:szCs w:val="28"/>
        </w:rPr>
      </w:pPr>
    </w:p>
    <w:p w14:paraId="1B3A0E5C" w14:textId="77777777" w:rsidR="00A20D98" w:rsidRPr="004E7278" w:rsidRDefault="00A20D98" w:rsidP="00A20D98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D45918D" w14:textId="77777777" w:rsidR="00A20D98" w:rsidRPr="004E7278" w:rsidRDefault="00A20D98" w:rsidP="00A20D98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0ED958F" w14:textId="77777777" w:rsidR="00A20D98" w:rsidRPr="004E7278" w:rsidRDefault="00A20D98" w:rsidP="00A20D98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58F3F6F" w14:textId="06A6F06D" w:rsidR="00A20D98" w:rsidRPr="00DB3388" w:rsidRDefault="00A20D98" w:rsidP="00A20D98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4E7278">
        <w:rPr>
          <w:rFonts w:eastAsia="Times New Roman" w:cs="Times New Roman"/>
          <w:b/>
          <w:bCs/>
          <w:color w:val="000000"/>
          <w:spacing w:val="30"/>
          <w:szCs w:val="28"/>
          <w:lang w:eastAsia="ru-RU"/>
        </w:rPr>
        <w:t>ОТЧЕТ</w:t>
      </w:r>
      <w:r w:rsidRPr="004E7278">
        <w:rPr>
          <w:rFonts w:eastAsia="Times New Roman" w:cs="Times New Roman"/>
          <w:sz w:val="24"/>
          <w:szCs w:val="24"/>
          <w:lang w:eastAsia="ru-RU"/>
        </w:rPr>
        <w:br/>
      </w:r>
      <w:r w:rsidRPr="00DB3388">
        <w:rPr>
          <w:rFonts w:eastAsia="Times New Roman" w:cs="Times New Roman"/>
          <w:color w:val="000000"/>
          <w:szCs w:val="28"/>
          <w:lang w:eastAsia="ru-RU"/>
        </w:rPr>
        <w:t xml:space="preserve">по лабораторной работе № </w:t>
      </w:r>
      <w:bookmarkStart w:id="0" w:name="Номер"/>
      <w:bookmarkEnd w:id="0"/>
      <w:r>
        <w:rPr>
          <w:rFonts w:eastAsia="Times New Roman" w:cs="Times New Roman"/>
          <w:color w:val="000000"/>
          <w:szCs w:val="28"/>
          <w:lang w:eastAsia="ru-RU"/>
        </w:rPr>
        <w:t>7</w:t>
      </w:r>
    </w:p>
    <w:p w14:paraId="63812671" w14:textId="1F4EB62E" w:rsidR="00A20D98" w:rsidRPr="00DB3388" w:rsidRDefault="00A20D98" w:rsidP="00A20D98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B3388">
        <w:rPr>
          <w:rFonts w:eastAsia="Times New Roman" w:cs="Times New Roman"/>
          <w:color w:val="000000"/>
          <w:szCs w:val="28"/>
          <w:lang w:eastAsia="ru-RU"/>
        </w:rPr>
        <w:t>на тему «</w:t>
      </w:r>
      <w:bookmarkStart w:id="1" w:name="Название"/>
      <w:bookmarkEnd w:id="1"/>
      <w:r>
        <w:rPr>
          <w:rFonts w:eastAsia="Times New Roman" w:cs="Times New Roman"/>
          <w:color w:val="000000"/>
          <w:szCs w:val="28"/>
          <w:lang w:eastAsia="ru-RU"/>
        </w:rPr>
        <w:t xml:space="preserve">Дисперсионный анализ в </w:t>
      </w:r>
      <w:r w:rsidRPr="00F35282">
        <w:rPr>
          <w:rFonts w:eastAsia="Times New Roman" w:cs="Times New Roman"/>
          <w:color w:val="000000"/>
          <w:szCs w:val="28"/>
          <w:lang w:eastAsia="ru-RU"/>
        </w:rPr>
        <w:t>GPSS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World</w:t>
      </w:r>
      <w:r w:rsidRPr="00DB3388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6CACA1D4" w14:textId="77777777" w:rsidR="00A20D98" w:rsidRPr="007A3A23" w:rsidRDefault="00A20D98" w:rsidP="00A20D98">
      <w:pPr>
        <w:widowControl w:val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35C9279F" w14:textId="77777777" w:rsidR="00A20D98" w:rsidRPr="00DB3388" w:rsidRDefault="00A20D98" w:rsidP="00A20D98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B3388">
        <w:rPr>
          <w:rFonts w:eastAsia="Times New Roman" w:cs="Times New Roman"/>
          <w:color w:val="000000"/>
          <w:szCs w:val="28"/>
          <w:lang w:eastAsia="ru-RU"/>
        </w:rPr>
        <w:t>По дисциплине «</w:t>
      </w:r>
      <w:bookmarkStart w:id="2" w:name="Дисциплина"/>
      <w:bookmarkEnd w:id="2"/>
      <w:r>
        <w:rPr>
          <w:rFonts w:eastAsia="Times New Roman" w:cs="Times New Roman"/>
          <w:color w:val="000000"/>
          <w:szCs w:val="28"/>
          <w:lang w:eastAsia="ru-RU"/>
        </w:rPr>
        <w:t>Системный анализ и моделирование систем</w:t>
      </w:r>
      <w:r w:rsidRPr="00DB3388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0101BDEE" w14:textId="77777777" w:rsidR="00A20D98" w:rsidRPr="007A3A23" w:rsidRDefault="00A20D98" w:rsidP="00A20D98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AE00BA8" w14:textId="77777777" w:rsidR="00A20D98" w:rsidRPr="004E7278" w:rsidRDefault="00A20D98" w:rsidP="00A20D98">
      <w:pPr>
        <w:widowControl w:val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4E7278">
        <w:rPr>
          <w:rFonts w:cs="Times New Roman"/>
          <w:bCs/>
          <w:caps/>
          <w:color w:val="000000" w:themeColor="text1"/>
          <w:sz w:val="24"/>
          <w:szCs w:val="24"/>
        </w:rPr>
        <w:t>направление подготовки</w:t>
      </w:r>
    </w:p>
    <w:p w14:paraId="402C0EB7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 w:val="24"/>
          <w:szCs w:val="24"/>
        </w:rPr>
      </w:pPr>
      <w:r w:rsidRPr="004E7278">
        <w:rPr>
          <w:rFonts w:cs="Times New Roman"/>
          <w:bCs/>
          <w:color w:val="000000" w:themeColor="text1"/>
          <w:sz w:val="24"/>
          <w:szCs w:val="24"/>
        </w:rPr>
        <w:t>09.03.03 Прикладная информатика</w:t>
      </w:r>
    </w:p>
    <w:p w14:paraId="753D49E2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noProof/>
        </w:rPr>
      </w:pPr>
      <w:r w:rsidRPr="004E7278">
        <w:rPr>
          <w:rFonts w:cs="Times New Roman"/>
          <w:bCs/>
          <w:color w:val="000000" w:themeColor="text1"/>
          <w:sz w:val="24"/>
          <w:szCs w:val="24"/>
        </w:rPr>
        <w:t>Прикладная информатика в экономике</w:t>
      </w:r>
    </w:p>
    <w:p w14:paraId="4B486746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noProof/>
          <w:szCs w:val="28"/>
        </w:rPr>
      </w:pPr>
    </w:p>
    <w:p w14:paraId="33AED228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noProof/>
          <w:szCs w:val="28"/>
        </w:rPr>
      </w:pPr>
    </w:p>
    <w:p w14:paraId="54C10752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noProof/>
          <w:szCs w:val="28"/>
        </w:rPr>
      </w:pPr>
    </w:p>
    <w:p w14:paraId="0C42B6E0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noProof/>
          <w:szCs w:val="28"/>
        </w:rPr>
      </w:pPr>
    </w:p>
    <w:p w14:paraId="766E59EE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027D0643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126"/>
        <w:gridCol w:w="2404"/>
      </w:tblGrid>
      <w:tr w:rsidR="00A20D98" w:rsidRPr="004E7278" w14:paraId="4BFB1CA8" w14:textId="77777777" w:rsidTr="007E1FF8">
        <w:tc>
          <w:tcPr>
            <w:tcW w:w="4815" w:type="dxa"/>
          </w:tcPr>
          <w:p w14:paraId="1165E321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0CC7119B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 xml:space="preserve">Выполнил студент гр. Б9121-09.03.03пиэ/1 </w:t>
            </w:r>
          </w:p>
        </w:tc>
      </w:tr>
      <w:tr w:rsidR="00A20D98" w:rsidRPr="004E7278" w14:paraId="6B76D3C2" w14:textId="77777777" w:rsidTr="007E1FF8">
        <w:trPr>
          <w:trHeight w:val="244"/>
        </w:trPr>
        <w:tc>
          <w:tcPr>
            <w:tcW w:w="4815" w:type="dxa"/>
          </w:tcPr>
          <w:p w14:paraId="7B873F74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</w:tcPr>
          <w:p w14:paraId="0E9A50F6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_____________</w:t>
            </w:r>
          </w:p>
        </w:tc>
        <w:tc>
          <w:tcPr>
            <w:tcW w:w="2404" w:type="dxa"/>
          </w:tcPr>
          <w:p w14:paraId="51209EBF" w14:textId="73391C5F" w:rsidR="00A20D98" w:rsidRPr="004E7278" w:rsidRDefault="00511702" w:rsidP="007E1FF8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Cs w:val="28"/>
              </w:rPr>
              <w:t>Туровец</w:t>
            </w:r>
            <w:r w:rsidR="00A20D98">
              <w:rPr>
                <w:rFonts w:cs="Times New Roman"/>
                <w:bCs/>
                <w:color w:val="000000" w:themeColor="text1"/>
                <w:szCs w:val="28"/>
              </w:rPr>
              <w:t xml:space="preserve"> В. </w:t>
            </w:r>
            <w:r>
              <w:rPr>
                <w:rFonts w:cs="Times New Roman"/>
                <w:bCs/>
                <w:color w:val="000000" w:themeColor="text1"/>
                <w:szCs w:val="28"/>
              </w:rPr>
              <w:t>Ю</w:t>
            </w:r>
            <w:r w:rsidR="00A20D98">
              <w:rPr>
                <w:rFonts w:cs="Times New Roman"/>
                <w:bCs/>
                <w:color w:val="000000" w:themeColor="text1"/>
                <w:szCs w:val="28"/>
              </w:rPr>
              <w:t>.</w:t>
            </w:r>
          </w:p>
        </w:tc>
      </w:tr>
      <w:tr w:rsidR="00A20D98" w:rsidRPr="000F6546" w14:paraId="1C96957C" w14:textId="77777777" w:rsidTr="007E1FF8">
        <w:trPr>
          <w:trHeight w:val="244"/>
        </w:trPr>
        <w:tc>
          <w:tcPr>
            <w:tcW w:w="4815" w:type="dxa"/>
          </w:tcPr>
          <w:p w14:paraId="48A6B987" w14:textId="77777777" w:rsidR="00A20D98" w:rsidRPr="000F6546" w:rsidRDefault="00A20D98" w:rsidP="007E1FF8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</w:tcPr>
          <w:p w14:paraId="3F285A37" w14:textId="77777777" w:rsidR="00A20D98" w:rsidRPr="000F6546" w:rsidRDefault="00A20D98" w:rsidP="007E1FF8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404" w:type="dxa"/>
          </w:tcPr>
          <w:p w14:paraId="0A19D895" w14:textId="77777777" w:rsidR="00A20D98" w:rsidRPr="000F6546" w:rsidRDefault="00A20D98" w:rsidP="007E1FF8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</w:tr>
      <w:tr w:rsidR="00A20D98" w:rsidRPr="004E7278" w14:paraId="2C9B4CD6" w14:textId="77777777" w:rsidTr="007E1FF8">
        <w:tc>
          <w:tcPr>
            <w:tcW w:w="4815" w:type="dxa"/>
          </w:tcPr>
          <w:p w14:paraId="57F18937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6829F4A5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Проверил старший преподаватель</w:t>
            </w:r>
          </w:p>
        </w:tc>
      </w:tr>
      <w:tr w:rsidR="00A20D98" w:rsidRPr="004E7278" w14:paraId="620AB7AA" w14:textId="77777777" w:rsidTr="007E1FF8">
        <w:trPr>
          <w:trHeight w:val="409"/>
        </w:trPr>
        <w:tc>
          <w:tcPr>
            <w:tcW w:w="4815" w:type="dxa"/>
          </w:tcPr>
          <w:p w14:paraId="5CDF80FC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</w:tcPr>
          <w:p w14:paraId="05643C2F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_____________</w:t>
            </w:r>
          </w:p>
        </w:tc>
        <w:tc>
          <w:tcPr>
            <w:tcW w:w="2404" w:type="dxa"/>
          </w:tcPr>
          <w:p w14:paraId="71659B7B" w14:textId="77777777" w:rsidR="00A20D98" w:rsidRPr="00DB4A67" w:rsidRDefault="00A20D98" w:rsidP="007E1FF8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bookmarkStart w:id="3" w:name="Преподаватель"/>
            <w:bookmarkEnd w:id="3"/>
            <w:r>
              <w:rPr>
                <w:rFonts w:cs="Times New Roman"/>
                <w:bCs/>
                <w:color w:val="000000" w:themeColor="text1"/>
                <w:szCs w:val="28"/>
              </w:rPr>
              <w:t>Берёзкина Г. Л.</w:t>
            </w:r>
          </w:p>
        </w:tc>
      </w:tr>
      <w:tr w:rsidR="00A20D98" w:rsidRPr="004E7278" w14:paraId="39174834" w14:textId="77777777" w:rsidTr="007E1FF8">
        <w:trPr>
          <w:trHeight w:val="273"/>
        </w:trPr>
        <w:tc>
          <w:tcPr>
            <w:tcW w:w="4815" w:type="dxa"/>
          </w:tcPr>
          <w:p w14:paraId="5034E9DF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18FCE62F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______________________________</w:t>
            </w:r>
          </w:p>
        </w:tc>
      </w:tr>
      <w:tr w:rsidR="00A20D98" w:rsidRPr="004E7278" w14:paraId="1C5CB699" w14:textId="77777777" w:rsidTr="007E1FF8">
        <w:tc>
          <w:tcPr>
            <w:tcW w:w="4815" w:type="dxa"/>
          </w:tcPr>
          <w:p w14:paraId="4D39D665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3EE2C2EC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(оценка)</w:t>
            </w:r>
          </w:p>
        </w:tc>
      </w:tr>
    </w:tbl>
    <w:p w14:paraId="2BD5BD69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41D036F7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6BD9890E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136BCA6F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2941D0FA" w14:textId="09AF6CA5" w:rsidR="00A20D98" w:rsidRDefault="00A20D98" w:rsidP="00A20D98">
      <w:pPr>
        <w:rPr>
          <w:rFonts w:eastAsia="Times New Roman" w:cs="Times New Roman"/>
          <w:color w:val="000000"/>
          <w:szCs w:val="28"/>
          <w:lang w:eastAsia="ru-RU"/>
        </w:rPr>
      </w:pPr>
    </w:p>
    <w:p w14:paraId="29E79E2E" w14:textId="77777777" w:rsidR="00A20D98" w:rsidRPr="004E7278" w:rsidRDefault="00A20D98" w:rsidP="00A20D98">
      <w:pPr>
        <w:rPr>
          <w:rFonts w:eastAsia="Times New Roman" w:cs="Times New Roman"/>
          <w:color w:val="000000"/>
          <w:szCs w:val="28"/>
          <w:lang w:eastAsia="ru-RU"/>
        </w:rPr>
      </w:pPr>
    </w:p>
    <w:p w14:paraId="1FA40542" w14:textId="4F61F79A" w:rsidR="00A20D98" w:rsidRPr="00A20D98" w:rsidRDefault="00A20D98" w:rsidP="00A20D98">
      <w:pPr>
        <w:jc w:val="center"/>
        <w:rPr>
          <w:rFonts w:cs="Times New Roman"/>
        </w:rPr>
      </w:pPr>
      <w:r w:rsidRPr="004E7278">
        <w:rPr>
          <w:rFonts w:eastAsia="Times New Roman" w:cs="Times New Roman"/>
          <w:color w:val="000000"/>
          <w:szCs w:val="28"/>
          <w:lang w:eastAsia="ru-RU"/>
        </w:rPr>
        <w:t>г. Владивосток</w:t>
      </w:r>
      <w:r w:rsidRPr="004E7278">
        <w:rPr>
          <w:rFonts w:eastAsia="Times New Roman" w:cs="Times New Roman"/>
          <w:sz w:val="24"/>
          <w:szCs w:val="24"/>
          <w:lang w:eastAsia="ru-RU"/>
        </w:rPr>
        <w:br/>
      </w:r>
      <w:bookmarkStart w:id="4" w:name="Год"/>
      <w:bookmarkEnd w:id="4"/>
      <w:r>
        <w:rPr>
          <w:rFonts w:cs="Times New Roman"/>
          <w:color w:val="000000" w:themeColor="text1"/>
          <w:szCs w:val="28"/>
        </w:rPr>
        <w:t>202</w:t>
      </w:r>
      <w:r w:rsidR="00003759">
        <w:rPr>
          <w:rFonts w:cs="Times New Roman"/>
          <w:color w:val="000000" w:themeColor="text1"/>
          <w:szCs w:val="28"/>
          <w:lang w:val="en-US"/>
        </w:rPr>
        <w:t>4</w:t>
      </w:r>
      <w:r w:rsidRPr="004E7278">
        <w:rPr>
          <w:rFonts w:cs="Times New Roman"/>
          <w:color w:val="000000" w:themeColor="text1"/>
          <w:szCs w:val="28"/>
        </w:rPr>
        <w:t xml:space="preserve"> г</w:t>
      </w:r>
      <w:r>
        <w:rPr>
          <w:rFonts w:cs="Times New Roman"/>
          <w:color w:val="000000" w:themeColor="text1"/>
          <w:szCs w:val="28"/>
        </w:rPr>
        <w:t>.</w:t>
      </w:r>
      <w:r>
        <w:br w:type="page"/>
      </w:r>
    </w:p>
    <w:p w14:paraId="16BC0075" w14:textId="77777777" w:rsidR="00182B3A" w:rsidRDefault="00182B3A" w:rsidP="00182B3A">
      <w:pPr>
        <w:pStyle w:val="1"/>
        <w:jc w:val="center"/>
        <w:rPr>
          <w:noProof/>
        </w:rPr>
      </w:pPr>
      <w:bookmarkStart w:id="5" w:name="_Toc38900895"/>
      <w:r>
        <w:rPr>
          <w:noProof/>
        </w:rPr>
        <w:lastRenderedPageBreak/>
        <w:t>Введение</w:t>
      </w:r>
      <w:bookmarkEnd w:id="5"/>
    </w:p>
    <w:p w14:paraId="456A4F3C" w14:textId="77777777" w:rsidR="00182B3A" w:rsidRDefault="00182B3A" w:rsidP="00182B3A">
      <w:pPr>
        <w:rPr>
          <w:noProof/>
        </w:rPr>
      </w:pPr>
    </w:p>
    <w:p w14:paraId="1A6E9C9F" w14:textId="77777777" w:rsidR="00182B3A" w:rsidRDefault="00182B3A" w:rsidP="00182B3A">
      <w:pPr>
        <w:spacing w:line="360" w:lineRule="auto"/>
        <w:ind w:firstLine="709"/>
        <w:jc w:val="both"/>
        <w:rPr>
          <w:noProof/>
        </w:rPr>
      </w:pPr>
      <w:r w:rsidRPr="005B29BF">
        <w:rPr>
          <w:noProof/>
        </w:rPr>
        <w:t xml:space="preserve">Целью </w:t>
      </w:r>
      <w:r>
        <w:rPr>
          <w:noProof/>
        </w:rPr>
        <w:t xml:space="preserve">данной </w:t>
      </w:r>
      <w:r w:rsidRPr="005B29BF">
        <w:rPr>
          <w:noProof/>
        </w:rPr>
        <w:t xml:space="preserve">лабораторной работы является </w:t>
      </w:r>
      <w:r>
        <w:rPr>
          <w:noProof/>
        </w:rPr>
        <w:t>получение практических навыков в исследовании систем массового обслуживаня методом имитационного моделирования с использованием современной вычислительной техники</w:t>
      </w:r>
      <w:r w:rsidRPr="005B29BF">
        <w:rPr>
          <w:noProof/>
        </w:rPr>
        <w:t>.</w:t>
      </w:r>
    </w:p>
    <w:p w14:paraId="207B41DA" w14:textId="77777777" w:rsidR="00182B3A" w:rsidRDefault="00182B3A" w:rsidP="00182B3A">
      <w:pPr>
        <w:spacing w:line="360" w:lineRule="auto"/>
        <w:ind w:firstLine="709"/>
        <w:jc w:val="both"/>
        <w:rPr>
          <w:noProof/>
        </w:rPr>
      </w:pPr>
      <w:r w:rsidRPr="00A93361">
        <w:rPr>
          <w:noProof/>
        </w:rPr>
        <w:t>В качестве инструмента исследования используется система имитац</w:t>
      </w:r>
      <w:r>
        <w:rPr>
          <w:noProof/>
        </w:rPr>
        <w:t xml:space="preserve">ионного моделирования </w:t>
      </w:r>
      <w:r>
        <w:rPr>
          <w:noProof/>
          <w:lang w:val="en-US"/>
        </w:rPr>
        <w:t>GPSS</w:t>
      </w:r>
      <w:r w:rsidRPr="00A93361">
        <w:rPr>
          <w:noProof/>
        </w:rPr>
        <w:t>.</w:t>
      </w:r>
    </w:p>
    <w:p w14:paraId="339A039D" w14:textId="77777777" w:rsidR="00182B3A" w:rsidRDefault="00182B3A" w:rsidP="00182B3A">
      <w:pPr>
        <w:spacing w:line="360" w:lineRule="auto"/>
        <w:ind w:firstLine="709"/>
        <w:jc w:val="both"/>
      </w:pPr>
      <w:r>
        <w:t>При выполнении работы необходимо:</w:t>
      </w:r>
    </w:p>
    <w:p w14:paraId="36897973" w14:textId="77777777" w:rsidR="00182B3A" w:rsidRDefault="00182B3A" w:rsidP="00182B3A">
      <w:pPr>
        <w:pStyle w:val="a5"/>
        <w:numPr>
          <w:ilvl w:val="0"/>
          <w:numId w:val="4"/>
        </w:numPr>
      </w:pPr>
      <w:r>
        <w:t>Составить модель системы на GPSS.</w:t>
      </w:r>
    </w:p>
    <w:p w14:paraId="5304FB55" w14:textId="77777777" w:rsidR="00182B3A" w:rsidRDefault="00182B3A" w:rsidP="00182B3A">
      <w:pPr>
        <w:pStyle w:val="a5"/>
        <w:numPr>
          <w:ilvl w:val="0"/>
          <w:numId w:val="4"/>
        </w:numPr>
      </w:pPr>
      <w:r>
        <w:t>Выбрать факторы, действие которых необходимо исследовать.</w:t>
      </w:r>
    </w:p>
    <w:p w14:paraId="012ABB75" w14:textId="77777777" w:rsidR="00182B3A" w:rsidRDefault="00182B3A" w:rsidP="00182B3A">
      <w:pPr>
        <w:pStyle w:val="a5"/>
        <w:numPr>
          <w:ilvl w:val="0"/>
          <w:numId w:val="4"/>
        </w:numPr>
      </w:pPr>
      <w:r>
        <w:t>Определить, сколько уровней факторов будет исследоваться.</w:t>
      </w:r>
    </w:p>
    <w:p w14:paraId="5F66273B" w14:textId="77777777" w:rsidR="00182B3A" w:rsidRDefault="00182B3A" w:rsidP="00182B3A">
      <w:pPr>
        <w:pStyle w:val="a5"/>
        <w:numPr>
          <w:ilvl w:val="0"/>
          <w:numId w:val="4"/>
        </w:numPr>
      </w:pPr>
      <w:r>
        <w:t>Установить число реплик.</w:t>
      </w:r>
    </w:p>
    <w:p w14:paraId="6CFBF752" w14:textId="77777777" w:rsidR="00182B3A" w:rsidRDefault="00182B3A" w:rsidP="00182B3A">
      <w:pPr>
        <w:pStyle w:val="a5"/>
        <w:numPr>
          <w:ilvl w:val="0"/>
          <w:numId w:val="4"/>
        </w:numPr>
      </w:pPr>
      <w:r>
        <w:t>Создать матрицу результатов.</w:t>
      </w:r>
    </w:p>
    <w:p w14:paraId="194BF7E2" w14:textId="77777777" w:rsidR="00182B3A" w:rsidRDefault="00182B3A" w:rsidP="00182B3A">
      <w:pPr>
        <w:pStyle w:val="a5"/>
        <w:numPr>
          <w:ilvl w:val="0"/>
          <w:numId w:val="4"/>
        </w:numPr>
      </w:pPr>
      <w:r>
        <w:t>Создать текстовой файл программы эксперимента.</w:t>
      </w:r>
    </w:p>
    <w:p w14:paraId="12714C95" w14:textId="77777777" w:rsidR="00182B3A" w:rsidRDefault="00182B3A" w:rsidP="00182B3A">
      <w:pPr>
        <w:pStyle w:val="a5"/>
        <w:numPr>
          <w:ilvl w:val="0"/>
          <w:numId w:val="4"/>
        </w:numPr>
      </w:pPr>
      <w:r>
        <w:t>Осуществить набор программы на ЭВМ.</w:t>
      </w:r>
    </w:p>
    <w:p w14:paraId="1F939B71" w14:textId="77777777" w:rsidR="00182B3A" w:rsidRDefault="00182B3A" w:rsidP="00182B3A">
      <w:pPr>
        <w:pStyle w:val="a5"/>
        <w:numPr>
          <w:ilvl w:val="0"/>
          <w:numId w:val="4"/>
        </w:numPr>
      </w:pPr>
      <w:r>
        <w:t>Провести отладку модели.</w:t>
      </w:r>
    </w:p>
    <w:p w14:paraId="7CBEF113" w14:textId="77777777" w:rsidR="00182B3A" w:rsidRDefault="00182B3A" w:rsidP="00182B3A">
      <w:pPr>
        <w:pStyle w:val="a5"/>
        <w:numPr>
          <w:ilvl w:val="0"/>
          <w:numId w:val="4"/>
        </w:numPr>
      </w:pPr>
      <w:r>
        <w:t>Выполнить исследование модели.</w:t>
      </w:r>
    </w:p>
    <w:p w14:paraId="44335A7E" w14:textId="77777777" w:rsidR="00182B3A" w:rsidRDefault="00182B3A" w:rsidP="00182B3A">
      <w:pPr>
        <w:spacing w:after="160" w:line="259" w:lineRule="auto"/>
      </w:pPr>
      <w:r>
        <w:br w:type="page"/>
      </w:r>
    </w:p>
    <w:p w14:paraId="53D11209" w14:textId="77777777" w:rsidR="00182B3A" w:rsidRDefault="00182B3A" w:rsidP="00182B3A">
      <w:pPr>
        <w:pStyle w:val="1"/>
        <w:numPr>
          <w:ilvl w:val="0"/>
          <w:numId w:val="1"/>
        </w:numPr>
        <w:rPr>
          <w:noProof/>
        </w:rPr>
      </w:pPr>
      <w:bookmarkStart w:id="6" w:name="_Toc38900896"/>
      <w:r>
        <w:rPr>
          <w:noProof/>
        </w:rPr>
        <w:lastRenderedPageBreak/>
        <w:t>Ход работы</w:t>
      </w:r>
      <w:bookmarkEnd w:id="6"/>
    </w:p>
    <w:p w14:paraId="16ADB565" w14:textId="77777777" w:rsidR="00182B3A" w:rsidRDefault="00182B3A" w:rsidP="00182B3A">
      <w:pPr>
        <w:pStyle w:val="a4"/>
        <w:rPr>
          <w:noProof/>
        </w:rPr>
      </w:pPr>
    </w:p>
    <w:p w14:paraId="21149A2B" w14:textId="77777777" w:rsidR="00182B3A" w:rsidRDefault="00182B3A" w:rsidP="00182B3A">
      <w:pPr>
        <w:pStyle w:val="a4"/>
        <w:rPr>
          <w:noProof/>
        </w:rPr>
      </w:pPr>
      <w:r>
        <w:rPr>
          <w:noProof/>
        </w:rPr>
        <w:t>В данной лабораторной работе необходимо исследовать многоканальную систему массового обслуживания.</w:t>
      </w:r>
    </w:p>
    <w:p w14:paraId="5DAF8843" w14:textId="77777777" w:rsidR="00182B3A" w:rsidRDefault="00182B3A" w:rsidP="00182B3A">
      <w:pPr>
        <w:pStyle w:val="a4"/>
      </w:pPr>
      <w:r>
        <w:rPr>
          <w:spacing w:val="-8"/>
        </w:rPr>
        <w:t>Необходимо определить влияние следующих факторов на количество заявок, получивших отказ:</w:t>
      </w:r>
    </w:p>
    <w:p w14:paraId="320B4F8D" w14:textId="77777777" w:rsidR="00182B3A" w:rsidRDefault="00182B3A" w:rsidP="00182B3A">
      <w:pPr>
        <w:pStyle w:val="a4"/>
      </w:pPr>
      <w:r>
        <w:t>количество обслуживающих каналов;</w:t>
      </w:r>
    </w:p>
    <w:p w14:paraId="76F7AC8F" w14:textId="77777777" w:rsidR="00182B3A" w:rsidRDefault="00182B3A" w:rsidP="00182B3A">
      <w:pPr>
        <w:pStyle w:val="a4"/>
      </w:pPr>
      <w:r>
        <w:t>допустимая длина очереди;</w:t>
      </w:r>
    </w:p>
    <w:p w14:paraId="16A3F013" w14:textId="77777777" w:rsidR="00182B3A" w:rsidRDefault="00182B3A" w:rsidP="00182B3A">
      <w:pPr>
        <w:pStyle w:val="a4"/>
      </w:pPr>
      <w:r>
        <w:t>интервал поступления заявок</w:t>
      </w:r>
    </w:p>
    <w:p w14:paraId="2A3DC1C6" w14:textId="77777777" w:rsidR="00182B3A" w:rsidRPr="00FC0295" w:rsidRDefault="00182B3A" w:rsidP="00182B3A">
      <w:pPr>
        <w:spacing w:after="160" w:line="259" w:lineRule="auto"/>
      </w:pPr>
    </w:p>
    <w:p w14:paraId="1E3F9D9A" w14:textId="77777777" w:rsidR="00182B3A" w:rsidRDefault="00182B3A" w:rsidP="00182B3A">
      <w:pPr>
        <w:pStyle w:val="2"/>
        <w:numPr>
          <w:ilvl w:val="1"/>
          <w:numId w:val="1"/>
        </w:numPr>
      </w:pPr>
      <w:bookmarkStart w:id="7" w:name="_Toc38900897"/>
      <w:r>
        <w:t>Модель</w:t>
      </w:r>
      <w:bookmarkEnd w:id="7"/>
    </w:p>
    <w:p w14:paraId="616FA974" w14:textId="77777777" w:rsidR="00FD5872" w:rsidRPr="00A14B4D" w:rsidRDefault="00FD5872" w:rsidP="00FD5872">
      <w:pPr>
        <w:pStyle w:val="a4"/>
      </w:pPr>
      <w:r>
        <w:t xml:space="preserve">Модель СМО в </w:t>
      </w:r>
      <w:r>
        <w:rPr>
          <w:lang w:val="en-US"/>
        </w:rPr>
        <w:t>GPSS</w:t>
      </w:r>
      <w:r w:rsidRPr="00FC0295">
        <w:t xml:space="preserve"> </w:t>
      </w:r>
      <w:r>
        <w:rPr>
          <w:lang w:val="en-US"/>
        </w:rPr>
        <w:t>World</w:t>
      </w:r>
      <w:r w:rsidRPr="00FC0295">
        <w:t>:</w:t>
      </w:r>
    </w:p>
    <w:p w14:paraId="0D2934EA" w14:textId="77777777" w:rsidR="00676F7C" w:rsidRPr="00676F7C" w:rsidRDefault="00676F7C" w:rsidP="00676F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76F7C">
        <w:rPr>
          <w:rFonts w:ascii="Courier New" w:hAnsi="Courier New" w:cs="Courier New"/>
          <w:sz w:val="20"/>
          <w:szCs w:val="20"/>
          <w:lang w:val="en-US"/>
        </w:rPr>
        <w:t>SLU FUNCTION RN1,C11;</w:t>
      </w:r>
    </w:p>
    <w:p w14:paraId="00DFAC9C" w14:textId="77777777" w:rsidR="00676F7C" w:rsidRPr="00676F7C" w:rsidRDefault="00676F7C" w:rsidP="00676F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76F7C">
        <w:rPr>
          <w:rFonts w:ascii="Courier New" w:hAnsi="Courier New" w:cs="Courier New"/>
          <w:sz w:val="20"/>
          <w:szCs w:val="20"/>
          <w:lang w:val="en-US"/>
        </w:rPr>
        <w:t>0,40/0.1085,42/0.2057,44/0.2914,46/0.3657,48/0.4286,50/0.5428,52/0.6571,54/0.7714,56</w:t>
      </w:r>
    </w:p>
    <w:p w14:paraId="1FED879C" w14:textId="77777777" w:rsidR="00676F7C" w:rsidRPr="00676F7C" w:rsidRDefault="00676F7C" w:rsidP="00676F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76F7C">
        <w:rPr>
          <w:rFonts w:ascii="Courier New" w:hAnsi="Courier New" w:cs="Courier New"/>
          <w:sz w:val="20"/>
          <w:szCs w:val="20"/>
          <w:lang w:val="en-US"/>
        </w:rPr>
        <w:t>0.8857,58/1,60</w:t>
      </w:r>
    </w:p>
    <w:p w14:paraId="76782238" w14:textId="77777777" w:rsidR="00676F7C" w:rsidRPr="00676F7C" w:rsidRDefault="00676F7C" w:rsidP="00676F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76F7C">
        <w:rPr>
          <w:rFonts w:ascii="Courier New" w:hAnsi="Courier New" w:cs="Courier New"/>
          <w:sz w:val="20"/>
          <w:szCs w:val="20"/>
          <w:lang w:val="en-US"/>
        </w:rPr>
        <w:t>KOL EQU 3;</w:t>
      </w:r>
    </w:p>
    <w:p w14:paraId="79C5ACAC" w14:textId="77777777" w:rsidR="00676F7C" w:rsidRDefault="00676F7C" w:rsidP="00676F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TAU EQU 25;интервал поступления заявок в систему</w:t>
      </w:r>
    </w:p>
    <w:p w14:paraId="2F7E417D" w14:textId="77777777" w:rsidR="00676F7C" w:rsidRPr="00676F7C" w:rsidRDefault="00676F7C" w:rsidP="00676F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76F7C">
        <w:rPr>
          <w:rFonts w:ascii="Courier New" w:hAnsi="Courier New" w:cs="Courier New"/>
          <w:sz w:val="20"/>
          <w:szCs w:val="20"/>
          <w:lang w:val="en-US"/>
        </w:rPr>
        <w:t>KOHER EQU 5</w:t>
      </w:r>
    </w:p>
    <w:p w14:paraId="19A32DC2" w14:textId="77777777" w:rsidR="00676F7C" w:rsidRPr="00676F7C" w:rsidRDefault="00676F7C" w:rsidP="00676F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76F7C">
        <w:rPr>
          <w:rFonts w:ascii="Courier New" w:hAnsi="Courier New" w:cs="Courier New"/>
          <w:sz w:val="20"/>
          <w:szCs w:val="20"/>
          <w:lang w:val="en-US"/>
        </w:rPr>
        <w:t>KRIT VARIABLE 1#N$OBSL-1.5#N$OTKAZ-0.5#(1000-TB$TABFR)#INT(KOL)</w:t>
      </w:r>
    </w:p>
    <w:p w14:paraId="241F1AAF" w14:textId="77777777" w:rsidR="00676F7C" w:rsidRDefault="00676F7C" w:rsidP="00676F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POST VARIABLE TAU/30#BETA(1,10,50,4,4); частота поступления</w:t>
      </w:r>
    </w:p>
    <w:p w14:paraId="584F6FAF" w14:textId="77777777" w:rsidR="00676F7C" w:rsidRDefault="00676F7C" w:rsidP="00676F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TOG TABLE M1,0,20,5; таблица для ожидания</w:t>
      </w:r>
    </w:p>
    <w:p w14:paraId="7A7C6AAE" w14:textId="77777777" w:rsidR="00676F7C" w:rsidRDefault="00676F7C" w:rsidP="00676F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TPREB TABLE M1,0,20,4; таблица для обслуживания</w:t>
      </w:r>
    </w:p>
    <w:p w14:paraId="12159AD0" w14:textId="77777777" w:rsidR="00676F7C" w:rsidRPr="00676F7C" w:rsidRDefault="00676F7C" w:rsidP="00676F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76F7C">
        <w:rPr>
          <w:rFonts w:ascii="Courier New" w:hAnsi="Courier New" w:cs="Courier New"/>
          <w:sz w:val="20"/>
          <w:szCs w:val="20"/>
          <w:lang w:val="en-US"/>
        </w:rPr>
        <w:t>TABFR TABLE FR*1,0,100,12</w:t>
      </w:r>
    </w:p>
    <w:p w14:paraId="61E0CBF1" w14:textId="77777777" w:rsidR="00676F7C" w:rsidRPr="00676F7C" w:rsidRDefault="00676F7C" w:rsidP="00676F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7FCC71A" w14:textId="77777777" w:rsidR="00676F7C" w:rsidRPr="00676F7C" w:rsidRDefault="00676F7C" w:rsidP="00676F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76F7C">
        <w:rPr>
          <w:rFonts w:ascii="Courier New" w:hAnsi="Courier New" w:cs="Courier New"/>
          <w:sz w:val="20"/>
          <w:szCs w:val="20"/>
          <w:lang w:val="en-US"/>
        </w:rPr>
        <w:t xml:space="preserve"> GENERATE  25,3;V$POST</w:t>
      </w:r>
    </w:p>
    <w:p w14:paraId="076EEF2A" w14:textId="77777777" w:rsidR="00676F7C" w:rsidRPr="00676F7C" w:rsidRDefault="00676F7C" w:rsidP="00676F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76F7C">
        <w:rPr>
          <w:rFonts w:ascii="Courier New" w:hAnsi="Courier New" w:cs="Courier New"/>
          <w:sz w:val="20"/>
          <w:szCs w:val="20"/>
          <w:lang w:val="en-US"/>
        </w:rPr>
        <w:t>AAA TABULATE TOG</w:t>
      </w:r>
    </w:p>
    <w:p w14:paraId="45D9D302" w14:textId="77777777" w:rsidR="00676F7C" w:rsidRPr="00676F7C" w:rsidRDefault="00676F7C" w:rsidP="00676F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76F7C">
        <w:rPr>
          <w:rFonts w:ascii="Courier New" w:hAnsi="Courier New" w:cs="Courier New"/>
          <w:sz w:val="20"/>
          <w:szCs w:val="20"/>
          <w:lang w:val="en-US"/>
        </w:rPr>
        <w:t xml:space="preserve"> SELECT NU 3,1,KOL,,,BBB</w:t>
      </w:r>
    </w:p>
    <w:p w14:paraId="5080C8C5" w14:textId="77777777" w:rsidR="00676F7C" w:rsidRPr="00003759" w:rsidRDefault="00676F7C" w:rsidP="00676F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76F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3759">
        <w:rPr>
          <w:rFonts w:ascii="Courier New" w:hAnsi="Courier New" w:cs="Courier New"/>
          <w:sz w:val="20"/>
          <w:szCs w:val="20"/>
          <w:lang w:val="en-US"/>
        </w:rPr>
        <w:t>GATE NU P3,OTKAZ</w:t>
      </w:r>
    </w:p>
    <w:p w14:paraId="77A30D9F" w14:textId="77777777" w:rsidR="00676F7C" w:rsidRDefault="00676F7C" w:rsidP="00676F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0375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SEIZE P3; если устройство свободно</w:t>
      </w:r>
    </w:p>
    <w:p w14:paraId="454E87B8" w14:textId="77777777" w:rsidR="00676F7C" w:rsidRDefault="00676F7C" w:rsidP="00676F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RELEASE P3; освободить устройство</w:t>
      </w:r>
    </w:p>
    <w:p w14:paraId="70B97A87" w14:textId="77777777" w:rsidR="00676F7C" w:rsidRDefault="00676F7C" w:rsidP="00676F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;TABULATE TPREB</w:t>
      </w:r>
    </w:p>
    <w:p w14:paraId="169E8156" w14:textId="77777777" w:rsidR="00676F7C" w:rsidRDefault="00676F7C" w:rsidP="00676F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;TABULATE  TABFR</w:t>
      </w:r>
    </w:p>
    <w:p w14:paraId="59D4701F" w14:textId="77777777" w:rsidR="00676F7C" w:rsidRDefault="00676F7C" w:rsidP="00676F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UNLINK BUF,AAA,1; вывод транзакта из очереди</w:t>
      </w:r>
    </w:p>
    <w:p w14:paraId="45DE31B9" w14:textId="77777777" w:rsidR="00676F7C" w:rsidRPr="00676F7C" w:rsidRDefault="00676F7C" w:rsidP="00676F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76F7C">
        <w:rPr>
          <w:rFonts w:ascii="Courier New" w:hAnsi="Courier New" w:cs="Courier New"/>
          <w:sz w:val="20"/>
          <w:szCs w:val="20"/>
          <w:lang w:val="en-US"/>
        </w:rPr>
        <w:t>OBSL TERMINATE;</w:t>
      </w:r>
    </w:p>
    <w:p w14:paraId="78266596" w14:textId="77777777" w:rsidR="00676F7C" w:rsidRPr="00676F7C" w:rsidRDefault="00676F7C" w:rsidP="00676F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76F7C">
        <w:rPr>
          <w:rFonts w:ascii="Courier New" w:hAnsi="Courier New" w:cs="Courier New"/>
          <w:sz w:val="20"/>
          <w:szCs w:val="20"/>
          <w:lang w:val="en-US"/>
        </w:rPr>
        <w:t xml:space="preserve">BBB LINK BUF,FIFO; </w:t>
      </w:r>
      <w:r>
        <w:rPr>
          <w:rFonts w:ascii="Courier New" w:hAnsi="Courier New" w:cs="Courier New"/>
          <w:sz w:val="20"/>
          <w:szCs w:val="20"/>
        </w:rPr>
        <w:t>записываем</w:t>
      </w:r>
      <w:r w:rsidRPr="00676F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в</w:t>
      </w:r>
      <w:r w:rsidRPr="00676F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буфер</w:t>
      </w:r>
    </w:p>
    <w:p w14:paraId="74143475" w14:textId="77777777" w:rsidR="00676F7C" w:rsidRPr="00676F7C" w:rsidRDefault="00676F7C" w:rsidP="00676F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76F7C">
        <w:rPr>
          <w:rFonts w:ascii="Courier New" w:hAnsi="Courier New" w:cs="Courier New"/>
          <w:sz w:val="20"/>
          <w:szCs w:val="20"/>
          <w:lang w:val="en-US"/>
        </w:rPr>
        <w:t xml:space="preserve"> UNLINK BUF,OTKAZ,1,2</w:t>
      </w:r>
    </w:p>
    <w:p w14:paraId="462D6E34" w14:textId="77777777" w:rsidR="00676F7C" w:rsidRPr="00676F7C" w:rsidRDefault="00676F7C" w:rsidP="00676F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76F7C">
        <w:rPr>
          <w:rFonts w:ascii="Courier New" w:hAnsi="Courier New" w:cs="Courier New"/>
          <w:sz w:val="20"/>
          <w:szCs w:val="20"/>
          <w:lang w:val="en-US"/>
        </w:rPr>
        <w:t xml:space="preserve"> TERMINATE</w:t>
      </w:r>
    </w:p>
    <w:p w14:paraId="57E9AAEA" w14:textId="77777777" w:rsidR="00676F7C" w:rsidRPr="00676F7C" w:rsidRDefault="00676F7C" w:rsidP="00676F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76F7C">
        <w:rPr>
          <w:rFonts w:ascii="Courier New" w:hAnsi="Courier New" w:cs="Courier New"/>
          <w:sz w:val="20"/>
          <w:szCs w:val="20"/>
          <w:lang w:val="en-US"/>
        </w:rPr>
        <w:t xml:space="preserve"> TEST L CH*1,KOHER,OTKAZ</w:t>
      </w:r>
    </w:p>
    <w:p w14:paraId="3A4EADAC" w14:textId="77777777" w:rsidR="00676F7C" w:rsidRPr="00676F7C" w:rsidRDefault="00676F7C" w:rsidP="00676F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76F7C">
        <w:rPr>
          <w:rFonts w:ascii="Courier New" w:hAnsi="Courier New" w:cs="Courier New"/>
          <w:sz w:val="20"/>
          <w:szCs w:val="20"/>
          <w:lang w:val="en-US"/>
        </w:rPr>
        <w:t xml:space="preserve">OTKAZ TERMINATE; </w:t>
      </w:r>
      <w:r>
        <w:rPr>
          <w:rFonts w:ascii="Courier New" w:hAnsi="Courier New" w:cs="Courier New"/>
          <w:sz w:val="20"/>
          <w:szCs w:val="20"/>
        </w:rPr>
        <w:t>таймер</w:t>
      </w:r>
    </w:p>
    <w:p w14:paraId="77697114" w14:textId="77777777" w:rsidR="00676F7C" w:rsidRPr="00676F7C" w:rsidRDefault="00676F7C" w:rsidP="00676F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76F7C">
        <w:rPr>
          <w:rFonts w:ascii="Courier New" w:hAnsi="Courier New" w:cs="Courier New"/>
          <w:sz w:val="20"/>
          <w:szCs w:val="20"/>
          <w:lang w:val="en-US"/>
        </w:rPr>
        <w:t xml:space="preserve"> GENERATE  100000</w:t>
      </w:r>
    </w:p>
    <w:p w14:paraId="2324050D" w14:textId="77777777" w:rsidR="00676F7C" w:rsidRPr="00676F7C" w:rsidRDefault="00676F7C" w:rsidP="00676F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76F7C">
        <w:rPr>
          <w:rFonts w:ascii="Courier New" w:hAnsi="Courier New" w:cs="Courier New"/>
          <w:sz w:val="20"/>
          <w:szCs w:val="20"/>
          <w:lang w:val="en-US"/>
        </w:rPr>
        <w:t xml:space="preserve"> SAVEVALUE KR,V$KRIT</w:t>
      </w:r>
    </w:p>
    <w:p w14:paraId="37E29612" w14:textId="77777777" w:rsidR="00676F7C" w:rsidRDefault="00676F7C" w:rsidP="00676F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76F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TERMINATE 1</w:t>
      </w:r>
    </w:p>
    <w:p w14:paraId="0AA3FBEC" w14:textId="77777777" w:rsidR="00676F7C" w:rsidRDefault="00676F7C" w:rsidP="00676F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;START 1;</w:t>
      </w:r>
    </w:p>
    <w:p w14:paraId="15C6E0EC" w14:textId="5C892446" w:rsidR="00A20D98" w:rsidRDefault="00A20D98">
      <w:r>
        <w:br w:type="page"/>
      </w:r>
    </w:p>
    <w:p w14:paraId="5BD2285E" w14:textId="77777777" w:rsidR="00A20D98" w:rsidRDefault="00A20D98" w:rsidP="00A20D98">
      <w:pPr>
        <w:pStyle w:val="1"/>
        <w:numPr>
          <w:ilvl w:val="0"/>
          <w:numId w:val="1"/>
        </w:numPr>
      </w:pPr>
      <w:bookmarkStart w:id="8" w:name="_Toc38900898"/>
      <w:r>
        <w:lastRenderedPageBreak/>
        <w:t>Эксперимент пользователя</w:t>
      </w:r>
      <w:bookmarkEnd w:id="8"/>
    </w:p>
    <w:p w14:paraId="28637631" w14:textId="77777777" w:rsidR="00A20D98" w:rsidRPr="00EB2ACF" w:rsidRDefault="00A20D98" w:rsidP="00A20D98"/>
    <w:p w14:paraId="0AB9F9B0" w14:textId="77777777" w:rsidR="00A20D98" w:rsidRDefault="00A20D98" w:rsidP="00A20D98">
      <w:pPr>
        <w:pStyle w:val="2"/>
        <w:numPr>
          <w:ilvl w:val="1"/>
          <w:numId w:val="1"/>
        </w:numPr>
        <w:rPr>
          <w:noProof/>
        </w:rPr>
      </w:pPr>
      <w:bookmarkStart w:id="9" w:name="_Toc38900899"/>
      <w:r>
        <w:rPr>
          <w:noProof/>
        </w:rPr>
        <w:t>Исследование влияния количества каналов</w:t>
      </w:r>
      <w:bookmarkEnd w:id="9"/>
    </w:p>
    <w:p w14:paraId="1BAC9E25" w14:textId="19C09766" w:rsidR="00A20D98" w:rsidRPr="00104047" w:rsidRDefault="00A20D98" w:rsidP="00A20D98">
      <w:pPr>
        <w:pStyle w:val="a4"/>
      </w:pPr>
      <w:r>
        <w:t xml:space="preserve">Содержимое файла </w:t>
      </w:r>
      <w:r>
        <w:rPr>
          <w:lang w:val="en-US"/>
        </w:rPr>
        <w:t>TEL</w:t>
      </w:r>
      <w:r w:rsidRPr="00A20D98">
        <w:t>_</w:t>
      </w:r>
      <w:r>
        <w:rPr>
          <w:lang w:val="en-US"/>
        </w:rPr>
        <w:t>LIN</w:t>
      </w:r>
      <w:r w:rsidRPr="00A20D98">
        <w:t>.</w:t>
      </w:r>
      <w:r>
        <w:rPr>
          <w:lang w:val="en-US"/>
        </w:rPr>
        <w:t>txt</w:t>
      </w:r>
      <w:r>
        <w:t>:</w:t>
      </w:r>
    </w:p>
    <w:p w14:paraId="691E5666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</w:rPr>
      </w:pPr>
      <w:r w:rsidRPr="00FD5872">
        <w:rPr>
          <w:rFonts w:ascii="Courier New" w:hAnsi="Courier New" w:cs="Courier New"/>
          <w:sz w:val="20"/>
          <w:szCs w:val="20"/>
        </w:rPr>
        <w:t>RES</w:t>
      </w:r>
      <w:r w:rsidRPr="00FD5872">
        <w:rPr>
          <w:rFonts w:ascii="Courier New" w:hAnsi="Courier New" w:cs="Courier New"/>
          <w:sz w:val="20"/>
          <w:szCs w:val="20"/>
        </w:rPr>
        <w:tab/>
        <w:t>MATRIX</w:t>
      </w:r>
      <w:r w:rsidRPr="00FD5872">
        <w:rPr>
          <w:rFonts w:ascii="Courier New" w:hAnsi="Courier New" w:cs="Courier New"/>
          <w:sz w:val="20"/>
          <w:szCs w:val="20"/>
        </w:rPr>
        <w:tab/>
        <w:t xml:space="preserve">,3,4    </w:t>
      </w:r>
    </w:p>
    <w:p w14:paraId="4BE578A5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</w:rPr>
      </w:pPr>
      <w:r w:rsidRPr="00FD5872">
        <w:rPr>
          <w:rFonts w:ascii="Courier New" w:hAnsi="Courier New" w:cs="Courier New"/>
          <w:sz w:val="20"/>
          <w:szCs w:val="20"/>
        </w:rPr>
        <w:t xml:space="preserve">                      ;Создать 4 реплики на 3 уровнях</w:t>
      </w:r>
    </w:p>
    <w:p w14:paraId="3D5239DE" w14:textId="77777777" w:rsidR="00FD5872" w:rsidRPr="008F448D" w:rsidRDefault="00FD5872" w:rsidP="00FD5872">
      <w:pPr>
        <w:ind w:firstLine="709"/>
        <w:rPr>
          <w:rFonts w:ascii="Courier New" w:hAnsi="Courier New" w:cs="Courier New"/>
          <w:sz w:val="20"/>
          <w:szCs w:val="20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KOL</w:t>
      </w:r>
      <w:r w:rsidRPr="008F448D">
        <w:rPr>
          <w:rFonts w:ascii="Courier New" w:hAnsi="Courier New" w:cs="Courier New"/>
          <w:sz w:val="20"/>
          <w:szCs w:val="20"/>
        </w:rPr>
        <w:tab/>
      </w:r>
      <w:r w:rsidRPr="00FD5872">
        <w:rPr>
          <w:rFonts w:ascii="Courier New" w:hAnsi="Courier New" w:cs="Courier New"/>
          <w:sz w:val="20"/>
          <w:szCs w:val="20"/>
          <w:lang w:val="en-US"/>
        </w:rPr>
        <w:t>EQU</w:t>
      </w:r>
      <w:r w:rsidRPr="008F448D">
        <w:rPr>
          <w:rFonts w:ascii="Courier New" w:hAnsi="Courier New" w:cs="Courier New"/>
          <w:sz w:val="20"/>
          <w:szCs w:val="20"/>
        </w:rPr>
        <w:tab/>
        <w:t>3</w:t>
      </w:r>
    </w:p>
    <w:p w14:paraId="1682D105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UROVEN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EQU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</w:t>
      </w:r>
    </w:p>
    <w:p w14:paraId="3399585A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411</w:t>
      </w:r>
    </w:p>
    <w:p w14:paraId="1CDF3CA1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3B25AE5A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RES,1,1,V$KRIT</w:t>
      </w:r>
    </w:p>
    <w:p w14:paraId="2F9E7F93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6E90EBD0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48B37A5B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421</w:t>
      </w:r>
    </w:p>
    <w:p w14:paraId="2869CF33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7E3E9EB5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RES,1,2,V$KRIT</w:t>
      </w:r>
    </w:p>
    <w:p w14:paraId="435B7506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26A536FB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2B3AFFD2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431</w:t>
      </w:r>
    </w:p>
    <w:p w14:paraId="1174DD74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4B606D87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RES,1,3,V$KRIT</w:t>
      </w:r>
    </w:p>
    <w:p w14:paraId="4D56AB55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OFF </w:t>
      </w:r>
    </w:p>
    <w:p w14:paraId="10F7CD2C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 </w:t>
      </w:r>
    </w:p>
    <w:p w14:paraId="0D86DD0A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441</w:t>
      </w:r>
    </w:p>
    <w:p w14:paraId="09DA8A20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1FF197A9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RES,1,4,V$KRIT</w:t>
      </w:r>
    </w:p>
    <w:p w14:paraId="1254046A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3C3A1E11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1CA03790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KOL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EQU     6</w:t>
      </w:r>
    </w:p>
    <w:p w14:paraId="49804A6E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UROVEN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EQU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2</w:t>
      </w:r>
    </w:p>
    <w:p w14:paraId="59B443DD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411</w:t>
      </w:r>
    </w:p>
    <w:p w14:paraId="739C5052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4EC24E3A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MSAVEVALUE        RES,2,1,V$KRIT 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</w:r>
    </w:p>
    <w:p w14:paraId="0F3FEB67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22368A37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21611183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421</w:t>
      </w:r>
    </w:p>
    <w:p w14:paraId="23E9848A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508E7394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RES,2,2,V$KRIT</w:t>
      </w:r>
    </w:p>
    <w:p w14:paraId="03F4DF9E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6433649F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22A818C1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431</w:t>
      </w:r>
    </w:p>
    <w:p w14:paraId="25CA7AA8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63D05100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RES,2,3,V$KRIT</w:t>
      </w:r>
    </w:p>
    <w:p w14:paraId="49C06243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74868871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682D4AAA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441</w:t>
      </w:r>
    </w:p>
    <w:p w14:paraId="2C964017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1B256E27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RES,2,4,V$KRIT</w:t>
      </w:r>
    </w:p>
    <w:p w14:paraId="05FF7FB3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35D2ABFA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6E1C6744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KOL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EQU    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9</w:t>
      </w:r>
    </w:p>
    <w:p w14:paraId="52B2868D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UROVEN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EQU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3</w:t>
      </w:r>
    </w:p>
    <w:p w14:paraId="25E0A9F6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411</w:t>
      </w:r>
    </w:p>
    <w:p w14:paraId="36E51AEF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0E471121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RES,3,1,V$KRIT</w:t>
      </w:r>
    </w:p>
    <w:p w14:paraId="5768CB58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6A4DDD30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482B5BB2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421</w:t>
      </w:r>
    </w:p>
    <w:p w14:paraId="42698CA9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664616CB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RES,3,2,V$KRIT</w:t>
      </w:r>
    </w:p>
    <w:p w14:paraId="29E55D10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5F2FF731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4E2AFE79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431</w:t>
      </w:r>
    </w:p>
    <w:p w14:paraId="62714278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2E0FDF9E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RES,3,3,V$KRIT</w:t>
      </w:r>
    </w:p>
    <w:p w14:paraId="32028B10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269DB669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0B6BAC92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441</w:t>
      </w:r>
    </w:p>
    <w:p w14:paraId="3CC80906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14417AB5" w14:textId="610EF68E" w:rsidR="00422A93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RES,3,4,V$KRIT</w:t>
      </w:r>
    </w:p>
    <w:p w14:paraId="209C0ADD" w14:textId="538DC02A" w:rsidR="00A20D98" w:rsidRPr="0046000C" w:rsidRDefault="00A20D98" w:rsidP="00A20D98">
      <w:pPr>
        <w:pStyle w:val="a4"/>
      </w:pPr>
      <w:r>
        <w:t>Результаты моделирования представлены на рисунке</w:t>
      </w:r>
      <w:r w:rsidR="0046000C" w:rsidRPr="0046000C">
        <w:t xml:space="preserve"> 2</w:t>
      </w:r>
    </w:p>
    <w:p w14:paraId="24BDE01F" w14:textId="1196D670" w:rsidR="00A20D98" w:rsidRDefault="00676F7C" w:rsidP="00A20D98">
      <w:pPr>
        <w:pStyle w:val="a4"/>
        <w:ind w:firstLine="0"/>
        <w:jc w:val="center"/>
        <w:rPr>
          <w:lang w:val="en-US"/>
        </w:rPr>
      </w:pPr>
      <w:r w:rsidRPr="00676F7C">
        <w:rPr>
          <w:noProof/>
          <w:lang w:val="en-US"/>
        </w:rPr>
        <w:drawing>
          <wp:inline distT="0" distB="0" distL="0" distR="0" wp14:anchorId="62AD452D" wp14:editId="501C146B">
            <wp:extent cx="4946512" cy="3738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732"/>
                    <a:stretch/>
                  </pic:blipFill>
                  <pic:spPr bwMode="auto">
                    <a:xfrm>
                      <a:off x="0" y="0"/>
                      <a:ext cx="4946512" cy="373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517DE" w14:textId="44610D1E" w:rsidR="0004643B" w:rsidRDefault="0004643B" w:rsidP="0004643B">
      <w:pPr>
        <w:pStyle w:val="a4"/>
        <w:ind w:firstLine="0"/>
        <w:jc w:val="center"/>
      </w:pPr>
      <w:r>
        <w:t xml:space="preserve">Рисунок </w:t>
      </w:r>
      <w:r w:rsidR="00676F7C" w:rsidRPr="00676F7C">
        <w:t>1</w:t>
      </w:r>
      <w:r>
        <w:t xml:space="preserve"> - </w:t>
      </w:r>
      <w:r w:rsidRPr="0004643B">
        <w:t>Результаты исследования влияния количества каналов</w:t>
      </w:r>
    </w:p>
    <w:p w14:paraId="6BB4D9D4" w14:textId="77777777" w:rsidR="0004643B" w:rsidRPr="005253BE" w:rsidRDefault="0004643B" w:rsidP="0004643B">
      <w:pPr>
        <w:pStyle w:val="a4"/>
      </w:pPr>
      <w:r>
        <w:t>Для дисперсионного анализа строится матрица результатов, приведенная на рисунках 3,4.</w:t>
      </w:r>
    </w:p>
    <w:p w14:paraId="2874C6A5" w14:textId="2BCBF972" w:rsidR="0004643B" w:rsidRDefault="00676F7C" w:rsidP="0004643B">
      <w:pPr>
        <w:pStyle w:val="a4"/>
        <w:ind w:firstLine="0"/>
        <w:jc w:val="center"/>
      </w:pPr>
      <w:r w:rsidRPr="00676F7C">
        <w:rPr>
          <w:noProof/>
        </w:rPr>
        <w:drawing>
          <wp:inline distT="0" distB="0" distL="0" distR="0" wp14:anchorId="4B2D51F9" wp14:editId="279036FB">
            <wp:extent cx="5940425" cy="7689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43B" w:rsidRPr="0004643B">
        <w:rPr>
          <w:noProof/>
        </w:rPr>
        <w:drawing>
          <wp:inline distT="0" distB="0" distL="0" distR="0" wp14:anchorId="1B1AFA5B" wp14:editId="05C129BC">
            <wp:extent cx="5753100" cy="966742"/>
            <wp:effectExtent l="0" t="0" r="0" b="5080"/>
            <wp:docPr id="2" name="Рисунок 2" descr="Изображение выглядит как снимок экрана, текс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7995" cy="97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9219" w14:textId="0F211C84" w:rsidR="0046000C" w:rsidRPr="0046000C" w:rsidRDefault="0046000C" w:rsidP="0046000C">
      <w:pPr>
        <w:jc w:val="center"/>
        <w:rPr>
          <w:szCs w:val="28"/>
        </w:rPr>
      </w:pPr>
      <w:r w:rsidRPr="009A3359">
        <w:rPr>
          <w:szCs w:val="28"/>
        </w:rPr>
        <w:t xml:space="preserve">Рисунок </w:t>
      </w:r>
      <w:r w:rsidR="00676F7C" w:rsidRPr="00676F7C">
        <w:rPr>
          <w:szCs w:val="28"/>
        </w:rPr>
        <w:t>2</w:t>
      </w:r>
      <w:r w:rsidRPr="009A3359">
        <w:rPr>
          <w:noProof/>
          <w:szCs w:val="28"/>
        </w:rPr>
        <w:t xml:space="preserve"> – Матрица результатов исследования влияния количества каналов (часть 1)</w:t>
      </w:r>
    </w:p>
    <w:p w14:paraId="102456BB" w14:textId="76C2E598" w:rsidR="0004643B" w:rsidRDefault="00676F7C" w:rsidP="0004643B">
      <w:pPr>
        <w:pStyle w:val="a4"/>
        <w:ind w:firstLine="0"/>
        <w:jc w:val="center"/>
      </w:pPr>
      <w:r w:rsidRPr="00676F7C">
        <w:rPr>
          <w:noProof/>
        </w:rPr>
        <w:lastRenderedPageBreak/>
        <w:drawing>
          <wp:inline distT="0" distB="0" distL="0" distR="0" wp14:anchorId="2DEEEC22" wp14:editId="6E22EA8E">
            <wp:extent cx="5940425" cy="8235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EDDD" w14:textId="7D13ACEF" w:rsidR="0004643B" w:rsidRDefault="0046000C" w:rsidP="0046000C">
      <w:pPr>
        <w:pStyle w:val="a4"/>
        <w:ind w:firstLine="0"/>
        <w:jc w:val="center"/>
      </w:pPr>
      <w:r w:rsidRPr="009A3359">
        <w:rPr>
          <w:szCs w:val="28"/>
        </w:rPr>
        <w:t xml:space="preserve">Рисунок  </w:t>
      </w:r>
      <w:r w:rsidR="00676F7C" w:rsidRPr="00676F7C">
        <w:rPr>
          <w:szCs w:val="28"/>
        </w:rPr>
        <w:t>3</w:t>
      </w:r>
      <w:r w:rsidRPr="009A3359">
        <w:rPr>
          <w:noProof/>
          <w:szCs w:val="28"/>
        </w:rPr>
        <w:t xml:space="preserve"> – Матрица результатов исследования количество каналов (часть 2)</w:t>
      </w:r>
    </w:p>
    <w:p w14:paraId="12CB6C12" w14:textId="77777777" w:rsidR="0046000C" w:rsidRPr="0046000C" w:rsidRDefault="0046000C" w:rsidP="0046000C">
      <w:pPr>
        <w:pStyle w:val="a4"/>
      </w:pPr>
    </w:p>
    <w:p w14:paraId="6418BCE3" w14:textId="3CE721AE" w:rsidR="0004643B" w:rsidRPr="005253BE" w:rsidRDefault="00A91574" w:rsidP="00A91574">
      <w:pPr>
        <w:pStyle w:val="2"/>
        <w:numPr>
          <w:ilvl w:val="1"/>
          <w:numId w:val="7"/>
        </w:numPr>
      </w:pPr>
      <w:bookmarkStart w:id="10" w:name="_Toc38900900"/>
      <w:r w:rsidRPr="00A91574">
        <w:t xml:space="preserve"> </w:t>
      </w:r>
      <w:r w:rsidR="0004643B">
        <w:t>Исследование влияния допустимой длины очереди.</w:t>
      </w:r>
      <w:bookmarkEnd w:id="10"/>
    </w:p>
    <w:p w14:paraId="24133013" w14:textId="55F959E7" w:rsidR="0004643B" w:rsidRDefault="0004643B" w:rsidP="0004643B">
      <w:r>
        <w:t xml:space="preserve">Содержимое файла </w:t>
      </w:r>
      <w:r>
        <w:rPr>
          <w:lang w:val="en-US"/>
        </w:rPr>
        <w:t>TEL</w:t>
      </w:r>
      <w:r w:rsidRPr="0004643B">
        <w:t>_</w:t>
      </w:r>
      <w:r>
        <w:rPr>
          <w:lang w:val="en-US"/>
        </w:rPr>
        <w:t>LIN</w:t>
      </w:r>
      <w:r w:rsidR="00FD5872" w:rsidRPr="00FD5872">
        <w:t>2</w:t>
      </w:r>
      <w:r w:rsidRPr="00D75C9C">
        <w:t>.</w:t>
      </w:r>
      <w:r>
        <w:rPr>
          <w:lang w:val="en-US"/>
        </w:rPr>
        <w:t>txt</w:t>
      </w:r>
      <w:r>
        <w:t>:</w:t>
      </w:r>
    </w:p>
    <w:p w14:paraId="68BD78FA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</w:rPr>
      </w:pPr>
      <w:r w:rsidRPr="00FD5872">
        <w:rPr>
          <w:rFonts w:ascii="Courier New" w:hAnsi="Courier New" w:cs="Courier New"/>
          <w:sz w:val="20"/>
          <w:szCs w:val="20"/>
        </w:rPr>
        <w:t>RES</w:t>
      </w:r>
      <w:r w:rsidRPr="00FD5872">
        <w:rPr>
          <w:rFonts w:ascii="Courier New" w:hAnsi="Courier New" w:cs="Courier New"/>
          <w:sz w:val="20"/>
          <w:szCs w:val="20"/>
        </w:rPr>
        <w:tab/>
        <w:t>MATRIX</w:t>
      </w:r>
      <w:r w:rsidRPr="00FD5872">
        <w:rPr>
          <w:rFonts w:ascii="Courier New" w:hAnsi="Courier New" w:cs="Courier New"/>
          <w:sz w:val="20"/>
          <w:szCs w:val="20"/>
        </w:rPr>
        <w:tab/>
        <w:t xml:space="preserve">,3,4    </w:t>
      </w:r>
    </w:p>
    <w:p w14:paraId="47D70A87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</w:rPr>
      </w:pPr>
      <w:r w:rsidRPr="00FD5872">
        <w:rPr>
          <w:rFonts w:ascii="Courier New" w:hAnsi="Courier New" w:cs="Courier New"/>
          <w:sz w:val="20"/>
          <w:szCs w:val="20"/>
        </w:rPr>
        <w:t xml:space="preserve">                      ;Создать 4 реплики на 3 уровнях</w:t>
      </w:r>
    </w:p>
    <w:p w14:paraId="1FBBB29D" w14:textId="77777777" w:rsidR="00FD5872" w:rsidRPr="008F448D" w:rsidRDefault="00FD5872" w:rsidP="00FD5872">
      <w:pPr>
        <w:rPr>
          <w:rFonts w:ascii="Courier New" w:hAnsi="Courier New" w:cs="Courier New"/>
          <w:sz w:val="20"/>
          <w:szCs w:val="20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KOHER</w:t>
      </w:r>
      <w:r w:rsidRPr="008F448D">
        <w:rPr>
          <w:rFonts w:ascii="Courier New" w:hAnsi="Courier New" w:cs="Courier New"/>
          <w:sz w:val="20"/>
          <w:szCs w:val="20"/>
        </w:rPr>
        <w:tab/>
      </w:r>
      <w:r w:rsidRPr="00FD5872">
        <w:rPr>
          <w:rFonts w:ascii="Courier New" w:hAnsi="Courier New" w:cs="Courier New"/>
          <w:sz w:val="20"/>
          <w:szCs w:val="20"/>
          <w:lang w:val="en-US"/>
        </w:rPr>
        <w:t>EQU</w:t>
      </w:r>
      <w:r w:rsidRPr="008F448D">
        <w:rPr>
          <w:rFonts w:ascii="Courier New" w:hAnsi="Courier New" w:cs="Courier New"/>
          <w:sz w:val="20"/>
          <w:szCs w:val="20"/>
        </w:rPr>
        <w:tab/>
        <w:t>5</w:t>
      </w:r>
    </w:p>
    <w:p w14:paraId="7EBFF524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UROVEN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EQU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</w:t>
      </w:r>
    </w:p>
    <w:p w14:paraId="252C6A8E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411</w:t>
      </w:r>
    </w:p>
    <w:p w14:paraId="34008275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1299972D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RES,1,1,V$KRIT</w:t>
      </w:r>
    </w:p>
    <w:p w14:paraId="29495691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7D8ABB82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4E486B54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421</w:t>
      </w:r>
    </w:p>
    <w:p w14:paraId="4B4A4E28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7CA529CC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RES,1,2,V$KRIT</w:t>
      </w:r>
    </w:p>
    <w:p w14:paraId="67416C12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53DBDD35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34C21EF5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431</w:t>
      </w:r>
    </w:p>
    <w:p w14:paraId="162A7BA4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76D605DC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RES,1,3,V$KRIT</w:t>
      </w:r>
    </w:p>
    <w:p w14:paraId="0BABCD79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OFF </w:t>
      </w:r>
    </w:p>
    <w:p w14:paraId="58F65ADF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 </w:t>
      </w:r>
    </w:p>
    <w:p w14:paraId="7E08F486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441</w:t>
      </w:r>
    </w:p>
    <w:p w14:paraId="3899BEE1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7D3C7D80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RES,1,4,V$KRIT</w:t>
      </w:r>
    </w:p>
    <w:p w14:paraId="14A78772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7A03E246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020C8AAC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KOHER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EQU     8</w:t>
      </w:r>
    </w:p>
    <w:p w14:paraId="3630AA0C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UROVEN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EQU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2</w:t>
      </w:r>
    </w:p>
    <w:p w14:paraId="03F865BB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411</w:t>
      </w:r>
    </w:p>
    <w:p w14:paraId="6B637978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6237D5D2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MSAVEVALUE        RES,2,1,V$KRIT 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</w:r>
    </w:p>
    <w:p w14:paraId="1312C26B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51B93047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487DF07B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421</w:t>
      </w:r>
    </w:p>
    <w:p w14:paraId="227F6C9C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0D7672EB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RES,2,2,V$KRIT</w:t>
      </w:r>
    </w:p>
    <w:p w14:paraId="14235779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2ADF75FB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59BDDA6D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431</w:t>
      </w:r>
    </w:p>
    <w:p w14:paraId="637162EF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0FED54C7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RES,2,3,V$KRIT</w:t>
      </w:r>
    </w:p>
    <w:p w14:paraId="1EDA03A0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2CC9E6D8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58A9BE84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441</w:t>
      </w:r>
    </w:p>
    <w:p w14:paraId="02FEA3D3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7DDF8F45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RES,2,4,V$KRIT</w:t>
      </w:r>
    </w:p>
    <w:p w14:paraId="04883E10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79C196E5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12C6BA0B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KOHER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EQU    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10</w:t>
      </w:r>
    </w:p>
    <w:p w14:paraId="6CDBEC5E" w14:textId="77777777" w:rsidR="00FD5872" w:rsidRPr="0051170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511702">
        <w:rPr>
          <w:rFonts w:ascii="Courier New" w:hAnsi="Courier New" w:cs="Courier New"/>
          <w:sz w:val="20"/>
          <w:szCs w:val="20"/>
          <w:lang w:val="en-US"/>
        </w:rPr>
        <w:t>UROVEN</w:t>
      </w:r>
      <w:r w:rsidRPr="00511702">
        <w:rPr>
          <w:rFonts w:ascii="Courier New" w:hAnsi="Courier New" w:cs="Courier New"/>
          <w:sz w:val="20"/>
          <w:szCs w:val="20"/>
          <w:lang w:val="en-US"/>
        </w:rPr>
        <w:tab/>
        <w:t>EQU</w:t>
      </w:r>
      <w:r w:rsidRPr="00511702">
        <w:rPr>
          <w:rFonts w:ascii="Courier New" w:hAnsi="Courier New" w:cs="Courier New"/>
          <w:sz w:val="20"/>
          <w:szCs w:val="20"/>
          <w:lang w:val="en-US"/>
        </w:rPr>
        <w:tab/>
        <w:t>3</w:t>
      </w:r>
    </w:p>
    <w:p w14:paraId="4C07D114" w14:textId="77777777" w:rsidR="00FD5872" w:rsidRPr="0051170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51170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511702">
        <w:rPr>
          <w:rFonts w:ascii="Courier New" w:hAnsi="Courier New" w:cs="Courier New"/>
          <w:sz w:val="20"/>
          <w:szCs w:val="20"/>
          <w:lang w:val="en-US"/>
        </w:rPr>
        <w:tab/>
        <w:t>411</w:t>
      </w:r>
    </w:p>
    <w:p w14:paraId="62ECBAB7" w14:textId="77777777" w:rsidR="00FD5872" w:rsidRPr="0051170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51170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51170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2EC3DF24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51170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FD5872">
        <w:rPr>
          <w:rFonts w:ascii="Courier New" w:hAnsi="Courier New" w:cs="Courier New"/>
          <w:sz w:val="20"/>
          <w:szCs w:val="20"/>
          <w:lang w:val="en-US"/>
        </w:rPr>
        <w:t>MSAVEVALUE        RES,3,1,V$KRIT</w:t>
      </w:r>
    </w:p>
    <w:p w14:paraId="2B5427B2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5683934E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10B707A8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421</w:t>
      </w:r>
    </w:p>
    <w:p w14:paraId="58AD7638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119D3968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RES,3,2,V$KRIT</w:t>
      </w:r>
    </w:p>
    <w:p w14:paraId="57B0164F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1954B223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6142AF98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431</w:t>
      </w:r>
    </w:p>
    <w:p w14:paraId="565753FA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6F3D7E07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RES,3,3,V$KRIT</w:t>
      </w:r>
    </w:p>
    <w:p w14:paraId="2518B513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3FE76E59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2C811B02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441</w:t>
      </w:r>
    </w:p>
    <w:p w14:paraId="6FF5EAEC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28E98E5A" w14:textId="48425FB6" w:rsidR="0004643B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RES,3,4,V$KRIT</w:t>
      </w:r>
    </w:p>
    <w:p w14:paraId="7B631083" w14:textId="50D2BD2C" w:rsidR="0004643B" w:rsidRPr="00A91574" w:rsidRDefault="00FD5872" w:rsidP="0004643B">
      <w:pPr>
        <w:pStyle w:val="a4"/>
      </w:pPr>
      <w:r>
        <w:t>Результаты моделирования представлены на рисунке</w:t>
      </w:r>
      <w:r w:rsidR="00A91574" w:rsidRPr="00A91574">
        <w:t xml:space="preserve"> 5</w:t>
      </w:r>
    </w:p>
    <w:p w14:paraId="4E4DF948" w14:textId="3CCD56CC" w:rsidR="00FD5872" w:rsidRDefault="00676F7C" w:rsidP="0004643B">
      <w:pPr>
        <w:pStyle w:val="a4"/>
        <w:ind w:firstLine="0"/>
        <w:jc w:val="center"/>
        <w:rPr>
          <w:lang w:val="en-US"/>
        </w:rPr>
      </w:pPr>
      <w:r w:rsidRPr="00676F7C">
        <w:rPr>
          <w:noProof/>
          <w:lang w:val="en-US"/>
        </w:rPr>
        <w:drawing>
          <wp:inline distT="0" distB="0" distL="0" distR="0" wp14:anchorId="2C87B33E" wp14:editId="464204B6">
            <wp:extent cx="5940425" cy="46081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02CF" w14:textId="486640EA" w:rsidR="00FD5872" w:rsidRDefault="00FD5872" w:rsidP="00FD5872">
      <w:pPr>
        <w:pStyle w:val="a4"/>
        <w:jc w:val="center"/>
      </w:pPr>
      <w:r>
        <w:t xml:space="preserve">Рисунок </w:t>
      </w:r>
      <w:r w:rsidR="00676F7C" w:rsidRPr="00676F7C">
        <w:t>4</w:t>
      </w:r>
      <w:r>
        <w:t xml:space="preserve"> - Результаты исследования влияния допустимой длины очереди</w:t>
      </w:r>
    </w:p>
    <w:p w14:paraId="51DD6029" w14:textId="5FC77931" w:rsidR="00FD5872" w:rsidRPr="00FD5872" w:rsidRDefault="00FD5872" w:rsidP="00FD5872">
      <w:pPr>
        <w:pStyle w:val="a4"/>
      </w:pPr>
      <w:r>
        <w:t xml:space="preserve">Матрица </w:t>
      </w:r>
      <w:r w:rsidRPr="00FD5872">
        <w:t>результатов</w:t>
      </w:r>
      <w:r>
        <w:t xml:space="preserve"> представлена на рисунках 6,7.</w:t>
      </w:r>
    </w:p>
    <w:p w14:paraId="258AF9BC" w14:textId="14AD7B68" w:rsidR="0004643B" w:rsidRDefault="00676F7C" w:rsidP="0004643B">
      <w:pPr>
        <w:pStyle w:val="a4"/>
        <w:ind w:firstLine="0"/>
        <w:jc w:val="center"/>
      </w:pPr>
      <w:r w:rsidRPr="00676F7C">
        <w:rPr>
          <w:noProof/>
        </w:rPr>
        <w:drawing>
          <wp:inline distT="0" distB="0" distL="0" distR="0" wp14:anchorId="5E64139B" wp14:editId="35679C57">
            <wp:extent cx="5940425" cy="6959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BF53" w14:textId="2E1E9567" w:rsidR="00A91574" w:rsidRDefault="00A91574" w:rsidP="00A91574">
      <w:pPr>
        <w:jc w:val="center"/>
      </w:pPr>
      <w:r>
        <w:lastRenderedPageBreak/>
        <w:t xml:space="preserve">Рисунок </w:t>
      </w:r>
      <w:r w:rsidR="00676F7C" w:rsidRPr="00676F7C">
        <w:t>5</w:t>
      </w:r>
      <w:r>
        <w:rPr>
          <w:noProof/>
        </w:rPr>
        <w:t xml:space="preserve"> - Матрица результатов исследования влияния допустимой длины очереди (часть 1)</w:t>
      </w:r>
    </w:p>
    <w:p w14:paraId="752B34A0" w14:textId="2799E852" w:rsidR="00A91574" w:rsidRDefault="00676F7C" w:rsidP="00A91574">
      <w:pPr>
        <w:jc w:val="center"/>
      </w:pPr>
      <w:r w:rsidRPr="00676F7C">
        <w:rPr>
          <w:noProof/>
        </w:rPr>
        <w:drawing>
          <wp:inline distT="0" distB="0" distL="0" distR="0" wp14:anchorId="5672652F" wp14:editId="5FA67A46">
            <wp:extent cx="5940425" cy="7232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574" w:rsidRPr="00A91574">
        <w:t xml:space="preserve"> </w:t>
      </w:r>
    </w:p>
    <w:p w14:paraId="45B9F398" w14:textId="18D31EB5" w:rsidR="00FD5872" w:rsidRDefault="00A91574" w:rsidP="00A91574">
      <w:pPr>
        <w:jc w:val="center"/>
        <w:rPr>
          <w:noProof/>
        </w:rPr>
      </w:pPr>
      <w:r>
        <w:t xml:space="preserve">Рисунок </w:t>
      </w:r>
      <w:r w:rsidR="00676F7C" w:rsidRPr="00676F7C">
        <w:t>6</w:t>
      </w:r>
      <w:r>
        <w:rPr>
          <w:noProof/>
        </w:rPr>
        <w:t xml:space="preserve"> - Матрица результатов исследования влияния допустимой длины очереди (часть 2)</w:t>
      </w:r>
    </w:p>
    <w:p w14:paraId="3E501D3B" w14:textId="77777777" w:rsidR="0046000C" w:rsidRPr="00FD5872" w:rsidRDefault="0046000C" w:rsidP="00A91574">
      <w:pPr>
        <w:pStyle w:val="a4"/>
        <w:ind w:firstLine="0"/>
      </w:pPr>
    </w:p>
    <w:p w14:paraId="4909E8AD" w14:textId="66575226" w:rsidR="0046000C" w:rsidRDefault="00A91574" w:rsidP="00A91574">
      <w:pPr>
        <w:pStyle w:val="2"/>
        <w:numPr>
          <w:ilvl w:val="1"/>
          <w:numId w:val="7"/>
        </w:numPr>
      </w:pPr>
      <w:r w:rsidRPr="00A91574">
        <w:t xml:space="preserve"> </w:t>
      </w:r>
      <w:r w:rsidR="0046000C">
        <w:t xml:space="preserve">Исследование влияния </w:t>
      </w:r>
      <w:r w:rsidR="0046000C" w:rsidRPr="00D93A29">
        <w:t>среднего</w:t>
      </w:r>
      <w:r w:rsidR="0046000C">
        <w:t xml:space="preserve"> интервала поступления заявок.</w:t>
      </w:r>
    </w:p>
    <w:p w14:paraId="1C30162F" w14:textId="01DAC7D2" w:rsidR="0046000C" w:rsidRDefault="0046000C" w:rsidP="0046000C">
      <w:r>
        <w:t>Содержимое</w:t>
      </w:r>
      <w:r w:rsidRPr="0046000C">
        <w:t xml:space="preserve"> </w:t>
      </w:r>
      <w:r>
        <w:t>файла</w:t>
      </w:r>
      <w:r w:rsidRPr="0046000C">
        <w:t xml:space="preserve"> </w:t>
      </w:r>
      <w:r>
        <w:rPr>
          <w:lang w:val="en-US"/>
        </w:rPr>
        <w:t>TEL</w:t>
      </w:r>
      <w:r w:rsidRPr="0046000C">
        <w:t>_</w:t>
      </w:r>
      <w:r>
        <w:rPr>
          <w:lang w:val="en-US"/>
        </w:rPr>
        <w:t>LIN</w:t>
      </w:r>
      <w:r w:rsidRPr="0046000C">
        <w:t>1.</w:t>
      </w:r>
      <w:r>
        <w:rPr>
          <w:lang w:val="en-US"/>
        </w:rPr>
        <w:t>txt</w:t>
      </w:r>
      <w:r w:rsidRPr="0046000C">
        <w:t>:</w:t>
      </w:r>
    </w:p>
    <w:p w14:paraId="2EA937AE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</w:rPr>
      </w:pPr>
      <w:r w:rsidRPr="0046000C">
        <w:rPr>
          <w:rFonts w:ascii="Courier New" w:hAnsi="Courier New" w:cs="Courier New"/>
          <w:sz w:val="20"/>
          <w:szCs w:val="20"/>
        </w:rPr>
        <w:t>RES</w:t>
      </w:r>
      <w:r w:rsidRPr="0046000C">
        <w:rPr>
          <w:rFonts w:ascii="Courier New" w:hAnsi="Courier New" w:cs="Courier New"/>
          <w:sz w:val="20"/>
          <w:szCs w:val="20"/>
        </w:rPr>
        <w:tab/>
        <w:t>MATRIX</w:t>
      </w:r>
      <w:r w:rsidRPr="0046000C">
        <w:rPr>
          <w:rFonts w:ascii="Courier New" w:hAnsi="Courier New" w:cs="Courier New"/>
          <w:sz w:val="20"/>
          <w:szCs w:val="20"/>
        </w:rPr>
        <w:tab/>
        <w:t xml:space="preserve">,3,4    </w:t>
      </w:r>
    </w:p>
    <w:p w14:paraId="2CC9DED6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</w:rPr>
      </w:pPr>
      <w:r w:rsidRPr="0046000C">
        <w:rPr>
          <w:rFonts w:ascii="Courier New" w:hAnsi="Courier New" w:cs="Courier New"/>
          <w:sz w:val="20"/>
          <w:szCs w:val="20"/>
        </w:rPr>
        <w:t xml:space="preserve">                      ;Создать 4 реплики на 3 уровнях</w:t>
      </w:r>
    </w:p>
    <w:p w14:paraId="57767C4D" w14:textId="77777777" w:rsidR="0046000C" w:rsidRPr="008F448D" w:rsidRDefault="0046000C" w:rsidP="0046000C">
      <w:pPr>
        <w:rPr>
          <w:rFonts w:ascii="Courier New" w:hAnsi="Courier New" w:cs="Courier New"/>
          <w:sz w:val="20"/>
          <w:szCs w:val="20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>TAU</w:t>
      </w:r>
      <w:r w:rsidRPr="008F448D">
        <w:rPr>
          <w:rFonts w:ascii="Courier New" w:hAnsi="Courier New" w:cs="Courier New"/>
          <w:sz w:val="20"/>
          <w:szCs w:val="20"/>
        </w:rPr>
        <w:tab/>
      </w:r>
      <w:r w:rsidRPr="0046000C">
        <w:rPr>
          <w:rFonts w:ascii="Courier New" w:hAnsi="Courier New" w:cs="Courier New"/>
          <w:sz w:val="20"/>
          <w:szCs w:val="20"/>
          <w:lang w:val="en-US"/>
        </w:rPr>
        <w:t>EQU</w:t>
      </w:r>
      <w:r w:rsidRPr="008F448D">
        <w:rPr>
          <w:rFonts w:ascii="Courier New" w:hAnsi="Courier New" w:cs="Courier New"/>
          <w:sz w:val="20"/>
          <w:szCs w:val="20"/>
        </w:rPr>
        <w:tab/>
        <w:t>1</w:t>
      </w:r>
    </w:p>
    <w:p w14:paraId="778B7787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>UROVEN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EQU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1</w:t>
      </w:r>
    </w:p>
    <w:p w14:paraId="3C7562EA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411</w:t>
      </w:r>
    </w:p>
    <w:p w14:paraId="7E6081FF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57680F6B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MSAVEVALUE        RES,1,1,V$KRIT</w:t>
      </w:r>
    </w:p>
    <w:p w14:paraId="4E245868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63607422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06541AD7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421</w:t>
      </w:r>
    </w:p>
    <w:p w14:paraId="63965F74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1AD8CB92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MSAVEVALUE        RES,1,2,V$KRIT</w:t>
      </w:r>
    </w:p>
    <w:p w14:paraId="0A065F22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317C4C95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0892B092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431</w:t>
      </w:r>
    </w:p>
    <w:p w14:paraId="7E8C8C9B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70FAFFA8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MSAVEVALUE        RES,1,3,V$KRIT</w:t>
      </w:r>
    </w:p>
    <w:p w14:paraId="682EB8DB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 xml:space="preserve">OFF </w:t>
      </w:r>
    </w:p>
    <w:p w14:paraId="637687E4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 xml:space="preserve">   TIM,0 </w:t>
      </w:r>
    </w:p>
    <w:p w14:paraId="554829F7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441</w:t>
      </w:r>
    </w:p>
    <w:p w14:paraId="4C7ED766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391A48C2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MSAVEVALUE        RES,1,4,V$KRIT</w:t>
      </w:r>
    </w:p>
    <w:p w14:paraId="4066191C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27DE30D3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1203C67A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>TAU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EQU     10</w:t>
      </w:r>
    </w:p>
    <w:p w14:paraId="35E1F629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>UROVEN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EQU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2</w:t>
      </w:r>
    </w:p>
    <w:p w14:paraId="38AD5371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411</w:t>
      </w:r>
    </w:p>
    <w:p w14:paraId="6C66FA01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4591DE0A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 xml:space="preserve">MSAVEVALUE        RES,2,1,V$KRIT 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</w:r>
    </w:p>
    <w:p w14:paraId="08001235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05C7364D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467AE08B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421</w:t>
      </w:r>
    </w:p>
    <w:p w14:paraId="730513A7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24CFE1BC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MSAVEVALUE        RES,2,2,V$KRIT</w:t>
      </w:r>
    </w:p>
    <w:p w14:paraId="5613AAB5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4B88D18C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5ADBC1FF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431</w:t>
      </w:r>
    </w:p>
    <w:p w14:paraId="3BAE412F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270770FB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MSAVEVALUE        RES,2,3,V$KRIT</w:t>
      </w:r>
    </w:p>
    <w:p w14:paraId="63861CE8" w14:textId="77777777" w:rsidR="0046000C" w:rsidRPr="00511702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</w:r>
      <w:r w:rsidRPr="00511702">
        <w:rPr>
          <w:rFonts w:ascii="Courier New" w:hAnsi="Courier New" w:cs="Courier New"/>
          <w:sz w:val="20"/>
          <w:szCs w:val="20"/>
          <w:lang w:val="en-US"/>
        </w:rPr>
        <w:t>CLEAR</w:t>
      </w:r>
      <w:r w:rsidRPr="0051170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2B0FD450" w14:textId="77777777" w:rsidR="0046000C" w:rsidRPr="00511702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51170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51170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1950C759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511702">
        <w:rPr>
          <w:rFonts w:ascii="Courier New" w:hAnsi="Courier New" w:cs="Courier New"/>
          <w:sz w:val="20"/>
          <w:szCs w:val="20"/>
          <w:lang w:val="en-US"/>
        </w:rPr>
        <w:tab/>
      </w:r>
      <w:r w:rsidRPr="0046000C">
        <w:rPr>
          <w:rFonts w:ascii="Courier New" w:hAnsi="Courier New" w:cs="Courier New"/>
          <w:sz w:val="20"/>
          <w:szCs w:val="20"/>
          <w:lang w:val="en-US"/>
        </w:rPr>
        <w:t>RMULT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441</w:t>
      </w:r>
    </w:p>
    <w:p w14:paraId="4AFC6358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4F7C01C8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MSAVEVALUE        RES,2,4,V$KRIT</w:t>
      </w:r>
    </w:p>
    <w:p w14:paraId="635D3530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09CE62FC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4DB80A47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>TAU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 xml:space="preserve">EQU    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20</w:t>
      </w:r>
    </w:p>
    <w:p w14:paraId="286F307E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lastRenderedPageBreak/>
        <w:t>UROVEN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EQU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3</w:t>
      </w:r>
    </w:p>
    <w:p w14:paraId="4CA41E6D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411</w:t>
      </w:r>
    </w:p>
    <w:p w14:paraId="4F300E78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01A7E764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MSAVEVALUE        RES,3,1,V$KRIT</w:t>
      </w:r>
    </w:p>
    <w:p w14:paraId="216499FB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2B7403EF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1CC7AD53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421</w:t>
      </w:r>
    </w:p>
    <w:p w14:paraId="3350FB8B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44CED009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MSAVEVALUE        RES,3,2,V$KRIT</w:t>
      </w:r>
    </w:p>
    <w:p w14:paraId="4D0FC4DE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710067D7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379C923A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431</w:t>
      </w:r>
    </w:p>
    <w:p w14:paraId="0CA27CF0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509FA9B3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MSAVEVALUE        RES,3,3,V$KRIT</w:t>
      </w:r>
    </w:p>
    <w:p w14:paraId="183E1FCE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2256EB45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7B8C69D7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441</w:t>
      </w:r>
    </w:p>
    <w:p w14:paraId="54C54AA6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4130690E" w14:textId="2FCDB1B9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MSAVEVALUE        RES,3,4,V$KRIT</w:t>
      </w:r>
    </w:p>
    <w:p w14:paraId="4172553B" w14:textId="77777777" w:rsidR="0046000C" w:rsidRPr="00402D08" w:rsidRDefault="0046000C" w:rsidP="0046000C">
      <w:pPr>
        <w:pStyle w:val="a4"/>
      </w:pPr>
      <w:r>
        <w:t>Результаты моделирования представлены на рисунке 8</w:t>
      </w:r>
    </w:p>
    <w:p w14:paraId="0138DC2E" w14:textId="214041A8" w:rsidR="0004643B" w:rsidRDefault="00676F7C" w:rsidP="00A91574">
      <w:pPr>
        <w:pStyle w:val="a4"/>
        <w:ind w:firstLine="0"/>
        <w:jc w:val="center"/>
      </w:pPr>
      <w:r w:rsidRPr="00676F7C">
        <w:rPr>
          <w:noProof/>
        </w:rPr>
        <w:drawing>
          <wp:inline distT="0" distB="0" distL="0" distR="0" wp14:anchorId="73B3F4E2" wp14:editId="02323AA2">
            <wp:extent cx="5940425" cy="46996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574">
        <w:t xml:space="preserve">Рисунок </w:t>
      </w:r>
      <w:r w:rsidRPr="00676F7C">
        <w:t>7</w:t>
      </w:r>
      <w:r w:rsidR="00A91574">
        <w:rPr>
          <w:noProof/>
        </w:rPr>
        <w:t xml:space="preserve"> - Результаты исследования влияния среднего интервала поступления заявок</w:t>
      </w:r>
    </w:p>
    <w:p w14:paraId="52160753" w14:textId="466784F3" w:rsidR="00A91574" w:rsidRPr="00A91574" w:rsidRDefault="00A91574" w:rsidP="00A91574">
      <w:pPr>
        <w:pStyle w:val="a4"/>
      </w:pPr>
      <w:r>
        <w:t>Матрица результатов представлена на рисунках 9,10.</w:t>
      </w:r>
    </w:p>
    <w:p w14:paraId="7E3C4C60" w14:textId="23A39E1B" w:rsidR="00A91574" w:rsidRDefault="00676F7C" w:rsidP="00A91574">
      <w:pPr>
        <w:jc w:val="center"/>
      </w:pPr>
      <w:r w:rsidRPr="00676F7C">
        <w:rPr>
          <w:noProof/>
        </w:rPr>
        <w:lastRenderedPageBreak/>
        <w:drawing>
          <wp:inline distT="0" distB="0" distL="0" distR="0" wp14:anchorId="472A8171" wp14:editId="05EA950F">
            <wp:extent cx="5940425" cy="5721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00C" w:rsidRPr="0046000C">
        <w:rPr>
          <w:noProof/>
        </w:rPr>
        <w:t xml:space="preserve"> </w:t>
      </w:r>
      <w:r w:rsidR="00A91574">
        <w:t xml:space="preserve">Рисунок </w:t>
      </w:r>
      <w:r w:rsidRPr="00676F7C">
        <w:t>8</w:t>
      </w:r>
      <w:r w:rsidR="00A91574">
        <w:rPr>
          <w:noProof/>
        </w:rPr>
        <w:t xml:space="preserve"> - Матрица результатов исследования влияния среднего интервала поступления заявок (часть 1)</w:t>
      </w:r>
    </w:p>
    <w:p w14:paraId="7D5F0D8C" w14:textId="16EBE473" w:rsidR="0004643B" w:rsidRPr="0046000C" w:rsidRDefault="00676F7C" w:rsidP="00A91574">
      <w:pPr>
        <w:jc w:val="center"/>
        <w:rPr>
          <w:noProof/>
        </w:rPr>
      </w:pPr>
      <w:r w:rsidRPr="00676F7C">
        <w:rPr>
          <w:noProof/>
        </w:rPr>
        <w:drawing>
          <wp:inline distT="0" distB="0" distL="0" distR="0" wp14:anchorId="06E20976" wp14:editId="19D06341">
            <wp:extent cx="5940425" cy="52006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574" w:rsidRPr="00A91574">
        <w:t xml:space="preserve"> </w:t>
      </w:r>
      <w:r w:rsidR="00A91574">
        <w:t xml:space="preserve">Рисунок </w:t>
      </w:r>
      <w:r w:rsidRPr="00676F7C">
        <w:t>9</w:t>
      </w:r>
      <w:r w:rsidR="00A91574">
        <w:rPr>
          <w:noProof/>
        </w:rPr>
        <w:t xml:space="preserve"> - Матрица результатов исследования влияния среднего интервала поступления заявок (часть 2)</w:t>
      </w:r>
    </w:p>
    <w:p w14:paraId="6895BDE4" w14:textId="77777777" w:rsidR="0046000C" w:rsidRDefault="0046000C" w:rsidP="0046000C">
      <w:pPr>
        <w:pStyle w:val="1"/>
        <w:jc w:val="center"/>
        <w:rPr>
          <w:noProof/>
        </w:rPr>
      </w:pPr>
      <w:bookmarkStart w:id="11" w:name="_Toc38900904"/>
      <w:r>
        <w:rPr>
          <w:noProof/>
        </w:rPr>
        <w:t>Вывод</w:t>
      </w:r>
      <w:bookmarkEnd w:id="11"/>
    </w:p>
    <w:p w14:paraId="53A2C69E" w14:textId="77777777" w:rsidR="0046000C" w:rsidRDefault="0046000C" w:rsidP="0046000C"/>
    <w:p w14:paraId="26AA7FBB" w14:textId="77777777" w:rsidR="0046000C" w:rsidRDefault="0046000C" w:rsidP="0046000C">
      <w:pPr>
        <w:pStyle w:val="a4"/>
      </w:pPr>
      <w:r>
        <w:t>В ходе работы была получены практические навыки в применении методов проведения экспериментов, обработки и анализов результатов исследования.</w:t>
      </w:r>
    </w:p>
    <w:p w14:paraId="75F2E4B9" w14:textId="77777777" w:rsidR="0046000C" w:rsidRDefault="0046000C" w:rsidP="0046000C">
      <w:pPr>
        <w:pStyle w:val="a4"/>
      </w:pPr>
      <w:r>
        <w:t>Были изучены возможности программного средства GPSS World, позволяющие производить дисперсионный анализ, а также отсеивающий и оптимизирующий эксперименты.</w:t>
      </w:r>
    </w:p>
    <w:p w14:paraId="15D47CDF" w14:textId="0E1C0A42" w:rsidR="00182B3A" w:rsidRPr="0046000C" w:rsidRDefault="0046000C" w:rsidP="0046000C">
      <w:pPr>
        <w:pStyle w:val="a4"/>
      </w:pPr>
      <w:r>
        <w:t>По итогу работы был изменён код программы модели многоканальной СМО, написанной ранее, а также были написаны три командных файла для каждого параметра, при помощи которых был произведён эксперимент пользователя. Вместе с тем были приобретены навыки анализа данных, получаемых в результате проведения экспериментов, и их оценки.</w:t>
      </w:r>
    </w:p>
    <w:sectPr w:rsidR="00182B3A" w:rsidRPr="00460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0BCC"/>
    <w:multiLevelType w:val="multilevel"/>
    <w:tmpl w:val="55504CE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27107C"/>
    <w:multiLevelType w:val="multilevel"/>
    <w:tmpl w:val="55504CE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3834A46"/>
    <w:multiLevelType w:val="multilevel"/>
    <w:tmpl w:val="3D346E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56" w:hanging="2160"/>
      </w:pPr>
      <w:rPr>
        <w:rFonts w:hint="default"/>
      </w:rPr>
    </w:lvl>
  </w:abstractNum>
  <w:abstractNum w:abstractNumId="3" w15:restartNumberingAfterBreak="0">
    <w:nsid w:val="40247408"/>
    <w:multiLevelType w:val="hybridMultilevel"/>
    <w:tmpl w:val="A920A238"/>
    <w:lvl w:ilvl="0" w:tplc="05E6921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50"/>
        </w:tabs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4" w15:restartNumberingAfterBreak="0">
    <w:nsid w:val="49697A14"/>
    <w:multiLevelType w:val="hybridMultilevel"/>
    <w:tmpl w:val="40D81582"/>
    <w:lvl w:ilvl="0" w:tplc="4E6C0AB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43C43BB"/>
    <w:multiLevelType w:val="multilevel"/>
    <w:tmpl w:val="55504CE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BCE6B38"/>
    <w:multiLevelType w:val="multilevel"/>
    <w:tmpl w:val="55504CE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D8"/>
    <w:rsid w:val="00003759"/>
    <w:rsid w:val="0004643B"/>
    <w:rsid w:val="00182B3A"/>
    <w:rsid w:val="00422A93"/>
    <w:rsid w:val="0046000C"/>
    <w:rsid w:val="004F5610"/>
    <w:rsid w:val="00511702"/>
    <w:rsid w:val="00676F7C"/>
    <w:rsid w:val="00697BD8"/>
    <w:rsid w:val="008F448D"/>
    <w:rsid w:val="00A20D98"/>
    <w:rsid w:val="00A91574"/>
    <w:rsid w:val="00FD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9840C"/>
  <w15:chartTrackingRefBased/>
  <w15:docId w15:val="{A94C432E-6BFA-4D83-B55E-D08E039A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20D98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20D98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0D98"/>
    <w:pPr>
      <w:keepNext/>
      <w:keepLines/>
      <w:spacing w:line="360" w:lineRule="auto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20D9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20D98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No Spacing"/>
    <w:uiPriority w:val="1"/>
    <w:qFormat/>
    <w:rsid w:val="00A20D98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182B3A"/>
    <w:pPr>
      <w:spacing w:line="360" w:lineRule="auto"/>
      <w:ind w:left="720" w:firstLine="709"/>
      <w:contextualSpacing/>
      <w:jc w:val="both"/>
    </w:pPr>
  </w:style>
  <w:style w:type="paragraph" w:customStyle="1" w:styleId="11">
    <w:name w:val="Текст1"/>
    <w:basedOn w:val="a"/>
    <w:rsid w:val="00182B3A"/>
    <w:pPr>
      <w:widowControl w:val="0"/>
      <w:numPr>
        <w:ilvl w:val="12"/>
      </w:numPr>
      <w:overflowPunct w:val="0"/>
      <w:autoSpaceDE w:val="0"/>
      <w:autoSpaceDN w:val="0"/>
      <w:adjustRightInd w:val="0"/>
      <w:spacing w:line="380" w:lineRule="exact"/>
      <w:ind w:firstLine="714"/>
      <w:jc w:val="both"/>
      <w:textAlignment w:val="baseline"/>
    </w:pPr>
    <w:rPr>
      <w:rFonts w:eastAsia="Times New Roman" w:cs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VioVail</dc:creator>
  <cp:keywords/>
  <dc:description/>
  <cp:lastModifiedBy>Microsoft Office User</cp:lastModifiedBy>
  <cp:revision>6</cp:revision>
  <dcterms:created xsi:type="dcterms:W3CDTF">2023-10-05T04:05:00Z</dcterms:created>
  <dcterms:modified xsi:type="dcterms:W3CDTF">2024-01-19T02:26:00Z</dcterms:modified>
</cp:coreProperties>
</file>