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2C7B" w:rsidRDefault="002F7663">
      <w:pPr>
        <w:rPr>
          <w:lang w:val="en-US"/>
        </w:rPr>
      </w:pPr>
      <w:r>
        <w:rPr>
          <w:lang w:val="en-US"/>
        </w:rPr>
        <w:t>Budget</w:t>
      </w:r>
    </w:p>
    <w:p w:rsidR="002F7663" w:rsidRDefault="002F7663">
      <w:pPr>
        <w:rPr>
          <w:lang w:val="en-US"/>
        </w:rPr>
      </w:pPr>
    </w:p>
    <w:p w:rsidR="002F7663" w:rsidRDefault="002F7663">
      <w:pPr>
        <w:rPr>
          <w:lang w:val="en-US"/>
        </w:rPr>
      </w:pPr>
      <w:r>
        <w:rPr>
          <w:lang w:val="en-US"/>
        </w:rPr>
        <w:t>Epita x4     7200*4€</w:t>
      </w:r>
    </w:p>
    <w:p w:rsidR="002F7663" w:rsidRPr="002F7663" w:rsidRDefault="002F7663">
      <w:r w:rsidRPr="002F7663">
        <w:t>Repas  (rush)    50*4</w:t>
      </w:r>
    </w:p>
    <w:p w:rsidR="002F7663" w:rsidRPr="002F7663" w:rsidRDefault="002F7663">
      <w:r w:rsidRPr="002F7663">
        <w:t>CD vierges     15</w:t>
      </w:r>
    </w:p>
    <w:p w:rsidR="002F7663" w:rsidRPr="002F7663" w:rsidRDefault="002F7663">
      <w:r w:rsidRPr="002F7663">
        <w:t>Imprimante couleur (+papier)     500</w:t>
      </w:r>
    </w:p>
    <w:p w:rsidR="002F7663" w:rsidRDefault="002F7663">
      <w:r>
        <w:t>Encre     42</w:t>
      </w:r>
    </w:p>
    <w:p w:rsidR="002F7663" w:rsidRDefault="002F7663">
      <w:r>
        <w:t>Siege social      1337</w:t>
      </w:r>
    </w:p>
    <w:p w:rsidR="002F7663" w:rsidRDefault="002F7663">
      <w:r>
        <w:t>Stock de bière     1664</w:t>
      </w:r>
    </w:p>
    <w:p w:rsidR="002F7663" w:rsidRDefault="002F7663">
      <w:r>
        <w:t>Domaine internet    10</w:t>
      </w:r>
    </w:p>
    <w:p w:rsidR="002F7663" w:rsidRDefault="002F7663">
      <w:r>
        <w:t xml:space="preserve">Corruption Ing3      Une </w:t>
      </w:r>
      <w:proofErr w:type="spellStart"/>
      <w:r>
        <w:t>Biotech</w:t>
      </w:r>
      <w:proofErr w:type="spellEnd"/>
    </w:p>
    <w:p w:rsidR="002F7663" w:rsidRDefault="002F7663">
      <w:r>
        <w:t>Développement du jeu      Vie sociale</w:t>
      </w:r>
    </w:p>
    <w:p w:rsidR="002F7663" w:rsidRDefault="002F7663"/>
    <w:p w:rsidR="002F7663" w:rsidRDefault="002F7663">
      <w:r>
        <w:t>Conclusion</w:t>
      </w:r>
    </w:p>
    <w:p w:rsidR="002F7663" w:rsidRDefault="002F7663">
      <w:r>
        <w:t>Ce projet ambitieux s’il est mené à bien peut-être une</w:t>
      </w:r>
      <w:r w:rsidR="00941EBF">
        <w:t xml:space="preserve"> très bonne expérience à la fois enrichissante sur le plan de notre apprentissage de l’informatique pratique et théorique mais aussi sur le plan humain et personnel. Nous espérons qu’il sera à la hauteur de vos attentes !!</w:t>
      </w:r>
    </w:p>
    <w:p w:rsidR="002F7663" w:rsidRPr="002F7663" w:rsidRDefault="002F7663">
      <w:bookmarkStart w:id="0" w:name="_GoBack"/>
      <w:bookmarkEnd w:id="0"/>
    </w:p>
    <w:sectPr w:rsidR="002F7663" w:rsidRPr="002F76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F06"/>
    <w:rsid w:val="002F7663"/>
    <w:rsid w:val="00941EBF"/>
    <w:rsid w:val="00962F06"/>
    <w:rsid w:val="00D5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84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li_e</dc:creator>
  <cp:keywords/>
  <dc:description/>
  <cp:lastModifiedBy>li_e</cp:lastModifiedBy>
  <cp:revision>2</cp:revision>
  <dcterms:created xsi:type="dcterms:W3CDTF">2015-01-15T16:04:00Z</dcterms:created>
  <dcterms:modified xsi:type="dcterms:W3CDTF">2015-01-15T16:18:00Z</dcterms:modified>
</cp:coreProperties>
</file>