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4702F" w14:textId="190E17F8" w:rsidR="00224096" w:rsidRDefault="002A314C">
      <w:r>
        <w:t>LAYOUT – Arquiv</w:t>
      </w:r>
      <w:r w:rsidR="00122354">
        <w:t xml:space="preserve">o com a relação de </w:t>
      </w:r>
      <w:r w:rsidR="0031394F">
        <w:t>cadastro de endereços.</w:t>
      </w:r>
    </w:p>
    <w:p w14:paraId="3A2A6826" w14:textId="2458CCD9" w:rsidR="002A314C" w:rsidRDefault="00486DF3" w:rsidP="00486DF3">
      <w:pPr>
        <w:pStyle w:val="PargrafodaLista"/>
        <w:numPr>
          <w:ilvl w:val="0"/>
          <w:numId w:val="1"/>
        </w:numPr>
      </w:pPr>
      <w:r>
        <w:t>Header</w:t>
      </w:r>
    </w:p>
    <w:p w14:paraId="30822FA3" w14:textId="56D322D6" w:rsidR="00486DF3" w:rsidRDefault="00486DF3" w:rsidP="00486DF3">
      <w:pPr>
        <w:pStyle w:val="PargrafodaLista"/>
      </w:pPr>
      <w:r>
        <w:t xml:space="preserve">Tamanho dos dados úteis: </w:t>
      </w:r>
      <w:r w:rsidR="0031394F">
        <w:t>38</w:t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2273"/>
      </w:tblGrid>
      <w:tr w:rsidR="002A314C" w14:paraId="0617A738" w14:textId="77777777" w:rsidTr="00122354">
        <w:tc>
          <w:tcPr>
            <w:tcW w:w="1415" w:type="dxa"/>
          </w:tcPr>
          <w:p w14:paraId="40ACCF3F" w14:textId="769F57BA" w:rsidR="002A314C" w:rsidRDefault="002A314C">
            <w:r>
              <w:t>Número do campo</w:t>
            </w:r>
          </w:p>
        </w:tc>
        <w:tc>
          <w:tcPr>
            <w:tcW w:w="1415" w:type="dxa"/>
          </w:tcPr>
          <w:p w14:paraId="40976B4B" w14:textId="2FC9A61C" w:rsidR="002A314C" w:rsidRDefault="002A314C">
            <w:r>
              <w:t>Nome do campo</w:t>
            </w:r>
          </w:p>
        </w:tc>
        <w:tc>
          <w:tcPr>
            <w:tcW w:w="1416" w:type="dxa"/>
          </w:tcPr>
          <w:p w14:paraId="0BFBFA0F" w14:textId="563E55C1" w:rsidR="002A314C" w:rsidRDefault="002A314C">
            <w:r>
              <w:t>Tamanho</w:t>
            </w:r>
          </w:p>
        </w:tc>
        <w:tc>
          <w:tcPr>
            <w:tcW w:w="1416" w:type="dxa"/>
          </w:tcPr>
          <w:p w14:paraId="5CB4D4CF" w14:textId="232B743B" w:rsidR="002A314C" w:rsidRDefault="002A314C">
            <w:r>
              <w:t>Posição</w:t>
            </w:r>
          </w:p>
        </w:tc>
        <w:tc>
          <w:tcPr>
            <w:tcW w:w="1416" w:type="dxa"/>
          </w:tcPr>
          <w:p w14:paraId="2054EE5B" w14:textId="275433BE" w:rsidR="002A314C" w:rsidRDefault="002A314C">
            <w:r>
              <w:t>Formato</w:t>
            </w:r>
          </w:p>
        </w:tc>
        <w:tc>
          <w:tcPr>
            <w:tcW w:w="2273" w:type="dxa"/>
          </w:tcPr>
          <w:p w14:paraId="7548D4C6" w14:textId="058C859F" w:rsidR="002A314C" w:rsidRDefault="002A314C">
            <w:r>
              <w:t>Descrição</w:t>
            </w:r>
          </w:p>
        </w:tc>
      </w:tr>
      <w:tr w:rsidR="002A314C" w14:paraId="4B3F0C8C" w14:textId="77777777" w:rsidTr="00122354">
        <w:tc>
          <w:tcPr>
            <w:tcW w:w="1415" w:type="dxa"/>
          </w:tcPr>
          <w:p w14:paraId="5476C96A" w14:textId="7E89D362" w:rsidR="002A314C" w:rsidRDefault="002A314C">
            <w:r>
              <w:t>1</w:t>
            </w:r>
          </w:p>
        </w:tc>
        <w:tc>
          <w:tcPr>
            <w:tcW w:w="1415" w:type="dxa"/>
          </w:tcPr>
          <w:p w14:paraId="6C19B894" w14:textId="6C41ECD0" w:rsidR="002A314C" w:rsidRDefault="002A314C">
            <w:r>
              <w:t>Tipo de registro</w:t>
            </w:r>
          </w:p>
        </w:tc>
        <w:tc>
          <w:tcPr>
            <w:tcW w:w="1416" w:type="dxa"/>
          </w:tcPr>
          <w:p w14:paraId="31CAF423" w14:textId="362981B5" w:rsidR="002A314C" w:rsidRDefault="002A314C">
            <w:r>
              <w:t>003</w:t>
            </w:r>
          </w:p>
        </w:tc>
        <w:tc>
          <w:tcPr>
            <w:tcW w:w="1416" w:type="dxa"/>
          </w:tcPr>
          <w:p w14:paraId="5204AB9F" w14:textId="305BA169" w:rsidR="002A314C" w:rsidRDefault="006F3B4E">
            <w:r>
              <w:t>001-003</w:t>
            </w:r>
          </w:p>
        </w:tc>
        <w:tc>
          <w:tcPr>
            <w:tcW w:w="1416" w:type="dxa"/>
          </w:tcPr>
          <w:p w14:paraId="1838C27D" w14:textId="464BF59D" w:rsidR="002A314C" w:rsidRDefault="006F3B4E">
            <w:r>
              <w:t>A</w:t>
            </w:r>
          </w:p>
        </w:tc>
        <w:tc>
          <w:tcPr>
            <w:tcW w:w="2273" w:type="dxa"/>
          </w:tcPr>
          <w:p w14:paraId="5489F313" w14:textId="6A909726" w:rsidR="002A314C" w:rsidRDefault="006F3B4E">
            <w:r>
              <w:t>Registro header: “00</w:t>
            </w:r>
            <w:r w:rsidR="00122354">
              <w:t>-</w:t>
            </w:r>
            <w:r>
              <w:t>”</w:t>
            </w:r>
          </w:p>
        </w:tc>
      </w:tr>
      <w:tr w:rsidR="002A314C" w14:paraId="3717AB79" w14:textId="77777777" w:rsidTr="00122354">
        <w:tc>
          <w:tcPr>
            <w:tcW w:w="1415" w:type="dxa"/>
          </w:tcPr>
          <w:p w14:paraId="4CD13F3C" w14:textId="087F5EAD" w:rsidR="002A314C" w:rsidRDefault="002A314C">
            <w:r>
              <w:t>2</w:t>
            </w:r>
          </w:p>
        </w:tc>
        <w:tc>
          <w:tcPr>
            <w:tcW w:w="1415" w:type="dxa"/>
          </w:tcPr>
          <w:p w14:paraId="1273BB9D" w14:textId="6DD1F9B6" w:rsidR="002A314C" w:rsidRDefault="006F3B4E">
            <w:r>
              <w:t>Tipo de arquivo</w:t>
            </w:r>
          </w:p>
        </w:tc>
        <w:tc>
          <w:tcPr>
            <w:tcW w:w="1416" w:type="dxa"/>
          </w:tcPr>
          <w:p w14:paraId="7CF12F34" w14:textId="3969F35B" w:rsidR="002A314C" w:rsidRDefault="006F3B4E">
            <w:r>
              <w:t>0</w:t>
            </w:r>
            <w:r w:rsidR="0031394F">
              <w:t>22</w:t>
            </w:r>
          </w:p>
        </w:tc>
        <w:tc>
          <w:tcPr>
            <w:tcW w:w="1416" w:type="dxa"/>
          </w:tcPr>
          <w:p w14:paraId="4BACCE6F" w14:textId="146B9512" w:rsidR="002A314C" w:rsidRDefault="006F3B4E">
            <w:r>
              <w:t>004-0</w:t>
            </w:r>
            <w:r w:rsidR="0031394F">
              <w:t>25</w:t>
            </w:r>
          </w:p>
        </w:tc>
        <w:tc>
          <w:tcPr>
            <w:tcW w:w="1416" w:type="dxa"/>
          </w:tcPr>
          <w:p w14:paraId="3F784B92" w14:textId="41EB9F8B" w:rsidR="002A314C" w:rsidRDefault="006F3B4E">
            <w:r>
              <w:t>A</w:t>
            </w:r>
          </w:p>
        </w:tc>
        <w:tc>
          <w:tcPr>
            <w:tcW w:w="2273" w:type="dxa"/>
          </w:tcPr>
          <w:p w14:paraId="04F7F250" w14:textId="5B5ADB90" w:rsidR="002A314C" w:rsidRDefault="006F3B4E">
            <w:r>
              <w:t>Arquivo d</w:t>
            </w:r>
            <w:r w:rsidR="0031394F">
              <w:t>e cadastro de endereços</w:t>
            </w:r>
            <w:r>
              <w:t>:</w:t>
            </w:r>
            <w:r w:rsidR="0031394F">
              <w:t xml:space="preserve"> </w:t>
            </w:r>
            <w:r>
              <w:t>“</w:t>
            </w:r>
            <w:r w:rsidR="0031394F" w:rsidRPr="0031394F">
              <w:t>CADASTRO-DE-ENDEREÇOS</w:t>
            </w:r>
            <w:r w:rsidR="00122354">
              <w:t>-</w:t>
            </w:r>
            <w:r>
              <w:t>”</w:t>
            </w:r>
          </w:p>
        </w:tc>
      </w:tr>
      <w:tr w:rsidR="002A314C" w14:paraId="4A671959" w14:textId="77777777" w:rsidTr="00122354">
        <w:tc>
          <w:tcPr>
            <w:tcW w:w="1415" w:type="dxa"/>
          </w:tcPr>
          <w:p w14:paraId="221A1494" w14:textId="195FC0EE" w:rsidR="002A314C" w:rsidRDefault="002A314C">
            <w:r>
              <w:t>3</w:t>
            </w:r>
          </w:p>
        </w:tc>
        <w:tc>
          <w:tcPr>
            <w:tcW w:w="1415" w:type="dxa"/>
          </w:tcPr>
          <w:p w14:paraId="5D944084" w14:textId="4D60BDBC" w:rsidR="002A314C" w:rsidRDefault="006F3B4E">
            <w:r>
              <w:t>Data de geração do arquivo</w:t>
            </w:r>
          </w:p>
        </w:tc>
        <w:tc>
          <w:tcPr>
            <w:tcW w:w="1416" w:type="dxa"/>
          </w:tcPr>
          <w:p w14:paraId="1B7BDE20" w14:textId="3868AE69" w:rsidR="002A314C" w:rsidRDefault="006F3B4E">
            <w:r>
              <w:t>01</w:t>
            </w:r>
            <w:r w:rsidR="00122354">
              <w:t>0</w:t>
            </w:r>
          </w:p>
        </w:tc>
        <w:tc>
          <w:tcPr>
            <w:tcW w:w="1416" w:type="dxa"/>
          </w:tcPr>
          <w:p w14:paraId="7A0520C0" w14:textId="6B86AE67" w:rsidR="002A314C" w:rsidRDefault="006F3B4E">
            <w:r>
              <w:t>0</w:t>
            </w:r>
            <w:r w:rsidR="0031394F">
              <w:t>26</w:t>
            </w:r>
            <w:r>
              <w:t>-0</w:t>
            </w:r>
            <w:r w:rsidR="0031394F">
              <w:t>35</w:t>
            </w:r>
          </w:p>
        </w:tc>
        <w:tc>
          <w:tcPr>
            <w:tcW w:w="1416" w:type="dxa"/>
          </w:tcPr>
          <w:p w14:paraId="31C66F9F" w14:textId="7762C12D" w:rsidR="002A314C" w:rsidRDefault="006F3B4E">
            <w:r>
              <w:t>A</w:t>
            </w:r>
          </w:p>
        </w:tc>
        <w:tc>
          <w:tcPr>
            <w:tcW w:w="2273" w:type="dxa"/>
          </w:tcPr>
          <w:p w14:paraId="24B4E2A2" w14:textId="1E52D3B5" w:rsidR="002A314C" w:rsidRDefault="006F3B4E">
            <w:r>
              <w:t>Data de geração do arquivo, no formato “</w:t>
            </w:r>
            <w:proofErr w:type="spellStart"/>
            <w:r>
              <w:t>dd</w:t>
            </w:r>
            <w:proofErr w:type="spellEnd"/>
            <w:r>
              <w:t>-mm-</w:t>
            </w:r>
            <w:proofErr w:type="spellStart"/>
            <w:r>
              <w:t>yyyy</w:t>
            </w:r>
            <w:proofErr w:type="spellEnd"/>
            <w:r>
              <w:t>”</w:t>
            </w:r>
          </w:p>
        </w:tc>
      </w:tr>
      <w:tr w:rsidR="002A314C" w14:paraId="06C50626" w14:textId="77777777" w:rsidTr="00122354">
        <w:tc>
          <w:tcPr>
            <w:tcW w:w="1415" w:type="dxa"/>
          </w:tcPr>
          <w:p w14:paraId="70444385" w14:textId="09793924" w:rsidR="002A314C" w:rsidRDefault="002A314C">
            <w:r>
              <w:t>4</w:t>
            </w:r>
          </w:p>
        </w:tc>
        <w:tc>
          <w:tcPr>
            <w:tcW w:w="1415" w:type="dxa"/>
          </w:tcPr>
          <w:p w14:paraId="05DF3D81" w14:textId="6FD7D5BF" w:rsidR="002A314C" w:rsidRDefault="006F3B4E">
            <w:r>
              <w:t>Versão do layout</w:t>
            </w:r>
          </w:p>
        </w:tc>
        <w:tc>
          <w:tcPr>
            <w:tcW w:w="1416" w:type="dxa"/>
          </w:tcPr>
          <w:p w14:paraId="60473ED3" w14:textId="0B2CB53D" w:rsidR="002A314C" w:rsidRDefault="006F3B4E">
            <w:r>
              <w:t>00</w:t>
            </w:r>
            <w:r w:rsidR="00122354">
              <w:t>3</w:t>
            </w:r>
          </w:p>
        </w:tc>
        <w:tc>
          <w:tcPr>
            <w:tcW w:w="1416" w:type="dxa"/>
          </w:tcPr>
          <w:p w14:paraId="28421100" w14:textId="532473C3" w:rsidR="002A314C" w:rsidRDefault="006F3B4E">
            <w:r>
              <w:t>0</w:t>
            </w:r>
            <w:r w:rsidR="0031394F">
              <w:t>36</w:t>
            </w:r>
            <w:r>
              <w:t>-0</w:t>
            </w:r>
            <w:r w:rsidR="0031394F">
              <w:t>38</w:t>
            </w:r>
          </w:p>
        </w:tc>
        <w:tc>
          <w:tcPr>
            <w:tcW w:w="1416" w:type="dxa"/>
          </w:tcPr>
          <w:p w14:paraId="0992F981" w14:textId="3A63F854" w:rsidR="002A314C" w:rsidRDefault="006F3B4E">
            <w:r>
              <w:t>A</w:t>
            </w:r>
          </w:p>
        </w:tc>
        <w:tc>
          <w:tcPr>
            <w:tcW w:w="2273" w:type="dxa"/>
          </w:tcPr>
          <w:p w14:paraId="667A8ECC" w14:textId="20705B12" w:rsidR="002A314C" w:rsidRDefault="006F3B4E">
            <w:r>
              <w:t>Indica a versão do layout para fins de controle “</w:t>
            </w:r>
            <w:r w:rsidR="00122354">
              <w:t>-</w:t>
            </w:r>
            <w:r>
              <w:t>01”</w:t>
            </w:r>
          </w:p>
        </w:tc>
      </w:tr>
    </w:tbl>
    <w:p w14:paraId="4494A73C" w14:textId="5B6B83E1" w:rsidR="002A314C" w:rsidRPr="005D26E8" w:rsidRDefault="002A314C">
      <w:pPr>
        <w:rPr>
          <w:vertAlign w:val="subscript"/>
        </w:rPr>
      </w:pPr>
    </w:p>
    <w:p w14:paraId="46AF297A" w14:textId="6163FEA2" w:rsidR="00486DF3" w:rsidRDefault="00486DF3" w:rsidP="00486DF3">
      <w:pPr>
        <w:pStyle w:val="PargrafodaLista"/>
        <w:numPr>
          <w:ilvl w:val="0"/>
          <w:numId w:val="1"/>
        </w:numPr>
      </w:pPr>
      <w:r>
        <w:t>Corpo (Registro de dados)</w:t>
      </w:r>
    </w:p>
    <w:p w14:paraId="481B9293" w14:textId="1E21335A" w:rsidR="00486DF3" w:rsidRDefault="00486DF3" w:rsidP="00486DF3">
      <w:pPr>
        <w:pStyle w:val="PargrafodaLista"/>
      </w:pPr>
      <w:r>
        <w:t>Tamanho dos dados úteis:</w:t>
      </w:r>
      <w:r w:rsidR="00EA3D6E">
        <w:t xml:space="preserve"> </w:t>
      </w:r>
      <w:r w:rsidR="000E0E08">
        <w:t>94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403"/>
        <w:gridCol w:w="1492"/>
        <w:gridCol w:w="1406"/>
        <w:gridCol w:w="1402"/>
        <w:gridCol w:w="1404"/>
        <w:gridCol w:w="2102"/>
      </w:tblGrid>
      <w:tr w:rsidR="00486DF3" w14:paraId="190D551E" w14:textId="77777777" w:rsidTr="00433229">
        <w:tc>
          <w:tcPr>
            <w:tcW w:w="1403" w:type="dxa"/>
          </w:tcPr>
          <w:p w14:paraId="1DE29CB7" w14:textId="1565C1CE" w:rsidR="00486DF3" w:rsidRDefault="00486DF3" w:rsidP="00486DF3">
            <w:r>
              <w:t>Número do campo</w:t>
            </w:r>
          </w:p>
        </w:tc>
        <w:tc>
          <w:tcPr>
            <w:tcW w:w="1492" w:type="dxa"/>
          </w:tcPr>
          <w:p w14:paraId="19A2DD58" w14:textId="56943474" w:rsidR="00486DF3" w:rsidRDefault="00486DF3" w:rsidP="00486DF3">
            <w:r>
              <w:t>Nome do campo</w:t>
            </w:r>
          </w:p>
        </w:tc>
        <w:tc>
          <w:tcPr>
            <w:tcW w:w="1406" w:type="dxa"/>
          </w:tcPr>
          <w:p w14:paraId="181229AD" w14:textId="250FD477" w:rsidR="00486DF3" w:rsidRDefault="00486DF3" w:rsidP="00486DF3">
            <w:r>
              <w:t xml:space="preserve">Tamanho </w:t>
            </w:r>
          </w:p>
        </w:tc>
        <w:tc>
          <w:tcPr>
            <w:tcW w:w="1402" w:type="dxa"/>
          </w:tcPr>
          <w:p w14:paraId="0BD587E0" w14:textId="548BE25D" w:rsidR="00486DF3" w:rsidRDefault="00486DF3" w:rsidP="00486DF3">
            <w:r>
              <w:t>Posição</w:t>
            </w:r>
          </w:p>
        </w:tc>
        <w:tc>
          <w:tcPr>
            <w:tcW w:w="1404" w:type="dxa"/>
          </w:tcPr>
          <w:p w14:paraId="19CA4E6E" w14:textId="3DE31035" w:rsidR="00486DF3" w:rsidRDefault="00486DF3" w:rsidP="00486DF3">
            <w:r>
              <w:t>Formato</w:t>
            </w:r>
          </w:p>
        </w:tc>
        <w:tc>
          <w:tcPr>
            <w:tcW w:w="2102" w:type="dxa"/>
          </w:tcPr>
          <w:p w14:paraId="012F9254" w14:textId="0EFC5BE8" w:rsidR="00486DF3" w:rsidRDefault="00486DF3" w:rsidP="00486DF3">
            <w:r>
              <w:t>Descrição</w:t>
            </w:r>
          </w:p>
        </w:tc>
      </w:tr>
      <w:tr w:rsidR="00486DF3" w14:paraId="46222B88" w14:textId="77777777" w:rsidTr="00433229">
        <w:tc>
          <w:tcPr>
            <w:tcW w:w="1403" w:type="dxa"/>
          </w:tcPr>
          <w:p w14:paraId="2F872702" w14:textId="025E9E83" w:rsidR="00486DF3" w:rsidRDefault="00486DF3" w:rsidP="00486DF3">
            <w:r>
              <w:t>1</w:t>
            </w:r>
          </w:p>
        </w:tc>
        <w:tc>
          <w:tcPr>
            <w:tcW w:w="1492" w:type="dxa"/>
          </w:tcPr>
          <w:p w14:paraId="6EF0452A" w14:textId="43EA7C51" w:rsidR="00486DF3" w:rsidRDefault="00486DF3" w:rsidP="00486DF3">
            <w:r>
              <w:t>Tipo de registro</w:t>
            </w:r>
          </w:p>
        </w:tc>
        <w:tc>
          <w:tcPr>
            <w:tcW w:w="1406" w:type="dxa"/>
          </w:tcPr>
          <w:p w14:paraId="129A3EC1" w14:textId="2842BDD4" w:rsidR="00486DF3" w:rsidRDefault="00486DF3" w:rsidP="00486DF3">
            <w:r>
              <w:t>003</w:t>
            </w:r>
          </w:p>
        </w:tc>
        <w:tc>
          <w:tcPr>
            <w:tcW w:w="1402" w:type="dxa"/>
          </w:tcPr>
          <w:p w14:paraId="42662FEE" w14:textId="2608B729" w:rsidR="00486DF3" w:rsidRDefault="00486DF3" w:rsidP="00486DF3">
            <w:r>
              <w:t>001-003</w:t>
            </w:r>
          </w:p>
        </w:tc>
        <w:tc>
          <w:tcPr>
            <w:tcW w:w="1404" w:type="dxa"/>
          </w:tcPr>
          <w:p w14:paraId="654991AE" w14:textId="37675DC9" w:rsidR="00486DF3" w:rsidRDefault="00486DF3" w:rsidP="00486DF3">
            <w:r>
              <w:t>A</w:t>
            </w:r>
          </w:p>
        </w:tc>
        <w:tc>
          <w:tcPr>
            <w:tcW w:w="2102" w:type="dxa"/>
          </w:tcPr>
          <w:p w14:paraId="5266A058" w14:textId="55A7C9F2" w:rsidR="00486DF3" w:rsidRDefault="00486DF3" w:rsidP="00486DF3">
            <w:r>
              <w:t>Registro de dados: “02</w:t>
            </w:r>
            <w:r w:rsidR="00122354">
              <w:t>-</w:t>
            </w:r>
            <w:r>
              <w:t>”</w:t>
            </w:r>
          </w:p>
        </w:tc>
      </w:tr>
      <w:tr w:rsidR="00486DF3" w14:paraId="728D059D" w14:textId="77777777" w:rsidTr="00433229">
        <w:tc>
          <w:tcPr>
            <w:tcW w:w="1403" w:type="dxa"/>
          </w:tcPr>
          <w:p w14:paraId="27ECD8E6" w14:textId="6703293D" w:rsidR="00486DF3" w:rsidRDefault="00486DF3" w:rsidP="00486DF3">
            <w:r>
              <w:t>2</w:t>
            </w:r>
          </w:p>
        </w:tc>
        <w:tc>
          <w:tcPr>
            <w:tcW w:w="1492" w:type="dxa"/>
          </w:tcPr>
          <w:p w14:paraId="4449B6E3" w14:textId="192979FF" w:rsidR="00486DF3" w:rsidRDefault="0031394F" w:rsidP="00486DF3">
            <w:r>
              <w:t>Rua</w:t>
            </w:r>
          </w:p>
        </w:tc>
        <w:tc>
          <w:tcPr>
            <w:tcW w:w="1406" w:type="dxa"/>
          </w:tcPr>
          <w:p w14:paraId="5AF9F94E" w14:textId="24473319" w:rsidR="00486DF3" w:rsidRDefault="00486DF3" w:rsidP="00486DF3">
            <w:r>
              <w:t>0</w:t>
            </w:r>
            <w:r w:rsidR="00433229">
              <w:t>45</w:t>
            </w:r>
          </w:p>
        </w:tc>
        <w:tc>
          <w:tcPr>
            <w:tcW w:w="1402" w:type="dxa"/>
          </w:tcPr>
          <w:p w14:paraId="42DE132E" w14:textId="56BCB600" w:rsidR="00486DF3" w:rsidRDefault="00486DF3" w:rsidP="00486DF3">
            <w:r>
              <w:t>004-</w:t>
            </w:r>
            <w:r w:rsidR="00433229">
              <w:t>048</w:t>
            </w:r>
          </w:p>
        </w:tc>
        <w:tc>
          <w:tcPr>
            <w:tcW w:w="1404" w:type="dxa"/>
          </w:tcPr>
          <w:p w14:paraId="5C92B07D" w14:textId="424496FE" w:rsidR="00486DF3" w:rsidRDefault="00122354" w:rsidP="00486DF3">
            <w:r>
              <w:t>A</w:t>
            </w:r>
          </w:p>
        </w:tc>
        <w:tc>
          <w:tcPr>
            <w:tcW w:w="2102" w:type="dxa"/>
          </w:tcPr>
          <w:p w14:paraId="02899104" w14:textId="4AAB408C" w:rsidR="00486DF3" w:rsidRDefault="00122354" w:rsidP="00486DF3">
            <w:r>
              <w:t xml:space="preserve">Nome </w:t>
            </w:r>
            <w:r w:rsidR="00433229">
              <w:t xml:space="preserve">da rua </w:t>
            </w:r>
            <w:r>
              <w:t>do usuário</w:t>
            </w:r>
          </w:p>
        </w:tc>
      </w:tr>
      <w:tr w:rsidR="00486DF3" w14:paraId="2E36FF1E" w14:textId="77777777" w:rsidTr="00433229">
        <w:tc>
          <w:tcPr>
            <w:tcW w:w="1403" w:type="dxa"/>
          </w:tcPr>
          <w:p w14:paraId="271D5CF6" w14:textId="234F0609" w:rsidR="00486DF3" w:rsidRDefault="00EA3D6E" w:rsidP="00486DF3">
            <w:r>
              <w:t>3</w:t>
            </w:r>
          </w:p>
        </w:tc>
        <w:tc>
          <w:tcPr>
            <w:tcW w:w="1492" w:type="dxa"/>
          </w:tcPr>
          <w:p w14:paraId="2C841CC4" w14:textId="12C43349" w:rsidR="00486DF3" w:rsidRDefault="0031394F" w:rsidP="00486DF3">
            <w:r>
              <w:t>Bairro</w:t>
            </w:r>
          </w:p>
        </w:tc>
        <w:tc>
          <w:tcPr>
            <w:tcW w:w="1406" w:type="dxa"/>
          </w:tcPr>
          <w:p w14:paraId="6350450C" w14:textId="754F67F9" w:rsidR="00486DF3" w:rsidRDefault="00EA3D6E" w:rsidP="00486DF3">
            <w:r>
              <w:t>0</w:t>
            </w:r>
            <w:r w:rsidR="00433229">
              <w:t>15</w:t>
            </w:r>
          </w:p>
        </w:tc>
        <w:tc>
          <w:tcPr>
            <w:tcW w:w="1402" w:type="dxa"/>
          </w:tcPr>
          <w:p w14:paraId="1975BFE5" w14:textId="0A316ADE" w:rsidR="00486DF3" w:rsidRDefault="00EA3D6E" w:rsidP="00486DF3">
            <w:r>
              <w:t>0</w:t>
            </w:r>
            <w:r w:rsidR="00433229">
              <w:t>49</w:t>
            </w:r>
            <w:r w:rsidR="00122354">
              <w:t>-0</w:t>
            </w:r>
            <w:r w:rsidR="00433229">
              <w:t>63</w:t>
            </w:r>
          </w:p>
        </w:tc>
        <w:tc>
          <w:tcPr>
            <w:tcW w:w="1404" w:type="dxa"/>
          </w:tcPr>
          <w:p w14:paraId="554F6232" w14:textId="304E0BC2" w:rsidR="00486DF3" w:rsidRDefault="00EA3D6E" w:rsidP="00486DF3">
            <w:r>
              <w:t>A</w:t>
            </w:r>
          </w:p>
        </w:tc>
        <w:tc>
          <w:tcPr>
            <w:tcW w:w="2102" w:type="dxa"/>
          </w:tcPr>
          <w:p w14:paraId="6177063B" w14:textId="6BC18F58" w:rsidR="00486DF3" w:rsidRDefault="00433229" w:rsidP="00486DF3">
            <w:r>
              <w:t>Nome do bairro do usuário</w:t>
            </w:r>
          </w:p>
        </w:tc>
      </w:tr>
      <w:tr w:rsidR="00486DF3" w14:paraId="095D2C78" w14:textId="77777777" w:rsidTr="00433229">
        <w:tc>
          <w:tcPr>
            <w:tcW w:w="1403" w:type="dxa"/>
          </w:tcPr>
          <w:p w14:paraId="0EE5FB24" w14:textId="1DED8E0F" w:rsidR="00486DF3" w:rsidRDefault="00EA3D6E" w:rsidP="00EA3D6E">
            <w:r>
              <w:t>4</w:t>
            </w:r>
          </w:p>
        </w:tc>
        <w:tc>
          <w:tcPr>
            <w:tcW w:w="1492" w:type="dxa"/>
          </w:tcPr>
          <w:p w14:paraId="27E0545E" w14:textId="362E2628" w:rsidR="00486DF3" w:rsidRDefault="0031394F" w:rsidP="00486DF3">
            <w:r>
              <w:t>Número</w:t>
            </w:r>
          </w:p>
        </w:tc>
        <w:tc>
          <w:tcPr>
            <w:tcW w:w="1406" w:type="dxa"/>
          </w:tcPr>
          <w:p w14:paraId="64116E24" w14:textId="73160E94" w:rsidR="00486DF3" w:rsidRDefault="00EA3D6E" w:rsidP="00486DF3">
            <w:r>
              <w:t>0</w:t>
            </w:r>
            <w:r w:rsidR="00433229">
              <w:t>04</w:t>
            </w:r>
          </w:p>
        </w:tc>
        <w:tc>
          <w:tcPr>
            <w:tcW w:w="1402" w:type="dxa"/>
          </w:tcPr>
          <w:p w14:paraId="0BBB4CAC" w14:textId="7696F2F4" w:rsidR="00486DF3" w:rsidRDefault="00EA3D6E" w:rsidP="00486DF3">
            <w:r>
              <w:t>0</w:t>
            </w:r>
            <w:r w:rsidR="00433229">
              <w:t>64</w:t>
            </w:r>
            <w:r>
              <w:t>-</w:t>
            </w:r>
            <w:r w:rsidR="00433229">
              <w:t>067</w:t>
            </w:r>
          </w:p>
        </w:tc>
        <w:tc>
          <w:tcPr>
            <w:tcW w:w="1404" w:type="dxa"/>
          </w:tcPr>
          <w:p w14:paraId="2B79240C" w14:textId="7B591587" w:rsidR="00486DF3" w:rsidRDefault="00433229" w:rsidP="00486DF3">
            <w:r>
              <w:t>N</w:t>
            </w:r>
          </w:p>
        </w:tc>
        <w:tc>
          <w:tcPr>
            <w:tcW w:w="2102" w:type="dxa"/>
          </w:tcPr>
          <w:p w14:paraId="6168B7B9" w14:textId="4143E905" w:rsidR="00486DF3" w:rsidRDefault="00433229" w:rsidP="00486DF3">
            <w:r>
              <w:t>Número da casa do usuário</w:t>
            </w:r>
          </w:p>
        </w:tc>
      </w:tr>
      <w:tr w:rsidR="00122354" w14:paraId="3189217A" w14:textId="77777777" w:rsidTr="00433229">
        <w:tc>
          <w:tcPr>
            <w:tcW w:w="1403" w:type="dxa"/>
          </w:tcPr>
          <w:p w14:paraId="0FE8497C" w14:textId="7F6D4625" w:rsidR="00122354" w:rsidRDefault="00122354" w:rsidP="00EA3D6E">
            <w:r>
              <w:t>5</w:t>
            </w:r>
          </w:p>
        </w:tc>
        <w:tc>
          <w:tcPr>
            <w:tcW w:w="1492" w:type="dxa"/>
          </w:tcPr>
          <w:p w14:paraId="5D57DE01" w14:textId="04EFA138" w:rsidR="00122354" w:rsidRDefault="00433229" w:rsidP="00486DF3">
            <w:r>
              <w:t>Complemento</w:t>
            </w:r>
          </w:p>
        </w:tc>
        <w:tc>
          <w:tcPr>
            <w:tcW w:w="1406" w:type="dxa"/>
          </w:tcPr>
          <w:p w14:paraId="0EECC2E7" w14:textId="3A0879FF" w:rsidR="00122354" w:rsidRDefault="00122354" w:rsidP="00486DF3">
            <w:r>
              <w:t>0</w:t>
            </w:r>
            <w:r w:rsidR="00433229">
              <w:t>10</w:t>
            </w:r>
          </w:p>
        </w:tc>
        <w:tc>
          <w:tcPr>
            <w:tcW w:w="1402" w:type="dxa"/>
          </w:tcPr>
          <w:p w14:paraId="2BFDD908" w14:textId="38521125" w:rsidR="00122354" w:rsidRDefault="00433229" w:rsidP="00486DF3">
            <w:r>
              <w:t>068</w:t>
            </w:r>
            <w:r w:rsidR="00122354">
              <w:t>-</w:t>
            </w:r>
            <w:r>
              <w:t>077</w:t>
            </w:r>
          </w:p>
        </w:tc>
        <w:tc>
          <w:tcPr>
            <w:tcW w:w="1404" w:type="dxa"/>
          </w:tcPr>
          <w:p w14:paraId="447BDBD3" w14:textId="20EEE132" w:rsidR="00122354" w:rsidRDefault="00122354" w:rsidP="00486DF3">
            <w:r>
              <w:t>N</w:t>
            </w:r>
          </w:p>
        </w:tc>
        <w:tc>
          <w:tcPr>
            <w:tcW w:w="2102" w:type="dxa"/>
          </w:tcPr>
          <w:p w14:paraId="5EAD1846" w14:textId="65DB0A78" w:rsidR="00122354" w:rsidRDefault="00433229" w:rsidP="00486DF3">
            <w:r>
              <w:t>Complemento da casa onde o usuário mora (</w:t>
            </w:r>
            <w:proofErr w:type="spellStart"/>
            <w:r>
              <w:t>ex</w:t>
            </w:r>
            <w:proofErr w:type="spellEnd"/>
            <w:r>
              <w:t>: apto, bloco);</w:t>
            </w:r>
          </w:p>
        </w:tc>
      </w:tr>
      <w:tr w:rsidR="00433229" w14:paraId="36B2767D" w14:textId="77777777" w:rsidTr="00433229">
        <w:tc>
          <w:tcPr>
            <w:tcW w:w="1403" w:type="dxa"/>
          </w:tcPr>
          <w:p w14:paraId="4A66E46C" w14:textId="1A8CD8D6" w:rsidR="00433229" w:rsidRDefault="00433229" w:rsidP="00433229">
            <w:r>
              <w:t>6</w:t>
            </w:r>
          </w:p>
        </w:tc>
        <w:tc>
          <w:tcPr>
            <w:tcW w:w="1492" w:type="dxa"/>
          </w:tcPr>
          <w:p w14:paraId="6855DF9E" w14:textId="08AB31BB" w:rsidR="00433229" w:rsidRDefault="00433229" w:rsidP="00433229">
            <w:r>
              <w:t>Zona Regional</w:t>
            </w:r>
          </w:p>
        </w:tc>
        <w:tc>
          <w:tcPr>
            <w:tcW w:w="1406" w:type="dxa"/>
          </w:tcPr>
          <w:p w14:paraId="4170AF2D" w14:textId="02A21715" w:rsidR="00433229" w:rsidRDefault="00433229" w:rsidP="00433229">
            <w:r>
              <w:t>0</w:t>
            </w:r>
            <w:r>
              <w:t>10</w:t>
            </w:r>
          </w:p>
        </w:tc>
        <w:tc>
          <w:tcPr>
            <w:tcW w:w="1402" w:type="dxa"/>
          </w:tcPr>
          <w:p w14:paraId="1AFD3814" w14:textId="417BF467" w:rsidR="00433229" w:rsidRDefault="00433229" w:rsidP="00433229">
            <w:r>
              <w:t>078</w:t>
            </w:r>
            <w:r>
              <w:t>-</w:t>
            </w:r>
            <w:r>
              <w:t>087</w:t>
            </w:r>
          </w:p>
        </w:tc>
        <w:tc>
          <w:tcPr>
            <w:tcW w:w="1404" w:type="dxa"/>
          </w:tcPr>
          <w:p w14:paraId="7F5D0BDD" w14:textId="7E4ABEF4" w:rsidR="00433229" w:rsidRDefault="00433229" w:rsidP="00433229">
            <w:r>
              <w:t>A</w:t>
            </w:r>
          </w:p>
        </w:tc>
        <w:tc>
          <w:tcPr>
            <w:tcW w:w="2102" w:type="dxa"/>
          </w:tcPr>
          <w:p w14:paraId="2F9D0AC2" w14:textId="3F3860A8" w:rsidR="00433229" w:rsidRDefault="00433229" w:rsidP="00433229">
            <w:r>
              <w:t>Zona regional que o usuário mora (Zona Sul, Leste)</w:t>
            </w:r>
          </w:p>
        </w:tc>
      </w:tr>
      <w:tr w:rsidR="00433229" w14:paraId="37CA1DC8" w14:textId="77777777" w:rsidTr="00433229">
        <w:tc>
          <w:tcPr>
            <w:tcW w:w="1403" w:type="dxa"/>
          </w:tcPr>
          <w:p w14:paraId="5B2BC2D1" w14:textId="1F6D136F" w:rsidR="00433229" w:rsidRDefault="00433229" w:rsidP="00433229">
            <w:r>
              <w:t>7</w:t>
            </w:r>
          </w:p>
        </w:tc>
        <w:tc>
          <w:tcPr>
            <w:tcW w:w="1492" w:type="dxa"/>
          </w:tcPr>
          <w:p w14:paraId="38DDB653" w14:textId="27F6A6D7" w:rsidR="00433229" w:rsidRDefault="00433229" w:rsidP="00433229">
            <w:r>
              <w:t>CEP</w:t>
            </w:r>
          </w:p>
        </w:tc>
        <w:tc>
          <w:tcPr>
            <w:tcW w:w="1406" w:type="dxa"/>
          </w:tcPr>
          <w:p w14:paraId="2CA8654C" w14:textId="30F9CDF5" w:rsidR="00433229" w:rsidRDefault="00433229" w:rsidP="00433229">
            <w:r>
              <w:t>00</w:t>
            </w:r>
            <w:r>
              <w:t>7</w:t>
            </w:r>
          </w:p>
        </w:tc>
        <w:tc>
          <w:tcPr>
            <w:tcW w:w="1402" w:type="dxa"/>
          </w:tcPr>
          <w:p w14:paraId="5342D19A" w14:textId="032F2D1D" w:rsidR="00433229" w:rsidRDefault="00433229" w:rsidP="00433229">
            <w:r>
              <w:t>088</w:t>
            </w:r>
            <w:r>
              <w:t>-</w:t>
            </w:r>
            <w:r>
              <w:t>094</w:t>
            </w:r>
          </w:p>
        </w:tc>
        <w:tc>
          <w:tcPr>
            <w:tcW w:w="1404" w:type="dxa"/>
          </w:tcPr>
          <w:p w14:paraId="456FD53D" w14:textId="61F90A8B" w:rsidR="00433229" w:rsidRDefault="00433229" w:rsidP="00433229">
            <w:r>
              <w:t>A</w:t>
            </w:r>
          </w:p>
        </w:tc>
        <w:tc>
          <w:tcPr>
            <w:tcW w:w="2102" w:type="dxa"/>
          </w:tcPr>
          <w:p w14:paraId="6E546C42" w14:textId="116EAC76" w:rsidR="00433229" w:rsidRDefault="00433229" w:rsidP="00433229">
            <w:r>
              <w:t>Cep do endereço do usuário</w:t>
            </w:r>
          </w:p>
        </w:tc>
      </w:tr>
    </w:tbl>
    <w:p w14:paraId="21956FEC" w14:textId="25E0C7F3" w:rsidR="00486DF3" w:rsidRDefault="00486DF3" w:rsidP="00486DF3">
      <w:r>
        <w:t xml:space="preserve"> </w:t>
      </w:r>
    </w:p>
    <w:p w14:paraId="3B637411" w14:textId="71689241" w:rsidR="000E0E08" w:rsidRDefault="000E0E08" w:rsidP="00486DF3"/>
    <w:p w14:paraId="53BFBEE6" w14:textId="7E0B5DFC" w:rsidR="000E0E08" w:rsidRDefault="000E0E08" w:rsidP="00486DF3"/>
    <w:p w14:paraId="152183FC" w14:textId="41D122B4" w:rsidR="000E0E08" w:rsidRDefault="000E0E08" w:rsidP="00486DF3"/>
    <w:p w14:paraId="0F2D2A29" w14:textId="52B72768" w:rsidR="000E0E08" w:rsidRDefault="000E0E08" w:rsidP="00486DF3"/>
    <w:p w14:paraId="576FA9AE" w14:textId="77777777" w:rsidR="000E0E08" w:rsidRDefault="000E0E08" w:rsidP="00486DF3"/>
    <w:p w14:paraId="7D4D7553" w14:textId="519E47C1" w:rsidR="00EA3D6E" w:rsidRDefault="00EA3D6E" w:rsidP="00EA3D6E">
      <w:pPr>
        <w:pStyle w:val="PargrafodaLista"/>
        <w:numPr>
          <w:ilvl w:val="0"/>
          <w:numId w:val="1"/>
        </w:numPr>
      </w:pPr>
      <w:r>
        <w:lastRenderedPageBreak/>
        <w:t>Trailer</w:t>
      </w:r>
    </w:p>
    <w:p w14:paraId="4033A688" w14:textId="0EB3E18E" w:rsidR="00EA3D6E" w:rsidRDefault="00EA3D6E" w:rsidP="00EA3D6E">
      <w:pPr>
        <w:pStyle w:val="PargrafodaLista"/>
      </w:pPr>
      <w:r>
        <w:t xml:space="preserve">Tamanho dos dados úteis: </w:t>
      </w:r>
      <w:r w:rsidR="000E0E08">
        <w:t>9</w:t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2273"/>
      </w:tblGrid>
      <w:tr w:rsidR="00EA3D6E" w14:paraId="5572606B" w14:textId="77777777" w:rsidTr="00AC5015">
        <w:tc>
          <w:tcPr>
            <w:tcW w:w="1415" w:type="dxa"/>
          </w:tcPr>
          <w:p w14:paraId="6716D2EC" w14:textId="6D60C7E3" w:rsidR="00EA3D6E" w:rsidRDefault="00EA3D6E" w:rsidP="00EA3D6E">
            <w:r>
              <w:t>Número do corpo</w:t>
            </w:r>
          </w:p>
        </w:tc>
        <w:tc>
          <w:tcPr>
            <w:tcW w:w="1415" w:type="dxa"/>
          </w:tcPr>
          <w:p w14:paraId="71A69640" w14:textId="0CA1D364" w:rsidR="00EA3D6E" w:rsidRDefault="00EA3D6E" w:rsidP="00EA3D6E">
            <w:r>
              <w:t>Nome do corpo</w:t>
            </w:r>
          </w:p>
        </w:tc>
        <w:tc>
          <w:tcPr>
            <w:tcW w:w="1416" w:type="dxa"/>
          </w:tcPr>
          <w:p w14:paraId="1EDF1262" w14:textId="3873139A" w:rsidR="00EA3D6E" w:rsidRDefault="00EA3D6E" w:rsidP="00EA3D6E">
            <w:r>
              <w:t>Tamanho</w:t>
            </w:r>
          </w:p>
        </w:tc>
        <w:tc>
          <w:tcPr>
            <w:tcW w:w="1416" w:type="dxa"/>
          </w:tcPr>
          <w:p w14:paraId="6ED0FA43" w14:textId="2A62D1D7" w:rsidR="00EA3D6E" w:rsidRDefault="00EA3D6E" w:rsidP="00EA3D6E">
            <w:r>
              <w:t>Posição</w:t>
            </w:r>
          </w:p>
        </w:tc>
        <w:tc>
          <w:tcPr>
            <w:tcW w:w="1416" w:type="dxa"/>
          </w:tcPr>
          <w:p w14:paraId="621DD32D" w14:textId="6E53D378" w:rsidR="00EA3D6E" w:rsidRDefault="00EA3D6E" w:rsidP="00EA3D6E">
            <w:r>
              <w:t>Formato</w:t>
            </w:r>
          </w:p>
        </w:tc>
        <w:tc>
          <w:tcPr>
            <w:tcW w:w="2273" w:type="dxa"/>
          </w:tcPr>
          <w:p w14:paraId="2D3B427C" w14:textId="2D344EA8" w:rsidR="00EA3D6E" w:rsidRDefault="00EA3D6E" w:rsidP="00EA3D6E">
            <w:r>
              <w:t>Descrição</w:t>
            </w:r>
          </w:p>
        </w:tc>
      </w:tr>
      <w:tr w:rsidR="00EA3D6E" w14:paraId="554580B7" w14:textId="77777777" w:rsidTr="00AC5015">
        <w:tc>
          <w:tcPr>
            <w:tcW w:w="1415" w:type="dxa"/>
          </w:tcPr>
          <w:p w14:paraId="1FE9CCC1" w14:textId="00F37110" w:rsidR="00EA3D6E" w:rsidRDefault="00EA3D6E" w:rsidP="00EA3D6E">
            <w:r>
              <w:t>1</w:t>
            </w:r>
          </w:p>
        </w:tc>
        <w:tc>
          <w:tcPr>
            <w:tcW w:w="1415" w:type="dxa"/>
          </w:tcPr>
          <w:p w14:paraId="6760C075" w14:textId="32B34B40" w:rsidR="00EA3D6E" w:rsidRDefault="00EA3D6E" w:rsidP="00EA3D6E">
            <w:r>
              <w:t>Tipo de registro</w:t>
            </w:r>
          </w:p>
        </w:tc>
        <w:tc>
          <w:tcPr>
            <w:tcW w:w="1416" w:type="dxa"/>
          </w:tcPr>
          <w:p w14:paraId="05C43920" w14:textId="4128F760" w:rsidR="00EA3D6E" w:rsidRDefault="00EA3D6E" w:rsidP="00EA3D6E">
            <w:r>
              <w:t>003</w:t>
            </w:r>
          </w:p>
        </w:tc>
        <w:tc>
          <w:tcPr>
            <w:tcW w:w="1416" w:type="dxa"/>
          </w:tcPr>
          <w:p w14:paraId="53D03453" w14:textId="62B25C72" w:rsidR="00EA3D6E" w:rsidRDefault="00EA3D6E" w:rsidP="00EA3D6E">
            <w:r>
              <w:t>001-003</w:t>
            </w:r>
          </w:p>
        </w:tc>
        <w:tc>
          <w:tcPr>
            <w:tcW w:w="1416" w:type="dxa"/>
          </w:tcPr>
          <w:p w14:paraId="75743ABA" w14:textId="6F917E9E" w:rsidR="00EA3D6E" w:rsidRDefault="00EA3D6E" w:rsidP="00EA3D6E">
            <w:r>
              <w:t>A</w:t>
            </w:r>
          </w:p>
        </w:tc>
        <w:tc>
          <w:tcPr>
            <w:tcW w:w="2273" w:type="dxa"/>
          </w:tcPr>
          <w:p w14:paraId="06FDE4F7" w14:textId="38951CD3" w:rsidR="00EA3D6E" w:rsidRDefault="00EA3D6E" w:rsidP="00EA3D6E">
            <w:r>
              <w:t>Registro Trailer: “01</w:t>
            </w:r>
            <w:r w:rsidR="00AC5015">
              <w:t>-</w:t>
            </w:r>
            <w:r>
              <w:t>”</w:t>
            </w:r>
          </w:p>
        </w:tc>
      </w:tr>
      <w:tr w:rsidR="00EA3D6E" w14:paraId="59876285" w14:textId="77777777" w:rsidTr="00AC5015">
        <w:tc>
          <w:tcPr>
            <w:tcW w:w="1415" w:type="dxa"/>
          </w:tcPr>
          <w:p w14:paraId="6667D408" w14:textId="406F0BBD" w:rsidR="00EA3D6E" w:rsidRDefault="00EA3D6E" w:rsidP="00EA3D6E">
            <w:r>
              <w:t>2</w:t>
            </w:r>
          </w:p>
        </w:tc>
        <w:tc>
          <w:tcPr>
            <w:tcW w:w="1415" w:type="dxa"/>
          </w:tcPr>
          <w:p w14:paraId="383E11CC" w14:textId="6912BC3E" w:rsidR="00EA3D6E" w:rsidRDefault="00EA3D6E" w:rsidP="00EA3D6E">
            <w:r>
              <w:t>Quantidade de registro de dados</w:t>
            </w:r>
          </w:p>
        </w:tc>
        <w:tc>
          <w:tcPr>
            <w:tcW w:w="1416" w:type="dxa"/>
          </w:tcPr>
          <w:p w14:paraId="403D7F40" w14:textId="550CF292" w:rsidR="00EA3D6E" w:rsidRDefault="00EA3D6E" w:rsidP="00EA3D6E">
            <w:r>
              <w:t>00</w:t>
            </w:r>
            <w:r w:rsidR="00AC5015">
              <w:t>6</w:t>
            </w:r>
          </w:p>
        </w:tc>
        <w:tc>
          <w:tcPr>
            <w:tcW w:w="1416" w:type="dxa"/>
          </w:tcPr>
          <w:p w14:paraId="12478050" w14:textId="03F109C2" w:rsidR="00EA3D6E" w:rsidRDefault="00EA3D6E" w:rsidP="00EA3D6E">
            <w:r>
              <w:t>004-00</w:t>
            </w:r>
            <w:r w:rsidR="00AC5015">
              <w:t>9</w:t>
            </w:r>
          </w:p>
        </w:tc>
        <w:tc>
          <w:tcPr>
            <w:tcW w:w="1416" w:type="dxa"/>
          </w:tcPr>
          <w:p w14:paraId="5C122A2B" w14:textId="1EE69616" w:rsidR="00EA3D6E" w:rsidRDefault="00EA3D6E" w:rsidP="00EA3D6E">
            <w:r>
              <w:t>N</w:t>
            </w:r>
          </w:p>
        </w:tc>
        <w:tc>
          <w:tcPr>
            <w:tcW w:w="2273" w:type="dxa"/>
          </w:tcPr>
          <w:p w14:paraId="3FE89ACC" w14:textId="4578E474" w:rsidR="00EA3D6E" w:rsidRDefault="00EA3D6E" w:rsidP="00EA3D6E">
            <w:r>
              <w:t>Número de registro de dados gravados</w:t>
            </w:r>
          </w:p>
        </w:tc>
      </w:tr>
    </w:tbl>
    <w:p w14:paraId="4F874316" w14:textId="77777777" w:rsidR="00EA3D6E" w:rsidRDefault="00EA3D6E" w:rsidP="00EA3D6E"/>
    <w:p w14:paraId="7EEE7EC4" w14:textId="350AFAC2" w:rsidR="00EA3D6E" w:rsidRDefault="00EA3D6E" w:rsidP="00EA3D6E"/>
    <w:p w14:paraId="0142AAEA" w14:textId="75A37C97" w:rsidR="003F33E1" w:rsidRDefault="003F33E1" w:rsidP="00EA3D6E"/>
    <w:p w14:paraId="1BEFA5CB" w14:textId="53B82234" w:rsidR="003F33E1" w:rsidRDefault="003F33E1" w:rsidP="00EA3D6E"/>
    <w:p w14:paraId="5A050D57" w14:textId="098EFF5B" w:rsidR="003F33E1" w:rsidRDefault="00BA045C" w:rsidP="00EA3D6E">
      <w:r>
        <w:softHyphen/>
      </w:r>
      <w:r>
        <w:softHyphen/>
      </w:r>
    </w:p>
    <w:sectPr w:rsidR="003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D84E8C"/>
    <w:multiLevelType w:val="hybridMultilevel"/>
    <w:tmpl w:val="71FE7B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4C"/>
    <w:rsid w:val="000E0E08"/>
    <w:rsid w:val="00122354"/>
    <w:rsid w:val="00224096"/>
    <w:rsid w:val="002A314C"/>
    <w:rsid w:val="0031394F"/>
    <w:rsid w:val="003F33E1"/>
    <w:rsid w:val="00433229"/>
    <w:rsid w:val="00486DF3"/>
    <w:rsid w:val="005959F6"/>
    <w:rsid w:val="005D26E8"/>
    <w:rsid w:val="006F3B4E"/>
    <w:rsid w:val="00A81A87"/>
    <w:rsid w:val="00AC5015"/>
    <w:rsid w:val="00AD6970"/>
    <w:rsid w:val="00B368FB"/>
    <w:rsid w:val="00BA045C"/>
    <w:rsid w:val="00EA3D6E"/>
    <w:rsid w:val="00EE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F9A18"/>
  <w15:chartTrackingRefBased/>
  <w15:docId w15:val="{C41063FB-04CE-4A6E-A292-7009191E5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A3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86DF3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F3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F33E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20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Fernandes Costa</dc:creator>
  <cp:keywords/>
  <dc:description/>
  <cp:lastModifiedBy>Matheus Fernandes Costa</cp:lastModifiedBy>
  <cp:revision>2</cp:revision>
  <dcterms:created xsi:type="dcterms:W3CDTF">2020-12-13T23:30:00Z</dcterms:created>
  <dcterms:modified xsi:type="dcterms:W3CDTF">2020-12-13T23:30:00Z</dcterms:modified>
</cp:coreProperties>
</file>