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31715" w14:textId="77777777" w:rsidR="007372E0" w:rsidRPr="007372E0" w:rsidRDefault="007372E0" w:rsidP="007372E0">
      <w:pPr>
        <w:rPr>
          <w:b/>
          <w:bCs/>
          <w:sz w:val="32"/>
          <w:szCs w:val="32"/>
        </w:rPr>
      </w:pPr>
      <w:r w:rsidRPr="007372E0">
        <w:rPr>
          <w:b/>
          <w:bCs/>
          <w:sz w:val="32"/>
          <w:szCs w:val="32"/>
        </w:rPr>
        <w:t>Sugestões Projetos</w:t>
      </w:r>
    </w:p>
    <w:p w14:paraId="0489511B" w14:textId="77777777" w:rsidR="007372E0" w:rsidRDefault="007372E0" w:rsidP="007372E0"/>
    <w:p w14:paraId="22F93AEF" w14:textId="77777777" w:rsidR="007372E0" w:rsidRP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t>Adicionar:</w:t>
      </w:r>
    </w:p>
    <w:p w14:paraId="4E56B4E8" w14:textId="77777777" w:rsidR="007372E0" w:rsidRDefault="007372E0" w:rsidP="007372E0">
      <w:pPr>
        <w:pStyle w:val="PargrafodaLista"/>
        <w:numPr>
          <w:ilvl w:val="0"/>
          <w:numId w:val="3"/>
        </w:numPr>
      </w:pPr>
      <w:r>
        <w:t>Feed com as ideias mais votadas.</w:t>
      </w:r>
    </w:p>
    <w:p w14:paraId="6F6714D0" w14:textId="77777777" w:rsidR="007372E0" w:rsidRDefault="007372E0" w:rsidP="007372E0">
      <w:pPr>
        <w:pStyle w:val="PargrafodaLista"/>
        <w:numPr>
          <w:ilvl w:val="0"/>
          <w:numId w:val="3"/>
        </w:numPr>
      </w:pPr>
      <w:r>
        <w:t>Matéria em algum lugar (intranet) sobre as ideias aprovadas e seus respectivos desenvolvimentos.</w:t>
      </w:r>
    </w:p>
    <w:p w14:paraId="33B73FF3" w14:textId="77777777" w:rsid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t>Vários ranks:</w:t>
      </w:r>
    </w:p>
    <w:p w14:paraId="0408BE06" w14:textId="691A5EE4" w:rsidR="007372E0" w:rsidRPr="007372E0" w:rsidRDefault="007372E0" w:rsidP="007372E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Rank das ideias que foram mais votadas.</w:t>
      </w:r>
    </w:p>
    <w:p w14:paraId="5E6E9D7B" w14:textId="7CC46D0B" w:rsidR="007372E0" w:rsidRDefault="007372E0" w:rsidP="007372E0">
      <w:pPr>
        <w:pStyle w:val="PargrafodaLista"/>
        <w:numPr>
          <w:ilvl w:val="0"/>
          <w:numId w:val="2"/>
        </w:numPr>
      </w:pPr>
      <w:r>
        <w:t>Rank das pessoas que mais votaram.</w:t>
      </w:r>
    </w:p>
    <w:p w14:paraId="549C6574" w14:textId="182F4E1A" w:rsidR="007372E0" w:rsidRDefault="007372E0" w:rsidP="007372E0">
      <w:pPr>
        <w:pStyle w:val="PargrafodaLista"/>
        <w:numPr>
          <w:ilvl w:val="0"/>
          <w:numId w:val="2"/>
        </w:numPr>
      </w:pPr>
      <w:r>
        <w:t>Rank das pessoas que mais deram ideias.</w:t>
      </w:r>
    </w:p>
    <w:p w14:paraId="0EECF0F4" w14:textId="63E09F40" w:rsidR="007372E0" w:rsidRDefault="007372E0" w:rsidP="007372E0">
      <w:pPr>
        <w:pStyle w:val="PargrafodaLista"/>
        <w:numPr>
          <w:ilvl w:val="0"/>
          <w:numId w:val="2"/>
        </w:numPr>
      </w:pPr>
      <w:r>
        <w:t>Rank das pessoas que tiveram as ideias mais votadas.</w:t>
      </w:r>
    </w:p>
    <w:p w14:paraId="32E48401" w14:textId="77777777" w:rsidR="007372E0" w:rsidRDefault="007372E0" w:rsidP="007372E0"/>
    <w:p w14:paraId="03A8D928" w14:textId="77777777" w:rsidR="007372E0" w:rsidRP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t>Dinâmica para alguém para engajar outras pessoas da equipe:</w:t>
      </w:r>
    </w:p>
    <w:p w14:paraId="7F9F8F3F" w14:textId="77777777" w:rsidR="007372E0" w:rsidRDefault="007372E0" w:rsidP="007372E0">
      <w:pPr>
        <w:pStyle w:val="PargrafodaLista"/>
        <w:numPr>
          <w:ilvl w:val="0"/>
          <w:numId w:val="1"/>
        </w:numPr>
      </w:pPr>
      <w:r>
        <w:t>Colocar alguém da área/equipe para ver as ideias que são referentes a área que atuam, e ajudar a fazer o engajamento das pessoas da equipe e da área. O grande problema das ideias nas empresas, é a falta de VERBA não planejada. Então se a pessoa já for engajada e votar na ideia, sabendo que se o comitê aprovar, vai ter verba para fazer, talvez ela queira participar.</w:t>
      </w:r>
    </w:p>
    <w:p w14:paraId="27475B2D" w14:textId="77777777" w:rsidR="007372E0" w:rsidRDefault="007372E0" w:rsidP="007372E0"/>
    <w:p w14:paraId="7781876A" w14:textId="77777777" w:rsidR="007372E0" w:rsidRP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t>Reciclagem de ideia:</w:t>
      </w:r>
      <w:r w:rsidRPr="007372E0">
        <w:rPr>
          <w:b/>
          <w:bCs/>
          <w:sz w:val="28"/>
          <w:szCs w:val="28"/>
        </w:rPr>
        <w:tab/>
      </w:r>
    </w:p>
    <w:p w14:paraId="3F34E4F2" w14:textId="05A08E66" w:rsidR="007372E0" w:rsidRDefault="007372E0" w:rsidP="007372E0">
      <w:pPr>
        <w:pStyle w:val="PargrafodaLista"/>
        <w:numPr>
          <w:ilvl w:val="0"/>
          <w:numId w:val="1"/>
        </w:numPr>
      </w:pPr>
      <w:r>
        <w:t xml:space="preserve">Ideias do RANK que não forem aprovadas pelo comitê, por exemplo, por custo alto de uma tecnologia, serem levadas para a página de reciclagem, </w:t>
      </w:r>
      <w:r>
        <w:t>onde</w:t>
      </w:r>
      <w:r>
        <w:t xml:space="preserve"> uma pessoa possa agir como </w:t>
      </w:r>
      <w:proofErr w:type="spellStart"/>
      <w:proofErr w:type="gramStart"/>
      <w:r>
        <w:t>co-criador</w:t>
      </w:r>
      <w:proofErr w:type="spellEnd"/>
      <w:proofErr w:type="gramEnd"/>
      <w:r>
        <w:t xml:space="preserve"> da ideia no futuro, para que ela possa ser votada novamente.</w:t>
      </w:r>
    </w:p>
    <w:p w14:paraId="6B3FE011" w14:textId="77777777" w:rsidR="007372E0" w:rsidRDefault="007372E0" w:rsidP="007372E0"/>
    <w:p w14:paraId="0C83E94F" w14:textId="77777777" w:rsidR="007372E0" w:rsidRP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t>Remover:</w:t>
      </w:r>
    </w:p>
    <w:p w14:paraId="3B9A3C5D" w14:textId="77777777" w:rsidR="007372E0" w:rsidRDefault="007372E0" w:rsidP="007372E0">
      <w:pPr>
        <w:pStyle w:val="PargrafodaLista"/>
        <w:numPr>
          <w:ilvl w:val="0"/>
          <w:numId w:val="1"/>
        </w:numPr>
      </w:pPr>
      <w:proofErr w:type="spellStart"/>
      <w:r>
        <w:t>Downvote</w:t>
      </w:r>
      <w:proofErr w:type="spellEnd"/>
      <w:r>
        <w:t xml:space="preserve"> (pode desmotivar a pessoa que deu a ideia) *</w:t>
      </w:r>
    </w:p>
    <w:p w14:paraId="270A8C43" w14:textId="77777777" w:rsidR="007372E0" w:rsidRDefault="007372E0" w:rsidP="007372E0"/>
    <w:p w14:paraId="5AB39CF6" w14:textId="77777777" w:rsidR="007372E0" w:rsidRP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t>Atualizar:</w:t>
      </w:r>
    </w:p>
    <w:p w14:paraId="3799732B" w14:textId="77777777" w:rsidR="007372E0" w:rsidRDefault="007372E0" w:rsidP="007372E0">
      <w:pPr>
        <w:pStyle w:val="PargrafodaLista"/>
        <w:numPr>
          <w:ilvl w:val="0"/>
          <w:numId w:val="1"/>
        </w:numPr>
      </w:pPr>
      <w:r>
        <w:t xml:space="preserve">Especificação para outro projeto (Security </w:t>
      </w:r>
      <w:proofErr w:type="spellStart"/>
      <w:r>
        <w:t>Champions</w:t>
      </w:r>
      <w:proofErr w:type="spellEnd"/>
      <w:r>
        <w:t>) **</w:t>
      </w:r>
    </w:p>
    <w:p w14:paraId="14E3FE62" w14:textId="77777777" w:rsidR="007372E0" w:rsidRDefault="007372E0" w:rsidP="007372E0">
      <w:pPr>
        <w:pStyle w:val="PargrafodaLista"/>
        <w:numPr>
          <w:ilvl w:val="0"/>
          <w:numId w:val="1"/>
        </w:numPr>
      </w:pPr>
      <w:r>
        <w:t>Deixar as categorizações em segundo plano.</w:t>
      </w:r>
    </w:p>
    <w:p w14:paraId="09A2AD34" w14:textId="77777777" w:rsidR="007372E0" w:rsidRDefault="007372E0" w:rsidP="007372E0"/>
    <w:p w14:paraId="40DB4ED3" w14:textId="77777777" w:rsidR="007372E0" w:rsidRP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t>Dicas:</w:t>
      </w:r>
    </w:p>
    <w:p w14:paraId="386BD190" w14:textId="77777777" w:rsidR="007372E0" w:rsidRDefault="007372E0" w:rsidP="007372E0">
      <w:pPr>
        <w:pStyle w:val="PargrafodaLista"/>
        <w:numPr>
          <w:ilvl w:val="0"/>
          <w:numId w:val="4"/>
        </w:numPr>
      </w:pPr>
      <w:r>
        <w:t>Colocar pessoas de áreas diversas no comitê.</w:t>
      </w:r>
    </w:p>
    <w:p w14:paraId="1B536425" w14:textId="77777777" w:rsidR="007372E0" w:rsidRDefault="007372E0" w:rsidP="007372E0">
      <w:pPr>
        <w:pStyle w:val="PargrafodaLista"/>
        <w:numPr>
          <w:ilvl w:val="0"/>
          <w:numId w:val="4"/>
        </w:numPr>
      </w:pPr>
      <w:r>
        <w:t>Medalhas, colocar um tema legal. (Star Wars, elementos químicos)</w:t>
      </w:r>
    </w:p>
    <w:p w14:paraId="6935A952" w14:textId="77777777" w:rsidR="007372E0" w:rsidRDefault="007372E0" w:rsidP="007372E0">
      <w:pPr>
        <w:pStyle w:val="PargrafodaLista"/>
        <w:numPr>
          <w:ilvl w:val="0"/>
          <w:numId w:val="4"/>
        </w:numPr>
      </w:pPr>
      <w:r>
        <w:t>Ideia só funcionaria se ela não for cara.</w:t>
      </w:r>
    </w:p>
    <w:p w14:paraId="4AAD8C60" w14:textId="77777777" w:rsidR="007372E0" w:rsidRDefault="007372E0" w:rsidP="007372E0">
      <w:pPr>
        <w:pStyle w:val="PargrafodaLista"/>
        <w:numPr>
          <w:ilvl w:val="0"/>
          <w:numId w:val="4"/>
        </w:numPr>
      </w:pPr>
      <w:r>
        <w:t>Salvar nos dados do usuário, o que ele gostou e ele não gostou, para não exibir repetidamente.</w:t>
      </w:r>
    </w:p>
    <w:p w14:paraId="7EEF13B1" w14:textId="77777777" w:rsidR="007372E0" w:rsidRDefault="007372E0" w:rsidP="007372E0"/>
    <w:p w14:paraId="34D35ED1" w14:textId="77777777" w:rsidR="007372E0" w:rsidRP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t>Acessibilidade:</w:t>
      </w:r>
    </w:p>
    <w:p w14:paraId="2BE958F6" w14:textId="77777777" w:rsidR="007372E0" w:rsidRDefault="007372E0" w:rsidP="007372E0">
      <w:pPr>
        <w:pStyle w:val="PargrafodaLista"/>
        <w:numPr>
          <w:ilvl w:val="0"/>
          <w:numId w:val="5"/>
        </w:numPr>
      </w:pPr>
      <w:r>
        <w:t>https://developer.mozilla.org/en-US/docs/Web/Accessibility/ARIA</w:t>
      </w:r>
    </w:p>
    <w:p w14:paraId="3775FDEF" w14:textId="449B8B92" w:rsidR="00D742B6" w:rsidRDefault="00D742B6" w:rsidP="007372E0">
      <w:r>
        <w:br w:type="page"/>
      </w:r>
    </w:p>
    <w:p w14:paraId="41072945" w14:textId="77777777" w:rsidR="007372E0" w:rsidRPr="007372E0" w:rsidRDefault="007372E0" w:rsidP="007372E0">
      <w:pPr>
        <w:rPr>
          <w:b/>
          <w:bCs/>
          <w:sz w:val="28"/>
          <w:szCs w:val="28"/>
        </w:rPr>
      </w:pPr>
      <w:r w:rsidRPr="007372E0">
        <w:rPr>
          <w:b/>
          <w:bCs/>
          <w:sz w:val="28"/>
          <w:szCs w:val="28"/>
        </w:rPr>
        <w:lastRenderedPageBreak/>
        <w:t>Formulário:</w:t>
      </w:r>
    </w:p>
    <w:p w14:paraId="4AC707E5" w14:textId="553823D3" w:rsidR="007372E0" w:rsidRDefault="007372E0" w:rsidP="00D742B6">
      <w:pPr>
        <w:pStyle w:val="PargrafodaLista"/>
        <w:numPr>
          <w:ilvl w:val="0"/>
          <w:numId w:val="5"/>
        </w:numPr>
      </w:pPr>
      <w:r>
        <w:t>Título.</w:t>
      </w:r>
    </w:p>
    <w:p w14:paraId="5086AF23" w14:textId="3C5BD1A9" w:rsidR="007372E0" w:rsidRDefault="007372E0" w:rsidP="00D742B6">
      <w:pPr>
        <w:pStyle w:val="PargrafodaLista"/>
        <w:numPr>
          <w:ilvl w:val="0"/>
          <w:numId w:val="5"/>
        </w:numPr>
      </w:pPr>
      <w:r>
        <w:t>Objetivo muito claro.</w:t>
      </w:r>
    </w:p>
    <w:p w14:paraId="59F9AE7A" w14:textId="53931488" w:rsidR="007372E0" w:rsidRDefault="007372E0" w:rsidP="00D742B6">
      <w:pPr>
        <w:pStyle w:val="PargrafodaLista"/>
        <w:numPr>
          <w:ilvl w:val="0"/>
          <w:numId w:val="5"/>
        </w:numPr>
      </w:pPr>
      <w:r>
        <w:t>Descrição.</w:t>
      </w:r>
    </w:p>
    <w:p w14:paraId="5AA75336" w14:textId="23B8A0C8" w:rsidR="007372E0" w:rsidRDefault="007372E0" w:rsidP="00D742B6">
      <w:pPr>
        <w:pStyle w:val="PargrafodaLista"/>
        <w:numPr>
          <w:ilvl w:val="0"/>
          <w:numId w:val="5"/>
        </w:numPr>
      </w:pPr>
      <w:r>
        <w:t>Anexos (se tiver).</w:t>
      </w:r>
    </w:p>
    <w:p w14:paraId="6030371A" w14:textId="77777777" w:rsidR="007372E0" w:rsidRDefault="007372E0" w:rsidP="007372E0"/>
    <w:p w14:paraId="34BEBD48" w14:textId="77777777" w:rsidR="007372E0" w:rsidRPr="00D742B6" w:rsidRDefault="007372E0" w:rsidP="007372E0">
      <w:pPr>
        <w:rPr>
          <w:b/>
          <w:bCs/>
          <w:sz w:val="28"/>
          <w:szCs w:val="28"/>
        </w:rPr>
      </w:pPr>
      <w:r w:rsidRPr="00D742B6">
        <w:rPr>
          <w:b/>
          <w:bCs/>
          <w:sz w:val="28"/>
          <w:szCs w:val="28"/>
        </w:rPr>
        <w:t>Como isso ficaria no CARD:</w:t>
      </w:r>
    </w:p>
    <w:p w14:paraId="14704F05" w14:textId="1E3C477F" w:rsidR="007372E0" w:rsidRDefault="007372E0" w:rsidP="00D742B6">
      <w:pPr>
        <w:pStyle w:val="PargrafodaLista"/>
        <w:numPr>
          <w:ilvl w:val="0"/>
          <w:numId w:val="6"/>
        </w:numPr>
      </w:pPr>
      <w:r>
        <w:t>Título</w:t>
      </w:r>
    </w:p>
    <w:p w14:paraId="339440D1" w14:textId="17E12DBE" w:rsidR="007372E0" w:rsidRDefault="007372E0" w:rsidP="00D742B6">
      <w:pPr>
        <w:pStyle w:val="PargrafodaLista"/>
        <w:numPr>
          <w:ilvl w:val="0"/>
          <w:numId w:val="6"/>
        </w:numPr>
      </w:pPr>
      <w:r>
        <w:t>Objetivo muito claro.</w:t>
      </w:r>
    </w:p>
    <w:p w14:paraId="59876F23" w14:textId="0230178D" w:rsidR="007372E0" w:rsidRDefault="007372E0" w:rsidP="00D742B6">
      <w:pPr>
        <w:pStyle w:val="PargrafodaLista"/>
        <w:numPr>
          <w:ilvl w:val="0"/>
          <w:numId w:val="6"/>
        </w:numPr>
      </w:pPr>
      <w:r>
        <w:t>HOVER/CLICA:</w:t>
      </w:r>
    </w:p>
    <w:p w14:paraId="3BBF6A0E" w14:textId="18720270" w:rsidR="007372E0" w:rsidRDefault="007372E0" w:rsidP="00D742B6">
      <w:pPr>
        <w:pStyle w:val="PargrafodaLista"/>
        <w:numPr>
          <w:ilvl w:val="2"/>
          <w:numId w:val="6"/>
        </w:numPr>
      </w:pPr>
      <w:r>
        <w:t>Descrição completa.</w:t>
      </w:r>
    </w:p>
    <w:p w14:paraId="39547AD8" w14:textId="1BBBE91D" w:rsidR="007372E0" w:rsidRDefault="007372E0" w:rsidP="00D742B6">
      <w:pPr>
        <w:pStyle w:val="PargrafodaLista"/>
        <w:numPr>
          <w:ilvl w:val="2"/>
          <w:numId w:val="6"/>
        </w:numPr>
      </w:pPr>
      <w:r>
        <w:t>Anexos (se tiver).</w:t>
      </w:r>
    </w:p>
    <w:p w14:paraId="78F98F8D" w14:textId="77777777" w:rsidR="007372E0" w:rsidRDefault="007372E0" w:rsidP="007372E0"/>
    <w:p w14:paraId="7E5FD860" w14:textId="3DFCE651" w:rsidR="00D742B6" w:rsidRPr="00D742B6" w:rsidRDefault="007372E0" w:rsidP="007372E0">
      <w:pPr>
        <w:rPr>
          <w:b/>
          <w:bCs/>
          <w:sz w:val="28"/>
          <w:szCs w:val="28"/>
        </w:rPr>
      </w:pPr>
      <w:r w:rsidRPr="00D742B6">
        <w:rPr>
          <w:b/>
          <w:bCs/>
          <w:sz w:val="28"/>
          <w:szCs w:val="28"/>
        </w:rPr>
        <w:t>Concorrentes:</w:t>
      </w:r>
    </w:p>
    <w:p w14:paraId="70106C3F" w14:textId="77777777" w:rsidR="007372E0" w:rsidRPr="00D742B6" w:rsidRDefault="007372E0" w:rsidP="007372E0">
      <w:pPr>
        <w:rPr>
          <w:b/>
          <w:bCs/>
        </w:rPr>
      </w:pPr>
      <w:proofErr w:type="spellStart"/>
      <w:r w:rsidRPr="00D742B6">
        <w:rPr>
          <w:b/>
          <w:bCs/>
        </w:rPr>
        <w:t>Slido</w:t>
      </w:r>
      <w:proofErr w:type="spellEnd"/>
      <w:r w:rsidRPr="00D742B6">
        <w:rPr>
          <w:b/>
          <w:bCs/>
        </w:rPr>
        <w:t>:</w:t>
      </w:r>
    </w:p>
    <w:p w14:paraId="41159556" w14:textId="77777777" w:rsidR="007372E0" w:rsidRDefault="007372E0" w:rsidP="00D742B6">
      <w:pPr>
        <w:pStyle w:val="PargrafodaLista"/>
        <w:numPr>
          <w:ilvl w:val="0"/>
          <w:numId w:val="7"/>
        </w:numPr>
      </w:pPr>
      <w:r>
        <w:t>Plataforma/plugin para reuniões, onde as pessoas podem colocar ideias anonimamente, é um tipo de dinâmica.</w:t>
      </w:r>
    </w:p>
    <w:p w14:paraId="740EE62C" w14:textId="77777777" w:rsidR="007372E0" w:rsidRDefault="007372E0" w:rsidP="007372E0"/>
    <w:p w14:paraId="7AA10F55" w14:textId="77777777" w:rsidR="007372E0" w:rsidRPr="00D742B6" w:rsidRDefault="007372E0" w:rsidP="007372E0">
      <w:pPr>
        <w:rPr>
          <w:b/>
          <w:bCs/>
        </w:rPr>
      </w:pPr>
      <w:r w:rsidRPr="00D742B6">
        <w:rPr>
          <w:b/>
          <w:bCs/>
        </w:rPr>
        <w:t>VIP 100%:</w:t>
      </w:r>
    </w:p>
    <w:p w14:paraId="0FD618B5" w14:textId="77777777" w:rsidR="007372E0" w:rsidRDefault="007372E0" w:rsidP="00D742B6">
      <w:pPr>
        <w:pStyle w:val="PargrafodaLista"/>
        <w:numPr>
          <w:ilvl w:val="0"/>
          <w:numId w:val="7"/>
        </w:numPr>
      </w:pPr>
      <w:r>
        <w:t>Não é uma plataforma, é um projeto feito pelo CFO (Alpargatas), que as pessoas mandam as ideias para ele, e o CFO olha, e monta o SQUAD para executar a ideia, e disponibiliza verba.</w:t>
      </w:r>
    </w:p>
    <w:p w14:paraId="237E8FBA" w14:textId="77777777" w:rsidR="007372E0" w:rsidRDefault="007372E0" w:rsidP="007372E0"/>
    <w:p w14:paraId="495CA058" w14:textId="77777777" w:rsidR="007372E0" w:rsidRDefault="007372E0" w:rsidP="007372E0">
      <w:r>
        <w:t>* Talvez</w:t>
      </w:r>
    </w:p>
    <w:p w14:paraId="7F94A150" w14:textId="01803EA4" w:rsidR="007372E0" w:rsidRPr="007372E0" w:rsidRDefault="007372E0" w:rsidP="007372E0">
      <w:r>
        <w:t>** Verificar se vamos realmente fazer.</w:t>
      </w:r>
    </w:p>
    <w:sectPr w:rsidR="007372E0" w:rsidRPr="00737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70297" w14:textId="77777777" w:rsidR="004D099B" w:rsidRDefault="004D099B" w:rsidP="00AB538F">
      <w:r>
        <w:separator/>
      </w:r>
    </w:p>
  </w:endnote>
  <w:endnote w:type="continuationSeparator" w:id="0">
    <w:p w14:paraId="23C277F4" w14:textId="77777777" w:rsidR="004D099B" w:rsidRDefault="004D099B" w:rsidP="00AB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53F33" w14:textId="77777777" w:rsidR="00AB538F" w:rsidRDefault="00AB538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AB205F" wp14:editId="0305959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2" name="Caixa de Texto 2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BA6D2" w14:textId="77777777" w:rsidR="00AB538F" w:rsidRPr="00AB538F" w:rsidRDefault="00AB538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B538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AB205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Interna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" filled="f" stroked="f">
              <v:textbox style="mso-fit-shape-to-text:t" inset="5pt,0,0,0">
                <w:txbxContent>
                  <w:p w14:paraId="795BA6D2" w14:textId="77777777" w:rsidR="00AB538F" w:rsidRPr="00AB538F" w:rsidRDefault="00AB538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B538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81A79" w14:textId="77777777" w:rsidR="00AB538F" w:rsidRDefault="00AB538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4944E3" wp14:editId="7DE46951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2540" b="10160"/>
              <wp:wrapSquare wrapText="bothSides"/>
              <wp:docPr id="3" name="Caixa de Texto 3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66778" w14:textId="77777777" w:rsidR="00AB538F" w:rsidRPr="00AB538F" w:rsidRDefault="00AB538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B538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4944E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Interna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" filled="f" stroked="f">
              <v:textbox style="mso-fit-shape-to-text:t" inset="5pt,0,0,0">
                <w:txbxContent>
                  <w:p w14:paraId="60166778" w14:textId="77777777" w:rsidR="00AB538F" w:rsidRPr="00AB538F" w:rsidRDefault="00AB538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B538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E098C" w14:textId="77777777" w:rsidR="00AB538F" w:rsidRDefault="00AB538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A949BE" wp14:editId="7F7EDC5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1" name="Caixa de Texto 1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88333" w14:textId="77777777" w:rsidR="00AB538F" w:rsidRPr="00AB538F" w:rsidRDefault="00AB538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B538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949B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Interna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bjhXWPgIAAGcEAAAOAAAAAAAA&#10;AAAAAAAAAC4CAABkcnMvZTJvRG9jLnhtbFBLAQItABQABgAIAAAAIQA0gToW2gAAAAMBAAAPAAAA&#10;AAAAAAAAAAAAAJgEAABkcnMvZG93bnJldi54bWxQSwUGAAAAAAQABADzAAAAnwUAAAAA&#10;" filled="f" stroked="f">
              <v:textbox style="mso-fit-shape-to-text:t" inset="5pt,0,0,0">
                <w:txbxContent>
                  <w:p w14:paraId="40D88333" w14:textId="77777777" w:rsidR="00AB538F" w:rsidRPr="00AB538F" w:rsidRDefault="00AB538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B538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9FB80" w14:textId="77777777" w:rsidR="004D099B" w:rsidRDefault="004D099B" w:rsidP="00AB538F">
      <w:r>
        <w:separator/>
      </w:r>
    </w:p>
  </w:footnote>
  <w:footnote w:type="continuationSeparator" w:id="0">
    <w:p w14:paraId="31DB2E55" w14:textId="77777777" w:rsidR="004D099B" w:rsidRDefault="004D099B" w:rsidP="00AB5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A1B3C" w14:textId="77777777" w:rsidR="00AB538F" w:rsidRDefault="00AB53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9A8C4" w14:textId="77777777" w:rsidR="00AB538F" w:rsidRDefault="00AB538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1A2A9" w14:textId="77777777" w:rsidR="00AB538F" w:rsidRDefault="00AB53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F8F"/>
    <w:multiLevelType w:val="hybridMultilevel"/>
    <w:tmpl w:val="E62E1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6B6F"/>
    <w:multiLevelType w:val="hybridMultilevel"/>
    <w:tmpl w:val="BAAAA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0821"/>
    <w:multiLevelType w:val="hybridMultilevel"/>
    <w:tmpl w:val="03005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C244A"/>
    <w:multiLevelType w:val="hybridMultilevel"/>
    <w:tmpl w:val="B3D47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17D68"/>
    <w:multiLevelType w:val="hybridMultilevel"/>
    <w:tmpl w:val="A0126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63F81"/>
    <w:multiLevelType w:val="hybridMultilevel"/>
    <w:tmpl w:val="EE78F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126"/>
    <w:multiLevelType w:val="hybridMultilevel"/>
    <w:tmpl w:val="3586B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8F"/>
    <w:rsid w:val="0000740A"/>
    <w:rsid w:val="004D099B"/>
    <w:rsid w:val="007372E0"/>
    <w:rsid w:val="00946CBC"/>
    <w:rsid w:val="00AB538F"/>
    <w:rsid w:val="00D7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1154"/>
  <w15:chartTrackingRefBased/>
  <w15:docId w15:val="{1A56FEEB-6B07-F444-ACA3-6C9DD2AD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53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538F"/>
  </w:style>
  <w:style w:type="paragraph" w:styleId="Rodap">
    <w:name w:val="footer"/>
    <w:basedOn w:val="Normal"/>
    <w:link w:val="RodapChar"/>
    <w:uiPriority w:val="99"/>
    <w:unhideWhenUsed/>
    <w:rsid w:val="00AB53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538F"/>
  </w:style>
  <w:style w:type="paragraph" w:styleId="PargrafodaLista">
    <w:name w:val="List Paragraph"/>
    <w:basedOn w:val="Normal"/>
    <w:uiPriority w:val="34"/>
    <w:qFormat/>
    <w:rsid w:val="0073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Araujo Casmala</dc:creator>
  <cp:keywords/>
  <dc:description/>
  <cp:lastModifiedBy>MURILO ARAUJO CASMALA .</cp:lastModifiedBy>
  <cp:revision>2</cp:revision>
  <dcterms:created xsi:type="dcterms:W3CDTF">2021-02-27T14:43:00Z</dcterms:created>
  <dcterms:modified xsi:type="dcterms:W3CDTF">2021-02-27T15:12:00Z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Interna</vt:lpwstr>
  </property>
  <property fmtid="{D5CDD505-2E9C-101B-9397-08002B2CF9AE}" pid="5" name="MSIP_Label_1279bf11-91f0-4f5f-9e43-872af84881ff_Enabled">
    <vt:lpwstr>true</vt:lpwstr>
  </property>
  <property fmtid="{D5CDD505-2E9C-101B-9397-08002B2CF9AE}" pid="6" name="MSIP_Label_1279bf11-91f0-4f5f-9e43-872af84881ff_SetDate">
    <vt:lpwstr>2021-02-27T14:43:18Z</vt:lpwstr>
  </property>
  <property fmtid="{D5CDD505-2E9C-101B-9397-08002B2CF9AE}" pid="7" name="MSIP_Label_1279bf11-91f0-4f5f-9e43-872af84881ff_Method">
    <vt:lpwstr>Standard</vt:lpwstr>
  </property>
  <property fmtid="{D5CDD505-2E9C-101B-9397-08002B2CF9AE}" pid="8" name="MSIP_Label_1279bf11-91f0-4f5f-9e43-872af84881ff_Name">
    <vt:lpwstr>Interna.</vt:lpwstr>
  </property>
  <property fmtid="{D5CDD505-2E9C-101B-9397-08002B2CF9AE}" pid="9" name="MSIP_Label_1279bf11-91f0-4f5f-9e43-872af84881ff_SiteId">
    <vt:lpwstr>5294678f-1f14-4cfa-b713-3d3b5db9b4c6</vt:lpwstr>
  </property>
  <property fmtid="{D5CDD505-2E9C-101B-9397-08002B2CF9AE}" pid="10" name="MSIP_Label_1279bf11-91f0-4f5f-9e43-872af84881ff_ActionId">
    <vt:lpwstr>d6997fc0-2f8b-4a9f-b446-5056c0eefb40</vt:lpwstr>
  </property>
  <property fmtid="{D5CDD505-2E9C-101B-9397-08002B2CF9AE}" pid="11" name="MSIP_Label_1279bf11-91f0-4f5f-9e43-872af84881ff_ContentBits">
    <vt:lpwstr>2</vt:lpwstr>
  </property>
</Properties>
</file>