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099" w:rsidRDefault="007C7DC2">
      <w:pPr>
        <w:spacing w:after="0"/>
        <w:ind w:left="-1440" w:right="1047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88900</wp:posOffset>
                </wp:positionV>
                <wp:extent cx="2152650" cy="2667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7DC2" w:rsidRPr="007C7DC2" w:rsidRDefault="007C7DC2">
                            <w:pPr>
                              <w:rPr>
                                <w:rFonts w:ascii="Montserrat" w:hAnsi="Montserrat"/>
                                <w:color w:val="44546A" w:themeColor="text2"/>
                                <w:sz w:val="18"/>
                              </w:rPr>
                            </w:pPr>
                            <w:r w:rsidRPr="007C7DC2">
                              <w:rPr>
                                <w:rFonts w:ascii="Montserrat" w:hAnsi="Montserrat"/>
                                <w:color w:val="44546A" w:themeColor="text2"/>
                              </w:rPr>
                              <w:t>Fluxograma de incidentes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68pt;margin-top:7pt;width:169.5pt;height:2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" filled="f" stroked="f" strokeweight=".5pt">
                <v:textbox>
                  <w:txbxContent>
                    <w:p w:rsidR="007C7DC2" w:rsidRPr="007C7DC2" w:rsidRDefault="007C7DC2">
                      <w:pPr>
                        <w:rPr>
                          <w:rFonts w:ascii="Montserrat" w:hAnsi="Montserrat"/>
                          <w:color w:val="44546A" w:themeColor="text2"/>
                          <w:sz w:val="18"/>
                        </w:rPr>
                      </w:pPr>
                      <w:r w:rsidRPr="007C7DC2">
                        <w:rPr>
                          <w:rFonts w:ascii="Montserrat" w:hAnsi="Montserrat"/>
                          <w:color w:val="44546A" w:themeColor="text2"/>
                        </w:rPr>
                        <w:t>Fluxograma de incidentes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360680</wp:posOffset>
            </wp:positionH>
            <wp:positionV relativeFrom="page">
              <wp:posOffset>170688</wp:posOffset>
            </wp:positionV>
            <wp:extent cx="6690360" cy="10494264"/>
            <wp:effectExtent l="0" t="0" r="0" b="0"/>
            <wp:wrapTopAndBottom/>
            <wp:docPr id="1221" name="Picture 1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" name="Picture 122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90360" cy="10494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  <w:bookmarkStart w:id="0" w:name="_GoBack"/>
      <w:bookmarkEnd w:id="0"/>
    </w:p>
    <w:p w:rsidR="00421099" w:rsidRDefault="007C7DC2">
      <w:pPr>
        <w:spacing w:after="0"/>
        <w:ind w:left="-1440" w:right="10478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370233</wp:posOffset>
                </wp:positionH>
                <wp:positionV relativeFrom="page">
                  <wp:posOffset>0</wp:posOffset>
                </wp:positionV>
                <wp:extent cx="6673329" cy="2847591"/>
                <wp:effectExtent l="0" t="0" r="0" b="0"/>
                <wp:wrapTopAndBottom/>
                <wp:docPr id="1090" name="Group 10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3329" cy="2847591"/>
                          <a:chOff x="0" y="0"/>
                          <a:chExt cx="6673329" cy="2847591"/>
                        </a:xfrm>
                      </wpg:grpSpPr>
                      <wps:wsp>
                        <wps:cNvPr id="167" name="Shape 167"/>
                        <wps:cNvSpPr/>
                        <wps:spPr>
                          <a:xfrm>
                            <a:off x="0" y="379374"/>
                            <a:ext cx="6673329" cy="2468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3329" h="2468217">
                                <a:moveTo>
                                  <a:pt x="0" y="0"/>
                                </a:moveTo>
                                <a:lnTo>
                                  <a:pt x="6673329" y="0"/>
                                </a:lnTo>
                                <a:lnTo>
                                  <a:pt x="6673329" y="2468217"/>
                                </a:lnTo>
                                <a:lnTo>
                                  <a:pt x="0" y="2468217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0" y="562204"/>
                            <a:ext cx="66733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3329">
                                <a:moveTo>
                                  <a:pt x="0" y="0"/>
                                </a:moveTo>
                                <a:lnTo>
                                  <a:pt x="6673329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182831" y="379374"/>
                            <a:ext cx="0" cy="2468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68217">
                                <a:moveTo>
                                  <a:pt x="0" y="0"/>
                                </a:moveTo>
                                <a:lnTo>
                                  <a:pt x="0" y="2468217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3" name="Shape 1233"/>
                        <wps:cNvSpPr/>
                        <wps:spPr>
                          <a:xfrm>
                            <a:off x="0" y="0"/>
                            <a:ext cx="6673329" cy="379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3329" h="379374">
                                <a:moveTo>
                                  <a:pt x="0" y="0"/>
                                </a:moveTo>
                                <a:lnTo>
                                  <a:pt x="6673329" y="0"/>
                                </a:lnTo>
                                <a:lnTo>
                                  <a:pt x="6673329" y="379374"/>
                                </a:lnTo>
                                <a:lnTo>
                                  <a:pt x="0" y="3793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0" y="0"/>
                            <a:ext cx="6673329" cy="379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3329" h="379374">
                                <a:moveTo>
                                  <a:pt x="6673329" y="0"/>
                                </a:moveTo>
                                <a:lnTo>
                                  <a:pt x="6673329" y="379374"/>
                                </a:lnTo>
                                <a:lnTo>
                                  <a:pt x="0" y="3793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182831" y="0"/>
                            <a:ext cx="0" cy="379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9374">
                                <a:moveTo>
                                  <a:pt x="0" y="3793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4099840" y="1615855"/>
                            <a:ext cx="267648" cy="145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099" w:rsidRDefault="007C7DC2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Não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Shape 174"/>
                        <wps:cNvSpPr/>
                        <wps:spPr>
                          <a:xfrm>
                            <a:off x="1703710" y="1202113"/>
                            <a:ext cx="2707086" cy="731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7086" h="731324">
                                <a:moveTo>
                                  <a:pt x="2707086" y="731324"/>
                                </a:moveTo>
                                <a:lnTo>
                                  <a:pt x="270708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1655717" y="1170118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63991" y="0"/>
                                </a:moveTo>
                                <a:lnTo>
                                  <a:pt x="47993" y="31995"/>
                                </a:lnTo>
                                <a:lnTo>
                                  <a:pt x="63991" y="63991"/>
                                </a:lnTo>
                                <a:lnTo>
                                  <a:pt x="0" y="31995"/>
                                </a:lnTo>
                                <a:lnTo>
                                  <a:pt x="639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1655717" y="1170118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31995"/>
                                </a:moveTo>
                                <a:lnTo>
                                  <a:pt x="63991" y="0"/>
                                </a:lnTo>
                                <a:lnTo>
                                  <a:pt x="47993" y="31995"/>
                                </a:lnTo>
                                <a:lnTo>
                                  <a:pt x="63991" y="63991"/>
                                </a:lnTo>
                                <a:lnTo>
                                  <a:pt x="0" y="31995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4959288" y="2299099"/>
                            <a:ext cx="4674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407">
                                <a:moveTo>
                                  <a:pt x="0" y="0"/>
                                </a:moveTo>
                                <a:lnTo>
                                  <a:pt x="467407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5410698" y="2267103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63991" y="31996"/>
                                </a:lnTo>
                                <a:lnTo>
                                  <a:pt x="0" y="63991"/>
                                </a:lnTo>
                                <a:lnTo>
                                  <a:pt x="15997" y="319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5410698" y="2267103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63991" y="31996"/>
                                </a:moveTo>
                                <a:lnTo>
                                  <a:pt x="0" y="63991"/>
                                </a:lnTo>
                                <a:lnTo>
                                  <a:pt x="15997" y="31996"/>
                                </a:lnTo>
                                <a:lnTo>
                                  <a:pt x="0" y="0"/>
                                </a:lnTo>
                                <a:lnTo>
                                  <a:pt x="63991" y="31996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3862303" y="1933436"/>
                            <a:ext cx="1096985" cy="731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5" h="731324">
                                <a:moveTo>
                                  <a:pt x="548493" y="0"/>
                                </a:moveTo>
                                <a:lnTo>
                                  <a:pt x="1096985" y="365662"/>
                                </a:lnTo>
                                <a:lnTo>
                                  <a:pt x="548493" y="731324"/>
                                </a:lnTo>
                                <a:lnTo>
                                  <a:pt x="0" y="365662"/>
                                </a:lnTo>
                                <a:lnTo>
                                  <a:pt x="5484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3862303" y="1933436"/>
                            <a:ext cx="1096985" cy="731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5" h="731324">
                                <a:moveTo>
                                  <a:pt x="548493" y="0"/>
                                </a:moveTo>
                                <a:lnTo>
                                  <a:pt x="1096985" y="365662"/>
                                </a:lnTo>
                                <a:lnTo>
                                  <a:pt x="548493" y="731324"/>
                                </a:lnTo>
                                <a:lnTo>
                                  <a:pt x="0" y="365662"/>
                                </a:lnTo>
                                <a:lnTo>
                                  <a:pt x="548493" y="0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4124122" y="2255762"/>
                            <a:ext cx="762479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099" w:rsidRDefault="007C7DC2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Funcionou?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Shape 183"/>
                        <wps:cNvSpPr/>
                        <wps:spPr>
                          <a:xfrm>
                            <a:off x="1096985" y="0"/>
                            <a:ext cx="0" cy="10192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19282">
                                <a:moveTo>
                                  <a:pt x="0" y="1019282"/>
                                </a:moveTo>
                                <a:lnTo>
                                  <a:pt x="0" y="986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1064990" y="938105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5" y="0"/>
                                </a:moveTo>
                                <a:lnTo>
                                  <a:pt x="63991" y="63991"/>
                                </a:lnTo>
                                <a:lnTo>
                                  <a:pt x="31995" y="47993"/>
                                </a:lnTo>
                                <a:lnTo>
                                  <a:pt x="0" y="63991"/>
                                </a:lnTo>
                                <a:lnTo>
                                  <a:pt x="31995" y="0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1645478" y="2299099"/>
                            <a:ext cx="5816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677">
                                <a:moveTo>
                                  <a:pt x="0" y="0"/>
                                </a:moveTo>
                                <a:lnTo>
                                  <a:pt x="581677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2211157" y="2267103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63991" y="31996"/>
                                </a:lnTo>
                                <a:lnTo>
                                  <a:pt x="0" y="63991"/>
                                </a:lnTo>
                                <a:lnTo>
                                  <a:pt x="15998" y="319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2211157" y="2267103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63991" y="31996"/>
                                </a:moveTo>
                                <a:lnTo>
                                  <a:pt x="0" y="63991"/>
                                </a:lnTo>
                                <a:lnTo>
                                  <a:pt x="15998" y="31996"/>
                                </a:lnTo>
                                <a:lnTo>
                                  <a:pt x="0" y="0"/>
                                </a:lnTo>
                                <a:lnTo>
                                  <a:pt x="63991" y="31996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4" name="Shape 1234"/>
                        <wps:cNvSpPr/>
                        <wps:spPr>
                          <a:xfrm>
                            <a:off x="548493" y="2024852"/>
                            <a:ext cx="1096986" cy="548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6" h="548494">
                                <a:moveTo>
                                  <a:pt x="0" y="0"/>
                                </a:moveTo>
                                <a:lnTo>
                                  <a:pt x="1096986" y="0"/>
                                </a:lnTo>
                                <a:lnTo>
                                  <a:pt x="1096986" y="548494"/>
                                </a:lnTo>
                                <a:lnTo>
                                  <a:pt x="0" y="5484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548493" y="2024852"/>
                            <a:ext cx="1096986" cy="548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6" h="548494">
                                <a:moveTo>
                                  <a:pt x="0" y="0"/>
                                </a:moveTo>
                                <a:lnTo>
                                  <a:pt x="1096986" y="0"/>
                                </a:lnTo>
                                <a:lnTo>
                                  <a:pt x="1096986" y="548494"/>
                                </a:lnTo>
                                <a:lnTo>
                                  <a:pt x="0" y="548494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732609" y="2191772"/>
                            <a:ext cx="956893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099" w:rsidRDefault="007C7DC2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Encontrar uma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903299" y="2319755"/>
                            <a:ext cx="502882" cy="145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099" w:rsidRDefault="007C7DC2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solução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Shape 193"/>
                        <wps:cNvSpPr/>
                        <wps:spPr>
                          <a:xfrm>
                            <a:off x="3382372" y="2299099"/>
                            <a:ext cx="4216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699">
                                <a:moveTo>
                                  <a:pt x="0" y="0"/>
                                </a:moveTo>
                                <a:lnTo>
                                  <a:pt x="421699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3788074" y="2267103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63991" y="31996"/>
                                </a:lnTo>
                                <a:lnTo>
                                  <a:pt x="0" y="63991"/>
                                </a:lnTo>
                                <a:lnTo>
                                  <a:pt x="15997" y="319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3788074" y="2267103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63991" y="31996"/>
                                </a:moveTo>
                                <a:lnTo>
                                  <a:pt x="0" y="63991"/>
                                </a:lnTo>
                                <a:lnTo>
                                  <a:pt x="15997" y="31996"/>
                                </a:lnTo>
                                <a:lnTo>
                                  <a:pt x="0" y="0"/>
                                </a:lnTo>
                                <a:lnTo>
                                  <a:pt x="63991" y="31996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5" name="Shape 1235"/>
                        <wps:cNvSpPr/>
                        <wps:spPr>
                          <a:xfrm>
                            <a:off x="2285386" y="2024852"/>
                            <a:ext cx="1096985" cy="548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5" h="548494">
                                <a:moveTo>
                                  <a:pt x="0" y="0"/>
                                </a:moveTo>
                                <a:lnTo>
                                  <a:pt x="1096985" y="0"/>
                                </a:lnTo>
                                <a:lnTo>
                                  <a:pt x="1096985" y="548494"/>
                                </a:lnTo>
                                <a:lnTo>
                                  <a:pt x="0" y="5484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2285386" y="2024852"/>
                            <a:ext cx="1096985" cy="548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5" h="548494">
                                <a:moveTo>
                                  <a:pt x="0" y="0"/>
                                </a:moveTo>
                                <a:lnTo>
                                  <a:pt x="1096985" y="0"/>
                                </a:lnTo>
                                <a:lnTo>
                                  <a:pt x="1096985" y="548494"/>
                                </a:lnTo>
                                <a:lnTo>
                                  <a:pt x="0" y="548494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2411511" y="2255762"/>
                            <a:ext cx="1111056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099" w:rsidRDefault="007C7DC2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Aplicar a solução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5047562" y="2392886"/>
                            <a:ext cx="251263" cy="145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099" w:rsidRDefault="007C7DC2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Sim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 rot="-5399999">
                            <a:off x="-616869" y="1398689"/>
                            <a:ext cx="1475803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099" w:rsidRDefault="007C7DC2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Central de serviços N3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Shape 201"/>
                        <wps:cNvSpPr/>
                        <wps:spPr>
                          <a:xfrm>
                            <a:off x="1096985" y="1476360"/>
                            <a:ext cx="0" cy="490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0261">
                                <a:moveTo>
                                  <a:pt x="0" y="0"/>
                                </a:moveTo>
                                <a:lnTo>
                                  <a:pt x="0" y="490261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1064990" y="1950623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5" y="15997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1064990" y="1950623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5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7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6" name="Shape 1236"/>
                        <wps:cNvSpPr/>
                        <wps:spPr>
                          <a:xfrm>
                            <a:off x="548493" y="927867"/>
                            <a:ext cx="1096986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6" h="548493">
                                <a:moveTo>
                                  <a:pt x="0" y="0"/>
                                </a:moveTo>
                                <a:lnTo>
                                  <a:pt x="1096986" y="0"/>
                                </a:lnTo>
                                <a:lnTo>
                                  <a:pt x="1096986" y="548493"/>
                                </a:lnTo>
                                <a:lnTo>
                                  <a:pt x="0" y="5484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548493" y="927867"/>
                            <a:ext cx="1096986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6" h="548493">
                                <a:moveTo>
                                  <a:pt x="0" y="0"/>
                                </a:moveTo>
                                <a:lnTo>
                                  <a:pt x="1096986" y="0"/>
                                </a:lnTo>
                                <a:lnTo>
                                  <a:pt x="1096986" y="548493"/>
                                </a:lnTo>
                                <a:lnTo>
                                  <a:pt x="0" y="548493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571061" y="1094788"/>
                            <a:ext cx="1386896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099" w:rsidRDefault="007C7DC2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Identificar a causa 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760034" y="1222770"/>
                            <a:ext cx="884086" cy="145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099" w:rsidRDefault="007C7DC2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anormalidade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Shape 208"/>
                        <wps:cNvSpPr/>
                        <wps:spPr>
                          <a:xfrm>
                            <a:off x="6408224" y="0"/>
                            <a:ext cx="82273" cy="2070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73" h="2070560">
                                <a:moveTo>
                                  <a:pt x="82273" y="2070560"/>
                                </a:moveTo>
                                <a:lnTo>
                                  <a:pt x="0" y="2070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7" name="Shape 1237"/>
                        <wps:cNvSpPr/>
                        <wps:spPr>
                          <a:xfrm>
                            <a:off x="5484927" y="2070560"/>
                            <a:ext cx="1005570" cy="457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570" h="457077">
                                <a:moveTo>
                                  <a:pt x="0" y="0"/>
                                </a:moveTo>
                                <a:lnTo>
                                  <a:pt x="1005570" y="0"/>
                                </a:lnTo>
                                <a:lnTo>
                                  <a:pt x="1005570" y="457077"/>
                                </a:lnTo>
                                <a:lnTo>
                                  <a:pt x="0" y="457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5484927" y="2070560"/>
                            <a:ext cx="1005570" cy="457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570" h="457077">
                                <a:moveTo>
                                  <a:pt x="0" y="0"/>
                                </a:moveTo>
                                <a:lnTo>
                                  <a:pt x="1005570" y="0"/>
                                </a:lnTo>
                                <a:lnTo>
                                  <a:pt x="1005570" y="457077"/>
                                </a:lnTo>
                                <a:lnTo>
                                  <a:pt x="0" y="457077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5568487" y="2255762"/>
                            <a:ext cx="1102791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099" w:rsidRDefault="007C7DC2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Realizar relatório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90" style="width:525.459pt;height:224.22pt;position:absolute;mso-position-horizontal-relative:page;mso-position-horizontal:absolute;margin-left:29.1522pt;mso-position-vertical-relative:page;margin-top:0pt;" coordsize="66733,28475">
                <v:shape id="Shape 167" style="position:absolute;width:66733;height:24682;left:0;top:3793;" coordsize="6673329,2468217" path="m0,0l6673329,0l6673329,2468217l0,2468217x">
                  <v:stroke weight="0.719807pt" endcap="flat" joinstyle="miter" miterlimit="4" on="true" color="#000000"/>
                  <v:fill on="false" color="#000000" opacity="0"/>
                </v:shape>
                <v:shape id="Shape 168" style="position:absolute;width:66733;height:0;left:0;top:5622;" coordsize="6673329,0" path="m0,0l6673329,0">
                  <v:stroke weight="0.719807pt" endcap="flat" joinstyle="miter" miterlimit="10" on="true" color="#000000"/>
                  <v:fill on="false" color="#000000" opacity="0"/>
                </v:shape>
                <v:shape id="Shape 169" style="position:absolute;width:0;height:24682;left:1828;top:3793;" coordsize="0,2468217" path="m0,0l0,2468217">
                  <v:stroke weight="0.719807pt" endcap="flat" joinstyle="miter" miterlimit="10" on="true" color="#000000"/>
                  <v:fill on="false" color="#000000" opacity="0"/>
                </v:shape>
                <v:shape id="Shape 1238" style="position:absolute;width:66733;height:3793;left:0;top:0;" coordsize="6673329,379374" path="m0,0l6673329,0l6673329,379374l0,379374l0,0">
                  <v:stroke weight="0pt" endcap="flat" joinstyle="miter" miterlimit="10" on="false" color="#000000" opacity="0"/>
                  <v:fill on="true" color="#ffffff"/>
                </v:shape>
                <v:shape id="Shape 171" style="position:absolute;width:66733;height:3793;left:0;top:0;" coordsize="6673329,379374" path="m6673329,0l6673329,379374l0,379374l0,0">
                  <v:stroke weight="0.719807pt" endcap="flat" joinstyle="miter" miterlimit="4" on="true" color="#000000"/>
                  <v:fill on="false" color="#000000" opacity="0"/>
                </v:shape>
                <v:shape id="Shape 172" style="position:absolute;width:0;height:3793;left:1828;top:0;" coordsize="0,379374" path="m0,379374l0,0">
                  <v:stroke weight="0.719807pt" endcap="flat" joinstyle="miter" miterlimit="10" on="true" color="#000000"/>
                  <v:fill on="false" color="#000000" opacity="0"/>
                </v:shape>
                <v:rect id="Rectangle 173" style="position:absolute;width:2676;height:1458;left:40998;top:161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Não</w:t>
                        </w:r>
                      </w:p>
                    </w:txbxContent>
                  </v:textbox>
                </v:rect>
                <v:shape id="Shape 174" style="position:absolute;width:27070;height:7313;left:17037;top:12021;" coordsize="2707086,731324" path="m2707086,731324l2707086,0l0,0">
                  <v:stroke weight="0.719807pt" endcap="flat" joinstyle="miter" miterlimit="10" on="true" color="#000000"/>
                  <v:fill on="false" color="#000000" opacity="0"/>
                </v:shape>
                <v:shape id="Shape 175" style="position:absolute;width:639;height:639;left:16557;top:11701;" coordsize="63991,63991" path="m63991,0l47993,31995l63991,63991l0,31995l63991,0x">
                  <v:stroke weight="0pt" endcap="flat" joinstyle="miter" miterlimit="10" on="false" color="#000000" opacity="0"/>
                  <v:fill on="true" color="#000000"/>
                </v:shape>
                <v:shape id="Shape 176" style="position:absolute;width:639;height:639;left:16557;top:11701;" coordsize="63991,63991" path="m0,31995l63991,0l47993,31995l63991,63991l0,31995x">
                  <v:stroke weight="0.719807pt" endcap="flat" joinstyle="miter" miterlimit="10" on="true" color="#000000"/>
                  <v:fill on="false" color="#000000" opacity="0"/>
                </v:shape>
                <v:shape id="Shape 177" style="position:absolute;width:4674;height:0;left:49592;top:22990;" coordsize="467407,0" path="m0,0l467407,0">
                  <v:stroke weight="0.719807pt" endcap="flat" joinstyle="miter" miterlimit="10" on="true" color="#000000"/>
                  <v:fill on="false" color="#000000" opacity="0"/>
                </v:shape>
                <v:shape id="Shape 178" style="position:absolute;width:639;height:639;left:54106;top:22671;" coordsize="63991,63991" path="m0,0l63991,31996l0,63991l15997,31996l0,0x">
                  <v:stroke weight="0pt" endcap="flat" joinstyle="miter" miterlimit="10" on="false" color="#000000" opacity="0"/>
                  <v:fill on="true" color="#000000"/>
                </v:shape>
                <v:shape id="Shape 179" style="position:absolute;width:639;height:639;left:54106;top:22671;" coordsize="63991,63991" path="m63991,31996l0,63991l15997,31996l0,0l63991,31996x">
                  <v:stroke weight="0.719807pt" endcap="flat" joinstyle="miter" miterlimit="10" on="true" color="#000000"/>
                  <v:fill on="false" color="#000000" opacity="0"/>
                </v:shape>
                <v:shape id="Shape 180" style="position:absolute;width:10969;height:7313;left:38623;top:19334;" coordsize="1096985,731324" path="m548493,0l1096985,365662l548493,731324l0,365662l548493,0x">
                  <v:stroke weight="0pt" endcap="flat" joinstyle="miter" miterlimit="10" on="false" color="#000000" opacity="0"/>
                  <v:fill on="true" color="#ffffff"/>
                </v:shape>
                <v:shape id="Shape 181" style="position:absolute;width:10969;height:7313;left:38623;top:19334;" coordsize="1096985,731324" path="m548493,0l1096985,365662l548493,731324l0,365662l548493,0x">
                  <v:stroke weight="0.719807pt" endcap="flat" joinstyle="miter" miterlimit="10" on="true" color="#000000"/>
                  <v:fill on="false" color="#000000" opacity="0"/>
                </v:shape>
                <v:rect id="Rectangle 182" style="position:absolute;width:7624;height:1458;left:41241;top:225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Funcionou?</w:t>
                        </w:r>
                      </w:p>
                    </w:txbxContent>
                  </v:textbox>
                </v:rect>
                <v:shape id="Shape 183" style="position:absolute;width:0;height:10192;left:10969;top:0;" coordsize="0,1019282" path="m0,1019282l0,986098l0,0">
                  <v:stroke weight="0.719807pt" endcap="flat" joinstyle="miter" miterlimit="10" on="true" color="#000000"/>
                  <v:fill on="false" color="#000000" opacity="0"/>
                </v:shape>
                <v:shape id="Shape 185" style="position:absolute;width:639;height:639;left:10649;top:9381;" coordsize="63991,63991" path="m31995,0l63991,63991l31995,47993l0,63991l31995,0x">
                  <v:stroke weight="0.719807pt" endcap="flat" joinstyle="miter" miterlimit="10" on="true" color="#000000"/>
                  <v:fill on="false" color="#000000" opacity="0"/>
                </v:shape>
                <v:shape id="Shape 186" style="position:absolute;width:5816;height:0;left:16454;top:22990;" coordsize="581677,0" path="m0,0l581677,0">
                  <v:stroke weight="0.719807pt" endcap="flat" joinstyle="miter" miterlimit="10" on="true" color="#000000"/>
                  <v:fill on="false" color="#000000" opacity="0"/>
                </v:shape>
                <v:shape id="Shape 187" style="position:absolute;width:639;height:639;left:22111;top:22671;" coordsize="63991,63991" path="m0,0l63991,31996l0,63991l15998,31996l0,0x">
                  <v:stroke weight="0pt" endcap="flat" joinstyle="miter" miterlimit="10" on="false" color="#000000" opacity="0"/>
                  <v:fill on="true" color="#000000"/>
                </v:shape>
                <v:shape id="Shape 188" style="position:absolute;width:639;height:639;left:22111;top:22671;" coordsize="63991,63991" path="m63991,31996l0,63991l15998,31996l0,0l63991,31996x">
                  <v:stroke weight="0.719807pt" endcap="flat" joinstyle="miter" miterlimit="10" on="true" color="#000000"/>
                  <v:fill on="false" color="#000000" opacity="0"/>
                </v:shape>
                <v:shape id="Shape 1239" style="position:absolute;width:10969;height:5484;left:5484;top:20248;" coordsize="1096986,548494" path="m0,0l1096986,0l1096986,548494l0,548494l0,0">
                  <v:stroke weight="0pt" endcap="flat" joinstyle="miter" miterlimit="10" on="false" color="#000000" opacity="0"/>
                  <v:fill on="true" color="#ffffff"/>
                </v:shape>
                <v:shape id="Shape 190" style="position:absolute;width:10969;height:5484;left:5484;top:20248;" coordsize="1096986,548494" path="m0,0l1096986,0l1096986,548494l0,548494x">
                  <v:stroke weight="0.719807pt" endcap="flat" joinstyle="miter" miterlimit="4" on="true" color="#000000"/>
                  <v:fill on="false" color="#000000" opacity="0"/>
                </v:shape>
                <v:rect id="Rectangle 191" style="position:absolute;width:9568;height:1458;left:7326;top:219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Encontrar uma</w:t>
                        </w:r>
                      </w:p>
                    </w:txbxContent>
                  </v:textbox>
                </v:rect>
                <v:rect id="Rectangle 192" style="position:absolute;width:5028;height:1458;left:9032;top:231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solução</w:t>
                        </w:r>
                      </w:p>
                    </w:txbxContent>
                  </v:textbox>
                </v:rect>
                <v:shape id="Shape 193" style="position:absolute;width:4216;height:0;left:33823;top:22990;" coordsize="421699,0" path="m0,0l421699,0">
                  <v:stroke weight="0.719807pt" endcap="flat" joinstyle="miter" miterlimit="10" on="true" color="#000000"/>
                  <v:fill on="false" color="#000000" opacity="0"/>
                </v:shape>
                <v:shape id="Shape 194" style="position:absolute;width:639;height:639;left:37880;top:22671;" coordsize="63991,63991" path="m0,0l63991,31996l0,63991l15997,31996l0,0x">
                  <v:stroke weight="0pt" endcap="flat" joinstyle="miter" miterlimit="10" on="false" color="#000000" opacity="0"/>
                  <v:fill on="true" color="#000000"/>
                </v:shape>
                <v:shape id="Shape 195" style="position:absolute;width:639;height:639;left:37880;top:22671;" coordsize="63991,63991" path="m63991,31996l0,63991l15997,31996l0,0l63991,31996x">
                  <v:stroke weight="0.719807pt" endcap="flat" joinstyle="miter" miterlimit="10" on="true" color="#000000"/>
                  <v:fill on="false" color="#000000" opacity="0"/>
                </v:shape>
                <v:shape id="Shape 1240" style="position:absolute;width:10969;height:5484;left:22853;top:20248;" coordsize="1096985,548494" path="m0,0l1096985,0l1096985,548494l0,548494l0,0">
                  <v:stroke weight="0pt" endcap="flat" joinstyle="miter" miterlimit="10" on="false" color="#000000" opacity="0"/>
                  <v:fill on="true" color="#ffffff"/>
                </v:shape>
                <v:shape id="Shape 197" style="position:absolute;width:10969;height:5484;left:22853;top:20248;" coordsize="1096985,548494" path="m0,0l1096985,0l1096985,548494l0,548494x">
                  <v:stroke weight="0.719807pt" endcap="flat" joinstyle="miter" miterlimit="4" on="true" color="#000000"/>
                  <v:fill on="false" color="#000000" opacity="0"/>
                </v:shape>
                <v:rect id="Rectangle 198" style="position:absolute;width:11110;height:1458;left:24115;top:225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Aplicar a solução</w:t>
                        </w:r>
                      </w:p>
                    </w:txbxContent>
                  </v:textbox>
                </v:rect>
                <v:rect id="Rectangle 199" style="position:absolute;width:2512;height:1459;left:50475;top:239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Sim</w:t>
                        </w:r>
                      </w:p>
                    </w:txbxContent>
                  </v:textbox>
                </v:rect>
                <v:rect id="Rectangle 200" style="position:absolute;width:14758;height:1458;left:-6168;top:13986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Central de serviços N3</w:t>
                        </w:r>
                      </w:p>
                    </w:txbxContent>
                  </v:textbox>
                </v:rect>
                <v:shape id="Shape 201" style="position:absolute;width:0;height:4902;left:10969;top:14763;" coordsize="0,490261" path="m0,0l0,490261">
                  <v:stroke weight="0.719807pt" endcap="flat" joinstyle="miter" miterlimit="10" on="true" color="#000000"/>
                  <v:fill on="false" color="#000000" opacity="0"/>
                </v:shape>
                <v:shape id="Shape 202" style="position:absolute;width:639;height:639;left:10649;top:19506;" coordsize="63991,63991" path="m0,0l31995,15997l63991,0l31995,63991l0,0x">
                  <v:stroke weight="0pt" endcap="flat" joinstyle="miter" miterlimit="10" on="false" color="#000000" opacity="0"/>
                  <v:fill on="true" color="#000000"/>
                </v:shape>
                <v:shape id="Shape 203" style="position:absolute;width:639;height:639;left:10649;top:19506;" coordsize="63991,63991" path="m31995,63991l0,0l31995,15997l63991,0l31995,63991x">
                  <v:stroke weight="0.719807pt" endcap="flat" joinstyle="miter" miterlimit="10" on="true" color="#000000"/>
                  <v:fill on="false" color="#000000" opacity="0"/>
                </v:shape>
                <v:shape id="Shape 1241" style="position:absolute;width:10969;height:5484;left:5484;top:9278;" coordsize="1096986,548493" path="m0,0l1096986,0l1096986,548493l0,548493l0,0">
                  <v:stroke weight="0pt" endcap="flat" joinstyle="miter" miterlimit="10" on="false" color="#000000" opacity="0"/>
                  <v:fill on="true" color="#ffffff"/>
                </v:shape>
                <v:shape id="Shape 205" style="position:absolute;width:10969;height:5484;left:5484;top:9278;" coordsize="1096986,548493" path="m0,0l1096986,0l1096986,548493l0,548493x">
                  <v:stroke weight="0.719807pt" endcap="flat" joinstyle="miter" miterlimit="4" on="true" color="#000000"/>
                  <v:fill on="false" color="#000000" opacity="0"/>
                </v:shape>
                <v:rect id="Rectangle 206" style="position:absolute;width:13868;height:1458;left:5710;top:109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Identificar a causa da</w:t>
                        </w:r>
                      </w:p>
                    </w:txbxContent>
                  </v:textbox>
                </v:rect>
                <v:rect id="Rectangle 207" style="position:absolute;width:8840;height:1458;left:7600;top:12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anormalidade</w:t>
                        </w:r>
                      </w:p>
                    </w:txbxContent>
                  </v:textbox>
                </v:rect>
                <v:shape id="Shape 208" style="position:absolute;width:822;height:20705;left:64082;top:0;" coordsize="82273,2070560" path="m82273,2070560l0,2070560l0,0">
                  <v:stroke weight="0.719807pt" endcap="flat" joinstyle="miter" miterlimit="10" on="true" color="#000000"/>
                  <v:fill on="false" color="#000000" opacity="0"/>
                </v:shape>
                <v:shape id="Shape 1242" style="position:absolute;width:10055;height:4570;left:54849;top:20705;" coordsize="1005570,457077" path="m0,0l1005570,0l1005570,457077l0,457077l0,0">
                  <v:stroke weight="0pt" endcap="flat" joinstyle="miter" miterlimit="10" on="false" color="#000000" opacity="0"/>
                  <v:fill on="true" color="#ffffff"/>
                </v:shape>
                <v:shape id="Shape 210" style="position:absolute;width:10055;height:4570;left:54849;top:20705;" coordsize="1005570,457077" path="m0,0l1005570,0l1005570,457077l0,457077x">
                  <v:stroke weight="0.719807pt" endcap="flat" joinstyle="miter" miterlimit="4" on="true" color="#000000"/>
                  <v:fill on="false" color="#000000" opacity="0"/>
                </v:shape>
                <v:rect id="Rectangle 211" style="position:absolute;width:11027;height:1458;left:55684;top:225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Realizar relatório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sectPr w:rsidR="00421099">
      <w:pgSz w:w="11918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099"/>
    <w:rsid w:val="00421099"/>
    <w:rsid w:val="007C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CAB23"/>
  <w15:docId w15:val="{148F455A-D3CD-4E96-B44A-378D0F190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%3Cmxfile%20host%3D%22app.diagrams.net%22%20modified%3D%222020-07-02T01%3A34%3A46.402Z%22%20agent%3D%225.0%20\(Windows%20NT%2010.0%3B%20Win64%3B%20x64\)%20AppleWebKit%2F537.36%20\(KHTML%2C%20like%20Gecko\)%20Chrome%2F81.0.4044.138%20Safari%2F537.36%20OPR%2F68.0.3618.173%22%20etag%3D%22ZwEBlysoYu08vEXqyGUU%22%20version%3D%2213.3.6%22%20type%3D%22google%22%3E%3Cdiagram%20id%3D%22_VNjgPlPartBwX8ZpCJV%22%20name%3D%22Page-1%22%3E7L3XlttYsi36NTXGvQ97D3jzSBCEd4Qn3mBJeA8C%2BPqDxZRUUiq7q%2FqcKknde2uImSQIGytixpwRC8jf0HO98kPYPdQ2SavfEChZf0PZ3xCEJrHjJ1iwvS3AUeRtwX3Ik7dF8O8LrHxPPy2EPi2d8yQdv1lxattqyrtvF8Zt06Tx9M2ycBja57erZW317VG78J5%2Bt8CKw%2Br7pV6eTI%2B3pRRC%2Fr5cSPP74%2FORYYJ%2B%2B6YOP6%2F86UrGR5i0z68WoZff0PPQttPbu3o9pxWw3We7vG3H%2FYNvv5zYkDbTn9mgv%2BQZv7groTqN7T%2FqM3bG%2Fov8NBpLWM2frvjT2U7bZxMcJ96Bt3kzpUMTVtbUDi%2BrMc9HPqVWF8bg6%2Bcx%2Fseyx1RXxyf4eBuFcXkf2rlJ9Hmq8ib9tPz7M%2F90MUs6TOn61aJPV8KnbZ1Ow3as8ulb7JNRP3kV%2FMVfnr8PEol%2BWvb4aoAQ8tPC8JNj3L%2Fs%2B3fbHW8%2Bme9fMCVK%2FEeYkkL%2FpCVR6u%2ByJPyfYUkU%2F5OWxP4%2BS%2F5HGBLG%2Fmxww3%2BXIfHv7JYmR5749LEdpkd7bw%2FrXX5fyrxsk4K9Qsen39dR2rb7ZKsinabtU9IL56n91sLpmk8%2B2Py%2F8U%2Bfbl99w66f9vz6sH3%2B0ByX%2B9VG4OPt6%2B9%2B3%2Bz16fN2%2F3DUxnYe4vSfmOaTS03hcE%2Bnf7LeJyIA7PZPfWBIq3DKl2%2Fz718%2BoN%2FnvXOVH9eeAq6STgeVaOfj7VyH4OhNO9RhlSdhkn7nCL8PM%2FzHQfMXBAcMvYsOmvwuOmDkg%2Bgg%2FrbM949t%2Bc5WxyVO3xpknIa2TM9t1Q7HkqYFMMJkeVW9W3RY%2F94cH2Ow32M5AwyWHzzt9OmLOk%2BS6h%2FB1rehOLTT4WEt2Oq%2F6H%2Fq%2FH9%2BVNBvBwX5ALKwjxDrb0N%2B6Dvj%2Fy9ifYtEf4hY9F%2BNWK9NT8MQbl%2Bt0LVH6h2%2FG%2FAv%2B%2F%2B%2F9wHsu7g00yOO9nB4IRtQTY%2BwPlTJP8E06MdgGvwufMgPMA36IH7wvy1%2B%2Fjfj%2F1Fc%2FGH8wL9Wyqe%2FT1PhlN7b4VNEgEzfDfnx%2BS3PQ8m%2FkPt%2FUJxA%2BDdxgkHfp5kvsfRj4oT%2B3zj5I%2F%2F%2Fw0D5zAL%2B4kxTrwbILV%2B5D%2FEtzBLQO7d4O9NPW%2F31CQn%2BPiPpQ5I2X8JvSMe2mn87o7%2BdyNdPtP014%2FBdvvqi4H9eviK%2FRzfgx%2BGrGgvQbEyHJX8zbXvQDUiDvzPjL0fPQbXuLxmw%2F0K%2BBU6cwL8fMPxHEnQE%2FZnACX8Fm7%2BD6B8B5zew%2BTuK%2FvUlBejPAifySzEMAvsZY%2FoD7IzCv5SdP5%2F313nkRd7aqEpfFZuuBZhHVADOoiO7EHfw7oDAz0lmyYHsgf6%2FsY2OXwfnO4wXfpN4%2Fv%2Fvt%2B%2FSCmwUf6puoNz3iejR1tE8%2FpAkRH4LaQRG%2FvcHoEZ%2BAGo0%2Fnc</dc:subject>
  <dc:creator>Aluno</dc:creator>
  <cp:keywords/>
  <cp:lastModifiedBy>Aluno</cp:lastModifiedBy>
  <cp:revision>2</cp:revision>
  <dcterms:created xsi:type="dcterms:W3CDTF">2020-07-02T01:55:00Z</dcterms:created>
  <dcterms:modified xsi:type="dcterms:W3CDTF">2020-07-02T01:55:00Z</dcterms:modified>
</cp:coreProperties>
</file>