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A2" w:rsidRPr="002818A2" w:rsidRDefault="002818A2" w:rsidP="002818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GENRES = 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"Fiction"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"Non-Fiction"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"Sci-Fi"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bookmarkEnd w:id="0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>books = 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"50001"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"title"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"The Gamer"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"author"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amara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kabba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"genre"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"Sci-Fi"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>members = [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"M001"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haroun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"haroun@example.com"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 []}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t># --- CORE FUNCTIONS ---</w:t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add_book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title, author, genre,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 Book with this ISBN already exists."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genre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GENRES: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"Invalid genre."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 = {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"title"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title,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"author"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author,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"genre"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genre,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 Book added successfully."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add_member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, name, email):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 Member ID already exists."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members.append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name,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email,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 []})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"Member added successfully."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search_book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(keyword):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found = [b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books.values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keyword.lower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"title"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].lower()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keyword.lower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"author"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].lower()]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found: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"No books found."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found: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'title'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by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'author'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| Genre: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'genre'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| Available: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'available'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update_book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, title=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, author=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, genre=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"Book not found."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genre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genre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GENRES: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"Invalid genre."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    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title: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"title"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 = title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author: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"author"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 = author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genre: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"genre"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 = genre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diff =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total_copies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 += diff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"Book updated successfully."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delete_book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"Book not found."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for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"Cannot delete book. It’s currently borrowed."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del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"Book deleted successfully."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borrow_book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member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((m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members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"Member not found."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"Book not found."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proofErr w:type="spellStart"/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(member[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&gt;=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"Cannot borrow more than 3 books."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&lt;=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"No copies available."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].append(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'name'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borrowed '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'title'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return_book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member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((m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members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member_id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"Member not found."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"Book not borrowed by this member."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borrowed_books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].remove(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"available"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+=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member[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'name'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returned '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books[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'title'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'."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t># --- TESTING FUNCTIONALITY (EXAMPLES) ---</w:t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add_book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"50002"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"gods of our land"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alfred</w:t>
      </w:r>
      <w:proofErr w:type="spellEnd"/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jay"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"Sci-Fi"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add_member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"bob@gmail.com"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search_book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"space"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borrow_book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"50002"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return_book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"50002"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delete_book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"50002"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t># --- MENU INTERFACE ---</w:t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56A8F5"/>
          <w:sz w:val="20"/>
          <w:szCs w:val="20"/>
        </w:rPr>
        <w:t>menu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===== Library Menu ====="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"1. Add Book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2. Add Member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3. Search Book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4. Borrow Book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5. Return Book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6. Exit"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choice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"Choose an option: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"ISBN: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title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"Title: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author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"Author: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genre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"Genre: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total = </w:t>
      </w:r>
      <w:proofErr w:type="spellStart"/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"Total copies: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add_book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, title, author, genre, total)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"2"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mid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"Member ID: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name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"Name: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email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"Email: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add_member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(mid, name, email)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"3"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key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"Enter title/author to search: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search_book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(key)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"4"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mid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"Member ID: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"ISBN: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borrow_book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(mid,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"5"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mid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"Member ID: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"ISBN: 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return_book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(mid, </w:t>
      </w:r>
      <w:proofErr w:type="spellStart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isbn</w:t>
      </w:r>
      <w:proofErr w:type="spellEnd"/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"6"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818A2">
        <w:rPr>
          <w:rFonts w:ascii="Segoe UI Symbol" w:eastAsia="Times New Roman" w:hAnsi="Segoe UI Symbol" w:cs="Segoe UI Symbol"/>
          <w:color w:val="6AAB73"/>
          <w:sz w:val="20"/>
          <w:szCs w:val="20"/>
        </w:rPr>
        <w:t>👋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Goodbye!"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2818A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else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81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18A2">
        <w:rPr>
          <w:rFonts w:ascii="Courier New" w:eastAsia="Times New Roman" w:hAnsi="Courier New" w:cs="Courier New"/>
          <w:color w:val="6AAB73"/>
          <w:sz w:val="20"/>
          <w:szCs w:val="20"/>
        </w:rPr>
        <w:t>"Invalid option."</w:t>
      </w:r>
      <w:r w:rsidRPr="002818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2A2AB3" w:rsidRDefault="002A2AB3"/>
    <w:sectPr w:rsidR="002A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A2"/>
    <w:rsid w:val="002818A2"/>
    <w:rsid w:val="002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0F8B1-01A5-45AC-B93A-1236CF7A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2025-10-22T06:59:00Z</dcterms:created>
  <dcterms:modified xsi:type="dcterms:W3CDTF">2025-10-22T07:02:00Z</dcterms:modified>
</cp:coreProperties>
</file>