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7AF" w:rsidRDefault="005601B4" w:rsidP="005601B4">
      <w:pPr>
        <w:pStyle w:val="Title"/>
        <w:jc w:val="center"/>
      </w:pPr>
      <w:r>
        <w:t>Hierarchical Task Network Editor Software Proposal</w:t>
      </w:r>
    </w:p>
    <w:p w:rsidR="005601B4" w:rsidRDefault="005601B4" w:rsidP="005601B4"/>
    <w:p w:rsidR="005601B4" w:rsidRDefault="005601B4" w:rsidP="005601B4"/>
    <w:p w:rsidR="005601B4" w:rsidRDefault="005601B4" w:rsidP="005601B4"/>
    <w:p w:rsidR="005601B4" w:rsidRDefault="005601B4" w:rsidP="005601B4">
      <w:r>
        <w:t>Prepared by Leonard Andrew Spencer</w:t>
      </w:r>
    </w:p>
    <w:p w:rsidR="005601B4" w:rsidRDefault="005601B4" w:rsidP="005601B4">
      <w:r>
        <w:br w:type="page"/>
      </w:r>
    </w:p>
    <w:p w:rsidR="005601B4" w:rsidRDefault="009407C4" w:rsidP="009407C4">
      <w:pPr>
        <w:pStyle w:val="Heading1"/>
      </w:pPr>
      <w:r>
        <w:lastRenderedPageBreak/>
        <w:t>Overview</w:t>
      </w:r>
    </w:p>
    <w:p w:rsidR="009407C4" w:rsidRDefault="009407C4" w:rsidP="009407C4"/>
    <w:p w:rsidR="009407C4" w:rsidRDefault="004451EB" w:rsidP="009407C4">
      <w:r>
        <w:t xml:space="preserve">This project is a tool for creating and editing Hierarchical Task Networks (HTN) to use in game AI. Designers will be able to </w:t>
      </w:r>
      <w:r w:rsidR="007D7CF7">
        <w:t>set the conditions and effects of actions, and assign the child actions which will be used to perform a higher level action. The task network will be displayed visually, to allow designers to easily check their work.</w:t>
      </w:r>
    </w:p>
    <w:p w:rsidR="009407C4" w:rsidRDefault="009407C4" w:rsidP="009407C4"/>
    <w:p w:rsidR="009407C4" w:rsidRDefault="009407C4" w:rsidP="009407C4">
      <w:pPr>
        <w:pStyle w:val="Heading1"/>
      </w:pPr>
      <w:r>
        <w:t>Product Description</w:t>
      </w:r>
    </w:p>
    <w:p w:rsidR="009407C4" w:rsidRDefault="009407C4" w:rsidP="009407C4"/>
    <w:p w:rsidR="008D1FEA" w:rsidRDefault="007D7CF7" w:rsidP="009407C4">
      <w:r>
        <w:t>This project will be a desktop application used to create and edit HTNs.</w:t>
      </w:r>
      <w:r w:rsidR="008D1FEA">
        <w:t xml:space="preserve"> Users will be able to create new actions and variables, and set the conditions, effects, and child actions for an action. Actions will be displayed both textually as a list of actions, and visually as a graph of actions and their children. </w:t>
      </w:r>
    </w:p>
    <w:p w:rsidR="007D7CF7" w:rsidRDefault="008D1FEA" w:rsidP="009407C4">
      <w:r>
        <w:t>The HTN will be saved as an XML document, describing the actions and their relationships. This can be used by</w:t>
      </w:r>
      <w:r w:rsidR="00D338CE">
        <w:t xml:space="preserve"> another application to generate a HTN which can be used by game AI, as long as the HTN’s primitive actions have been implemented.</w:t>
      </w:r>
    </w:p>
    <w:p w:rsidR="004451EB" w:rsidRDefault="004451EB" w:rsidP="004451EB"/>
    <w:p w:rsidR="004451EB" w:rsidRDefault="004451EB" w:rsidP="004451EB">
      <w:pPr>
        <w:pStyle w:val="Heading1"/>
      </w:pPr>
      <w:r>
        <w:t>Requirements</w:t>
      </w:r>
    </w:p>
    <w:p w:rsidR="004451EB" w:rsidRDefault="004451EB" w:rsidP="004451EB"/>
    <w:p w:rsidR="004451EB" w:rsidRDefault="004451EB" w:rsidP="004451EB">
      <w:pPr>
        <w:pStyle w:val="Heading2"/>
      </w:pPr>
      <w:r>
        <w:t>User Interface</w:t>
      </w:r>
    </w:p>
    <w:p w:rsidR="004451EB" w:rsidRDefault="004451EB" w:rsidP="004451EB"/>
    <w:p w:rsidR="00D338CE" w:rsidRDefault="00D338CE" w:rsidP="004451EB">
      <w:bookmarkStart w:id="0" w:name="_GoBack"/>
      <w:bookmarkEnd w:id="0"/>
    </w:p>
    <w:p w:rsidR="00D338CE" w:rsidRDefault="00D338CE" w:rsidP="004451EB"/>
    <w:p w:rsidR="004451EB" w:rsidRDefault="004451EB" w:rsidP="004451EB">
      <w:pPr>
        <w:pStyle w:val="Heading2"/>
      </w:pPr>
      <w:r>
        <w:t>Functional Requirements</w:t>
      </w:r>
    </w:p>
    <w:p w:rsidR="004451EB" w:rsidRDefault="004451EB" w:rsidP="004451EB"/>
    <w:p w:rsidR="004451EB" w:rsidRDefault="004451EB" w:rsidP="004451EB">
      <w:pPr>
        <w:pStyle w:val="Heading2"/>
      </w:pPr>
      <w:r>
        <w:t>Design Constraints</w:t>
      </w:r>
    </w:p>
    <w:p w:rsidR="004451EB" w:rsidRDefault="004451EB" w:rsidP="004451EB"/>
    <w:p w:rsidR="004451EB" w:rsidRPr="004451EB" w:rsidRDefault="004451EB" w:rsidP="004451EB">
      <w:pPr>
        <w:pStyle w:val="Heading1"/>
      </w:pPr>
      <w:r>
        <w:t>Release Plan</w:t>
      </w:r>
    </w:p>
    <w:p w:rsidR="004451EB" w:rsidRPr="004451EB" w:rsidRDefault="004451EB" w:rsidP="004451EB"/>
    <w:p w:rsidR="009407C4" w:rsidRPr="009407C4" w:rsidRDefault="009407C4" w:rsidP="009407C4">
      <w:pPr>
        <w:pStyle w:val="Heading2"/>
      </w:pPr>
    </w:p>
    <w:sectPr w:rsidR="009407C4" w:rsidRPr="0094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A6"/>
    <w:rsid w:val="003B026E"/>
    <w:rsid w:val="004451EB"/>
    <w:rsid w:val="005601B4"/>
    <w:rsid w:val="00717C50"/>
    <w:rsid w:val="007D7CF7"/>
    <w:rsid w:val="008454A8"/>
    <w:rsid w:val="008D1FEA"/>
    <w:rsid w:val="009407C4"/>
    <w:rsid w:val="00B12B9A"/>
    <w:rsid w:val="00BB75A6"/>
    <w:rsid w:val="00D337AF"/>
    <w:rsid w:val="00D338CE"/>
    <w:rsid w:val="00DE33CB"/>
    <w:rsid w:val="00FC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C41C"/>
  <w15:chartTrackingRefBased/>
  <w15:docId w15:val="{BEDE8EE4-6D15-4650-AF73-0A4FCAAF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0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07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Spencer</dc:creator>
  <cp:keywords/>
  <dc:description/>
  <cp:lastModifiedBy>Andrew Spencer</cp:lastModifiedBy>
  <cp:revision>2</cp:revision>
  <dcterms:created xsi:type="dcterms:W3CDTF">2017-09-04T00:46:00Z</dcterms:created>
  <dcterms:modified xsi:type="dcterms:W3CDTF">2017-09-11T05:07:00Z</dcterms:modified>
</cp:coreProperties>
</file>