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EA63" w14:textId="77777777" w:rsidR="00535427" w:rsidRDefault="00535427" w:rsidP="00535427">
      <w:pPr>
        <w:ind w:left="720" w:hanging="360"/>
      </w:pPr>
    </w:p>
    <w:p w14:paraId="38D9BC72" w14:textId="4D77FFD4" w:rsidR="00EB302C" w:rsidRDefault="00EB302C" w:rsidP="0053542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  <w:proofErr w:type="gramStart"/>
      <w:r>
        <w:rPr>
          <w:sz w:val="28"/>
          <w:szCs w:val="28"/>
        </w:rPr>
        <w:t>Challenge :</w:t>
      </w:r>
      <w:proofErr w:type="gramEnd"/>
      <w:r>
        <w:rPr>
          <w:sz w:val="28"/>
          <w:szCs w:val="28"/>
        </w:rPr>
        <w:t xml:space="preserve"> </w:t>
      </w:r>
      <w:r w:rsidR="0024605E">
        <w:rPr>
          <w:sz w:val="28"/>
          <w:szCs w:val="28"/>
        </w:rPr>
        <w:t>7</w:t>
      </w:r>
    </w:p>
    <w:p w14:paraId="141F2B26" w14:textId="78100F2B" w:rsidR="00EB302C" w:rsidRPr="00EB302C" w:rsidRDefault="00535427" w:rsidP="00535427">
      <w:pPr>
        <w:ind w:left="720" w:hanging="360"/>
        <w:rPr>
          <w:sz w:val="28"/>
          <w:szCs w:val="28"/>
        </w:rPr>
      </w:pPr>
      <w:proofErr w:type="gramStart"/>
      <w:r w:rsidRPr="00EB302C">
        <w:rPr>
          <w:sz w:val="28"/>
          <w:szCs w:val="28"/>
        </w:rPr>
        <w:t>Time :</w:t>
      </w:r>
      <w:proofErr w:type="gramEnd"/>
      <w:r w:rsidRPr="00EB302C">
        <w:rPr>
          <w:sz w:val="28"/>
          <w:szCs w:val="28"/>
        </w:rPr>
        <w:t xml:space="preserve"> </w:t>
      </w:r>
      <w:r w:rsidR="00657585">
        <w:rPr>
          <w:sz w:val="28"/>
          <w:szCs w:val="28"/>
        </w:rPr>
        <w:t>9</w:t>
      </w:r>
      <w:r w:rsidR="006074E6">
        <w:rPr>
          <w:sz w:val="28"/>
          <w:szCs w:val="28"/>
        </w:rPr>
        <w:t>0</w:t>
      </w:r>
      <w:r w:rsidR="00EB302C" w:rsidRPr="00EB302C">
        <w:rPr>
          <w:sz w:val="28"/>
          <w:szCs w:val="28"/>
        </w:rPr>
        <w:t xml:space="preserve"> </w:t>
      </w:r>
      <w:proofErr w:type="spellStart"/>
      <w:r w:rsidR="00EB302C" w:rsidRPr="00EB302C">
        <w:rPr>
          <w:sz w:val="28"/>
          <w:szCs w:val="28"/>
        </w:rPr>
        <w:t>mts</w:t>
      </w:r>
      <w:proofErr w:type="spellEnd"/>
    </w:p>
    <w:p w14:paraId="0AC6FA18" w14:textId="77777777" w:rsidR="00535427" w:rsidRPr="00D9189B" w:rsidRDefault="00535427" w:rsidP="0053542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0E75216B" w14:textId="77777777" w:rsidR="00535427" w:rsidRPr="00D9189B" w:rsidRDefault="00535427" w:rsidP="00535427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E8FD046" w14:textId="12008FEB" w:rsidR="00535427" w:rsidRDefault="00535427">
      <w:r w:rsidRPr="00D9189B">
        <w:rPr>
          <w:noProof/>
        </w:rPr>
        <w:drawing>
          <wp:inline distT="0" distB="0" distL="0" distR="0" wp14:anchorId="7241E1C4" wp14:editId="5429ACF4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F56E" w14:textId="2A8EC3CA" w:rsidR="00535427" w:rsidRPr="00535427" w:rsidRDefault="00535427" w:rsidP="006074E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for loop that will iterate from 0 to 15. For each iteration, it will check if the current number is odd or even, and display a message to the screen. </w:t>
      </w:r>
    </w:p>
    <w:p w14:paraId="67155B4B" w14:textId="3178E80C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</w:p>
    <w:p w14:paraId="395C4063" w14:textId="77777777" w:rsidR="00535427" w:rsidRDefault="00535427" w:rsidP="00535427">
      <w:pPr>
        <w:pStyle w:val="ListParagraph"/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Sample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 :</w:t>
      </w:r>
      <w:proofErr w:type="gramEnd"/>
    </w:p>
    <w:p w14:paraId="231EDE46" w14:textId="6E97A3FA" w:rsidR="00535427" w:rsidRDefault="00535427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"0 is even"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"1 is odd"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"2 is even"</w:t>
      </w:r>
    </w:p>
    <w:p w14:paraId="474B61B8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1D140D" w14:textId="77777777" w:rsidR="00EF418A" w:rsidRDefault="00EF418A" w:rsidP="00535427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AA904C" w14:textId="43147FEB" w:rsidR="00EF418A" w:rsidRDefault="00FC34F0" w:rsidP="00EF418A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C34F0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that creates a button and add a click event listener to log a message when it's clicked.</w:t>
      </w:r>
    </w:p>
    <w:p w14:paraId="010C70BB" w14:textId="77777777" w:rsidR="00DB7C0B" w:rsidRDefault="00DB7C0B" w:rsidP="00DB7C0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AA1406" w14:textId="5FA2D1E2" w:rsidR="00DB7C0B" w:rsidRDefault="00DB7C0B" w:rsidP="00DB7C0B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B7C0B">
        <w:rPr>
          <w:rFonts w:ascii="Helvetica" w:hAnsi="Helvetica" w:cs="Helvetica"/>
          <w:sz w:val="26"/>
          <w:szCs w:val="26"/>
          <w:shd w:val="clear" w:color="auto" w:fill="FFFFFF"/>
        </w:rPr>
        <w:t xml:space="preserve">Use </w:t>
      </w:r>
      <w:r w:rsidR="00AD7534">
        <w:rPr>
          <w:rFonts w:ascii="Helvetica" w:hAnsi="Helvetica" w:cs="Helvetica"/>
          <w:sz w:val="26"/>
          <w:szCs w:val="26"/>
          <w:shd w:val="clear" w:color="auto" w:fill="FFFFFF"/>
        </w:rPr>
        <w:t xml:space="preserve">and write </w:t>
      </w:r>
      <w:r w:rsidRPr="00DB7C0B">
        <w:rPr>
          <w:rFonts w:ascii="Helvetica" w:hAnsi="Helvetica" w:cs="Helvetica"/>
          <w:sz w:val="26"/>
          <w:szCs w:val="26"/>
          <w:shd w:val="clear" w:color="auto" w:fill="FFFFFF"/>
        </w:rPr>
        <w:t xml:space="preserve">the correct selector to hide all odd table rows in a table. </w:t>
      </w:r>
    </w:p>
    <w:p w14:paraId="1CFA2E61" w14:textId="77777777" w:rsidR="00DB7C0B" w:rsidRPr="00DB7C0B" w:rsidRDefault="00DB7C0B" w:rsidP="00DB7C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95C02C" w14:textId="588D248D" w:rsidR="00DB7C0B" w:rsidRDefault="00DB7C0B" w:rsidP="00DB7C0B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B7C0B">
        <w:rPr>
          <w:rFonts w:ascii="Helvetica" w:hAnsi="Helvetica" w:cs="Helvetica"/>
          <w:sz w:val="26"/>
          <w:szCs w:val="26"/>
          <w:shd w:val="clear" w:color="auto" w:fill="FFFFFF"/>
        </w:rPr>
        <w:t>Find all h1 elements that are children of a div element and apply a background to them.</w:t>
      </w:r>
    </w:p>
    <w:p w14:paraId="5BEF0EF4" w14:textId="77777777" w:rsidR="00DB7C0B" w:rsidRPr="00DB7C0B" w:rsidRDefault="00DB7C0B" w:rsidP="00DB7C0B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D5275C" w14:textId="5DC8F936" w:rsidR="00AB7AAE" w:rsidRPr="00AB7AAE" w:rsidRDefault="00AB7AAE" w:rsidP="00AB7AAE">
      <w:pPr>
        <w:pStyle w:val="ListParagraph"/>
        <w:numPr>
          <w:ilvl w:val="0"/>
          <w:numId w:val="2"/>
        </w:num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Write a jQuery Code to get a single element from a selection.</w:t>
      </w:r>
    </w:p>
    <w:p w14:paraId="0253FA2C" w14:textId="12D41A7A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Hlk205312466"/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Sample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</w:p>
    <w:p w14:paraId="6AB1264D" w14:textId="77777777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&lt;body&gt;</w:t>
      </w:r>
    </w:p>
    <w:p w14:paraId="29173A48" w14:textId="77777777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</w:t>
      </w:r>
      <w:proofErr w:type="spellStart"/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ui</w:t>
      </w:r>
      <w:proofErr w:type="spellEnd"/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&gt;</w:t>
      </w:r>
    </w:p>
    <w:p w14:paraId="7B23B29F" w14:textId="25020F11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&lt;li&gt;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CSHARP</w:t>
      </w: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&lt;/li&gt;</w:t>
      </w:r>
    </w:p>
    <w:p w14:paraId="23886F21" w14:textId="6D9CD651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&lt;li&gt;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SQL</w:t>
      </w: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&lt;/li&gt;</w:t>
      </w:r>
    </w:p>
    <w:p w14:paraId="441C1815" w14:textId="3486F307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&lt;li&gt;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ADO</w:t>
      </w: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&lt;/li&gt;</w:t>
      </w:r>
    </w:p>
    <w:p w14:paraId="04D4C855" w14:textId="77777777" w:rsidR="00AB7AAE" w:rsidRPr="008C1D1E" w:rsidRDefault="00AB7AAE" w:rsidP="00AB7AAE">
      <w:pPr>
        <w:spacing w:line="278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C1D1E">
        <w:rPr>
          <w:rFonts w:ascii="Helvetica" w:hAnsi="Helvetica" w:cs="Helvetica"/>
          <w:sz w:val="26"/>
          <w:szCs w:val="26"/>
          <w:shd w:val="clear" w:color="auto" w:fill="FFFFFF"/>
        </w:rPr>
        <w:t>&lt;/body&gt;</w:t>
      </w:r>
    </w:p>
    <w:bookmarkEnd w:id="0"/>
    <w:p w14:paraId="050D2D64" w14:textId="61B0B28D" w:rsidR="00AB7AAE" w:rsidRPr="00AB7AAE" w:rsidRDefault="00AB7AAE" w:rsidP="00AB7AAE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Write a jQuery Code to add a tag at the beginning of the list item, containing the index of the list item</w:t>
      </w:r>
      <w:r w:rsidRPr="00AB7AAE">
        <w:t xml:space="preserve"> </w:t>
      </w: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Sample:</w:t>
      </w:r>
    </w:p>
    <w:p w14:paraId="6593158A" w14:textId="77777777" w:rsidR="00AB7AAE" w:rsidRP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&lt;body&gt;</w:t>
      </w:r>
    </w:p>
    <w:p w14:paraId="56AE4285" w14:textId="4EB9BC25" w:rsidR="00AB7AAE" w:rsidRPr="00AB7AAE" w:rsidRDefault="00AB7AAE" w:rsidP="00AB7AAE">
      <w:pPr>
        <w:ind w:left="567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</w:t>
      </w: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&lt;</w:t>
      </w:r>
      <w:proofErr w:type="spellStart"/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ui</w:t>
      </w:r>
      <w:proofErr w:type="spellEnd"/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&gt;</w:t>
      </w:r>
    </w:p>
    <w:p w14:paraId="763ADE07" w14:textId="77777777" w:rsidR="00AB7AAE" w:rsidRP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&lt;li&gt;CSHARP&lt;/li&gt;</w:t>
      </w:r>
    </w:p>
    <w:p w14:paraId="4B649A18" w14:textId="77777777" w:rsidR="00AB7AAE" w:rsidRP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&lt;li&gt;SQL&lt;/li&gt;</w:t>
      </w:r>
    </w:p>
    <w:p w14:paraId="6D7865C1" w14:textId="77777777" w:rsidR="00AB7AAE" w:rsidRP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&lt;li&gt;ADO&lt;/li&gt;</w:t>
      </w:r>
    </w:p>
    <w:p w14:paraId="5F0B9F67" w14:textId="416F0E10" w:rsidR="00DB7C0B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AB7AAE">
        <w:rPr>
          <w:rFonts w:ascii="Helvetica" w:hAnsi="Helvetica" w:cs="Helvetica"/>
          <w:sz w:val="26"/>
          <w:szCs w:val="26"/>
          <w:shd w:val="clear" w:color="auto" w:fill="FFFFFF"/>
        </w:rPr>
        <w:t>&lt;/body&gt;.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</w:p>
    <w:p w14:paraId="003334A2" w14:textId="77777777" w:rsid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43F4515" w14:textId="70E6BD71" w:rsid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As</w:t>
      </w:r>
    </w:p>
    <w:p w14:paraId="2D503D23" w14:textId="77777777" w:rsid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57D65E1" w14:textId="791CAA03" w:rsid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0 CSHARP</w:t>
      </w:r>
    </w:p>
    <w:p w14:paraId="0432FA08" w14:textId="15499D8F" w:rsidR="00AB7AAE" w:rsidRDefault="00AB7AAE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 SQ:  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etc..</w:t>
      </w:r>
      <w:proofErr w:type="gramEnd"/>
    </w:p>
    <w:p w14:paraId="2B3A8BE2" w14:textId="77777777" w:rsidR="007C0437" w:rsidRDefault="007C0437" w:rsidP="00AB7AAE">
      <w:pPr>
        <w:pStyle w:val="ListParagraph"/>
        <w:ind w:left="927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8B00FCF" w14:textId="4606FDDF" w:rsidR="007C0437" w:rsidRPr="00DB7C0B" w:rsidRDefault="00AD7534" w:rsidP="007C0437">
      <w:pPr>
        <w:pStyle w:val="ListParagraph"/>
        <w:numPr>
          <w:ilvl w:val="0"/>
          <w:numId w:val="2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AD7534">
        <w:rPr>
          <w:rFonts w:ascii="Helvetica" w:hAnsi="Helvetica" w:cs="Helvetica"/>
          <w:sz w:val="26"/>
          <w:szCs w:val="26"/>
          <w:shd w:val="clear" w:color="auto" w:fill="FFFFFF"/>
        </w:rPr>
        <w:t>Append a &lt;p&gt; element with a text message when an &lt;input&gt; field is changed.</w:t>
      </w:r>
    </w:p>
    <w:sectPr w:rsidR="007C0437" w:rsidRPr="00DB7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6F89"/>
    <w:multiLevelType w:val="hybridMultilevel"/>
    <w:tmpl w:val="674C5B6E"/>
    <w:lvl w:ilvl="0" w:tplc="7CBE1C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95045927">
    <w:abstractNumId w:val="0"/>
  </w:num>
  <w:num w:numId="2" w16cid:durableId="467943089">
    <w:abstractNumId w:val="2"/>
  </w:num>
  <w:num w:numId="3" w16cid:durableId="436870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27"/>
    <w:rsid w:val="0024605E"/>
    <w:rsid w:val="00355B3D"/>
    <w:rsid w:val="00535427"/>
    <w:rsid w:val="006074E6"/>
    <w:rsid w:val="00657585"/>
    <w:rsid w:val="007C0437"/>
    <w:rsid w:val="00A219CC"/>
    <w:rsid w:val="00A63F6D"/>
    <w:rsid w:val="00AB7AAE"/>
    <w:rsid w:val="00AD7534"/>
    <w:rsid w:val="00B80C03"/>
    <w:rsid w:val="00DB7C0B"/>
    <w:rsid w:val="00EB302C"/>
    <w:rsid w:val="00EF418A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7"/>
  <w15:chartTrackingRefBased/>
  <w15:docId w15:val="{2EACFE15-706C-469F-B971-3DD387B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54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Banurekha V</cp:lastModifiedBy>
  <cp:revision>10</cp:revision>
  <dcterms:created xsi:type="dcterms:W3CDTF">2023-10-30T03:59:00Z</dcterms:created>
  <dcterms:modified xsi:type="dcterms:W3CDTF">2025-08-06T04:23:00Z</dcterms:modified>
</cp:coreProperties>
</file>