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r w:rsidR="00F131CE">
        <w:rPr>
          <w:rFonts w:ascii="Times New Roman" w:hAnsi="Times New Roman"/>
          <w:sz w:val="26"/>
          <w:szCs w:val="26"/>
          <w:lang w:val="vi-VN"/>
        </w:rPr>
        <w:t>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:rsidR="00373EBA" w:rsidRDefault="00373EBA" w:rsidP="00373EBA">
      <w:pPr>
        <w:rPr>
          <w:rFonts w:ascii="Times New Roman" w:hAnsi="Times New Roman"/>
          <w:szCs w:val="26"/>
        </w:rPr>
      </w:pPr>
    </w:p>
    <w:p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6C6EF1">
              <w:rPr>
                <w:rFonts w:ascii="Times New Roman" w:hAnsi="Times New Roman"/>
                <w:color w:val="000000"/>
                <w:sz w:val="24"/>
                <w:szCs w:val="26"/>
              </w:rPr>
              <w:t>m nay, ngày 15 tháng 05 năm 2024</w:t>
            </w:r>
          </w:p>
          <w:p w:rsidR="005C728E" w:rsidRDefault="005C728E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  <w:p w:rsidR="00B33E16" w:rsidRPr="00980974" w:rsidRDefault="00B33E16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545BF4" w:rsidRPr="00980974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BF4" w:rsidRPr="00980974" w:rsidRDefault="00545BF4" w:rsidP="00B33E1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A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(Bên nhận</w:t>
            </w: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): 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Công ty</w:t>
            </w:r>
            <w:r w:rsidR="00B33E16" w:rsidRPr="003E1CA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TNHH MINH KHÔI EMS</w:t>
            </w:r>
            <w:r w:rsidR="00B33E16"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</w:t>
            </w:r>
          </w:p>
        </w:tc>
      </w:tr>
      <w:tr w:rsidR="00545BF4" w:rsidRPr="00980974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BF4" w:rsidRPr="00980974" w:rsidRDefault="00545BF4" w:rsidP="002C78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Số 25 Ngõ 258 Tân Mai, Hoàng Mai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 xml:space="preserve"> TP.Hà Nội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</w:p>
        </w:tc>
      </w:tr>
      <w:tr w:rsidR="00545BF4" w:rsidRPr="00980974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BF4" w:rsidRPr="008B06D3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0966.88.92.56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BF4" w:rsidRPr="00980974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545BF4" w:rsidRPr="00980974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BF4" w:rsidRPr="00980974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="005A4931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Quảng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BF4" w:rsidRPr="00980974" w:rsidRDefault="00545BF4" w:rsidP="00A131A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BF4" w:rsidRPr="00980974" w:rsidRDefault="00545BF4" w:rsidP="005C728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C33EDD" w:rsidRPr="00B607C6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EDD" w:rsidRDefault="00545BF4" w:rsidP="00927F4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(Bên giao</w:t>
            </w:r>
            <w:r w:rsidR="00C33ED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): </w:t>
            </w:r>
            <w:r w:rsidR="00B33E16"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Công ty CP Công nghệ Điện tử &amp; Viễn thông Việt Nam</w:t>
            </w:r>
          </w:p>
          <w:p w:rsidR="00C33EDD" w:rsidRDefault="00C33EDD" w:rsidP="00927F4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:rsidR="00C33EDD" w:rsidRPr="00B607C6" w:rsidRDefault="00C33EDD" w:rsidP="00927F4C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 xml:space="preserve">Địa chỉ: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Số AA46 TT19 KĐT Văn Quán, P.Văn Quán, Q.Hà Đông, TP.Hà Nội</w:t>
            </w:r>
          </w:p>
        </w:tc>
      </w:tr>
      <w:tr w:rsidR="00C33EDD" w:rsidRPr="00980974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EDD" w:rsidRPr="00187E56" w:rsidRDefault="00C33EDD" w:rsidP="002C78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</w:t>
            </w: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EDD" w:rsidRPr="00980974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C33EDD" w:rsidRPr="00980974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EDD" w:rsidRPr="0067425E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</w:t>
            </w:r>
            <w:r w:rsidR="005A4931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EDD" w:rsidRPr="00980974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</w:t>
            </w:r>
            <w:r w:rsidR="00A131AC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  <w:r w:rsidR="00A131AC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Trưởng</w:t>
            </w:r>
            <w:r w:rsidR="00A131AC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B91E09" w:rsidRDefault="005D71ED" w:rsidP="00E92B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Linh Kiện Gia Công SMT 3</w:t>
            </w:r>
            <w:r w:rsidR="00B02766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00 Thiết Bị TG102LE-4G</w:t>
            </w:r>
            <w:r w:rsidR="003B685F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  <w:r w:rsidR="00B20D07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A</w:t>
            </w:r>
            <w:r w:rsidR="003B685F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7672S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79505F" w:rsidRDefault="00373EBA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1264B7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Hà Nội, ngày 15 tháng 05 năm 2024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:rsidR="00F13FE1" w:rsidRDefault="00F13FE1">
      <w:pPr>
        <w:rPr>
          <w:sz w:val="26"/>
          <w:szCs w:val="26"/>
        </w:rPr>
      </w:pPr>
    </w:p>
    <w:p w:rsidR="0007259A" w:rsidRDefault="0007259A">
      <w:pPr>
        <w:rPr>
          <w:sz w:val="26"/>
          <w:szCs w:val="26"/>
        </w:rPr>
      </w:pPr>
    </w:p>
    <w:p w:rsidR="0026423D" w:rsidRDefault="0007259A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684"/>
        <w:gridCol w:w="3115"/>
        <w:gridCol w:w="851"/>
        <w:gridCol w:w="1134"/>
        <w:gridCol w:w="1319"/>
      </w:tblGrid>
      <w:tr w:rsidR="0093178C" w:rsidTr="00EA30AC">
        <w:trPr>
          <w:trHeight w:val="473"/>
        </w:trPr>
        <w:tc>
          <w:tcPr>
            <w:tcW w:w="709" w:type="dxa"/>
            <w:vAlign w:val="center"/>
          </w:tcPr>
          <w:p w:rsidR="003C6411" w:rsidRDefault="003C6411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684" w:type="dxa"/>
            <w:vAlign w:val="center"/>
          </w:tcPr>
          <w:p w:rsidR="003C6411" w:rsidRDefault="003C6411" w:rsidP="00EA30A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115" w:type="dxa"/>
            <w:vAlign w:val="center"/>
          </w:tcPr>
          <w:p w:rsidR="003C6411" w:rsidRDefault="003C6411" w:rsidP="00EA30A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851" w:type="dxa"/>
            <w:vAlign w:val="center"/>
          </w:tcPr>
          <w:p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34" w:type="dxa"/>
            <w:vAlign w:val="center"/>
          </w:tcPr>
          <w:p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319" w:type="dxa"/>
            <w:vAlign w:val="center"/>
          </w:tcPr>
          <w:p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10pF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CL10C100JB8NNNC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AE6DAB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VT_CAP_C0402 15pF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CC0402JRNPO9BN150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22pF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CL10C220JB8NNNC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9975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33pF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AC0603FRNPO9BN330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7000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150pF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CL10C151JB8NNNC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12000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220pF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CL10C221JB8NNNC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733472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8000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1nF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CL10C102JB8NNNC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6E3BFA" w:rsidRPr="00B975FF" w:rsidRDefault="006E3BFA" w:rsidP="006E3BF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9155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100nF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CL10C104JB8NNNC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51440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2.2uF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GRM188R61H225KE11J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8000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VT_CAP_C1210 3.3uF 100V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C3225X7S2A335M200AB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10uF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CC0603KRX5R5BB106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6655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 ALU 220uF 6.3V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CS006M221E5APKKKV00R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6000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VT_DIODE_PMEG6020ER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PMEG6020ER,115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9300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E501D" w:rsidTr="00EA30AC">
        <w:tc>
          <w:tcPr>
            <w:tcW w:w="709" w:type="dxa"/>
            <w:vAlign w:val="center"/>
          </w:tcPr>
          <w:p w:rsidR="000E501D" w:rsidRPr="00090E67" w:rsidRDefault="000E501D" w:rsidP="000E501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0E501D" w:rsidRDefault="000E501D" w:rsidP="000E501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 SMCJ33</w:t>
            </w:r>
          </w:p>
        </w:tc>
        <w:tc>
          <w:tcPr>
            <w:tcW w:w="3115" w:type="dxa"/>
            <w:vAlign w:val="center"/>
          </w:tcPr>
          <w:p w:rsidR="000E501D" w:rsidRPr="00B975FF" w:rsidRDefault="000E501D" w:rsidP="000E501D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SMCJ33A</w:t>
            </w:r>
          </w:p>
        </w:tc>
        <w:tc>
          <w:tcPr>
            <w:tcW w:w="851" w:type="dxa"/>
            <w:vAlign w:val="center"/>
          </w:tcPr>
          <w:p w:rsidR="000E501D" w:rsidRPr="00B975FF" w:rsidRDefault="000E501D" w:rsidP="000E501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0E501D" w:rsidRPr="00B975FF" w:rsidRDefault="000E501D" w:rsidP="000E50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1319" w:type="dxa"/>
            <w:vAlign w:val="center"/>
          </w:tcPr>
          <w:p w:rsidR="000E501D" w:rsidRDefault="000E501D" w:rsidP="000E501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VT_DIODE_1N4148W-7-F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1N4148W-7-F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18000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VT_LED_0603 RED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QTLP601CRTR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12000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VT_Fuse_60V - 750mA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2016L075/60MR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VT_IND_0402 6.8nH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HK10056N8J-T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3125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VT_IND_3225 2.2uH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LQH32PN2R2NN0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3274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VT_IND_33uH/1.5A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SWPA6028S330MT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Pr="007D3724" w:rsidRDefault="00EA30AC" w:rsidP="00EA30AC">
            <w:pPr>
              <w:rPr>
                <w:rFonts w:ascii="Arial" w:hAnsi="Arial" w:cs="Arial"/>
                <w:color w:val="000000" w:themeColor="text1"/>
              </w:rPr>
            </w:pPr>
            <w:r w:rsidRPr="007D3724">
              <w:rPr>
                <w:rFonts w:ascii="Arial" w:hAnsi="Arial" w:cs="Arial"/>
                <w:color w:val="000000" w:themeColor="text1"/>
              </w:rPr>
              <w:t>VT_Buzzer 3V 9mm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 w:themeColor="text1"/>
              </w:rPr>
            </w:pPr>
            <w:r w:rsidRPr="00B975FF">
              <w:rPr>
                <w:rFonts w:ascii="Arial" w:hAnsi="Arial" w:cs="Arial"/>
                <w:color w:val="000000" w:themeColor="text1"/>
              </w:rPr>
              <w:t>TMB09A03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1319" w:type="dxa"/>
            <w:vAlign w:val="center"/>
          </w:tcPr>
          <w:p w:rsidR="00EA30AC" w:rsidRPr="00730B0E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VT_MOSFET_IRML6402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IRLML6402TRPBF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3370</w:t>
            </w:r>
          </w:p>
        </w:tc>
        <w:tc>
          <w:tcPr>
            <w:tcW w:w="1319" w:type="dxa"/>
            <w:vAlign w:val="center"/>
          </w:tcPr>
          <w:p w:rsidR="00EA30AC" w:rsidRPr="00CE7108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VT_TRANSISTOR_3904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MMBT3904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39410</w:t>
            </w:r>
          </w:p>
        </w:tc>
        <w:tc>
          <w:tcPr>
            <w:tcW w:w="1319" w:type="dxa"/>
            <w:vAlign w:val="center"/>
          </w:tcPr>
          <w:p w:rsidR="00EA30AC" w:rsidRPr="00CE7108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VT_TRANSISTOR_3906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MMBT3906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VT_RES_R0402 0R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RC0402FR-070RL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0R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RC0603FR-070RL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22R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RC0603FR-0722RL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 R0603 120R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AF0603FR-07120RL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243791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13</w:t>
            </w:r>
            <w:r w:rsidR="006E3BFA"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330R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RC0603FR-07330RL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6344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1K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RC0603FR-071KL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24574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4.7K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RC0603FR-074K7L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15000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10K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RC0603FR-0710KL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90000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27K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AF0603FR-0727KL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3031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68K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RC0603FR-0768KL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15000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100K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RC0603FR-07100KL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1319" w:type="dxa"/>
            <w:vAlign w:val="center"/>
          </w:tcPr>
          <w:p w:rsidR="00EA30AC" w:rsidRPr="003975A2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210K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RC0603FR-07210KL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510K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RC0603FR-07510KL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VT_IC_MP9486A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MP9486AGN-Z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A6767C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VT_Module_A7672S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S2-10AG3-Z30ZL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VT_IC_MAX2659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MAX2659ELT+T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VT_IC_CR95HF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CR95HF-VMD5T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Pr="001E54B2" w:rsidRDefault="001E54B2" w:rsidP="00EA30AC">
            <w:pPr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IC_FLASH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W25Q64JWSSIQ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210C5F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3100</w:t>
            </w:r>
          </w:p>
        </w:tc>
        <w:tc>
          <w:tcPr>
            <w:tcW w:w="1319" w:type="dxa"/>
            <w:vAlign w:val="center"/>
          </w:tcPr>
          <w:p w:rsidR="00EA30AC" w:rsidRPr="00CC66D1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VT_IC_KXTJ3-1057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</w:rPr>
            </w:pPr>
            <w:r w:rsidRPr="00B975FF">
              <w:rPr>
                <w:rFonts w:ascii="Arial" w:hAnsi="Arial" w:cs="Arial"/>
              </w:rPr>
              <w:t>KXTJ3-1057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3050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VT_CRYSTAL_SMD 27.12MHz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XRCGB27M120F3M00R0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  <w:r w:rsidRPr="00B975FF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1319" w:type="dxa"/>
            <w:vAlign w:val="center"/>
          </w:tcPr>
          <w:p w:rsidR="00EA30AC" w:rsidRPr="00820603" w:rsidRDefault="00EA30AC" w:rsidP="00EA30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A30AC" w:rsidTr="004649B1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VT_CONN_SIM MUP-C7801-2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MUP-C7801-2</w:t>
            </w:r>
          </w:p>
        </w:tc>
        <w:tc>
          <w:tcPr>
            <w:tcW w:w="851" w:type="dxa"/>
          </w:tcPr>
          <w:p w:rsidR="00EA30AC" w:rsidRPr="00B975FF" w:rsidRDefault="00EA30AC" w:rsidP="00EA30AC">
            <w:r w:rsidRPr="00B975FF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4C4723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24</w:t>
            </w:r>
            <w:r w:rsidR="006E3BFA"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4649B1">
        <w:tc>
          <w:tcPr>
            <w:tcW w:w="709" w:type="dxa"/>
            <w:vAlign w:val="center"/>
          </w:tcPr>
          <w:p w:rsidR="00EA30AC" w:rsidRPr="00607FB0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Pr="00607FB0" w:rsidRDefault="00607FB0" w:rsidP="00EA30AC">
            <w:pPr>
              <w:rPr>
                <w:rFonts w:ascii="Arial" w:hAnsi="Arial" w:cs="Arial"/>
                <w:color w:val="000000" w:themeColor="text1"/>
                <w:lang w:val="vi-VN"/>
              </w:rPr>
            </w:pPr>
            <w:r w:rsidRPr="00607FB0">
              <w:rPr>
                <w:rFonts w:ascii="Arial" w:hAnsi="Arial" w:cs="Arial"/>
                <w:color w:val="000000" w:themeColor="text1"/>
                <w:lang w:val="vi-VN"/>
              </w:rPr>
              <w:t>VT_IC_E</w:t>
            </w:r>
            <w:r w:rsidR="00D30F72">
              <w:rPr>
                <w:rFonts w:ascii="Arial" w:hAnsi="Arial" w:cs="Arial"/>
                <w:color w:val="000000" w:themeColor="text1"/>
                <w:lang w:val="vi-VN"/>
              </w:rPr>
              <w:t>-</w:t>
            </w:r>
            <w:r w:rsidRPr="00607FB0">
              <w:rPr>
                <w:rFonts w:ascii="Arial" w:hAnsi="Arial" w:cs="Arial"/>
                <w:color w:val="000000" w:themeColor="text1"/>
                <w:lang w:val="vi-VN"/>
              </w:rPr>
              <w:t>SIM</w:t>
            </w:r>
          </w:p>
        </w:tc>
        <w:tc>
          <w:tcPr>
            <w:tcW w:w="3115" w:type="dxa"/>
            <w:vAlign w:val="center"/>
          </w:tcPr>
          <w:p w:rsidR="00EA30AC" w:rsidRPr="00B975FF" w:rsidRDefault="00EA30AC" w:rsidP="00EA30AC">
            <w:pPr>
              <w:rPr>
                <w:rFonts w:ascii="Arial" w:hAnsi="Arial" w:cs="Arial"/>
                <w:color w:val="000000" w:themeColor="text1"/>
              </w:rPr>
            </w:pPr>
            <w:r w:rsidRPr="00B975FF">
              <w:rPr>
                <w:rFonts w:ascii="Arial" w:hAnsi="Arial" w:cs="Arial"/>
                <w:color w:val="000000" w:themeColor="text1"/>
              </w:rPr>
              <w:t>SIM-E-MFF2-GL-250</w:t>
            </w:r>
          </w:p>
        </w:tc>
        <w:tc>
          <w:tcPr>
            <w:tcW w:w="851" w:type="dxa"/>
          </w:tcPr>
          <w:p w:rsidR="00EA30AC" w:rsidRPr="00B975FF" w:rsidRDefault="00EA30AC" w:rsidP="00EA30AC">
            <w:r w:rsidRPr="00B975FF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CC7D7C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</w:t>
            </w:r>
            <w:bookmarkStart w:id="0" w:name="_GoBack"/>
            <w:bookmarkEnd w:id="0"/>
          </w:p>
        </w:tc>
        <w:tc>
          <w:tcPr>
            <w:tcW w:w="1319" w:type="dxa"/>
            <w:vAlign w:val="center"/>
          </w:tcPr>
          <w:p w:rsidR="00EA30AC" w:rsidRPr="00764310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4649B1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VT_ANT_GPS 1596</w:t>
            </w:r>
          </w:p>
        </w:tc>
        <w:tc>
          <w:tcPr>
            <w:tcW w:w="3115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JTDT1575-1602S</w:t>
            </w:r>
          </w:p>
        </w:tc>
        <w:tc>
          <w:tcPr>
            <w:tcW w:w="851" w:type="dxa"/>
          </w:tcPr>
          <w:p w:rsidR="00EA30AC" w:rsidRDefault="00EA30AC" w:rsidP="00EA30AC">
            <w:r w:rsidRPr="002636FD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6A2D76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4649B1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VT_CONN_2*2 (M3045)</w:t>
            </w:r>
          </w:p>
        </w:tc>
        <w:tc>
          <w:tcPr>
            <w:tcW w:w="3115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M3045-2x2-B</w:t>
            </w:r>
          </w:p>
        </w:tc>
        <w:tc>
          <w:tcPr>
            <w:tcW w:w="851" w:type="dxa"/>
          </w:tcPr>
          <w:p w:rsidR="00EA30AC" w:rsidRDefault="00EA30AC" w:rsidP="00EA30AC">
            <w:r w:rsidRPr="002636FD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6A2D76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6000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4649B1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A30AC" w:rsidRDefault="00EA30AC" w:rsidP="00EA30A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VT_CONN_DB9 male, thẳng</w:t>
            </w:r>
          </w:p>
        </w:tc>
        <w:tc>
          <w:tcPr>
            <w:tcW w:w="3115" w:type="dxa"/>
            <w:vAlign w:val="center"/>
          </w:tcPr>
          <w:p w:rsidR="00EA30AC" w:rsidRDefault="00EA30AC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772-E09-103R001</w:t>
            </w:r>
          </w:p>
        </w:tc>
        <w:tc>
          <w:tcPr>
            <w:tcW w:w="851" w:type="dxa"/>
          </w:tcPr>
          <w:p w:rsidR="00EA30AC" w:rsidRDefault="00EA30AC" w:rsidP="00EA30AC">
            <w:r w:rsidRPr="002636FD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6A2D76" w:rsidRDefault="006E3BFA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40A25" w:rsidTr="004649B1">
        <w:tc>
          <w:tcPr>
            <w:tcW w:w="709" w:type="dxa"/>
            <w:vAlign w:val="center"/>
          </w:tcPr>
          <w:p w:rsidR="00940A25" w:rsidRPr="00090E67" w:rsidRDefault="00940A25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940A25" w:rsidRDefault="002846BF" w:rsidP="00EA30A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VT_PCB_VNGS01_LE4C</w:t>
            </w:r>
          </w:p>
        </w:tc>
        <w:tc>
          <w:tcPr>
            <w:tcW w:w="3115" w:type="dxa"/>
            <w:vAlign w:val="center"/>
          </w:tcPr>
          <w:p w:rsidR="00940A25" w:rsidRDefault="00940A25" w:rsidP="00EA30A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51" w:type="dxa"/>
          </w:tcPr>
          <w:p w:rsidR="00940A25" w:rsidRPr="002636FD" w:rsidRDefault="002846BF" w:rsidP="00EA30AC">
            <w:pPr>
              <w:rPr>
                <w:rFonts w:ascii="Times New Roman" w:hAnsi="Times New Roman"/>
                <w:sz w:val="24"/>
                <w:szCs w:val="26"/>
              </w:rPr>
            </w:pPr>
            <w:r w:rsidRPr="002636FD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34" w:type="dxa"/>
            <w:vAlign w:val="center"/>
          </w:tcPr>
          <w:p w:rsidR="00940A25" w:rsidRDefault="002846BF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1319" w:type="dxa"/>
            <w:vAlign w:val="center"/>
          </w:tcPr>
          <w:p w:rsidR="00940A25" w:rsidRDefault="00940A25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708" w:rsidRDefault="001B5708" w:rsidP="00373EBA">
      <w:pPr>
        <w:spacing w:after="0" w:line="240" w:lineRule="auto"/>
      </w:pPr>
      <w:r>
        <w:separator/>
      </w:r>
    </w:p>
  </w:endnote>
  <w:endnote w:type="continuationSeparator" w:id="0">
    <w:p w:rsidR="001B5708" w:rsidRDefault="001B5708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708" w:rsidRDefault="001B5708" w:rsidP="00373EBA">
      <w:pPr>
        <w:spacing w:after="0" w:line="240" w:lineRule="auto"/>
      </w:pPr>
      <w:r>
        <w:separator/>
      </w:r>
    </w:p>
  </w:footnote>
  <w:footnote w:type="continuationSeparator" w:id="0">
    <w:p w:rsidR="001B5708" w:rsidRDefault="001B5708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D1541"/>
    <w:multiLevelType w:val="hybridMultilevel"/>
    <w:tmpl w:val="06E25DFA"/>
    <w:lvl w:ilvl="0" w:tplc="E2D827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A"/>
    <w:rsid w:val="00012541"/>
    <w:rsid w:val="00015298"/>
    <w:rsid w:val="00022314"/>
    <w:rsid w:val="00035D7D"/>
    <w:rsid w:val="000678FA"/>
    <w:rsid w:val="0007259A"/>
    <w:rsid w:val="00074DAE"/>
    <w:rsid w:val="00085616"/>
    <w:rsid w:val="00090E67"/>
    <w:rsid w:val="000B5365"/>
    <w:rsid w:val="000B658A"/>
    <w:rsid w:val="000C5A22"/>
    <w:rsid w:val="000D3EC7"/>
    <w:rsid w:val="000E4EB5"/>
    <w:rsid w:val="000E501D"/>
    <w:rsid w:val="001061B4"/>
    <w:rsid w:val="001169C8"/>
    <w:rsid w:val="001202F1"/>
    <w:rsid w:val="00124A66"/>
    <w:rsid w:val="001256F5"/>
    <w:rsid w:val="00126095"/>
    <w:rsid w:val="001264B7"/>
    <w:rsid w:val="00146324"/>
    <w:rsid w:val="00164E05"/>
    <w:rsid w:val="001779C5"/>
    <w:rsid w:val="00191B0D"/>
    <w:rsid w:val="00193B90"/>
    <w:rsid w:val="001956ED"/>
    <w:rsid w:val="00196E51"/>
    <w:rsid w:val="001B5708"/>
    <w:rsid w:val="001B6E38"/>
    <w:rsid w:val="001C417B"/>
    <w:rsid w:val="001E11D0"/>
    <w:rsid w:val="001E54B2"/>
    <w:rsid w:val="00210C5F"/>
    <w:rsid w:val="00224319"/>
    <w:rsid w:val="00224CF2"/>
    <w:rsid w:val="00235014"/>
    <w:rsid w:val="00243791"/>
    <w:rsid w:val="00243DF3"/>
    <w:rsid w:val="0026423D"/>
    <w:rsid w:val="00274955"/>
    <w:rsid w:val="002846BF"/>
    <w:rsid w:val="002853DD"/>
    <w:rsid w:val="002A664A"/>
    <w:rsid w:val="002A7D86"/>
    <w:rsid w:val="002B4AEF"/>
    <w:rsid w:val="002C78E6"/>
    <w:rsid w:val="002D3461"/>
    <w:rsid w:val="002D3B35"/>
    <w:rsid w:val="002E22F4"/>
    <w:rsid w:val="002E7FFD"/>
    <w:rsid w:val="0030528A"/>
    <w:rsid w:val="00314947"/>
    <w:rsid w:val="00321B3E"/>
    <w:rsid w:val="0034634D"/>
    <w:rsid w:val="00351075"/>
    <w:rsid w:val="00354603"/>
    <w:rsid w:val="00373EBA"/>
    <w:rsid w:val="003752F6"/>
    <w:rsid w:val="003846E3"/>
    <w:rsid w:val="0038745C"/>
    <w:rsid w:val="00390879"/>
    <w:rsid w:val="003975A2"/>
    <w:rsid w:val="003A7940"/>
    <w:rsid w:val="003B685F"/>
    <w:rsid w:val="003C6411"/>
    <w:rsid w:val="003C7B8B"/>
    <w:rsid w:val="004103F1"/>
    <w:rsid w:val="00411B9B"/>
    <w:rsid w:val="00414511"/>
    <w:rsid w:val="004232AF"/>
    <w:rsid w:val="00434248"/>
    <w:rsid w:val="00445DF2"/>
    <w:rsid w:val="00447004"/>
    <w:rsid w:val="004671C4"/>
    <w:rsid w:val="00476176"/>
    <w:rsid w:val="0048007C"/>
    <w:rsid w:val="00481E83"/>
    <w:rsid w:val="00486F62"/>
    <w:rsid w:val="004911ED"/>
    <w:rsid w:val="004A0EB0"/>
    <w:rsid w:val="004C4723"/>
    <w:rsid w:val="0050757C"/>
    <w:rsid w:val="00507DD1"/>
    <w:rsid w:val="00532362"/>
    <w:rsid w:val="00545BF4"/>
    <w:rsid w:val="00555940"/>
    <w:rsid w:val="005559D9"/>
    <w:rsid w:val="0056100E"/>
    <w:rsid w:val="00572792"/>
    <w:rsid w:val="00574CC8"/>
    <w:rsid w:val="005A18BB"/>
    <w:rsid w:val="005A4931"/>
    <w:rsid w:val="005B71E1"/>
    <w:rsid w:val="005C728E"/>
    <w:rsid w:val="005D71ED"/>
    <w:rsid w:val="00607502"/>
    <w:rsid w:val="00607FB0"/>
    <w:rsid w:val="00620B88"/>
    <w:rsid w:val="00653FFD"/>
    <w:rsid w:val="00671798"/>
    <w:rsid w:val="006A2D76"/>
    <w:rsid w:val="006A2E86"/>
    <w:rsid w:val="006B5E4F"/>
    <w:rsid w:val="006C6EF1"/>
    <w:rsid w:val="006E169F"/>
    <w:rsid w:val="006E3BFA"/>
    <w:rsid w:val="00702AE4"/>
    <w:rsid w:val="00730B0E"/>
    <w:rsid w:val="00731F3B"/>
    <w:rsid w:val="00733472"/>
    <w:rsid w:val="00746F1D"/>
    <w:rsid w:val="007569FF"/>
    <w:rsid w:val="00764310"/>
    <w:rsid w:val="007706F2"/>
    <w:rsid w:val="00787A84"/>
    <w:rsid w:val="0079505F"/>
    <w:rsid w:val="007C38E3"/>
    <w:rsid w:val="007C4030"/>
    <w:rsid w:val="007D3724"/>
    <w:rsid w:val="007D6259"/>
    <w:rsid w:val="007E7995"/>
    <w:rsid w:val="00801ECA"/>
    <w:rsid w:val="00820603"/>
    <w:rsid w:val="0085424D"/>
    <w:rsid w:val="008560D0"/>
    <w:rsid w:val="0086147E"/>
    <w:rsid w:val="008733B9"/>
    <w:rsid w:val="008B06D3"/>
    <w:rsid w:val="008D1CF2"/>
    <w:rsid w:val="009046D6"/>
    <w:rsid w:val="00914438"/>
    <w:rsid w:val="009154E6"/>
    <w:rsid w:val="00917D7C"/>
    <w:rsid w:val="00924820"/>
    <w:rsid w:val="0093178C"/>
    <w:rsid w:val="009378BB"/>
    <w:rsid w:val="00940A25"/>
    <w:rsid w:val="0094307D"/>
    <w:rsid w:val="009446C3"/>
    <w:rsid w:val="00980974"/>
    <w:rsid w:val="00984228"/>
    <w:rsid w:val="00993937"/>
    <w:rsid w:val="00994D12"/>
    <w:rsid w:val="009A1768"/>
    <w:rsid w:val="009B194D"/>
    <w:rsid w:val="009B2EF2"/>
    <w:rsid w:val="00A11F42"/>
    <w:rsid w:val="00A131AC"/>
    <w:rsid w:val="00A3019B"/>
    <w:rsid w:val="00A3324D"/>
    <w:rsid w:val="00A463C8"/>
    <w:rsid w:val="00A53A33"/>
    <w:rsid w:val="00A5491D"/>
    <w:rsid w:val="00A61CA7"/>
    <w:rsid w:val="00A64A8D"/>
    <w:rsid w:val="00A65755"/>
    <w:rsid w:val="00A66B05"/>
    <w:rsid w:val="00A6767C"/>
    <w:rsid w:val="00A74C98"/>
    <w:rsid w:val="00AA1293"/>
    <w:rsid w:val="00AA55F1"/>
    <w:rsid w:val="00AB3DA6"/>
    <w:rsid w:val="00AC2EE3"/>
    <w:rsid w:val="00AC446C"/>
    <w:rsid w:val="00AE6DAB"/>
    <w:rsid w:val="00B012FA"/>
    <w:rsid w:val="00B02334"/>
    <w:rsid w:val="00B02766"/>
    <w:rsid w:val="00B12121"/>
    <w:rsid w:val="00B131C3"/>
    <w:rsid w:val="00B138E4"/>
    <w:rsid w:val="00B20D07"/>
    <w:rsid w:val="00B33E16"/>
    <w:rsid w:val="00B3666A"/>
    <w:rsid w:val="00B607C6"/>
    <w:rsid w:val="00B65123"/>
    <w:rsid w:val="00B8255B"/>
    <w:rsid w:val="00B90B1B"/>
    <w:rsid w:val="00B91037"/>
    <w:rsid w:val="00B91E09"/>
    <w:rsid w:val="00B975FF"/>
    <w:rsid w:val="00BA340D"/>
    <w:rsid w:val="00BA61BC"/>
    <w:rsid w:val="00BB7314"/>
    <w:rsid w:val="00BC02AE"/>
    <w:rsid w:val="00BC2E8A"/>
    <w:rsid w:val="00BE13F3"/>
    <w:rsid w:val="00C12841"/>
    <w:rsid w:val="00C24053"/>
    <w:rsid w:val="00C33EDD"/>
    <w:rsid w:val="00C43DD9"/>
    <w:rsid w:val="00C64EE1"/>
    <w:rsid w:val="00C71DE4"/>
    <w:rsid w:val="00C87CFF"/>
    <w:rsid w:val="00CC35F4"/>
    <w:rsid w:val="00CC66D1"/>
    <w:rsid w:val="00CC7D7C"/>
    <w:rsid w:val="00CE1413"/>
    <w:rsid w:val="00CE5C13"/>
    <w:rsid w:val="00CE7108"/>
    <w:rsid w:val="00CE74FA"/>
    <w:rsid w:val="00D02991"/>
    <w:rsid w:val="00D1471F"/>
    <w:rsid w:val="00D22834"/>
    <w:rsid w:val="00D24F58"/>
    <w:rsid w:val="00D2530F"/>
    <w:rsid w:val="00D30F72"/>
    <w:rsid w:val="00D417B6"/>
    <w:rsid w:val="00D51D81"/>
    <w:rsid w:val="00D56250"/>
    <w:rsid w:val="00D6678A"/>
    <w:rsid w:val="00D746DB"/>
    <w:rsid w:val="00D971DB"/>
    <w:rsid w:val="00DB599D"/>
    <w:rsid w:val="00DC639E"/>
    <w:rsid w:val="00DC73DF"/>
    <w:rsid w:val="00DF0EE4"/>
    <w:rsid w:val="00E07E17"/>
    <w:rsid w:val="00E12222"/>
    <w:rsid w:val="00E128BF"/>
    <w:rsid w:val="00E275F9"/>
    <w:rsid w:val="00E72D26"/>
    <w:rsid w:val="00E7730C"/>
    <w:rsid w:val="00E92BBD"/>
    <w:rsid w:val="00EA30AC"/>
    <w:rsid w:val="00EB00AF"/>
    <w:rsid w:val="00EB6A2A"/>
    <w:rsid w:val="00EE62F9"/>
    <w:rsid w:val="00EF3466"/>
    <w:rsid w:val="00F131CE"/>
    <w:rsid w:val="00F13FE1"/>
    <w:rsid w:val="00F22008"/>
    <w:rsid w:val="00F62A6E"/>
    <w:rsid w:val="00F81D7E"/>
    <w:rsid w:val="00FA2B37"/>
    <w:rsid w:val="00FA5BED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293</cp:revision>
  <cp:lastPrinted>2023-10-04T04:54:00Z</cp:lastPrinted>
  <dcterms:created xsi:type="dcterms:W3CDTF">2021-06-09T08:32:00Z</dcterms:created>
  <dcterms:modified xsi:type="dcterms:W3CDTF">2024-05-15T03:58:00Z</dcterms:modified>
</cp:coreProperties>
</file>